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9CBE381"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57746D">
        <w:rPr>
          <w:rFonts w:ascii="Lucida Sans Unicode" w:eastAsia="Times New Roman" w:hAnsi="Lucida Sans Unicode" w:cs="Lucida Sans Unicode"/>
          <w:b/>
          <w:bCs/>
          <w:color w:val="000000" w:themeColor="text1"/>
          <w:sz w:val="20"/>
          <w:szCs w:val="20"/>
          <w:lang w:eastAsia="ar-SA"/>
        </w:rPr>
        <w:t>SUSTITUCIONES 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CANDIDATURAS</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EC2132" w:rsidRPr="0057746D">
        <w:rPr>
          <w:rFonts w:ascii="Lucida Sans Unicode" w:eastAsia="Times New Roman" w:hAnsi="Lucida Sans Unicode" w:cs="Lucida Sans Unicode"/>
          <w:b/>
          <w:bCs/>
          <w:color w:val="000000" w:themeColor="text1"/>
          <w:sz w:val="20"/>
          <w:szCs w:val="20"/>
          <w:lang w:eastAsia="ar-SA"/>
        </w:rPr>
        <w:t xml:space="preserve">LOS MUNICIPIOS DE </w:t>
      </w:r>
      <w:r w:rsidR="00397A43">
        <w:rPr>
          <w:rFonts w:ascii="Lucida Sans Unicode" w:eastAsia="Times New Roman" w:hAnsi="Lucida Sans Unicode" w:cs="Lucida Sans Unicode"/>
          <w:b/>
          <w:bCs/>
          <w:color w:val="000000" w:themeColor="text1"/>
          <w:sz w:val="20"/>
          <w:szCs w:val="20"/>
          <w:lang w:eastAsia="ar-SA"/>
        </w:rPr>
        <w:t>ACATLÁN DE JUÁREZ, AUTLÁN DE NAVARRO, ENCARNACIÓN DE DÍAZ, ETZATLÁN, LA MANZANILLA DE LA PAZ, PUERTO VALLARTA, TAMAZULA DE GORDIANO, TUXCUECA Y ZACOALCO DE TORRES, JALISCO</w:t>
      </w:r>
      <w:r w:rsidR="00D53B14" w:rsidRPr="0057746D">
        <w:rPr>
          <w:rFonts w:ascii="Lucida Sans Unicode" w:eastAsia="Times New Roman" w:hAnsi="Lucida Sans Unicode" w:cs="Lucida Sans Unicode"/>
          <w:b/>
          <w:bCs/>
          <w:color w:val="000000" w:themeColor="text1"/>
          <w:sz w:val="20"/>
          <w:szCs w:val="20"/>
          <w:lang w:eastAsia="ar-SA"/>
        </w:rPr>
        <w:t>,</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PRESENTADAS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C425EE">
        <w:rPr>
          <w:rFonts w:ascii="Lucida Sans Unicode" w:eastAsia="Times New Roman" w:hAnsi="Lucida Sans Unicode" w:cs="Lucida Sans Unicode"/>
          <w:b/>
          <w:bCs/>
          <w:color w:val="000000" w:themeColor="text1"/>
          <w:sz w:val="20"/>
          <w:szCs w:val="20"/>
          <w:lang w:eastAsia="ar-SA"/>
        </w:rPr>
        <w:t xml:space="preserve">EL </w:t>
      </w:r>
      <w:r w:rsidR="001A54A0">
        <w:rPr>
          <w:rFonts w:ascii="Lucida Sans Unicode" w:eastAsia="Times New Roman" w:hAnsi="Lucida Sans Unicode" w:cs="Lucida Sans Unicode"/>
          <w:b/>
          <w:bCs/>
          <w:color w:val="000000" w:themeColor="text1"/>
          <w:sz w:val="20"/>
          <w:szCs w:val="20"/>
          <w:lang w:eastAsia="ar-SA"/>
        </w:rPr>
        <w:t>PARTIDO VERDE ECOLOGISTA DE MÉXICO,</w:t>
      </w:r>
      <w:r w:rsidRPr="0057746D">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FC7E03">
        <w:rPr>
          <w:rFonts w:ascii="Lucida Sans Unicode" w:eastAsia="Times New Roman" w:hAnsi="Lucida Sans Unicode" w:cs="Lucida Sans Unicode"/>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EN RAZÓN DE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5158D">
        <w:rPr>
          <w:rFonts w:ascii="Lucida Sans Unicode" w:eastAsia="Times New Roman" w:hAnsi="Lucida Sans Unicode" w:cs="Lucida Sans Unicode"/>
          <w:sz w:val="20"/>
          <w:szCs w:val="20"/>
        </w:rPr>
        <w:t>“SIGAMOS HACIENDO HISTORIA EN JALISCO”: a</w:t>
      </w:r>
      <w:r w:rsidR="00347418" w:rsidRPr="0057746D">
        <w:rPr>
          <w:rFonts w:ascii="Lucida Sans Unicode" w:eastAsia="Times New Roman" w:hAnsi="Lucida Sans Unicode" w:cs="Lucida Sans Unicode"/>
          <w:sz w:val="20"/>
          <w:szCs w:val="20"/>
        </w:rPr>
        <w:t>)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w:t>
      </w:r>
      <w:r w:rsidR="00254D74" w:rsidRPr="0055158D">
        <w:rPr>
          <w:rFonts w:ascii="Lucida Sans Unicode" w:eastAsia="Times New Roman" w:hAnsi="Lucida Sans Unicode" w:cs="Lucida Sans Unicode"/>
          <w:sz w:val="20"/>
          <w:szCs w:val="20"/>
        </w:rPr>
        <w:t>denominada “SIGAMOS HACIENDO HISTORIA EN JALISCO” y</w:t>
      </w:r>
      <w:r w:rsidR="00254D74" w:rsidRPr="0057746D">
        <w:rPr>
          <w:rFonts w:ascii="Lucida Sans Unicode" w:eastAsia="Times New Roman" w:hAnsi="Lucida Sans Unicode" w:cs="Lucida Sans Unicode"/>
          <w:sz w:val="20"/>
          <w:szCs w:val="20"/>
        </w:rPr>
        <w:t xml:space="preserve">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74BA4506" w:rsidR="00E04ACE"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111376">
        <w:rPr>
          <w:rFonts w:ascii="Lucida Sans Unicode" w:eastAsia="Calibri" w:hAnsi="Lucida Sans Unicode" w:cs="Lucida Sans Unicode"/>
          <w:b/>
          <w:bCs/>
          <w:color w:val="000000" w:themeColor="text1"/>
          <w:sz w:val="20"/>
          <w:szCs w:val="20"/>
          <w:lang w:val="es-ES"/>
        </w:rPr>
        <w:t xml:space="preserve">18. </w:t>
      </w:r>
      <w:r w:rsidR="16341207" w:rsidRPr="00111376">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111376">
        <w:rPr>
          <w:rFonts w:ascii="Lucida Sans Unicode" w:eastAsia="Calibri" w:hAnsi="Lucida Sans Unicode" w:cs="Lucida Sans Unicode"/>
          <w:color w:val="000000" w:themeColor="text1"/>
          <w:sz w:val="20"/>
          <w:szCs w:val="20"/>
          <w:lang w:val="es-ES"/>
        </w:rPr>
        <w:t xml:space="preserve">El treinta de marzo, </w:t>
      </w:r>
      <w:r w:rsidR="0F2D7C34" w:rsidRPr="00111376">
        <w:rPr>
          <w:rFonts w:ascii="Lucida Sans Unicode" w:eastAsia="Calibri" w:hAnsi="Lucida Sans Unicode" w:cs="Lucida Sans Unicode"/>
          <w:color w:val="000000" w:themeColor="text1"/>
          <w:sz w:val="20"/>
          <w:szCs w:val="20"/>
          <w:lang w:val="es-ES"/>
        </w:rPr>
        <w:t xml:space="preserve">en </w:t>
      </w:r>
      <w:r w:rsidR="76370612" w:rsidRPr="00111376">
        <w:rPr>
          <w:rFonts w:ascii="Lucida Sans Unicode" w:eastAsia="Calibri" w:hAnsi="Lucida Sans Unicode" w:cs="Lucida Sans Unicode"/>
          <w:color w:val="000000" w:themeColor="text1"/>
          <w:sz w:val="20"/>
          <w:szCs w:val="20"/>
          <w:lang w:val="es-ES"/>
        </w:rPr>
        <w:t xml:space="preserve">la cuarta </w:t>
      </w:r>
      <w:r w:rsidR="0F2D7C34" w:rsidRPr="00111376">
        <w:rPr>
          <w:rFonts w:ascii="Lucida Sans Unicode" w:eastAsia="Calibri" w:hAnsi="Lucida Sans Unicode" w:cs="Lucida Sans Unicode"/>
          <w:color w:val="000000" w:themeColor="text1"/>
          <w:sz w:val="20"/>
          <w:szCs w:val="20"/>
          <w:lang w:val="es-ES"/>
        </w:rPr>
        <w:t xml:space="preserve">sesión extraordinaria urgente, </w:t>
      </w:r>
      <w:r w:rsidR="16341207" w:rsidRPr="00111376">
        <w:rPr>
          <w:rFonts w:ascii="Lucida Sans Unicode" w:eastAsia="Calibri" w:hAnsi="Lucida Sans Unicode" w:cs="Lucida Sans Unicode"/>
          <w:color w:val="000000" w:themeColor="text1"/>
          <w:sz w:val="20"/>
          <w:szCs w:val="20"/>
          <w:lang w:val="es-ES"/>
        </w:rPr>
        <w:t xml:space="preserve">este Consejo General, </w:t>
      </w:r>
      <w:r w:rsidR="56E4274B" w:rsidRPr="00111376">
        <w:rPr>
          <w:rFonts w:ascii="Lucida Sans Unicode" w:eastAsia="Calibri" w:hAnsi="Lucida Sans Unicode" w:cs="Lucida Sans Unicode"/>
          <w:color w:val="000000" w:themeColor="text1"/>
          <w:sz w:val="20"/>
          <w:szCs w:val="20"/>
          <w:lang w:val="es-ES"/>
        </w:rPr>
        <w:t>aprobó</w:t>
      </w:r>
      <w:r w:rsidR="62629994" w:rsidRPr="00111376">
        <w:rPr>
          <w:rFonts w:ascii="Lucida Sans Unicode" w:eastAsia="Calibri" w:hAnsi="Lucida Sans Unicode" w:cs="Lucida Sans Unicode"/>
          <w:color w:val="000000" w:themeColor="text1"/>
          <w:sz w:val="20"/>
          <w:szCs w:val="20"/>
          <w:lang w:val="es-ES"/>
        </w:rPr>
        <w:t xml:space="preserve"> </w:t>
      </w:r>
      <w:r w:rsidR="008E7458" w:rsidRPr="00111376">
        <w:rPr>
          <w:rFonts w:ascii="Lucida Sans Unicode" w:eastAsia="Calibri" w:hAnsi="Lucida Sans Unicode" w:cs="Lucida Sans Unicode"/>
          <w:color w:val="000000" w:themeColor="text1"/>
          <w:sz w:val="20"/>
          <w:szCs w:val="20"/>
          <w:lang w:val="es-ES"/>
        </w:rPr>
        <w:t xml:space="preserve">el </w:t>
      </w:r>
      <w:r w:rsidR="62629994" w:rsidRPr="00111376">
        <w:rPr>
          <w:rFonts w:ascii="Lucida Sans Unicode" w:eastAsia="Calibri" w:hAnsi="Lucida Sans Unicode" w:cs="Lucida Sans Unicode"/>
          <w:color w:val="000000" w:themeColor="text1"/>
          <w:sz w:val="20"/>
          <w:szCs w:val="20"/>
          <w:lang w:val="es-ES"/>
        </w:rPr>
        <w:t xml:space="preserve">acuerdo identificado con las claves alfanuméricas </w:t>
      </w:r>
      <w:r w:rsidR="00482A75" w:rsidRPr="00111376">
        <w:rPr>
          <w:rFonts w:ascii="Lucida Sans Unicode" w:eastAsia="Calibri" w:hAnsi="Lucida Sans Unicode" w:cs="Lucida Sans Unicode"/>
          <w:color w:val="000000" w:themeColor="text1"/>
          <w:sz w:val="20"/>
          <w:szCs w:val="20"/>
          <w:lang w:val="es-ES"/>
        </w:rPr>
        <w:t>IEPC-ACG-0</w:t>
      </w:r>
      <w:r w:rsidR="00592267" w:rsidRPr="00111376">
        <w:rPr>
          <w:rFonts w:ascii="Lucida Sans Unicode" w:eastAsia="Calibri" w:hAnsi="Lucida Sans Unicode" w:cs="Lucida Sans Unicode"/>
          <w:color w:val="000000" w:themeColor="text1"/>
          <w:sz w:val="20"/>
          <w:szCs w:val="20"/>
          <w:lang w:val="es-ES"/>
        </w:rPr>
        <w:t>6</w:t>
      </w:r>
      <w:r w:rsidR="001A54A0">
        <w:rPr>
          <w:rFonts w:ascii="Lucida Sans Unicode" w:eastAsia="Calibri" w:hAnsi="Lucida Sans Unicode" w:cs="Lucida Sans Unicode"/>
          <w:color w:val="000000" w:themeColor="text1"/>
          <w:sz w:val="20"/>
          <w:szCs w:val="20"/>
          <w:lang w:val="es-ES"/>
        </w:rPr>
        <w:t>5</w:t>
      </w:r>
      <w:r w:rsidR="00482A75" w:rsidRPr="00111376">
        <w:rPr>
          <w:rFonts w:ascii="Lucida Sans Unicode" w:eastAsia="Calibri" w:hAnsi="Lucida Sans Unicode" w:cs="Lucida Sans Unicode"/>
          <w:color w:val="000000" w:themeColor="text1"/>
          <w:sz w:val="20"/>
          <w:szCs w:val="20"/>
          <w:lang w:val="es-ES"/>
        </w:rPr>
        <w:t>/2024</w:t>
      </w:r>
      <w:r w:rsidR="001A54A0">
        <w:rPr>
          <w:rStyle w:val="Refdenotaalpie"/>
          <w:rFonts w:ascii="Lucida Sans Unicode" w:eastAsia="Calibri" w:hAnsi="Lucida Sans Unicode" w:cs="Lucida Sans Unicode"/>
          <w:color w:val="000000" w:themeColor="text1"/>
          <w:sz w:val="20"/>
          <w:szCs w:val="20"/>
          <w:lang w:val="es-ES"/>
        </w:rPr>
        <w:footnoteReference w:id="21"/>
      </w:r>
      <w:r w:rsidR="62629994" w:rsidRPr="00111376">
        <w:rPr>
          <w:rFonts w:ascii="Lucida Sans Unicode" w:eastAsia="Calibri" w:hAnsi="Lucida Sans Unicode" w:cs="Lucida Sans Unicode"/>
          <w:color w:val="000000" w:themeColor="text1"/>
          <w:sz w:val="20"/>
          <w:szCs w:val="20"/>
          <w:lang w:val="es-ES"/>
        </w:rPr>
        <w:t xml:space="preserve">, mediante los cuales </w:t>
      </w:r>
      <w:r w:rsidR="16341207" w:rsidRPr="00111376">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111376">
        <w:rPr>
          <w:rFonts w:ascii="Lucida Sans Unicode" w:eastAsia="Calibri" w:hAnsi="Lucida Sans Unicode" w:cs="Lucida Sans Unicode"/>
          <w:color w:val="000000" w:themeColor="text1"/>
          <w:sz w:val="20"/>
          <w:szCs w:val="20"/>
          <w:lang w:val="es-ES"/>
        </w:rPr>
        <w:t>de</w:t>
      </w:r>
      <w:r w:rsidR="007A3F3B" w:rsidRPr="00111376">
        <w:rPr>
          <w:rFonts w:ascii="Lucida Sans Unicode" w:eastAsia="Calibri" w:hAnsi="Lucida Sans Unicode" w:cs="Lucida Sans Unicode"/>
          <w:color w:val="000000" w:themeColor="text1"/>
          <w:sz w:val="20"/>
          <w:szCs w:val="20"/>
          <w:lang w:val="es-ES"/>
        </w:rPr>
        <w:t xml:space="preserve">l </w:t>
      </w:r>
      <w:r w:rsidR="001A54A0">
        <w:rPr>
          <w:rFonts w:ascii="Lucida Sans Unicode" w:eastAsia="Calibri" w:hAnsi="Lucida Sans Unicode" w:cs="Lucida Sans Unicode"/>
          <w:b/>
          <w:bCs/>
          <w:color w:val="000000" w:themeColor="text1"/>
          <w:sz w:val="20"/>
          <w:szCs w:val="20"/>
          <w:lang w:val="es-ES"/>
        </w:rPr>
        <w:t>Partido Verde Ecologista de México</w:t>
      </w:r>
      <w:r w:rsidR="4939AE12" w:rsidRPr="00111376">
        <w:rPr>
          <w:rFonts w:ascii="Lucida Sans Unicode" w:eastAsia="Calibri" w:hAnsi="Lucida Sans Unicode" w:cs="Lucida Sans Unicode"/>
          <w:color w:val="000000" w:themeColor="text1"/>
          <w:sz w:val="20"/>
          <w:szCs w:val="20"/>
          <w:lang w:val="es-ES"/>
        </w:rPr>
        <w:t>,</w:t>
      </w:r>
      <w:r w:rsidR="16341207" w:rsidRPr="00111376">
        <w:rPr>
          <w:rFonts w:ascii="Lucida Sans Unicode" w:eastAsia="Calibri" w:hAnsi="Lucida Sans Unicode" w:cs="Lucida Sans Unicode"/>
          <w:color w:val="000000" w:themeColor="text1"/>
          <w:sz w:val="20"/>
          <w:szCs w:val="20"/>
          <w:lang w:val="es-ES"/>
        </w:rPr>
        <w:t xml:space="preserve"> para el Proceso Electoral Local Concurrente 2023-2024</w:t>
      </w:r>
      <w:r w:rsidR="00A96E4B">
        <w:rPr>
          <w:rFonts w:ascii="Lucida Sans Unicode" w:eastAsia="Calibri" w:hAnsi="Lucida Sans Unicode" w:cs="Lucida Sans Unicode"/>
          <w:color w:val="000000" w:themeColor="text1"/>
          <w:sz w:val="20"/>
          <w:szCs w:val="20"/>
          <w:lang w:val="es-ES"/>
        </w:rPr>
        <w:t>.</w:t>
      </w:r>
    </w:p>
    <w:p w14:paraId="63C7ACF8" w14:textId="77777777" w:rsidR="00A96E4B" w:rsidRDefault="00A96E4B" w:rsidP="386DFC2D">
      <w:pPr>
        <w:spacing w:after="0" w:line="276" w:lineRule="auto"/>
        <w:jc w:val="both"/>
        <w:rPr>
          <w:rFonts w:ascii="Lucida Sans Unicode" w:eastAsia="Calibri" w:hAnsi="Lucida Sans Unicode" w:cs="Lucida Sans Unicode"/>
          <w:color w:val="000000" w:themeColor="text1"/>
          <w:sz w:val="20"/>
          <w:szCs w:val="20"/>
          <w:lang w:val="es-ES"/>
        </w:rPr>
      </w:pPr>
    </w:p>
    <w:p w14:paraId="66788FD9" w14:textId="4BBE19EA" w:rsidR="00A96E4B" w:rsidRPr="0057746D" w:rsidRDefault="00A96E4B" w:rsidP="386DFC2D">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 xml:space="preserve">Por otra parte como resultado de la presentación de Juicios para la Protección de los Derechos Político-Electorales del Ciudadano, y su posterior cumplimiento por parte de este órgano electoral, se aprobaron en los </w:t>
      </w:r>
      <w:r w:rsidRPr="00F86EA3">
        <w:rPr>
          <w:rFonts w:ascii="Lucida Sans Unicode" w:eastAsia="Calibri" w:hAnsi="Lucida Sans Unicode" w:cs="Lucida Sans Unicode"/>
          <w:color w:val="000000" w:themeColor="text1"/>
          <w:sz w:val="20"/>
          <w:szCs w:val="20"/>
          <w:lang w:val="es-ES"/>
        </w:rPr>
        <w:t>acuerdos</w:t>
      </w:r>
      <w:r w:rsidR="00D85B5C" w:rsidRPr="00F86EA3">
        <w:rPr>
          <w:rFonts w:ascii="Lucida Sans Unicode" w:eastAsia="Calibri" w:hAnsi="Lucida Sans Unicode" w:cs="Lucida Sans Unicode"/>
          <w:color w:val="000000" w:themeColor="text1"/>
          <w:sz w:val="20"/>
          <w:szCs w:val="20"/>
          <w:lang w:val="es-ES"/>
        </w:rPr>
        <w:t xml:space="preserve"> que</w:t>
      </w:r>
      <w:r w:rsidRPr="00F86EA3">
        <w:rPr>
          <w:rFonts w:ascii="Lucida Sans Unicode" w:eastAsia="Calibri" w:hAnsi="Lucida Sans Unicode" w:cs="Lucida Sans Unicode"/>
          <w:color w:val="000000" w:themeColor="text1"/>
          <w:sz w:val="20"/>
          <w:szCs w:val="20"/>
          <w:lang w:val="es-ES"/>
        </w:rPr>
        <w:t xml:space="preserve"> a</w:t>
      </w:r>
      <w:r>
        <w:rPr>
          <w:rFonts w:ascii="Lucida Sans Unicode" w:eastAsia="Calibri" w:hAnsi="Lucida Sans Unicode" w:cs="Lucida Sans Unicode"/>
          <w:color w:val="000000" w:themeColor="text1"/>
          <w:sz w:val="20"/>
          <w:szCs w:val="20"/>
          <w:lang w:val="es-ES"/>
        </w:rPr>
        <w:t xml:space="preserve"> continuación se refieren las posiciones y municipios siguientes: 1) Encarnación de Díaz, por acuerdo IEPC-ACG-073/2024</w:t>
      </w:r>
      <w:r>
        <w:rPr>
          <w:rStyle w:val="Refdenotaalpie"/>
          <w:rFonts w:ascii="Lucida Sans Unicode" w:eastAsia="Calibri" w:hAnsi="Lucida Sans Unicode" w:cs="Lucida Sans Unicode"/>
          <w:color w:val="000000" w:themeColor="text1"/>
          <w:sz w:val="20"/>
          <w:szCs w:val="20"/>
          <w:lang w:val="es-ES"/>
        </w:rPr>
        <w:footnoteReference w:id="22"/>
      </w:r>
      <w:r>
        <w:rPr>
          <w:rFonts w:ascii="Lucida Sans Unicode" w:eastAsia="Calibri" w:hAnsi="Lucida Sans Unicode" w:cs="Lucida Sans Unicode"/>
          <w:color w:val="000000" w:themeColor="text1"/>
          <w:sz w:val="20"/>
          <w:szCs w:val="20"/>
          <w:lang w:val="es-ES"/>
        </w:rPr>
        <w:t xml:space="preserve"> de dos de abril, la posición dos propietaria; 2) Tamazula de Gordiano, aprobada por acuerdo IEPC-ACG-107/2024</w:t>
      </w:r>
      <w:r>
        <w:rPr>
          <w:rStyle w:val="Refdenotaalpie"/>
          <w:rFonts w:ascii="Lucida Sans Unicode" w:eastAsia="Calibri" w:hAnsi="Lucida Sans Unicode" w:cs="Lucida Sans Unicode"/>
          <w:color w:val="000000" w:themeColor="text1"/>
          <w:sz w:val="20"/>
          <w:szCs w:val="20"/>
          <w:lang w:val="es-ES"/>
        </w:rPr>
        <w:footnoteReference w:id="23"/>
      </w:r>
      <w:r>
        <w:rPr>
          <w:rFonts w:ascii="Lucida Sans Unicode" w:eastAsia="Calibri" w:hAnsi="Lucida Sans Unicode" w:cs="Lucida Sans Unicode"/>
          <w:color w:val="000000" w:themeColor="text1"/>
          <w:sz w:val="20"/>
          <w:szCs w:val="20"/>
          <w:lang w:val="es-ES"/>
        </w:rPr>
        <w:t xml:space="preserve"> de veinticinco de abril; y, 3) Tuxcueca, posición seis suplente, por acuerdo IEPC-ACG-109/2024</w:t>
      </w:r>
      <w:r w:rsidR="007315E5">
        <w:rPr>
          <w:rStyle w:val="Refdenotaalpie"/>
          <w:rFonts w:ascii="Lucida Sans Unicode" w:eastAsia="Calibri" w:hAnsi="Lucida Sans Unicode" w:cs="Lucida Sans Unicode"/>
          <w:color w:val="000000" w:themeColor="text1"/>
          <w:sz w:val="20"/>
          <w:szCs w:val="20"/>
          <w:lang w:val="es-ES"/>
        </w:rPr>
        <w:footnoteReference w:id="24"/>
      </w:r>
      <w:r w:rsidR="00643CA2">
        <w:rPr>
          <w:rFonts w:ascii="Lucida Sans Unicode" w:eastAsia="Calibri" w:hAnsi="Lucida Sans Unicode" w:cs="Lucida Sans Unicode"/>
          <w:color w:val="000000" w:themeColor="text1"/>
          <w:sz w:val="20"/>
          <w:szCs w:val="20"/>
          <w:lang w:val="es-ES"/>
        </w:rPr>
        <w:t xml:space="preserve"> de veinticinco de abril; </w:t>
      </w:r>
      <w:r>
        <w:rPr>
          <w:rFonts w:ascii="Lucida Sans Unicode" w:eastAsia="Calibri" w:hAnsi="Lucida Sans Unicode" w:cs="Lucida Sans Unicode"/>
          <w:color w:val="000000" w:themeColor="text1"/>
          <w:sz w:val="20"/>
          <w:szCs w:val="20"/>
          <w:lang w:val="es-ES"/>
        </w:rPr>
        <w:t>a saber:</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397A43" w:rsidRPr="00397A43" w14:paraId="24898AD6" w14:textId="77777777">
        <w:trPr>
          <w:trHeight w:val="277"/>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2414FB04"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53EE9747"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032E5BEF"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Posición en la planilla</w:t>
            </w:r>
          </w:p>
        </w:tc>
      </w:tr>
      <w:tr w:rsidR="00397A43" w:rsidRPr="00397A43" w14:paraId="687B774C"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B9FF143" w14:textId="2FE98BC5"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Fabio Cuauhtémoc Mora Chávez</w:t>
            </w:r>
          </w:p>
        </w:tc>
        <w:tc>
          <w:tcPr>
            <w:tcW w:w="1302" w:type="pct"/>
            <w:tcBorders>
              <w:top w:val="nil"/>
              <w:left w:val="nil"/>
              <w:bottom w:val="single" w:sz="4" w:space="0" w:color="auto"/>
              <w:right w:val="single" w:sz="4" w:space="0" w:color="auto"/>
            </w:tcBorders>
            <w:shd w:val="clear" w:color="auto" w:fill="auto"/>
            <w:vAlign w:val="bottom"/>
          </w:tcPr>
          <w:p w14:paraId="51F766B0" w14:textId="272E7A67"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Acatlán de Juárez</w:t>
            </w:r>
          </w:p>
        </w:tc>
        <w:tc>
          <w:tcPr>
            <w:tcW w:w="1510" w:type="pct"/>
            <w:tcBorders>
              <w:top w:val="nil"/>
              <w:left w:val="nil"/>
              <w:bottom w:val="single" w:sz="4" w:space="0" w:color="auto"/>
              <w:right w:val="single" w:sz="4" w:space="0" w:color="auto"/>
            </w:tcBorders>
            <w:shd w:val="clear" w:color="auto" w:fill="auto"/>
            <w:vAlign w:val="bottom"/>
          </w:tcPr>
          <w:p w14:paraId="1B2B557E" w14:textId="3D1A86E1"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1 suplente</w:t>
            </w:r>
          </w:p>
        </w:tc>
      </w:tr>
      <w:tr w:rsidR="00397A43" w:rsidRPr="00397A43" w14:paraId="578220AD"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622214C" w14:textId="5F5C429E"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Víctor Alfredo Ponce Muñoz</w:t>
            </w:r>
          </w:p>
        </w:tc>
        <w:tc>
          <w:tcPr>
            <w:tcW w:w="1302" w:type="pct"/>
            <w:tcBorders>
              <w:top w:val="nil"/>
              <w:left w:val="nil"/>
              <w:bottom w:val="single" w:sz="4" w:space="0" w:color="auto"/>
              <w:right w:val="single" w:sz="4" w:space="0" w:color="auto"/>
            </w:tcBorders>
            <w:shd w:val="clear" w:color="auto" w:fill="auto"/>
            <w:vAlign w:val="bottom"/>
          </w:tcPr>
          <w:p w14:paraId="1664556D" w14:textId="05608CBD"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Encarnación de Díaz</w:t>
            </w:r>
          </w:p>
        </w:tc>
        <w:tc>
          <w:tcPr>
            <w:tcW w:w="1510" w:type="pct"/>
            <w:tcBorders>
              <w:top w:val="nil"/>
              <w:left w:val="nil"/>
              <w:bottom w:val="single" w:sz="4" w:space="0" w:color="auto"/>
              <w:right w:val="single" w:sz="4" w:space="0" w:color="auto"/>
            </w:tcBorders>
            <w:shd w:val="clear" w:color="auto" w:fill="auto"/>
            <w:vAlign w:val="bottom"/>
          </w:tcPr>
          <w:p w14:paraId="222DF0F8" w14:textId="6403EFEC"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2 propietaria</w:t>
            </w:r>
          </w:p>
        </w:tc>
      </w:tr>
      <w:tr w:rsidR="00397A43" w:rsidRPr="00397A43" w14:paraId="2A6DA7FD"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362C6ABC" w14:textId="3B799096"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Héctor Manuel García de León</w:t>
            </w:r>
          </w:p>
        </w:tc>
        <w:tc>
          <w:tcPr>
            <w:tcW w:w="1302" w:type="pct"/>
            <w:tcBorders>
              <w:top w:val="nil"/>
              <w:left w:val="nil"/>
              <w:bottom w:val="single" w:sz="4" w:space="0" w:color="auto"/>
              <w:right w:val="single" w:sz="4" w:space="0" w:color="auto"/>
            </w:tcBorders>
            <w:shd w:val="clear" w:color="auto" w:fill="auto"/>
            <w:vAlign w:val="bottom"/>
          </w:tcPr>
          <w:p w14:paraId="610778A0" w14:textId="06181298"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Etzatlán</w:t>
            </w:r>
          </w:p>
        </w:tc>
        <w:tc>
          <w:tcPr>
            <w:tcW w:w="1510" w:type="pct"/>
            <w:tcBorders>
              <w:top w:val="nil"/>
              <w:left w:val="nil"/>
              <w:bottom w:val="single" w:sz="4" w:space="0" w:color="auto"/>
              <w:right w:val="single" w:sz="4" w:space="0" w:color="auto"/>
            </w:tcBorders>
            <w:shd w:val="clear" w:color="auto" w:fill="auto"/>
            <w:vAlign w:val="bottom"/>
          </w:tcPr>
          <w:p w14:paraId="76AB7327" w14:textId="648E0D3C"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1 suplente</w:t>
            </w:r>
          </w:p>
        </w:tc>
      </w:tr>
      <w:tr w:rsidR="00397A43" w:rsidRPr="00397A43" w14:paraId="632C0418"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BD26276" w14:textId="1426C537"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Judith Guadalupe Barajas Lupercio</w:t>
            </w:r>
          </w:p>
        </w:tc>
        <w:tc>
          <w:tcPr>
            <w:tcW w:w="1302" w:type="pct"/>
            <w:tcBorders>
              <w:top w:val="nil"/>
              <w:left w:val="nil"/>
              <w:bottom w:val="single" w:sz="4" w:space="0" w:color="auto"/>
              <w:right w:val="single" w:sz="4" w:space="0" w:color="auto"/>
            </w:tcBorders>
            <w:shd w:val="clear" w:color="auto" w:fill="auto"/>
            <w:vAlign w:val="bottom"/>
          </w:tcPr>
          <w:p w14:paraId="611822A1" w14:textId="389EA398"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La Manzanilla de la Paz</w:t>
            </w:r>
          </w:p>
        </w:tc>
        <w:tc>
          <w:tcPr>
            <w:tcW w:w="1510" w:type="pct"/>
            <w:tcBorders>
              <w:top w:val="nil"/>
              <w:left w:val="nil"/>
              <w:bottom w:val="single" w:sz="4" w:space="0" w:color="auto"/>
              <w:right w:val="single" w:sz="4" w:space="0" w:color="auto"/>
            </w:tcBorders>
            <w:shd w:val="clear" w:color="auto" w:fill="auto"/>
            <w:vAlign w:val="bottom"/>
          </w:tcPr>
          <w:p w14:paraId="75F56B8D" w14:textId="38F6CE2B"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1 Suplente</w:t>
            </w:r>
          </w:p>
        </w:tc>
      </w:tr>
      <w:tr w:rsidR="00397A43" w:rsidRPr="00397A43" w14:paraId="0C55BBC5"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2AA600EF" w14:textId="11C47794"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 xml:space="preserve">Francisco Sánchez Gaeta </w:t>
            </w:r>
          </w:p>
        </w:tc>
        <w:tc>
          <w:tcPr>
            <w:tcW w:w="1302" w:type="pct"/>
            <w:tcBorders>
              <w:top w:val="nil"/>
              <w:left w:val="nil"/>
              <w:bottom w:val="single" w:sz="4" w:space="0" w:color="auto"/>
              <w:right w:val="single" w:sz="4" w:space="0" w:color="auto"/>
            </w:tcBorders>
            <w:shd w:val="clear" w:color="auto" w:fill="auto"/>
            <w:vAlign w:val="bottom"/>
          </w:tcPr>
          <w:p w14:paraId="3D7EA019" w14:textId="6F501A31"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Puerto Vallarta</w:t>
            </w:r>
          </w:p>
        </w:tc>
        <w:tc>
          <w:tcPr>
            <w:tcW w:w="1510" w:type="pct"/>
            <w:tcBorders>
              <w:top w:val="nil"/>
              <w:left w:val="nil"/>
              <w:bottom w:val="single" w:sz="4" w:space="0" w:color="auto"/>
              <w:right w:val="single" w:sz="4" w:space="0" w:color="auto"/>
            </w:tcBorders>
            <w:shd w:val="clear" w:color="auto" w:fill="auto"/>
            <w:vAlign w:val="bottom"/>
          </w:tcPr>
          <w:p w14:paraId="3DD0BFAA" w14:textId="6F09AA15"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3 propietario</w:t>
            </w:r>
          </w:p>
        </w:tc>
      </w:tr>
      <w:tr w:rsidR="00397A43" w:rsidRPr="00397A43" w14:paraId="6FBFFD11"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50113454" w14:textId="6E9678D8"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Cyndi Elizabeth de la Torre Panduro</w:t>
            </w:r>
          </w:p>
        </w:tc>
        <w:tc>
          <w:tcPr>
            <w:tcW w:w="1302" w:type="pct"/>
            <w:tcBorders>
              <w:top w:val="nil"/>
              <w:left w:val="nil"/>
              <w:bottom w:val="single" w:sz="4" w:space="0" w:color="auto"/>
              <w:right w:val="single" w:sz="4" w:space="0" w:color="auto"/>
            </w:tcBorders>
            <w:shd w:val="clear" w:color="auto" w:fill="auto"/>
            <w:vAlign w:val="bottom"/>
          </w:tcPr>
          <w:p w14:paraId="3F116A75" w14:textId="60CED134"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Tamazula de Gordiano</w:t>
            </w:r>
          </w:p>
        </w:tc>
        <w:tc>
          <w:tcPr>
            <w:tcW w:w="1510" w:type="pct"/>
            <w:tcBorders>
              <w:top w:val="nil"/>
              <w:left w:val="nil"/>
              <w:bottom w:val="single" w:sz="4" w:space="0" w:color="auto"/>
              <w:right w:val="single" w:sz="4" w:space="0" w:color="auto"/>
            </w:tcBorders>
            <w:shd w:val="clear" w:color="auto" w:fill="auto"/>
            <w:vAlign w:val="bottom"/>
          </w:tcPr>
          <w:p w14:paraId="1A2DF295" w14:textId="793C8F2E"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2 propietaria</w:t>
            </w:r>
          </w:p>
        </w:tc>
      </w:tr>
      <w:tr w:rsidR="00397A43" w:rsidRPr="00397A43" w14:paraId="5AB4CDE2"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5D3A501B" w14:textId="454DA9F8"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 xml:space="preserve">Iván Ruvalcaba Hernández </w:t>
            </w:r>
          </w:p>
        </w:tc>
        <w:tc>
          <w:tcPr>
            <w:tcW w:w="1302" w:type="pct"/>
            <w:tcBorders>
              <w:top w:val="nil"/>
              <w:left w:val="nil"/>
              <w:bottom w:val="single" w:sz="4" w:space="0" w:color="auto"/>
              <w:right w:val="single" w:sz="4" w:space="0" w:color="auto"/>
            </w:tcBorders>
            <w:shd w:val="clear" w:color="auto" w:fill="auto"/>
            <w:vAlign w:val="bottom"/>
          </w:tcPr>
          <w:p w14:paraId="212016C5" w14:textId="4A2AE9CE"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Tuxcueca</w:t>
            </w:r>
          </w:p>
        </w:tc>
        <w:tc>
          <w:tcPr>
            <w:tcW w:w="1510" w:type="pct"/>
            <w:tcBorders>
              <w:top w:val="nil"/>
              <w:left w:val="nil"/>
              <w:bottom w:val="single" w:sz="4" w:space="0" w:color="auto"/>
              <w:right w:val="single" w:sz="4" w:space="0" w:color="auto"/>
            </w:tcBorders>
            <w:shd w:val="clear" w:color="auto" w:fill="auto"/>
            <w:vAlign w:val="bottom"/>
          </w:tcPr>
          <w:p w14:paraId="671639D0" w14:textId="6B586CA9" w:rsidR="00397A43" w:rsidRPr="00643CA2"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643CA2">
              <w:rPr>
                <w:rFonts w:ascii="Lucida Sans Unicode" w:hAnsi="Lucida Sans Unicode" w:cs="Lucida Sans Unicode"/>
                <w:color w:val="000000"/>
                <w:sz w:val="14"/>
                <w:szCs w:val="14"/>
              </w:rPr>
              <w:t>6 suplente</w:t>
            </w:r>
          </w:p>
        </w:tc>
      </w:tr>
      <w:tr w:rsidR="00397A43" w:rsidRPr="00397A43" w14:paraId="489AA9BA"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654B3177" w14:textId="3DE5DD82"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María Fernanda Encarnación Preciado</w:t>
            </w:r>
          </w:p>
        </w:tc>
        <w:tc>
          <w:tcPr>
            <w:tcW w:w="1302" w:type="pct"/>
            <w:tcBorders>
              <w:top w:val="nil"/>
              <w:left w:val="nil"/>
              <w:bottom w:val="single" w:sz="4" w:space="0" w:color="auto"/>
              <w:right w:val="single" w:sz="4" w:space="0" w:color="auto"/>
            </w:tcBorders>
            <w:shd w:val="clear" w:color="auto" w:fill="auto"/>
            <w:vAlign w:val="bottom"/>
          </w:tcPr>
          <w:p w14:paraId="10B57E52" w14:textId="3A4D6DA8"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Zacoalco de Torres</w:t>
            </w:r>
          </w:p>
        </w:tc>
        <w:tc>
          <w:tcPr>
            <w:tcW w:w="1510" w:type="pct"/>
            <w:tcBorders>
              <w:top w:val="nil"/>
              <w:left w:val="nil"/>
              <w:bottom w:val="single" w:sz="4" w:space="0" w:color="auto"/>
              <w:right w:val="single" w:sz="4" w:space="0" w:color="auto"/>
            </w:tcBorders>
            <w:shd w:val="clear" w:color="auto" w:fill="auto"/>
            <w:vAlign w:val="bottom"/>
          </w:tcPr>
          <w:p w14:paraId="1DBBCC55" w14:textId="47748CFD"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4 suplente</w:t>
            </w:r>
          </w:p>
        </w:tc>
      </w:tr>
      <w:tr w:rsidR="00397A43" w:rsidRPr="00397A43" w14:paraId="7C262A81"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706E1E08" w14:textId="71CAF275"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Amelia Lomelí Manzo</w:t>
            </w:r>
          </w:p>
        </w:tc>
        <w:tc>
          <w:tcPr>
            <w:tcW w:w="1302" w:type="pct"/>
            <w:tcBorders>
              <w:top w:val="nil"/>
              <w:left w:val="nil"/>
              <w:bottom w:val="single" w:sz="4" w:space="0" w:color="auto"/>
              <w:right w:val="single" w:sz="4" w:space="0" w:color="auto"/>
            </w:tcBorders>
            <w:shd w:val="clear" w:color="auto" w:fill="auto"/>
            <w:vAlign w:val="bottom"/>
          </w:tcPr>
          <w:p w14:paraId="4B831476" w14:textId="5D51A046"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Zacoalco de Torres</w:t>
            </w:r>
          </w:p>
        </w:tc>
        <w:tc>
          <w:tcPr>
            <w:tcW w:w="1510" w:type="pct"/>
            <w:tcBorders>
              <w:top w:val="nil"/>
              <w:left w:val="nil"/>
              <w:bottom w:val="single" w:sz="4" w:space="0" w:color="auto"/>
              <w:right w:val="single" w:sz="4" w:space="0" w:color="auto"/>
            </w:tcBorders>
            <w:shd w:val="clear" w:color="auto" w:fill="auto"/>
            <w:vAlign w:val="bottom"/>
          </w:tcPr>
          <w:p w14:paraId="7EB4E0EF" w14:textId="1F7E7985"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7 propietaria</w:t>
            </w:r>
          </w:p>
        </w:tc>
      </w:tr>
    </w:tbl>
    <w:p w14:paraId="4EF70087" w14:textId="77777777" w:rsidR="004D264F" w:rsidRPr="0057746D" w:rsidRDefault="004D264F" w:rsidP="386DFC2D">
      <w:pPr>
        <w:spacing w:after="0" w:line="276" w:lineRule="auto"/>
        <w:jc w:val="both"/>
        <w:rPr>
          <w:rFonts w:ascii="Lucida Sans Unicode" w:eastAsia="Calibri" w:hAnsi="Lucida Sans Unicode" w:cs="Lucida Sans Unicode"/>
          <w:color w:val="000000" w:themeColor="text1"/>
          <w:sz w:val="20"/>
          <w:szCs w:val="20"/>
          <w:lang w:val="es-ES"/>
        </w:rPr>
      </w:pPr>
    </w:p>
    <w:p w14:paraId="458AD23C" w14:textId="4519FBEA" w:rsidR="00075F2C" w:rsidRPr="0057746D" w:rsidRDefault="00671E96" w:rsidP="00075F2C">
      <w:pPr>
        <w:spacing w:after="0" w:line="276" w:lineRule="auto"/>
        <w:jc w:val="both"/>
        <w:rPr>
          <w:rFonts w:ascii="Lucida Sans Unicode" w:eastAsia="Calibri" w:hAnsi="Lucida Sans Unicode" w:cs="Lucida Sans Unicode"/>
          <w:color w:val="000000" w:themeColor="text1"/>
          <w:sz w:val="20"/>
          <w:szCs w:val="20"/>
          <w:lang w:val="es-ES"/>
        </w:rPr>
      </w:pPr>
      <w:r w:rsidRPr="00671E96">
        <w:rPr>
          <w:rFonts w:ascii="Lucida Sans Unicode" w:eastAsia="Calibri" w:hAnsi="Lucida Sans Unicode" w:cs="Lucida Sans Unicode"/>
          <w:color w:val="000000" w:themeColor="text1"/>
          <w:sz w:val="20"/>
          <w:szCs w:val="20"/>
          <w:lang w:val="es-ES"/>
        </w:rPr>
        <w:t xml:space="preserve">Por otro lado, </w:t>
      </w:r>
      <w:r>
        <w:rPr>
          <w:rFonts w:ascii="Lucida Sans Unicode" w:eastAsia="Calibri" w:hAnsi="Lucida Sans Unicode" w:cs="Lucida Sans Unicode"/>
          <w:color w:val="000000" w:themeColor="text1"/>
          <w:sz w:val="20"/>
          <w:szCs w:val="20"/>
          <w:lang w:val="es-ES"/>
        </w:rPr>
        <w:t xml:space="preserve">el veinticinco de abril, </w:t>
      </w:r>
      <w:r w:rsidR="00302E4C">
        <w:rPr>
          <w:rFonts w:ascii="Lucida Sans Unicode" w:eastAsia="Calibri" w:hAnsi="Lucida Sans Unicode" w:cs="Lucida Sans Unicode"/>
          <w:color w:val="000000" w:themeColor="text1"/>
          <w:sz w:val="20"/>
          <w:szCs w:val="20"/>
          <w:lang w:val="es-ES"/>
        </w:rPr>
        <w:t xml:space="preserve">décima primera sesión extraordinaria urgente, </w:t>
      </w:r>
      <w:r w:rsidR="00075F2C" w:rsidRPr="00111376">
        <w:rPr>
          <w:rFonts w:ascii="Lucida Sans Unicode" w:eastAsia="Calibri" w:hAnsi="Lucida Sans Unicode" w:cs="Lucida Sans Unicode"/>
          <w:color w:val="000000" w:themeColor="text1"/>
          <w:sz w:val="20"/>
          <w:szCs w:val="20"/>
          <w:lang w:val="es-ES"/>
        </w:rPr>
        <w:t xml:space="preserve">este Consejo General, aprobó </w:t>
      </w:r>
      <w:r w:rsidR="001A54A0">
        <w:rPr>
          <w:rFonts w:ascii="Lucida Sans Unicode" w:eastAsia="Calibri" w:hAnsi="Lucida Sans Unicode" w:cs="Lucida Sans Unicode"/>
          <w:color w:val="000000" w:themeColor="text1"/>
          <w:sz w:val="20"/>
          <w:szCs w:val="20"/>
          <w:lang w:val="es-ES"/>
        </w:rPr>
        <w:t xml:space="preserve">el </w:t>
      </w:r>
      <w:r w:rsidR="00075F2C" w:rsidRPr="00111376">
        <w:rPr>
          <w:rFonts w:ascii="Lucida Sans Unicode" w:eastAsia="Calibri" w:hAnsi="Lucida Sans Unicode" w:cs="Lucida Sans Unicode"/>
          <w:color w:val="000000" w:themeColor="text1"/>
          <w:sz w:val="20"/>
          <w:szCs w:val="20"/>
          <w:lang w:val="es-ES"/>
        </w:rPr>
        <w:t>acuerdo identificado con la clave alfanumérica IEPC-ACG-</w:t>
      </w:r>
      <w:r w:rsidR="00075F2C">
        <w:rPr>
          <w:rFonts w:ascii="Lucida Sans Unicode" w:eastAsia="Calibri" w:hAnsi="Lucida Sans Unicode" w:cs="Lucida Sans Unicode"/>
          <w:color w:val="000000" w:themeColor="text1"/>
          <w:sz w:val="20"/>
          <w:szCs w:val="20"/>
          <w:lang w:val="es-ES"/>
        </w:rPr>
        <w:t>10</w:t>
      </w:r>
      <w:r w:rsidR="001A54A0">
        <w:rPr>
          <w:rFonts w:ascii="Lucida Sans Unicode" w:eastAsia="Calibri" w:hAnsi="Lucida Sans Unicode" w:cs="Lucida Sans Unicode"/>
          <w:color w:val="000000" w:themeColor="text1"/>
          <w:sz w:val="20"/>
          <w:szCs w:val="20"/>
          <w:lang w:val="es-ES"/>
        </w:rPr>
        <w:t>7</w:t>
      </w:r>
      <w:r w:rsidR="00075F2C" w:rsidRPr="00111376">
        <w:rPr>
          <w:rFonts w:ascii="Lucida Sans Unicode" w:eastAsia="Calibri" w:hAnsi="Lucida Sans Unicode" w:cs="Lucida Sans Unicode"/>
          <w:color w:val="000000" w:themeColor="text1"/>
          <w:sz w:val="20"/>
          <w:szCs w:val="20"/>
          <w:lang w:val="es-ES"/>
        </w:rPr>
        <w:t>/2024</w:t>
      </w:r>
      <w:r w:rsidR="001A54A0">
        <w:rPr>
          <w:rStyle w:val="Refdenotaalpie"/>
          <w:rFonts w:ascii="Lucida Sans Unicode" w:eastAsia="Calibri" w:hAnsi="Lucida Sans Unicode" w:cs="Lucida Sans Unicode"/>
          <w:color w:val="000000" w:themeColor="text1"/>
          <w:sz w:val="20"/>
          <w:szCs w:val="20"/>
          <w:lang w:val="es-ES"/>
        </w:rPr>
        <w:footnoteReference w:id="25"/>
      </w:r>
      <w:r w:rsidR="00075F2C" w:rsidRPr="00111376">
        <w:rPr>
          <w:rFonts w:ascii="Lucida Sans Unicode" w:eastAsia="Calibri" w:hAnsi="Lucida Sans Unicode" w:cs="Lucida Sans Unicode"/>
          <w:color w:val="000000" w:themeColor="text1"/>
          <w:sz w:val="20"/>
          <w:szCs w:val="20"/>
          <w:lang w:val="es-ES"/>
        </w:rPr>
        <w:t xml:space="preserve">, mediante los cuales resolvió sobre la procedencia de las solicitudes de registro de candidaturas a munícipes del </w:t>
      </w:r>
      <w:r w:rsidR="001A54A0">
        <w:rPr>
          <w:rFonts w:ascii="Lucida Sans Unicode" w:eastAsia="Calibri" w:hAnsi="Lucida Sans Unicode" w:cs="Lucida Sans Unicode"/>
          <w:b/>
          <w:bCs/>
          <w:color w:val="000000" w:themeColor="text1"/>
          <w:sz w:val="20"/>
          <w:szCs w:val="20"/>
          <w:lang w:val="es-ES"/>
        </w:rPr>
        <w:t>Partido Verde Ecologista de México</w:t>
      </w:r>
      <w:r w:rsidR="00075F2C" w:rsidRPr="00111376">
        <w:rPr>
          <w:rFonts w:ascii="Lucida Sans Unicode" w:eastAsia="Calibri" w:hAnsi="Lucida Sans Unicode" w:cs="Lucida Sans Unicode"/>
          <w:color w:val="000000" w:themeColor="text1"/>
          <w:sz w:val="20"/>
          <w:szCs w:val="20"/>
          <w:lang w:val="es-ES"/>
        </w:rPr>
        <w:t>, para el Proceso Electoral Local Concurrente 2023-2024, aprobando, entre otros, el registro de las personas siguientes:</w:t>
      </w:r>
    </w:p>
    <w:p w14:paraId="56E39A0A" w14:textId="79B020F5" w:rsidR="00302E4C" w:rsidRDefault="00302E4C" w:rsidP="00A83D93">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397A43" w:rsidRPr="00397A43" w14:paraId="7F577833" w14:textId="77777777">
        <w:trPr>
          <w:trHeight w:val="277"/>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167B7FF7"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1AE8D2DE"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70EE4199" w14:textId="77777777" w:rsidR="00397A43" w:rsidRPr="00397A43" w:rsidRDefault="00397A43">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Posición en la planilla</w:t>
            </w:r>
          </w:p>
        </w:tc>
      </w:tr>
      <w:tr w:rsidR="00397A43" w:rsidRPr="00397A43" w14:paraId="6B059260"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59AB32D6" w14:textId="6CB2FA53"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Iris Alejandra Gutiérrez Morales</w:t>
            </w:r>
          </w:p>
        </w:tc>
        <w:tc>
          <w:tcPr>
            <w:tcW w:w="1302" w:type="pct"/>
            <w:tcBorders>
              <w:top w:val="nil"/>
              <w:left w:val="nil"/>
              <w:bottom w:val="single" w:sz="4" w:space="0" w:color="auto"/>
              <w:right w:val="single" w:sz="4" w:space="0" w:color="auto"/>
            </w:tcBorders>
            <w:shd w:val="clear" w:color="auto" w:fill="auto"/>
            <w:vAlign w:val="bottom"/>
          </w:tcPr>
          <w:p w14:paraId="17CA34C1" w14:textId="378417AC"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sz w:val="14"/>
                <w:szCs w:val="14"/>
              </w:rPr>
              <w:t>Autlán de Navarro</w:t>
            </w:r>
          </w:p>
        </w:tc>
        <w:tc>
          <w:tcPr>
            <w:tcW w:w="1510" w:type="pct"/>
            <w:tcBorders>
              <w:top w:val="nil"/>
              <w:left w:val="nil"/>
              <w:bottom w:val="single" w:sz="4" w:space="0" w:color="auto"/>
              <w:right w:val="single" w:sz="4" w:space="0" w:color="auto"/>
            </w:tcBorders>
            <w:shd w:val="clear" w:color="auto" w:fill="auto"/>
            <w:vAlign w:val="bottom"/>
          </w:tcPr>
          <w:p w14:paraId="43569100" w14:textId="793C0931"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2 suplente</w:t>
            </w:r>
          </w:p>
        </w:tc>
      </w:tr>
      <w:tr w:rsidR="00397A43" w:rsidRPr="00397A43" w14:paraId="2439740D"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FCD63DC" w14:textId="2E467830"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397A43">
              <w:rPr>
                <w:rFonts w:ascii="Lucida Sans Unicode" w:hAnsi="Lucida Sans Unicode" w:cs="Lucida Sans Unicode"/>
                <w:color w:val="000000"/>
                <w:sz w:val="14"/>
                <w:szCs w:val="14"/>
              </w:rPr>
              <w:t>Edvirna</w:t>
            </w:r>
            <w:proofErr w:type="spellEnd"/>
            <w:r w:rsidRPr="00397A43">
              <w:rPr>
                <w:rFonts w:ascii="Lucida Sans Unicode" w:hAnsi="Lucida Sans Unicode" w:cs="Lucida Sans Unicode"/>
                <w:color w:val="000000"/>
                <w:sz w:val="14"/>
                <w:szCs w:val="14"/>
              </w:rPr>
              <w:t xml:space="preserve"> Elizabeth Fausto Méndez</w:t>
            </w:r>
          </w:p>
        </w:tc>
        <w:tc>
          <w:tcPr>
            <w:tcW w:w="1302" w:type="pct"/>
            <w:tcBorders>
              <w:top w:val="nil"/>
              <w:left w:val="nil"/>
              <w:bottom w:val="single" w:sz="4" w:space="0" w:color="auto"/>
              <w:right w:val="single" w:sz="4" w:space="0" w:color="auto"/>
            </w:tcBorders>
            <w:shd w:val="clear" w:color="auto" w:fill="auto"/>
            <w:vAlign w:val="bottom"/>
          </w:tcPr>
          <w:p w14:paraId="157CD9D9" w14:textId="4A6D0053"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Autlán de Navarro</w:t>
            </w:r>
          </w:p>
        </w:tc>
        <w:tc>
          <w:tcPr>
            <w:tcW w:w="1510" w:type="pct"/>
            <w:tcBorders>
              <w:top w:val="nil"/>
              <w:left w:val="nil"/>
              <w:bottom w:val="single" w:sz="4" w:space="0" w:color="auto"/>
              <w:right w:val="single" w:sz="4" w:space="0" w:color="auto"/>
            </w:tcBorders>
            <w:shd w:val="clear" w:color="auto" w:fill="auto"/>
            <w:vAlign w:val="bottom"/>
          </w:tcPr>
          <w:p w14:paraId="71BE1506" w14:textId="1D2C42AE"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6 suplente</w:t>
            </w:r>
          </w:p>
        </w:tc>
      </w:tr>
      <w:tr w:rsidR="00397A43" w:rsidRPr="00397A43" w14:paraId="7B3786B4" w14:textId="77777777" w:rsidTr="00397A43">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B25EDB7" w14:textId="7E389923"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Cintia Magaña Morales</w:t>
            </w:r>
          </w:p>
        </w:tc>
        <w:tc>
          <w:tcPr>
            <w:tcW w:w="1302" w:type="pct"/>
            <w:tcBorders>
              <w:top w:val="nil"/>
              <w:left w:val="nil"/>
              <w:bottom w:val="single" w:sz="4" w:space="0" w:color="auto"/>
              <w:right w:val="single" w:sz="4" w:space="0" w:color="auto"/>
            </w:tcBorders>
            <w:shd w:val="clear" w:color="auto" w:fill="auto"/>
            <w:vAlign w:val="bottom"/>
          </w:tcPr>
          <w:p w14:paraId="091D5AE7" w14:textId="5C57C022"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Tamazula de Gordiano</w:t>
            </w:r>
          </w:p>
        </w:tc>
        <w:tc>
          <w:tcPr>
            <w:tcW w:w="1510" w:type="pct"/>
            <w:tcBorders>
              <w:top w:val="nil"/>
              <w:left w:val="nil"/>
              <w:bottom w:val="single" w:sz="4" w:space="0" w:color="auto"/>
              <w:right w:val="single" w:sz="4" w:space="0" w:color="auto"/>
            </w:tcBorders>
            <w:shd w:val="clear" w:color="auto" w:fill="auto"/>
            <w:vAlign w:val="bottom"/>
          </w:tcPr>
          <w:p w14:paraId="46350617" w14:textId="2D72D243"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2 suplente</w:t>
            </w:r>
          </w:p>
        </w:tc>
      </w:tr>
      <w:tr w:rsidR="00397A43" w:rsidRPr="00397A43" w14:paraId="5B3C1808" w14:textId="77777777" w:rsidTr="00397A43">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1C37AC3E" w14:textId="1396C50A"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Jazmín Angelina Reyna Díaz</w:t>
            </w:r>
          </w:p>
        </w:tc>
        <w:tc>
          <w:tcPr>
            <w:tcW w:w="1302" w:type="pct"/>
            <w:tcBorders>
              <w:top w:val="single" w:sz="4" w:space="0" w:color="auto"/>
              <w:left w:val="nil"/>
              <w:bottom w:val="single" w:sz="4" w:space="0" w:color="auto"/>
              <w:right w:val="single" w:sz="4" w:space="0" w:color="auto"/>
            </w:tcBorders>
            <w:shd w:val="clear" w:color="auto" w:fill="auto"/>
            <w:vAlign w:val="bottom"/>
          </w:tcPr>
          <w:p w14:paraId="1ED77BF3" w14:textId="77B8AB8C"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Tamazula de Gordiano</w:t>
            </w:r>
          </w:p>
        </w:tc>
        <w:tc>
          <w:tcPr>
            <w:tcW w:w="1510" w:type="pct"/>
            <w:tcBorders>
              <w:top w:val="single" w:sz="4" w:space="0" w:color="auto"/>
              <w:left w:val="nil"/>
              <w:bottom w:val="single" w:sz="4" w:space="0" w:color="auto"/>
              <w:right w:val="single" w:sz="4" w:space="0" w:color="auto"/>
            </w:tcBorders>
            <w:shd w:val="clear" w:color="auto" w:fill="auto"/>
            <w:vAlign w:val="bottom"/>
          </w:tcPr>
          <w:p w14:paraId="4BBAE04F" w14:textId="029A1558" w:rsidR="00397A43" w:rsidRPr="00397A43" w:rsidRDefault="00397A43" w:rsidP="00397A43">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4 suplente</w:t>
            </w:r>
          </w:p>
        </w:tc>
      </w:tr>
      <w:tr w:rsidR="00397A43" w:rsidRPr="00397A43" w14:paraId="3451B336" w14:textId="77777777" w:rsidTr="00397A43">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5AB174B5" w14:textId="6C3191A1" w:rsidR="00397A43" w:rsidRPr="00397A43" w:rsidRDefault="00397A43" w:rsidP="00397A43">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Alejandra Munguía Godínez</w:t>
            </w:r>
          </w:p>
        </w:tc>
        <w:tc>
          <w:tcPr>
            <w:tcW w:w="1302" w:type="pct"/>
            <w:tcBorders>
              <w:top w:val="single" w:sz="4" w:space="0" w:color="auto"/>
              <w:left w:val="nil"/>
              <w:bottom w:val="single" w:sz="4" w:space="0" w:color="auto"/>
              <w:right w:val="single" w:sz="4" w:space="0" w:color="auto"/>
            </w:tcBorders>
            <w:shd w:val="clear" w:color="auto" w:fill="auto"/>
            <w:vAlign w:val="bottom"/>
          </w:tcPr>
          <w:p w14:paraId="64D72B4E" w14:textId="44ACC454" w:rsidR="00397A43" w:rsidRPr="00397A43" w:rsidRDefault="00397A43" w:rsidP="00397A43">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Tamazula de Gordiano</w:t>
            </w:r>
          </w:p>
        </w:tc>
        <w:tc>
          <w:tcPr>
            <w:tcW w:w="1510" w:type="pct"/>
            <w:tcBorders>
              <w:top w:val="single" w:sz="4" w:space="0" w:color="auto"/>
              <w:left w:val="nil"/>
              <w:bottom w:val="single" w:sz="4" w:space="0" w:color="auto"/>
              <w:right w:val="single" w:sz="4" w:space="0" w:color="auto"/>
            </w:tcBorders>
            <w:shd w:val="clear" w:color="auto" w:fill="auto"/>
            <w:vAlign w:val="bottom"/>
          </w:tcPr>
          <w:p w14:paraId="2DA52A3A" w14:textId="32F49838" w:rsidR="00397A43" w:rsidRPr="00397A43" w:rsidRDefault="00397A43" w:rsidP="00397A43">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7 propietaria</w:t>
            </w:r>
          </w:p>
        </w:tc>
      </w:tr>
    </w:tbl>
    <w:p w14:paraId="375A18F0" w14:textId="77777777" w:rsidR="00397A43" w:rsidRDefault="00397A43" w:rsidP="00A83D93">
      <w:pPr>
        <w:spacing w:after="0" w:line="276" w:lineRule="auto"/>
        <w:jc w:val="both"/>
        <w:rPr>
          <w:rFonts w:ascii="Lucida Sans Unicode" w:eastAsia="Calibri" w:hAnsi="Lucida Sans Unicode" w:cs="Lucida Sans Unicode"/>
          <w:color w:val="000000" w:themeColor="text1"/>
          <w:sz w:val="20"/>
          <w:szCs w:val="20"/>
          <w:lang w:val="es-ES"/>
        </w:rPr>
      </w:pPr>
    </w:p>
    <w:p w14:paraId="609EB353" w14:textId="45F86695"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6"/>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146C5DF5" w:rsidR="00CD42A7" w:rsidRDefault="0023442F" w:rsidP="00CD42A7">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20. </w:t>
      </w:r>
      <w:r w:rsidR="08E03214" w:rsidRPr="0057746D">
        <w:rPr>
          <w:rFonts w:ascii="Lucida Sans Unicode" w:eastAsia="Calibri" w:hAnsi="Lucida Sans Unicode" w:cs="Lucida Sans Unicode"/>
          <w:b/>
          <w:bCs/>
          <w:color w:val="000000" w:themeColor="text1"/>
          <w:sz w:val="20"/>
          <w:szCs w:val="20"/>
          <w:lang w:val="es-ES"/>
        </w:rPr>
        <w:t xml:space="preserve"> </w:t>
      </w:r>
      <w:r w:rsidR="1D203862" w:rsidRPr="0057746D">
        <w:rPr>
          <w:rFonts w:ascii="Lucida Sans Unicode" w:eastAsia="Calibri" w:hAnsi="Lucida Sans Unicode" w:cs="Lucida Sans Unicode"/>
          <w:b/>
          <w:bCs/>
          <w:color w:val="000000" w:themeColor="text1"/>
          <w:sz w:val="20"/>
          <w:szCs w:val="20"/>
          <w:lang w:val="es-ES"/>
        </w:rPr>
        <w:t>PRESENTACIÓN DE RENUNCIAS.</w:t>
      </w:r>
      <w:r w:rsidR="1D203862" w:rsidRPr="0057746D">
        <w:rPr>
          <w:rFonts w:ascii="Lucida Sans Unicode" w:eastAsia="Calibri" w:hAnsi="Lucida Sans Unicode" w:cs="Lucida Sans Unicode"/>
          <w:color w:val="000000" w:themeColor="text1"/>
          <w:sz w:val="20"/>
          <w:szCs w:val="20"/>
          <w:lang w:val="es-ES"/>
        </w:rPr>
        <w:t xml:space="preserve"> </w:t>
      </w:r>
      <w:r w:rsidR="641445A6" w:rsidRPr="0057746D">
        <w:rPr>
          <w:rFonts w:ascii="Lucida Sans Unicode" w:eastAsia="Calibri" w:hAnsi="Lucida Sans Unicode" w:cs="Lucida Sans Unicode"/>
          <w:color w:val="000000" w:themeColor="text1"/>
          <w:sz w:val="20"/>
          <w:szCs w:val="20"/>
          <w:lang w:val="es-ES"/>
        </w:rPr>
        <w:t>En las fechas señaladas en la tabl</w:t>
      </w:r>
      <w:r w:rsidR="0C504D0E" w:rsidRPr="0057746D">
        <w:rPr>
          <w:rFonts w:ascii="Lucida Sans Unicode" w:eastAsia="Calibri" w:hAnsi="Lucida Sans Unicode" w:cs="Lucida Sans Unicode"/>
          <w:color w:val="000000" w:themeColor="text1"/>
          <w:sz w:val="20"/>
          <w:szCs w:val="20"/>
          <w:lang w:val="es-ES"/>
        </w:rPr>
        <w:t>a</w:t>
      </w:r>
      <w:r w:rsidR="641445A6" w:rsidRPr="0057746D">
        <w:rPr>
          <w:rFonts w:ascii="Lucida Sans Unicode" w:eastAsia="Calibri" w:hAnsi="Lucida Sans Unicode" w:cs="Lucida Sans Unicode"/>
          <w:color w:val="000000" w:themeColor="text1"/>
          <w:sz w:val="20"/>
          <w:szCs w:val="20"/>
          <w:lang w:val="es-ES"/>
        </w:rPr>
        <w:t xml:space="preserve"> que se inserta a continuación, </w:t>
      </w:r>
      <w:r w:rsidR="42A1D924" w:rsidRPr="0057746D">
        <w:rPr>
          <w:rFonts w:ascii="Lucida Sans Unicode" w:eastAsia="Calibri" w:hAnsi="Lucida Sans Unicode" w:cs="Lucida Sans Unicode"/>
          <w:color w:val="000000" w:themeColor="text1"/>
          <w:sz w:val="20"/>
          <w:szCs w:val="20"/>
          <w:lang w:val="es-ES"/>
        </w:rPr>
        <w:t>s</w:t>
      </w:r>
      <w:r w:rsidR="003644C2" w:rsidRPr="0057746D">
        <w:rPr>
          <w:rFonts w:ascii="Lucida Sans Unicode" w:eastAsia="Calibri" w:hAnsi="Lucida Sans Unicode" w:cs="Lucida Sans Unicode"/>
          <w:color w:val="000000" w:themeColor="text1"/>
          <w:sz w:val="20"/>
          <w:szCs w:val="20"/>
          <w:lang w:val="es-ES"/>
        </w:rPr>
        <w:t>e</w:t>
      </w:r>
      <w:r w:rsidR="2657A27B" w:rsidRPr="0057746D">
        <w:rPr>
          <w:rFonts w:ascii="Lucida Sans Unicode" w:eastAsia="Calibri" w:hAnsi="Lucida Sans Unicode" w:cs="Lucida Sans Unicode"/>
          <w:color w:val="000000" w:themeColor="text1"/>
          <w:sz w:val="20"/>
          <w:szCs w:val="20"/>
          <w:lang w:val="es-ES"/>
        </w:rPr>
        <w:t xml:space="preserve"> presentaron</w:t>
      </w:r>
      <w:r w:rsidR="2657A27B" w:rsidRPr="0057746D">
        <w:rPr>
          <w:rFonts w:ascii="Lucida Sans Unicode" w:eastAsia="Calibri" w:hAnsi="Lucida Sans Unicode" w:cs="Lucida Sans Unicode"/>
          <w:b/>
          <w:bCs/>
          <w:color w:val="000000" w:themeColor="text1"/>
          <w:sz w:val="20"/>
          <w:szCs w:val="20"/>
          <w:lang w:val="es-ES"/>
        </w:rPr>
        <w:t xml:space="preserve"> </w:t>
      </w:r>
      <w:r w:rsidR="2657A27B" w:rsidRPr="0057746D">
        <w:rPr>
          <w:rFonts w:ascii="Lucida Sans Unicode" w:eastAsia="Calibri" w:hAnsi="Lucida Sans Unicode" w:cs="Lucida Sans Unicode"/>
          <w:color w:val="000000" w:themeColor="text1"/>
          <w:sz w:val="20"/>
          <w:szCs w:val="20"/>
          <w:lang w:val="es-ES"/>
        </w:rPr>
        <w:t>e</w:t>
      </w:r>
      <w:r w:rsidR="10D1F990" w:rsidRPr="0057746D">
        <w:rPr>
          <w:rFonts w:ascii="Lucida Sans Unicode" w:eastAsia="Calibri" w:hAnsi="Lucida Sans Unicode" w:cs="Lucida Sans Unicode"/>
          <w:color w:val="000000" w:themeColor="text1"/>
          <w:sz w:val="20"/>
          <w:szCs w:val="20"/>
          <w:lang w:val="es-ES"/>
        </w:rPr>
        <w:t>n la Oficialía de Partes de este Instituto</w:t>
      </w:r>
      <w:r w:rsidR="00BE3065" w:rsidRPr="0057746D">
        <w:rPr>
          <w:rFonts w:ascii="Lucida Sans Unicode" w:eastAsia="Calibri" w:hAnsi="Lucida Sans Unicode" w:cs="Lucida Sans Unicode"/>
          <w:color w:val="000000" w:themeColor="text1"/>
          <w:sz w:val="20"/>
          <w:szCs w:val="20"/>
          <w:lang w:val="es-ES"/>
        </w:rPr>
        <w:t xml:space="preserve">, </w:t>
      </w:r>
      <w:r w:rsidR="58B50CA1" w:rsidRPr="0057746D">
        <w:rPr>
          <w:rFonts w:ascii="Lucida Sans Unicode" w:eastAsia="Calibri" w:hAnsi="Lucida Sans Unicode" w:cs="Lucida Sans Unicode"/>
          <w:color w:val="000000" w:themeColor="text1"/>
          <w:sz w:val="20"/>
          <w:szCs w:val="20"/>
          <w:lang w:val="es-ES"/>
        </w:rPr>
        <w:t>las renuncias</w:t>
      </w:r>
      <w:r w:rsidR="00FD2A7F" w:rsidRPr="0057746D">
        <w:rPr>
          <w:rFonts w:ascii="Lucida Sans Unicode" w:eastAsia="Calibri" w:hAnsi="Lucida Sans Unicode" w:cs="Lucida Sans Unicode"/>
          <w:color w:val="000000" w:themeColor="text1"/>
          <w:sz w:val="20"/>
          <w:szCs w:val="20"/>
          <w:lang w:val="es-ES"/>
        </w:rPr>
        <w:t xml:space="preserve"> de las personas siguientes</w:t>
      </w:r>
      <w:r w:rsidR="671133D0" w:rsidRPr="0057746D">
        <w:rPr>
          <w:rFonts w:ascii="Lucida Sans Unicode" w:eastAsia="Calibri" w:hAnsi="Lucida Sans Unicode" w:cs="Lucida Sans Unicode"/>
          <w:color w:val="000000" w:themeColor="text1"/>
          <w:sz w:val="20"/>
          <w:szCs w:val="20"/>
          <w:lang w:val="es-ES"/>
        </w:rPr>
        <w:t>:</w:t>
      </w:r>
    </w:p>
    <w:p w14:paraId="201C3398" w14:textId="77777777" w:rsidR="00205EBA" w:rsidRDefault="00205EBA" w:rsidP="00CD42A7">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278"/>
        <w:gridCol w:w="2627"/>
        <w:gridCol w:w="2050"/>
        <w:gridCol w:w="1744"/>
      </w:tblGrid>
      <w:tr w:rsidR="00205EBA" w:rsidRPr="00B10BC0" w14:paraId="3B21FD81" w14:textId="77777777">
        <w:trPr>
          <w:trHeight w:val="510"/>
        </w:trPr>
        <w:tc>
          <w:tcPr>
            <w:tcW w:w="639" w:type="pct"/>
            <w:shd w:val="clear" w:color="auto" w:fill="00778E"/>
            <w:vAlign w:val="center"/>
            <w:hideMark/>
          </w:tcPr>
          <w:p w14:paraId="391EFF1B" w14:textId="77777777" w:rsidR="00205EBA" w:rsidRPr="00B10BC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eastAsia="es-MX"/>
              </w:rPr>
              <w:t>Fecha de renuncia</w:t>
            </w:r>
          </w:p>
        </w:tc>
        <w:tc>
          <w:tcPr>
            <w:tcW w:w="724" w:type="pct"/>
            <w:shd w:val="clear" w:color="auto" w:fill="00778E"/>
            <w:vAlign w:val="center"/>
            <w:hideMark/>
          </w:tcPr>
          <w:p w14:paraId="752D8067" w14:textId="77777777" w:rsidR="00205EBA" w:rsidRPr="00B10BC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eastAsia="es-MX"/>
              </w:rPr>
              <w:t>Folio</w:t>
            </w:r>
          </w:p>
        </w:tc>
        <w:tc>
          <w:tcPr>
            <w:tcW w:w="1488" w:type="pct"/>
            <w:shd w:val="clear" w:color="auto" w:fill="00778E"/>
            <w:vAlign w:val="center"/>
            <w:hideMark/>
          </w:tcPr>
          <w:p w14:paraId="6DA3E833" w14:textId="77777777" w:rsidR="00205EBA" w:rsidRPr="00B10BC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Nombre</w:t>
            </w:r>
          </w:p>
        </w:tc>
        <w:tc>
          <w:tcPr>
            <w:tcW w:w="1161" w:type="pct"/>
            <w:shd w:val="clear" w:color="auto" w:fill="00778E"/>
            <w:vAlign w:val="center"/>
            <w:hideMark/>
          </w:tcPr>
          <w:p w14:paraId="440FE53D" w14:textId="77777777" w:rsidR="00205EBA" w:rsidRPr="00B10BC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Municipio</w:t>
            </w:r>
          </w:p>
        </w:tc>
        <w:tc>
          <w:tcPr>
            <w:tcW w:w="988" w:type="pct"/>
            <w:shd w:val="clear" w:color="auto" w:fill="00778E"/>
            <w:vAlign w:val="center"/>
            <w:hideMark/>
          </w:tcPr>
          <w:p w14:paraId="30DA209D" w14:textId="77777777" w:rsidR="00205EBA" w:rsidRPr="00B10BC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Posición en la planilla</w:t>
            </w:r>
          </w:p>
        </w:tc>
      </w:tr>
      <w:tr w:rsidR="00205EBA" w:rsidRPr="00B10BC0" w14:paraId="6807CF77" w14:textId="77777777">
        <w:trPr>
          <w:trHeight w:val="300"/>
        </w:trPr>
        <w:tc>
          <w:tcPr>
            <w:tcW w:w="639" w:type="pct"/>
            <w:shd w:val="clear" w:color="auto" w:fill="auto"/>
            <w:vAlign w:val="bottom"/>
          </w:tcPr>
          <w:p w14:paraId="220708DE" w14:textId="05161DD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29 de abril</w:t>
            </w:r>
          </w:p>
        </w:tc>
        <w:tc>
          <w:tcPr>
            <w:tcW w:w="724" w:type="pct"/>
            <w:shd w:val="clear" w:color="auto" w:fill="auto"/>
            <w:vAlign w:val="bottom"/>
          </w:tcPr>
          <w:p w14:paraId="02EBFFAC" w14:textId="5D703C01" w:rsidR="00205EBA" w:rsidRPr="003A77EC" w:rsidRDefault="00EE67DD"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w:t>
            </w:r>
            <w:r w:rsidR="00205EBA" w:rsidRPr="003A77EC">
              <w:rPr>
                <w:rFonts w:ascii="Lucida Sans Unicode" w:hAnsi="Lucida Sans Unicode" w:cs="Lucida Sans Unicode"/>
                <w:color w:val="000000"/>
                <w:sz w:val="14"/>
                <w:szCs w:val="14"/>
              </w:rPr>
              <w:t>3264</w:t>
            </w:r>
          </w:p>
        </w:tc>
        <w:tc>
          <w:tcPr>
            <w:tcW w:w="1488" w:type="pct"/>
            <w:shd w:val="clear" w:color="auto" w:fill="auto"/>
            <w:vAlign w:val="bottom"/>
          </w:tcPr>
          <w:p w14:paraId="32BC26DA" w14:textId="32789AC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Fabio Cuauhtémoc Mora Chávez</w:t>
            </w:r>
          </w:p>
        </w:tc>
        <w:tc>
          <w:tcPr>
            <w:tcW w:w="1161" w:type="pct"/>
            <w:shd w:val="clear" w:color="auto" w:fill="auto"/>
            <w:vAlign w:val="bottom"/>
          </w:tcPr>
          <w:p w14:paraId="772B49F8" w14:textId="4BCD7198"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Acatlán de Juárez</w:t>
            </w:r>
          </w:p>
        </w:tc>
        <w:tc>
          <w:tcPr>
            <w:tcW w:w="988" w:type="pct"/>
            <w:shd w:val="clear" w:color="auto" w:fill="auto"/>
            <w:vAlign w:val="bottom"/>
          </w:tcPr>
          <w:p w14:paraId="52C19898" w14:textId="238BA9A4"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 suplente</w:t>
            </w:r>
          </w:p>
        </w:tc>
      </w:tr>
      <w:tr w:rsidR="00205EBA" w:rsidRPr="00B10BC0" w14:paraId="10133D48" w14:textId="77777777">
        <w:trPr>
          <w:trHeight w:val="300"/>
        </w:trPr>
        <w:tc>
          <w:tcPr>
            <w:tcW w:w="639" w:type="pct"/>
            <w:shd w:val="clear" w:color="auto" w:fill="auto"/>
            <w:vAlign w:val="bottom"/>
          </w:tcPr>
          <w:p w14:paraId="2383703E" w14:textId="7E77B6D6"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02 de mayo</w:t>
            </w:r>
          </w:p>
        </w:tc>
        <w:tc>
          <w:tcPr>
            <w:tcW w:w="724" w:type="pct"/>
            <w:shd w:val="clear" w:color="auto" w:fill="auto"/>
            <w:vAlign w:val="bottom"/>
          </w:tcPr>
          <w:p w14:paraId="0475C2D5" w14:textId="51AE1FAF"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15147</w:t>
            </w:r>
          </w:p>
        </w:tc>
        <w:tc>
          <w:tcPr>
            <w:tcW w:w="1488" w:type="pct"/>
            <w:shd w:val="clear" w:color="auto" w:fill="auto"/>
            <w:vAlign w:val="bottom"/>
          </w:tcPr>
          <w:p w14:paraId="34C023B8" w14:textId="02B3CF2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Iris Alejandra Gutiérrez Morales</w:t>
            </w:r>
          </w:p>
        </w:tc>
        <w:tc>
          <w:tcPr>
            <w:tcW w:w="1161" w:type="pct"/>
            <w:shd w:val="clear" w:color="auto" w:fill="auto"/>
            <w:vAlign w:val="bottom"/>
          </w:tcPr>
          <w:p w14:paraId="4A27287A" w14:textId="471FB169"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Autlán de Navarro</w:t>
            </w:r>
          </w:p>
        </w:tc>
        <w:tc>
          <w:tcPr>
            <w:tcW w:w="988" w:type="pct"/>
            <w:shd w:val="clear" w:color="auto" w:fill="auto"/>
            <w:vAlign w:val="bottom"/>
          </w:tcPr>
          <w:p w14:paraId="5B48B9F8" w14:textId="25E5EE9A"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suplente</w:t>
            </w:r>
          </w:p>
        </w:tc>
      </w:tr>
      <w:tr w:rsidR="00205EBA" w:rsidRPr="00B10BC0" w14:paraId="46D4508B" w14:textId="77777777">
        <w:trPr>
          <w:trHeight w:val="300"/>
        </w:trPr>
        <w:tc>
          <w:tcPr>
            <w:tcW w:w="639" w:type="pct"/>
            <w:shd w:val="clear" w:color="auto" w:fill="auto"/>
            <w:vAlign w:val="bottom"/>
          </w:tcPr>
          <w:p w14:paraId="4D22B2FF" w14:textId="200264CD" w:rsidR="00205EBA" w:rsidRPr="00F86EA3"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02 de mayo</w:t>
            </w:r>
          </w:p>
        </w:tc>
        <w:tc>
          <w:tcPr>
            <w:tcW w:w="724" w:type="pct"/>
            <w:shd w:val="clear" w:color="auto" w:fill="auto"/>
            <w:vAlign w:val="bottom"/>
          </w:tcPr>
          <w:p w14:paraId="4739B12F" w14:textId="443DEBEE" w:rsidR="00205EBA" w:rsidRPr="00F86EA3" w:rsidRDefault="00D85B5C" w:rsidP="00205EBA">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15125</w:t>
            </w:r>
          </w:p>
        </w:tc>
        <w:tc>
          <w:tcPr>
            <w:tcW w:w="1488" w:type="pct"/>
            <w:shd w:val="clear" w:color="auto" w:fill="auto"/>
            <w:vAlign w:val="bottom"/>
          </w:tcPr>
          <w:p w14:paraId="0B4F3C08" w14:textId="00FF522E"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3A77EC">
              <w:rPr>
                <w:rFonts w:ascii="Lucida Sans Unicode" w:hAnsi="Lucida Sans Unicode" w:cs="Lucida Sans Unicode"/>
                <w:color w:val="000000"/>
                <w:sz w:val="14"/>
                <w:szCs w:val="14"/>
              </w:rPr>
              <w:t>Edvirna</w:t>
            </w:r>
            <w:proofErr w:type="spellEnd"/>
            <w:r w:rsidRPr="003A77EC">
              <w:rPr>
                <w:rFonts w:ascii="Lucida Sans Unicode" w:hAnsi="Lucida Sans Unicode" w:cs="Lucida Sans Unicode"/>
                <w:color w:val="000000"/>
                <w:sz w:val="14"/>
                <w:szCs w:val="14"/>
              </w:rPr>
              <w:t xml:space="preserve"> Elizabeth Fausto Méndez</w:t>
            </w:r>
          </w:p>
        </w:tc>
        <w:tc>
          <w:tcPr>
            <w:tcW w:w="1161" w:type="pct"/>
            <w:shd w:val="clear" w:color="auto" w:fill="auto"/>
            <w:vAlign w:val="bottom"/>
          </w:tcPr>
          <w:p w14:paraId="79BEBE38" w14:textId="5E00661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Autlán de Navarro</w:t>
            </w:r>
          </w:p>
        </w:tc>
        <w:tc>
          <w:tcPr>
            <w:tcW w:w="988" w:type="pct"/>
            <w:shd w:val="clear" w:color="auto" w:fill="auto"/>
            <w:vAlign w:val="bottom"/>
          </w:tcPr>
          <w:p w14:paraId="259456D8" w14:textId="50591663"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6 suplente</w:t>
            </w:r>
          </w:p>
        </w:tc>
      </w:tr>
      <w:tr w:rsidR="00205EBA" w:rsidRPr="00B10BC0" w14:paraId="5455F069" w14:textId="77777777">
        <w:trPr>
          <w:trHeight w:val="300"/>
        </w:trPr>
        <w:tc>
          <w:tcPr>
            <w:tcW w:w="639" w:type="pct"/>
            <w:shd w:val="clear" w:color="auto" w:fill="auto"/>
            <w:vAlign w:val="bottom"/>
          </w:tcPr>
          <w:p w14:paraId="5A22C78D" w14:textId="6A20021C" w:rsidR="00205EBA" w:rsidRPr="003A77EC" w:rsidRDefault="00D85B5C" w:rsidP="00205EBA">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03 de mayo</w:t>
            </w:r>
          </w:p>
        </w:tc>
        <w:tc>
          <w:tcPr>
            <w:tcW w:w="724" w:type="pct"/>
            <w:shd w:val="clear" w:color="auto" w:fill="auto"/>
            <w:vAlign w:val="bottom"/>
          </w:tcPr>
          <w:p w14:paraId="034E4B03" w14:textId="35BADBDD" w:rsidR="00205EBA" w:rsidRPr="003A77EC" w:rsidRDefault="00EE67DD"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w:t>
            </w:r>
            <w:r w:rsidR="00205EBA" w:rsidRPr="003A77EC">
              <w:rPr>
                <w:rFonts w:ascii="Lucida Sans Unicode" w:hAnsi="Lucida Sans Unicode" w:cs="Lucida Sans Unicode"/>
                <w:color w:val="000000"/>
                <w:sz w:val="14"/>
                <w:szCs w:val="14"/>
              </w:rPr>
              <w:t>3261</w:t>
            </w:r>
          </w:p>
        </w:tc>
        <w:tc>
          <w:tcPr>
            <w:tcW w:w="1488" w:type="pct"/>
            <w:shd w:val="clear" w:color="auto" w:fill="auto"/>
            <w:vAlign w:val="bottom"/>
          </w:tcPr>
          <w:p w14:paraId="6DA05CF2" w14:textId="5E3C377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Víctor Alfredo Ponce Muñoz</w:t>
            </w:r>
          </w:p>
        </w:tc>
        <w:tc>
          <w:tcPr>
            <w:tcW w:w="1161" w:type="pct"/>
            <w:shd w:val="clear" w:color="auto" w:fill="auto"/>
            <w:vAlign w:val="bottom"/>
          </w:tcPr>
          <w:p w14:paraId="3C1AAC39" w14:textId="53ACBD4B"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Encarnación de Díaz</w:t>
            </w:r>
          </w:p>
        </w:tc>
        <w:tc>
          <w:tcPr>
            <w:tcW w:w="988" w:type="pct"/>
            <w:shd w:val="clear" w:color="auto" w:fill="auto"/>
            <w:vAlign w:val="bottom"/>
          </w:tcPr>
          <w:p w14:paraId="664DDE4C" w14:textId="24E6D059"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propietaria</w:t>
            </w:r>
          </w:p>
        </w:tc>
      </w:tr>
      <w:tr w:rsidR="00205EBA" w:rsidRPr="00B10BC0" w14:paraId="21A793A5" w14:textId="77777777">
        <w:trPr>
          <w:trHeight w:val="300"/>
        </w:trPr>
        <w:tc>
          <w:tcPr>
            <w:tcW w:w="639" w:type="pct"/>
            <w:shd w:val="clear" w:color="auto" w:fill="auto"/>
            <w:vAlign w:val="bottom"/>
          </w:tcPr>
          <w:p w14:paraId="7FF4CE12" w14:textId="1DE30816"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01 de mayo</w:t>
            </w:r>
          </w:p>
        </w:tc>
        <w:tc>
          <w:tcPr>
            <w:tcW w:w="724" w:type="pct"/>
            <w:shd w:val="clear" w:color="auto" w:fill="auto"/>
            <w:vAlign w:val="bottom"/>
          </w:tcPr>
          <w:p w14:paraId="6D929840" w14:textId="29B9FB40"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15061</w:t>
            </w:r>
          </w:p>
        </w:tc>
        <w:tc>
          <w:tcPr>
            <w:tcW w:w="1488" w:type="pct"/>
            <w:shd w:val="clear" w:color="auto" w:fill="auto"/>
            <w:vAlign w:val="bottom"/>
          </w:tcPr>
          <w:p w14:paraId="2BE7B814" w14:textId="45D3A19A"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Héctor Manuel García de León</w:t>
            </w:r>
          </w:p>
        </w:tc>
        <w:tc>
          <w:tcPr>
            <w:tcW w:w="1161" w:type="pct"/>
            <w:shd w:val="clear" w:color="auto" w:fill="auto"/>
            <w:vAlign w:val="bottom"/>
          </w:tcPr>
          <w:p w14:paraId="738D8F3C" w14:textId="62EB5E6B"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Etzatlán</w:t>
            </w:r>
          </w:p>
        </w:tc>
        <w:tc>
          <w:tcPr>
            <w:tcW w:w="988" w:type="pct"/>
            <w:shd w:val="clear" w:color="auto" w:fill="auto"/>
            <w:vAlign w:val="bottom"/>
          </w:tcPr>
          <w:p w14:paraId="18BCE4F0" w14:textId="7A922807"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 suplente</w:t>
            </w:r>
          </w:p>
        </w:tc>
      </w:tr>
      <w:tr w:rsidR="00205EBA" w:rsidRPr="00B10BC0" w14:paraId="711CB218" w14:textId="77777777">
        <w:trPr>
          <w:trHeight w:val="300"/>
        </w:trPr>
        <w:tc>
          <w:tcPr>
            <w:tcW w:w="639" w:type="pct"/>
            <w:shd w:val="clear" w:color="auto" w:fill="auto"/>
            <w:vAlign w:val="bottom"/>
          </w:tcPr>
          <w:p w14:paraId="34D7ED38" w14:textId="5EE8961F"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25 de abril</w:t>
            </w:r>
          </w:p>
        </w:tc>
        <w:tc>
          <w:tcPr>
            <w:tcW w:w="724" w:type="pct"/>
            <w:shd w:val="clear" w:color="auto" w:fill="auto"/>
            <w:vAlign w:val="bottom"/>
          </w:tcPr>
          <w:p w14:paraId="5AB453BC" w14:textId="1BD4153B"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14921</w:t>
            </w:r>
          </w:p>
        </w:tc>
        <w:tc>
          <w:tcPr>
            <w:tcW w:w="1488" w:type="pct"/>
            <w:shd w:val="clear" w:color="auto" w:fill="auto"/>
            <w:vAlign w:val="bottom"/>
          </w:tcPr>
          <w:p w14:paraId="52FD3DB2" w14:textId="541689BB"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Judith Guadalupe Barajas Lupercio</w:t>
            </w:r>
          </w:p>
        </w:tc>
        <w:tc>
          <w:tcPr>
            <w:tcW w:w="1161" w:type="pct"/>
            <w:shd w:val="clear" w:color="auto" w:fill="auto"/>
            <w:vAlign w:val="bottom"/>
          </w:tcPr>
          <w:p w14:paraId="5834ACCE" w14:textId="7FAEA811"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La Manzanilla de la Paz</w:t>
            </w:r>
          </w:p>
        </w:tc>
        <w:tc>
          <w:tcPr>
            <w:tcW w:w="988" w:type="pct"/>
            <w:shd w:val="clear" w:color="auto" w:fill="auto"/>
            <w:vAlign w:val="bottom"/>
          </w:tcPr>
          <w:p w14:paraId="77D63E30" w14:textId="6A728BE9"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 Suplente</w:t>
            </w:r>
          </w:p>
        </w:tc>
      </w:tr>
      <w:tr w:rsidR="00205EBA" w:rsidRPr="00B10BC0" w14:paraId="234F745F" w14:textId="77777777">
        <w:trPr>
          <w:trHeight w:val="300"/>
        </w:trPr>
        <w:tc>
          <w:tcPr>
            <w:tcW w:w="639" w:type="pct"/>
            <w:shd w:val="clear" w:color="auto" w:fill="auto"/>
            <w:vAlign w:val="bottom"/>
          </w:tcPr>
          <w:p w14:paraId="2D43F421" w14:textId="79785E6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01 de mayo</w:t>
            </w:r>
          </w:p>
        </w:tc>
        <w:tc>
          <w:tcPr>
            <w:tcW w:w="724" w:type="pct"/>
            <w:shd w:val="clear" w:color="auto" w:fill="auto"/>
            <w:vAlign w:val="bottom"/>
          </w:tcPr>
          <w:p w14:paraId="22F963C4" w14:textId="19CA4BBE"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15089</w:t>
            </w:r>
          </w:p>
        </w:tc>
        <w:tc>
          <w:tcPr>
            <w:tcW w:w="1488" w:type="pct"/>
            <w:shd w:val="clear" w:color="auto" w:fill="auto"/>
            <w:vAlign w:val="bottom"/>
          </w:tcPr>
          <w:p w14:paraId="54751E82" w14:textId="0FCC08A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Cyndi Elizabeth de la Torre Panduro</w:t>
            </w:r>
          </w:p>
        </w:tc>
        <w:tc>
          <w:tcPr>
            <w:tcW w:w="1161" w:type="pct"/>
            <w:shd w:val="clear" w:color="auto" w:fill="auto"/>
            <w:vAlign w:val="bottom"/>
          </w:tcPr>
          <w:p w14:paraId="2C2045EF" w14:textId="217594F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988" w:type="pct"/>
            <w:shd w:val="clear" w:color="auto" w:fill="auto"/>
            <w:vAlign w:val="bottom"/>
          </w:tcPr>
          <w:p w14:paraId="6D279A18" w14:textId="36E173F8"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propietaria</w:t>
            </w:r>
          </w:p>
        </w:tc>
      </w:tr>
      <w:tr w:rsidR="00205EBA" w:rsidRPr="00B10BC0" w14:paraId="5579F09D" w14:textId="77777777">
        <w:trPr>
          <w:trHeight w:val="300"/>
        </w:trPr>
        <w:tc>
          <w:tcPr>
            <w:tcW w:w="639" w:type="pct"/>
            <w:shd w:val="clear" w:color="auto" w:fill="auto"/>
            <w:vAlign w:val="bottom"/>
          </w:tcPr>
          <w:p w14:paraId="3A30187C" w14:textId="00C88607"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01 de mayo</w:t>
            </w:r>
          </w:p>
        </w:tc>
        <w:tc>
          <w:tcPr>
            <w:tcW w:w="724" w:type="pct"/>
            <w:shd w:val="clear" w:color="auto" w:fill="auto"/>
            <w:vAlign w:val="bottom"/>
          </w:tcPr>
          <w:p w14:paraId="62281AD2" w14:textId="27CA7164"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15089</w:t>
            </w:r>
          </w:p>
        </w:tc>
        <w:tc>
          <w:tcPr>
            <w:tcW w:w="1488" w:type="pct"/>
            <w:shd w:val="clear" w:color="auto" w:fill="auto"/>
            <w:vAlign w:val="bottom"/>
          </w:tcPr>
          <w:p w14:paraId="3799D8F6" w14:textId="022AC491"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Cintia Magaña Morales</w:t>
            </w:r>
          </w:p>
        </w:tc>
        <w:tc>
          <w:tcPr>
            <w:tcW w:w="1161" w:type="pct"/>
            <w:shd w:val="clear" w:color="auto" w:fill="auto"/>
            <w:vAlign w:val="bottom"/>
          </w:tcPr>
          <w:p w14:paraId="242513B6" w14:textId="3DC3AF7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988" w:type="pct"/>
            <w:shd w:val="clear" w:color="auto" w:fill="auto"/>
            <w:vAlign w:val="bottom"/>
          </w:tcPr>
          <w:p w14:paraId="3D71E564" w14:textId="17302CD3"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suplente</w:t>
            </w:r>
          </w:p>
        </w:tc>
      </w:tr>
      <w:tr w:rsidR="00205EBA" w:rsidRPr="00B10BC0" w14:paraId="7081BCF3" w14:textId="77777777">
        <w:trPr>
          <w:trHeight w:val="300"/>
        </w:trPr>
        <w:tc>
          <w:tcPr>
            <w:tcW w:w="639" w:type="pct"/>
            <w:shd w:val="clear" w:color="auto" w:fill="auto"/>
            <w:vAlign w:val="bottom"/>
          </w:tcPr>
          <w:p w14:paraId="42109538" w14:textId="1C6CE1AC"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02 de mayo</w:t>
            </w:r>
          </w:p>
        </w:tc>
        <w:tc>
          <w:tcPr>
            <w:tcW w:w="724" w:type="pct"/>
            <w:shd w:val="clear" w:color="auto" w:fill="auto"/>
            <w:vAlign w:val="bottom"/>
          </w:tcPr>
          <w:p w14:paraId="11396B8D" w14:textId="181A486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15128</w:t>
            </w:r>
          </w:p>
        </w:tc>
        <w:tc>
          <w:tcPr>
            <w:tcW w:w="1488" w:type="pct"/>
            <w:shd w:val="clear" w:color="auto" w:fill="auto"/>
            <w:vAlign w:val="bottom"/>
          </w:tcPr>
          <w:p w14:paraId="62DFAA68" w14:textId="7440F73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Jazmín Angelina Reyna Díaz</w:t>
            </w:r>
          </w:p>
        </w:tc>
        <w:tc>
          <w:tcPr>
            <w:tcW w:w="1161" w:type="pct"/>
            <w:shd w:val="clear" w:color="auto" w:fill="auto"/>
            <w:vAlign w:val="bottom"/>
          </w:tcPr>
          <w:p w14:paraId="39993BBC" w14:textId="2A551AC1"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988" w:type="pct"/>
            <w:shd w:val="clear" w:color="auto" w:fill="auto"/>
            <w:vAlign w:val="bottom"/>
          </w:tcPr>
          <w:p w14:paraId="469580F9" w14:textId="1DF01DA8"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4 suplente</w:t>
            </w:r>
          </w:p>
        </w:tc>
      </w:tr>
      <w:tr w:rsidR="00205EBA" w:rsidRPr="00B10BC0" w14:paraId="4A29075E" w14:textId="77777777">
        <w:trPr>
          <w:trHeight w:val="300"/>
        </w:trPr>
        <w:tc>
          <w:tcPr>
            <w:tcW w:w="639" w:type="pct"/>
            <w:shd w:val="clear" w:color="auto" w:fill="auto"/>
            <w:vAlign w:val="bottom"/>
          </w:tcPr>
          <w:p w14:paraId="3C3AB714" w14:textId="43579EF9"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01 de mayo</w:t>
            </w:r>
          </w:p>
        </w:tc>
        <w:tc>
          <w:tcPr>
            <w:tcW w:w="724" w:type="pct"/>
            <w:shd w:val="clear" w:color="auto" w:fill="auto"/>
            <w:vAlign w:val="bottom"/>
          </w:tcPr>
          <w:p w14:paraId="338E5D66" w14:textId="137A7D9B"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15089</w:t>
            </w:r>
          </w:p>
        </w:tc>
        <w:tc>
          <w:tcPr>
            <w:tcW w:w="1488" w:type="pct"/>
            <w:shd w:val="clear" w:color="auto" w:fill="auto"/>
            <w:vAlign w:val="bottom"/>
          </w:tcPr>
          <w:p w14:paraId="77A1D171" w14:textId="1FAE6AB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Alejandra Munguía Godínez</w:t>
            </w:r>
          </w:p>
        </w:tc>
        <w:tc>
          <w:tcPr>
            <w:tcW w:w="1161" w:type="pct"/>
            <w:shd w:val="clear" w:color="auto" w:fill="auto"/>
            <w:vAlign w:val="bottom"/>
          </w:tcPr>
          <w:p w14:paraId="15ECCF85" w14:textId="01406FD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988" w:type="pct"/>
            <w:shd w:val="clear" w:color="auto" w:fill="auto"/>
            <w:vAlign w:val="bottom"/>
          </w:tcPr>
          <w:p w14:paraId="38E1D159" w14:textId="200EFC3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7 propietaria</w:t>
            </w:r>
          </w:p>
        </w:tc>
      </w:tr>
      <w:tr w:rsidR="00205EBA" w:rsidRPr="00B10BC0" w14:paraId="20D03499" w14:textId="77777777">
        <w:trPr>
          <w:trHeight w:val="300"/>
        </w:trPr>
        <w:tc>
          <w:tcPr>
            <w:tcW w:w="639" w:type="pct"/>
            <w:shd w:val="clear" w:color="auto" w:fill="auto"/>
            <w:vAlign w:val="bottom"/>
          </w:tcPr>
          <w:p w14:paraId="230C784B" w14:textId="5D31558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03 de mayo</w:t>
            </w:r>
          </w:p>
        </w:tc>
        <w:tc>
          <w:tcPr>
            <w:tcW w:w="724" w:type="pct"/>
            <w:shd w:val="clear" w:color="auto" w:fill="auto"/>
            <w:vAlign w:val="bottom"/>
          </w:tcPr>
          <w:p w14:paraId="306F923D" w14:textId="48AA50E4"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15187</w:t>
            </w:r>
          </w:p>
        </w:tc>
        <w:tc>
          <w:tcPr>
            <w:tcW w:w="1488" w:type="pct"/>
            <w:shd w:val="clear" w:color="auto" w:fill="auto"/>
            <w:vAlign w:val="bottom"/>
          </w:tcPr>
          <w:p w14:paraId="434A0274" w14:textId="79EDDE62"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 xml:space="preserve">Iván Ruvalcaba Hernández </w:t>
            </w:r>
          </w:p>
        </w:tc>
        <w:tc>
          <w:tcPr>
            <w:tcW w:w="1161" w:type="pct"/>
            <w:shd w:val="clear" w:color="auto" w:fill="auto"/>
            <w:vAlign w:val="bottom"/>
          </w:tcPr>
          <w:p w14:paraId="094D033F" w14:textId="3579413D"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Tuxcueca</w:t>
            </w:r>
          </w:p>
        </w:tc>
        <w:tc>
          <w:tcPr>
            <w:tcW w:w="988" w:type="pct"/>
            <w:shd w:val="clear" w:color="auto" w:fill="auto"/>
            <w:vAlign w:val="bottom"/>
          </w:tcPr>
          <w:p w14:paraId="6A8238F6" w14:textId="07C88520"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6 suplente</w:t>
            </w:r>
          </w:p>
        </w:tc>
      </w:tr>
      <w:tr w:rsidR="00205EBA" w:rsidRPr="00B10BC0" w14:paraId="7880E13C" w14:textId="77777777">
        <w:trPr>
          <w:trHeight w:val="300"/>
        </w:trPr>
        <w:tc>
          <w:tcPr>
            <w:tcW w:w="639" w:type="pct"/>
            <w:shd w:val="clear" w:color="auto" w:fill="auto"/>
            <w:vAlign w:val="bottom"/>
          </w:tcPr>
          <w:p w14:paraId="6E7E9564" w14:textId="48EE0D8C"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17 de abril</w:t>
            </w:r>
          </w:p>
        </w:tc>
        <w:tc>
          <w:tcPr>
            <w:tcW w:w="724" w:type="pct"/>
            <w:shd w:val="clear" w:color="auto" w:fill="auto"/>
            <w:vAlign w:val="bottom"/>
          </w:tcPr>
          <w:p w14:paraId="093605EF" w14:textId="5C917D88" w:rsidR="00205EBA" w:rsidRPr="003A77EC" w:rsidRDefault="00EE67DD"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w:t>
            </w:r>
            <w:r w:rsidR="00205EBA" w:rsidRPr="003A77EC">
              <w:rPr>
                <w:rFonts w:ascii="Lucida Sans Unicode" w:hAnsi="Lucida Sans Unicode" w:cs="Lucida Sans Unicode"/>
                <w:color w:val="000000"/>
                <w:sz w:val="14"/>
                <w:szCs w:val="14"/>
              </w:rPr>
              <w:t>2951</w:t>
            </w:r>
          </w:p>
        </w:tc>
        <w:tc>
          <w:tcPr>
            <w:tcW w:w="1488" w:type="pct"/>
            <w:shd w:val="clear" w:color="auto" w:fill="auto"/>
            <w:vAlign w:val="bottom"/>
          </w:tcPr>
          <w:p w14:paraId="788E44D0" w14:textId="32A7C670"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María Fernanda Encarnación Preciado</w:t>
            </w:r>
          </w:p>
        </w:tc>
        <w:tc>
          <w:tcPr>
            <w:tcW w:w="1161" w:type="pct"/>
            <w:shd w:val="clear" w:color="auto" w:fill="auto"/>
            <w:vAlign w:val="bottom"/>
          </w:tcPr>
          <w:p w14:paraId="04F2D91A" w14:textId="697477CC"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Zacoalco de Torres</w:t>
            </w:r>
          </w:p>
        </w:tc>
        <w:tc>
          <w:tcPr>
            <w:tcW w:w="988" w:type="pct"/>
            <w:shd w:val="clear" w:color="auto" w:fill="auto"/>
            <w:vAlign w:val="bottom"/>
          </w:tcPr>
          <w:p w14:paraId="737F5F88" w14:textId="3424C76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4 suplente</w:t>
            </w:r>
          </w:p>
        </w:tc>
      </w:tr>
      <w:tr w:rsidR="00205EBA" w:rsidRPr="00B10BC0" w14:paraId="38E44879" w14:textId="77777777">
        <w:trPr>
          <w:trHeight w:val="300"/>
        </w:trPr>
        <w:tc>
          <w:tcPr>
            <w:tcW w:w="639" w:type="pct"/>
            <w:shd w:val="clear" w:color="auto" w:fill="auto"/>
            <w:vAlign w:val="bottom"/>
          </w:tcPr>
          <w:p w14:paraId="44BEA663" w14:textId="3478BA86"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22 de abril</w:t>
            </w:r>
          </w:p>
        </w:tc>
        <w:tc>
          <w:tcPr>
            <w:tcW w:w="724" w:type="pct"/>
            <w:shd w:val="clear" w:color="auto" w:fill="auto"/>
            <w:vAlign w:val="bottom"/>
          </w:tcPr>
          <w:p w14:paraId="6101EB72" w14:textId="5489B8DA" w:rsidR="00205EBA" w:rsidRPr="003A77EC" w:rsidRDefault="00EE67DD"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0</w:t>
            </w:r>
            <w:r w:rsidR="00205EBA" w:rsidRPr="003A77EC">
              <w:rPr>
                <w:rFonts w:ascii="Lucida Sans Unicode" w:hAnsi="Lucida Sans Unicode" w:cs="Lucida Sans Unicode"/>
                <w:color w:val="000000"/>
                <w:sz w:val="14"/>
                <w:szCs w:val="14"/>
              </w:rPr>
              <w:t>2951</w:t>
            </w:r>
          </w:p>
        </w:tc>
        <w:tc>
          <w:tcPr>
            <w:tcW w:w="1488" w:type="pct"/>
            <w:shd w:val="clear" w:color="auto" w:fill="auto"/>
            <w:vAlign w:val="bottom"/>
          </w:tcPr>
          <w:p w14:paraId="21B25932" w14:textId="020231F5"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Amelia Lomelí Manzo</w:t>
            </w:r>
          </w:p>
        </w:tc>
        <w:tc>
          <w:tcPr>
            <w:tcW w:w="1161" w:type="pct"/>
            <w:shd w:val="clear" w:color="auto" w:fill="auto"/>
            <w:vAlign w:val="bottom"/>
          </w:tcPr>
          <w:p w14:paraId="52149267" w14:textId="29432353"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Zacoalco de Torres</w:t>
            </w:r>
          </w:p>
        </w:tc>
        <w:tc>
          <w:tcPr>
            <w:tcW w:w="988" w:type="pct"/>
            <w:shd w:val="clear" w:color="auto" w:fill="auto"/>
            <w:vAlign w:val="bottom"/>
          </w:tcPr>
          <w:p w14:paraId="7A415EF1" w14:textId="0FAEFE26" w:rsidR="00205EBA" w:rsidRPr="003A77EC" w:rsidRDefault="00205EBA" w:rsidP="00205EBA">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7 propietaria</w:t>
            </w:r>
          </w:p>
        </w:tc>
      </w:tr>
    </w:tbl>
    <w:p w14:paraId="70A644C5" w14:textId="77777777" w:rsidR="00205EBA" w:rsidRPr="0057746D" w:rsidRDefault="00205EBA" w:rsidP="00CD42A7">
      <w:pPr>
        <w:spacing w:after="0" w:line="276" w:lineRule="auto"/>
        <w:jc w:val="both"/>
        <w:rPr>
          <w:rFonts w:ascii="Lucida Sans Unicode" w:eastAsia="Calibri" w:hAnsi="Lucida Sans Unicode" w:cs="Lucida Sans Unicode"/>
          <w:color w:val="000000"/>
          <w:sz w:val="20"/>
          <w:szCs w:val="20"/>
          <w:lang w:val="es-ES"/>
        </w:rPr>
      </w:pPr>
    </w:p>
    <w:p w14:paraId="4CDABEBA" w14:textId="483ED66D" w:rsidR="00205EBA" w:rsidRPr="00DA2A14" w:rsidRDefault="00205EBA" w:rsidP="00205EBA">
      <w:pPr>
        <w:spacing w:after="0" w:line="276" w:lineRule="auto"/>
        <w:jc w:val="both"/>
        <w:rPr>
          <w:rFonts w:ascii="Lucida Sans Unicode" w:eastAsia="Calibri" w:hAnsi="Lucida Sans Unicode" w:cs="Lucida Sans Unicode"/>
          <w:color w:val="000000"/>
          <w:sz w:val="20"/>
          <w:szCs w:val="20"/>
          <w:lang w:val="es-ES"/>
        </w:rPr>
      </w:pPr>
      <w:r>
        <w:rPr>
          <w:rFonts w:ascii="Lucida Sans Unicode" w:eastAsia="Calibri" w:hAnsi="Lucida Sans Unicode" w:cs="Lucida Sans Unicode"/>
          <w:color w:val="000000"/>
          <w:sz w:val="20"/>
          <w:szCs w:val="20"/>
          <w:lang w:val="es-ES"/>
        </w:rPr>
        <w:t xml:space="preserve">En este orden de ideas, con fecha tres de mayo, se presentó escrito por Oficialía de Partes de este Instituto, al que se asignó el folio </w:t>
      </w:r>
      <w:r w:rsidRPr="00205EBA">
        <w:rPr>
          <w:rFonts w:ascii="Lucida Sans Unicode" w:eastAsia="Calibri" w:hAnsi="Lucida Sans Unicode" w:cs="Lucida Sans Unicode"/>
          <w:color w:val="000000"/>
          <w:sz w:val="20"/>
          <w:szCs w:val="20"/>
          <w:lang w:val="es-ES"/>
        </w:rPr>
        <w:t>3233</w:t>
      </w:r>
      <w:r>
        <w:rPr>
          <w:rFonts w:ascii="Lucida Sans Unicode" w:eastAsia="Calibri" w:hAnsi="Lucida Sans Unicode" w:cs="Lucida Sans Unicode"/>
          <w:color w:val="000000"/>
          <w:sz w:val="20"/>
          <w:szCs w:val="20"/>
          <w:lang w:val="es-ES"/>
        </w:rPr>
        <w:t xml:space="preserve"> por el cual se hace de conocimiento de este Consejo General la sustitución por muerte del candidato de la </w:t>
      </w:r>
      <w:r w:rsidRPr="00DA2A14">
        <w:rPr>
          <w:rFonts w:ascii="Lucida Sans Unicode" w:eastAsia="Calibri" w:hAnsi="Lucida Sans Unicode" w:cs="Lucida Sans Unicode"/>
          <w:b/>
          <w:bCs/>
          <w:color w:val="000000"/>
          <w:sz w:val="20"/>
          <w:szCs w:val="20"/>
          <w:lang w:val="es-ES"/>
        </w:rPr>
        <w:t xml:space="preserve">posición </w:t>
      </w:r>
      <w:r>
        <w:rPr>
          <w:rFonts w:ascii="Lucida Sans Unicode" w:eastAsia="Calibri" w:hAnsi="Lucida Sans Unicode" w:cs="Lucida Sans Unicode"/>
          <w:b/>
          <w:bCs/>
          <w:color w:val="000000"/>
          <w:sz w:val="20"/>
          <w:szCs w:val="20"/>
          <w:lang w:val="es-ES"/>
        </w:rPr>
        <w:t>tres</w:t>
      </w:r>
      <w:r>
        <w:rPr>
          <w:rFonts w:ascii="Lucida Sans Unicode" w:eastAsia="Calibri" w:hAnsi="Lucida Sans Unicode" w:cs="Lucida Sans Unicode"/>
          <w:color w:val="000000"/>
          <w:sz w:val="20"/>
          <w:szCs w:val="20"/>
          <w:lang w:val="es-ES"/>
        </w:rPr>
        <w:t xml:space="preserve"> </w:t>
      </w:r>
      <w:r w:rsidRPr="00205EBA">
        <w:rPr>
          <w:rFonts w:ascii="Lucida Sans Unicode" w:eastAsia="Calibri" w:hAnsi="Lucida Sans Unicode" w:cs="Lucida Sans Unicode"/>
          <w:b/>
          <w:bCs/>
          <w:color w:val="000000"/>
          <w:sz w:val="20"/>
          <w:szCs w:val="20"/>
          <w:lang w:val="es-ES"/>
        </w:rPr>
        <w:t>propietaria</w:t>
      </w:r>
      <w:r>
        <w:rPr>
          <w:rFonts w:ascii="Lucida Sans Unicode" w:eastAsia="Calibri" w:hAnsi="Lucida Sans Unicode" w:cs="Lucida Sans Unicode"/>
          <w:color w:val="000000"/>
          <w:sz w:val="20"/>
          <w:szCs w:val="20"/>
          <w:lang w:val="es-ES"/>
        </w:rPr>
        <w:t xml:space="preserve"> de la planilla de munícipes de </w:t>
      </w:r>
      <w:r>
        <w:rPr>
          <w:rFonts w:ascii="Lucida Sans Unicode" w:eastAsia="Calibri" w:hAnsi="Lucida Sans Unicode" w:cs="Lucida Sans Unicode"/>
          <w:b/>
          <w:bCs/>
          <w:color w:val="000000"/>
          <w:sz w:val="20"/>
          <w:szCs w:val="20"/>
          <w:lang w:val="es-ES"/>
        </w:rPr>
        <w:t>Puerto Vallarta</w:t>
      </w:r>
      <w:r>
        <w:rPr>
          <w:rFonts w:ascii="Lucida Sans Unicode" w:eastAsia="Calibri" w:hAnsi="Lucida Sans Unicode" w:cs="Lucida Sans Unicode"/>
          <w:color w:val="000000"/>
          <w:sz w:val="20"/>
          <w:szCs w:val="20"/>
          <w:lang w:val="es-ES"/>
        </w:rPr>
        <w:t xml:space="preserve">, Jalisco, ciudadano </w:t>
      </w:r>
      <w:r w:rsidRPr="00205EBA">
        <w:rPr>
          <w:rFonts w:ascii="Lucida Sans Unicode" w:eastAsia="Calibri" w:hAnsi="Lucida Sans Unicode" w:cs="Lucida Sans Unicode"/>
          <w:color w:val="000000"/>
          <w:sz w:val="20"/>
          <w:szCs w:val="20"/>
          <w:lang w:val="es-ES"/>
        </w:rPr>
        <w:t>Francisco Sánchez Gaeta</w:t>
      </w:r>
      <w:r>
        <w:rPr>
          <w:rFonts w:ascii="Lucida Sans Unicode" w:eastAsia="Calibri" w:hAnsi="Lucida Sans Unicode" w:cs="Lucida Sans Unicode"/>
          <w:color w:val="000000"/>
          <w:sz w:val="20"/>
          <w:szCs w:val="20"/>
          <w:lang w:val="es-ES"/>
        </w:rPr>
        <w:t>, la que se recibe con fundamento en el artículo 250, fracción III, del Código Electoral del Estado de Jalisco.</w:t>
      </w:r>
    </w:p>
    <w:p w14:paraId="60EB9BAC" w14:textId="77777777" w:rsidR="00397090" w:rsidRPr="0057746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20A9611D" w:rsidR="00063ECC" w:rsidRPr="0057746D"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color w:val="000000" w:themeColor="text1"/>
          <w:sz w:val="20"/>
          <w:szCs w:val="20"/>
          <w:lang w:val="es-ES"/>
        </w:rPr>
        <w:t>2</w:t>
      </w:r>
      <w:r w:rsidR="00311B73" w:rsidRPr="0057746D">
        <w:rPr>
          <w:rFonts w:ascii="Lucida Sans Unicode" w:eastAsia="Calibri" w:hAnsi="Lucida Sans Unicode" w:cs="Lucida Sans Unicode"/>
          <w:b/>
          <w:color w:val="000000" w:themeColor="text1"/>
          <w:sz w:val="20"/>
          <w:szCs w:val="20"/>
          <w:lang w:val="es-ES"/>
        </w:rPr>
        <w:t>1</w:t>
      </w:r>
      <w:r w:rsidR="1D203862" w:rsidRPr="0057746D">
        <w:rPr>
          <w:rFonts w:ascii="Lucida Sans Unicode" w:eastAsia="Calibri" w:hAnsi="Lucida Sans Unicode" w:cs="Lucida Sans Unicode"/>
          <w:b/>
          <w:color w:val="000000" w:themeColor="text1"/>
          <w:sz w:val="20"/>
          <w:szCs w:val="20"/>
          <w:lang w:val="es-ES"/>
        </w:rPr>
        <w:t xml:space="preserve">. </w:t>
      </w:r>
      <w:r w:rsidR="671133D0" w:rsidRPr="0057746D">
        <w:rPr>
          <w:rFonts w:ascii="Lucida Sans Unicode" w:eastAsia="Calibri" w:hAnsi="Lucida Sans Unicode" w:cs="Lucida Sans Unicode"/>
          <w:b/>
          <w:bCs/>
          <w:color w:val="000000" w:themeColor="text1"/>
          <w:sz w:val="20"/>
          <w:szCs w:val="20"/>
          <w:lang w:val="es-ES"/>
        </w:rPr>
        <w:t>RATIFICACIÓN DE LAS RENUNCIAS.</w:t>
      </w:r>
      <w:r w:rsidR="009E30FB" w:rsidRPr="0057746D">
        <w:rPr>
          <w:rFonts w:ascii="Lucida Sans Unicode" w:eastAsia="Calibri" w:hAnsi="Lucida Sans Unicode" w:cs="Lucida Sans Unicode"/>
          <w:color w:val="000000" w:themeColor="text1"/>
          <w:sz w:val="20"/>
          <w:szCs w:val="20"/>
          <w:lang w:val="es-ES"/>
        </w:rPr>
        <w:t xml:space="preserve"> Las </w:t>
      </w:r>
      <w:r w:rsidR="7C6C612F" w:rsidRPr="0057746D">
        <w:rPr>
          <w:rFonts w:ascii="Lucida Sans Unicode" w:eastAsia="Calibri" w:hAnsi="Lucida Sans Unicode" w:cs="Lucida Sans Unicode"/>
          <w:color w:val="000000" w:themeColor="text1"/>
          <w:sz w:val="20"/>
          <w:szCs w:val="20"/>
          <w:lang w:val="es-ES"/>
        </w:rPr>
        <w:t xml:space="preserve">personas </w:t>
      </w:r>
      <w:r w:rsidR="2C3AC3B7" w:rsidRPr="0057746D">
        <w:rPr>
          <w:rFonts w:ascii="Lucida Sans Unicode" w:eastAsia="Calibri" w:hAnsi="Lucida Sans Unicode" w:cs="Lucida Sans Unicode"/>
          <w:color w:val="000000" w:themeColor="text1"/>
          <w:sz w:val="20"/>
          <w:szCs w:val="20"/>
          <w:lang w:val="es-ES"/>
        </w:rPr>
        <w:t>ciudadan</w:t>
      </w:r>
      <w:r w:rsidR="7C6C612F" w:rsidRPr="0057746D">
        <w:rPr>
          <w:rFonts w:ascii="Lucida Sans Unicode" w:eastAsia="Calibri" w:hAnsi="Lucida Sans Unicode" w:cs="Lucida Sans Unicode"/>
          <w:color w:val="000000" w:themeColor="text1"/>
          <w:sz w:val="20"/>
          <w:szCs w:val="20"/>
          <w:lang w:val="es-ES"/>
        </w:rPr>
        <w:t>a</w:t>
      </w:r>
      <w:r w:rsidR="2C3AC3B7" w:rsidRPr="0057746D">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a continuación se enlistan, </w:t>
      </w:r>
      <w:r w:rsidR="00590179" w:rsidRPr="0057746D">
        <w:rPr>
          <w:rFonts w:ascii="Lucida Sans Unicode" w:eastAsia="Calibri" w:hAnsi="Lucida Sans Unicode" w:cs="Lucida Sans Unicode"/>
          <w:color w:val="000000" w:themeColor="text1"/>
          <w:sz w:val="20"/>
          <w:szCs w:val="20"/>
          <w:lang w:val="es-ES"/>
        </w:rPr>
        <w:t xml:space="preserve">se </w:t>
      </w:r>
      <w:r w:rsidR="00063ECC" w:rsidRPr="0057746D">
        <w:rPr>
          <w:rFonts w:ascii="Lucida Sans Unicode" w:eastAsia="Calibri" w:hAnsi="Lucida Sans Unicode" w:cs="Lucida Sans Unicode"/>
          <w:color w:val="000000" w:themeColor="text1"/>
          <w:sz w:val="20"/>
          <w:szCs w:val="20"/>
          <w:lang w:val="es-ES"/>
        </w:rPr>
        <w:t xml:space="preserve">presentaron </w:t>
      </w:r>
      <w:r w:rsidR="00590179" w:rsidRPr="0057746D">
        <w:rPr>
          <w:rFonts w:ascii="Lucida Sans Unicode" w:eastAsia="Calibri" w:hAnsi="Lucida Sans Unicode" w:cs="Lucida Sans Unicode"/>
          <w:color w:val="000000" w:themeColor="text1"/>
          <w:sz w:val="20"/>
          <w:szCs w:val="20"/>
          <w:lang w:val="es-ES"/>
        </w:rPr>
        <w:t xml:space="preserve">a </w:t>
      </w:r>
      <w:r w:rsidR="00063ECC" w:rsidRPr="0057746D">
        <w:rPr>
          <w:rFonts w:ascii="Lucida Sans Unicode" w:eastAsia="Calibri" w:hAnsi="Lucida Sans Unicode" w:cs="Lucida Sans Unicode"/>
          <w:color w:val="000000" w:themeColor="text1"/>
          <w:sz w:val="20"/>
          <w:szCs w:val="20"/>
          <w:lang w:val="es-ES"/>
        </w:rPr>
        <w:t>ratifica</w:t>
      </w:r>
      <w:r w:rsidR="00590179" w:rsidRPr="0057746D">
        <w:rPr>
          <w:rFonts w:ascii="Lucida Sans Unicode" w:eastAsia="Calibri" w:hAnsi="Lucida Sans Unicode" w:cs="Lucida Sans Unicode"/>
          <w:color w:val="000000" w:themeColor="text1"/>
          <w:sz w:val="20"/>
          <w:szCs w:val="20"/>
          <w:lang w:val="es-ES"/>
        </w:rPr>
        <w:t>r su</w:t>
      </w:r>
      <w:r w:rsidR="00063ECC" w:rsidRPr="0057746D">
        <w:rPr>
          <w:rFonts w:ascii="Lucida Sans Unicode" w:eastAsia="Calibri" w:hAnsi="Lucida Sans Unicode" w:cs="Lucida Sans Unicode"/>
          <w:color w:val="000000" w:themeColor="text1"/>
          <w:sz w:val="20"/>
          <w:szCs w:val="20"/>
          <w:lang w:val="es-ES"/>
        </w:rPr>
        <w:t xml:space="preserve"> renuncia </w:t>
      </w:r>
      <w:r w:rsidR="00590179" w:rsidRPr="0057746D">
        <w:rPr>
          <w:rFonts w:ascii="Lucida Sans Unicode" w:eastAsia="Calibri" w:hAnsi="Lucida Sans Unicode" w:cs="Lucida Sans Unicode"/>
          <w:color w:val="000000" w:themeColor="text1"/>
          <w:sz w:val="20"/>
          <w:szCs w:val="20"/>
          <w:lang w:val="es-ES"/>
        </w:rPr>
        <w:t xml:space="preserve">a la candidatura respectiva, </w:t>
      </w:r>
      <w:r w:rsidR="00063ECC" w:rsidRPr="0057746D">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7746D">
        <w:rPr>
          <w:rFonts w:ascii="Lucida Sans Unicode" w:eastAsia="Calibri" w:hAnsi="Lucida Sans Unicode" w:cs="Lucida Sans Unicode"/>
          <w:color w:val="000000" w:themeColor="text1"/>
          <w:sz w:val="20"/>
          <w:szCs w:val="20"/>
          <w:lang w:val="es-ES"/>
        </w:rPr>
        <w:t xml:space="preserve"> a continuación</w:t>
      </w:r>
      <w:r w:rsidR="00063ECC" w:rsidRPr="0057746D">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2550"/>
        <w:gridCol w:w="1679"/>
        <w:gridCol w:w="1156"/>
        <w:gridCol w:w="2452"/>
      </w:tblGrid>
      <w:tr w:rsidR="00205EBA" w:rsidRPr="00C34360" w14:paraId="594CD453" w14:textId="77777777" w:rsidTr="004375B6">
        <w:trPr>
          <w:trHeight w:val="510"/>
        </w:trPr>
        <w:tc>
          <w:tcPr>
            <w:tcW w:w="561" w:type="pct"/>
            <w:shd w:val="clear" w:color="auto" w:fill="00778E"/>
            <w:vAlign w:val="center"/>
            <w:hideMark/>
          </w:tcPr>
          <w:p w14:paraId="4715E2B3" w14:textId="77777777" w:rsidR="00205EBA" w:rsidRPr="00C3436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eastAsia="es-MX"/>
              </w:rPr>
              <w:t>Fecha</w:t>
            </w:r>
          </w:p>
        </w:tc>
        <w:tc>
          <w:tcPr>
            <w:tcW w:w="1444" w:type="pct"/>
            <w:shd w:val="clear" w:color="auto" w:fill="00778E"/>
            <w:vAlign w:val="center"/>
            <w:hideMark/>
          </w:tcPr>
          <w:p w14:paraId="2DA6D328" w14:textId="14C111DB" w:rsidR="00205EBA" w:rsidRPr="00C3436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Nombre</w:t>
            </w:r>
          </w:p>
        </w:tc>
        <w:tc>
          <w:tcPr>
            <w:tcW w:w="951" w:type="pct"/>
            <w:shd w:val="clear" w:color="auto" w:fill="00778E"/>
            <w:vAlign w:val="center"/>
            <w:hideMark/>
          </w:tcPr>
          <w:p w14:paraId="73FF6F1C" w14:textId="77777777" w:rsidR="00205EBA" w:rsidRPr="00C3436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Municipio</w:t>
            </w:r>
          </w:p>
        </w:tc>
        <w:tc>
          <w:tcPr>
            <w:tcW w:w="655" w:type="pct"/>
            <w:shd w:val="clear" w:color="auto" w:fill="00778E"/>
            <w:vAlign w:val="center"/>
            <w:hideMark/>
          </w:tcPr>
          <w:p w14:paraId="29566D40" w14:textId="77777777" w:rsidR="00205EBA" w:rsidRPr="00C3436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Posición en la planilla</w:t>
            </w:r>
          </w:p>
        </w:tc>
        <w:tc>
          <w:tcPr>
            <w:tcW w:w="1389" w:type="pct"/>
            <w:shd w:val="clear" w:color="auto" w:fill="00778E"/>
            <w:vAlign w:val="center"/>
            <w:hideMark/>
          </w:tcPr>
          <w:p w14:paraId="73A9EF43" w14:textId="77777777" w:rsidR="00205EBA" w:rsidRPr="00C34360" w:rsidRDefault="00205EBA">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eastAsia="es-MX"/>
              </w:rPr>
              <w:t>Lugar en el que se ratificó</w:t>
            </w:r>
          </w:p>
        </w:tc>
      </w:tr>
      <w:tr w:rsidR="00C34360" w:rsidRPr="00C34360" w14:paraId="192CE83B" w14:textId="77777777" w:rsidTr="004375B6">
        <w:trPr>
          <w:trHeight w:val="330"/>
        </w:trPr>
        <w:tc>
          <w:tcPr>
            <w:tcW w:w="561" w:type="pct"/>
            <w:shd w:val="clear" w:color="auto" w:fill="auto"/>
          </w:tcPr>
          <w:p w14:paraId="737A5F12" w14:textId="4541B348"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 xml:space="preserve">03 de mayo </w:t>
            </w:r>
          </w:p>
        </w:tc>
        <w:tc>
          <w:tcPr>
            <w:tcW w:w="1444" w:type="pct"/>
            <w:shd w:val="clear" w:color="auto" w:fill="auto"/>
            <w:vAlign w:val="bottom"/>
          </w:tcPr>
          <w:p w14:paraId="389E3D76" w14:textId="77BACE0A"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Fabio Cuauhtémoc Mora Chávez</w:t>
            </w:r>
          </w:p>
        </w:tc>
        <w:tc>
          <w:tcPr>
            <w:tcW w:w="951" w:type="pct"/>
            <w:shd w:val="clear" w:color="auto" w:fill="auto"/>
            <w:vAlign w:val="bottom"/>
          </w:tcPr>
          <w:p w14:paraId="29A89E87" w14:textId="547F4905"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Acatlán de Juárez</w:t>
            </w:r>
          </w:p>
        </w:tc>
        <w:tc>
          <w:tcPr>
            <w:tcW w:w="655" w:type="pct"/>
            <w:shd w:val="clear" w:color="auto" w:fill="auto"/>
            <w:vAlign w:val="bottom"/>
          </w:tcPr>
          <w:p w14:paraId="44D65F88" w14:textId="52E49FFF"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 suplente</w:t>
            </w:r>
          </w:p>
        </w:tc>
        <w:tc>
          <w:tcPr>
            <w:tcW w:w="1389" w:type="pct"/>
            <w:shd w:val="clear" w:color="auto" w:fill="auto"/>
          </w:tcPr>
          <w:p w14:paraId="6F1BD0FA" w14:textId="67C433C8"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Notaría Pública 01 de Acatlán de Juárez</w:t>
            </w:r>
          </w:p>
        </w:tc>
      </w:tr>
      <w:tr w:rsidR="00C34360" w:rsidRPr="00C34360" w14:paraId="606F480D" w14:textId="77777777" w:rsidTr="004375B6">
        <w:trPr>
          <w:trHeight w:val="240"/>
        </w:trPr>
        <w:tc>
          <w:tcPr>
            <w:tcW w:w="561" w:type="pct"/>
            <w:shd w:val="clear" w:color="auto" w:fill="auto"/>
          </w:tcPr>
          <w:p w14:paraId="53E3AA3D" w14:textId="66050FCB"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02 de mayo</w:t>
            </w:r>
          </w:p>
        </w:tc>
        <w:tc>
          <w:tcPr>
            <w:tcW w:w="1444" w:type="pct"/>
            <w:shd w:val="clear" w:color="auto" w:fill="auto"/>
            <w:vAlign w:val="bottom"/>
          </w:tcPr>
          <w:p w14:paraId="6006D61A" w14:textId="0B21861C"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Iris Alejandra Gutiérrez Morales</w:t>
            </w:r>
          </w:p>
        </w:tc>
        <w:tc>
          <w:tcPr>
            <w:tcW w:w="951" w:type="pct"/>
            <w:shd w:val="clear" w:color="auto" w:fill="auto"/>
            <w:vAlign w:val="bottom"/>
          </w:tcPr>
          <w:p w14:paraId="01508B86" w14:textId="2022A050"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Autlán de Navarro</w:t>
            </w:r>
          </w:p>
        </w:tc>
        <w:tc>
          <w:tcPr>
            <w:tcW w:w="655" w:type="pct"/>
            <w:shd w:val="clear" w:color="auto" w:fill="auto"/>
            <w:vAlign w:val="bottom"/>
          </w:tcPr>
          <w:p w14:paraId="0A0552A0" w14:textId="1190D0C2"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suplente</w:t>
            </w:r>
          </w:p>
        </w:tc>
        <w:tc>
          <w:tcPr>
            <w:tcW w:w="1389" w:type="pct"/>
            <w:shd w:val="clear" w:color="auto" w:fill="auto"/>
          </w:tcPr>
          <w:p w14:paraId="093F676C" w14:textId="37D4890C"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Consejo Distrital 18</w:t>
            </w:r>
          </w:p>
        </w:tc>
      </w:tr>
      <w:tr w:rsidR="00C34360" w:rsidRPr="00C34360" w14:paraId="24153F0B" w14:textId="77777777" w:rsidTr="004375B6">
        <w:trPr>
          <w:trHeight w:val="290"/>
        </w:trPr>
        <w:tc>
          <w:tcPr>
            <w:tcW w:w="561" w:type="pct"/>
            <w:shd w:val="clear" w:color="auto" w:fill="auto"/>
          </w:tcPr>
          <w:p w14:paraId="282C0A8E" w14:textId="6B3BDDAC"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02 de mayo</w:t>
            </w:r>
          </w:p>
        </w:tc>
        <w:tc>
          <w:tcPr>
            <w:tcW w:w="1444" w:type="pct"/>
            <w:shd w:val="clear" w:color="auto" w:fill="auto"/>
            <w:vAlign w:val="bottom"/>
          </w:tcPr>
          <w:p w14:paraId="3C9DB411" w14:textId="6B6CE31E"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3A77EC">
              <w:rPr>
                <w:rFonts w:ascii="Lucida Sans Unicode" w:hAnsi="Lucida Sans Unicode" w:cs="Lucida Sans Unicode"/>
                <w:color w:val="000000"/>
                <w:sz w:val="14"/>
                <w:szCs w:val="14"/>
              </w:rPr>
              <w:t>Edvirna</w:t>
            </w:r>
            <w:proofErr w:type="spellEnd"/>
            <w:r w:rsidRPr="003A77EC">
              <w:rPr>
                <w:rFonts w:ascii="Lucida Sans Unicode" w:hAnsi="Lucida Sans Unicode" w:cs="Lucida Sans Unicode"/>
                <w:color w:val="000000"/>
                <w:sz w:val="14"/>
                <w:szCs w:val="14"/>
              </w:rPr>
              <w:t xml:space="preserve"> Elizabeth Fausto Méndez</w:t>
            </w:r>
          </w:p>
        </w:tc>
        <w:tc>
          <w:tcPr>
            <w:tcW w:w="951" w:type="pct"/>
            <w:shd w:val="clear" w:color="auto" w:fill="auto"/>
            <w:vAlign w:val="bottom"/>
          </w:tcPr>
          <w:p w14:paraId="0911B8C9" w14:textId="4B51EFBB"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Autlán de Navarro</w:t>
            </w:r>
          </w:p>
        </w:tc>
        <w:tc>
          <w:tcPr>
            <w:tcW w:w="655" w:type="pct"/>
            <w:shd w:val="clear" w:color="auto" w:fill="auto"/>
            <w:vAlign w:val="bottom"/>
          </w:tcPr>
          <w:p w14:paraId="07EAAAE0" w14:textId="7BA54BD5"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6 suplente</w:t>
            </w:r>
          </w:p>
        </w:tc>
        <w:tc>
          <w:tcPr>
            <w:tcW w:w="1389" w:type="pct"/>
            <w:shd w:val="clear" w:color="auto" w:fill="auto"/>
          </w:tcPr>
          <w:p w14:paraId="50A9FB29" w14:textId="6F9A5CCF"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Consejo Distrital 18</w:t>
            </w:r>
          </w:p>
        </w:tc>
      </w:tr>
      <w:tr w:rsidR="00C34360" w:rsidRPr="00C34360" w14:paraId="0972A34A" w14:textId="77777777" w:rsidTr="004375B6">
        <w:trPr>
          <w:trHeight w:val="300"/>
        </w:trPr>
        <w:tc>
          <w:tcPr>
            <w:tcW w:w="561" w:type="pct"/>
            <w:shd w:val="clear" w:color="auto" w:fill="auto"/>
          </w:tcPr>
          <w:p w14:paraId="5E205918" w14:textId="72B40425"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03 de mayo</w:t>
            </w:r>
          </w:p>
        </w:tc>
        <w:tc>
          <w:tcPr>
            <w:tcW w:w="1444" w:type="pct"/>
            <w:shd w:val="clear" w:color="auto" w:fill="auto"/>
            <w:vAlign w:val="bottom"/>
          </w:tcPr>
          <w:p w14:paraId="1A06CE3B" w14:textId="2166C043"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Víctor Alfredo Ponce Muñoz</w:t>
            </w:r>
          </w:p>
        </w:tc>
        <w:tc>
          <w:tcPr>
            <w:tcW w:w="951" w:type="pct"/>
            <w:shd w:val="clear" w:color="auto" w:fill="auto"/>
            <w:vAlign w:val="bottom"/>
          </w:tcPr>
          <w:p w14:paraId="12225F1D" w14:textId="7DEA9052"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Encarnación de Díaz</w:t>
            </w:r>
          </w:p>
        </w:tc>
        <w:tc>
          <w:tcPr>
            <w:tcW w:w="655" w:type="pct"/>
            <w:shd w:val="clear" w:color="auto" w:fill="auto"/>
            <w:vAlign w:val="bottom"/>
          </w:tcPr>
          <w:p w14:paraId="4BA79F6B" w14:textId="0F5B34C6"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propietaria</w:t>
            </w:r>
          </w:p>
        </w:tc>
        <w:tc>
          <w:tcPr>
            <w:tcW w:w="1389" w:type="pct"/>
            <w:shd w:val="clear" w:color="auto" w:fill="auto"/>
          </w:tcPr>
          <w:p w14:paraId="789BBB70" w14:textId="0FE76E08"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Notario Público 01 de Encarnación de Díaz</w:t>
            </w:r>
          </w:p>
        </w:tc>
      </w:tr>
      <w:tr w:rsidR="00C34360" w:rsidRPr="00C34360" w14:paraId="4F99D309" w14:textId="77777777" w:rsidTr="004375B6">
        <w:trPr>
          <w:trHeight w:val="300"/>
        </w:trPr>
        <w:tc>
          <w:tcPr>
            <w:tcW w:w="561" w:type="pct"/>
            <w:shd w:val="clear" w:color="auto" w:fill="auto"/>
          </w:tcPr>
          <w:p w14:paraId="0DEEFB11" w14:textId="7F0FF899"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01 de mayo</w:t>
            </w:r>
          </w:p>
        </w:tc>
        <w:tc>
          <w:tcPr>
            <w:tcW w:w="1444" w:type="pct"/>
            <w:shd w:val="clear" w:color="auto" w:fill="auto"/>
            <w:vAlign w:val="bottom"/>
          </w:tcPr>
          <w:p w14:paraId="242282F6" w14:textId="2AAF8CA8"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Héctor Manuel García de León</w:t>
            </w:r>
          </w:p>
        </w:tc>
        <w:tc>
          <w:tcPr>
            <w:tcW w:w="951" w:type="pct"/>
            <w:shd w:val="clear" w:color="auto" w:fill="auto"/>
            <w:vAlign w:val="bottom"/>
          </w:tcPr>
          <w:p w14:paraId="5B06CB4B" w14:textId="2BB3CE0B"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Etzatlán</w:t>
            </w:r>
          </w:p>
        </w:tc>
        <w:tc>
          <w:tcPr>
            <w:tcW w:w="655" w:type="pct"/>
            <w:shd w:val="clear" w:color="auto" w:fill="auto"/>
            <w:vAlign w:val="bottom"/>
          </w:tcPr>
          <w:p w14:paraId="2EB1D15E" w14:textId="3904564A"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1 suplente</w:t>
            </w:r>
          </w:p>
        </w:tc>
        <w:tc>
          <w:tcPr>
            <w:tcW w:w="1389" w:type="pct"/>
            <w:shd w:val="clear" w:color="auto" w:fill="auto"/>
          </w:tcPr>
          <w:p w14:paraId="76B9C3CF" w14:textId="4B403038"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 xml:space="preserve">Consejo </w:t>
            </w:r>
            <w:r w:rsidR="0066708A" w:rsidRPr="003A77EC">
              <w:rPr>
                <w:rFonts w:ascii="Lucida Sans Unicode" w:hAnsi="Lucida Sans Unicode" w:cs="Lucida Sans Unicode"/>
                <w:sz w:val="14"/>
                <w:szCs w:val="14"/>
              </w:rPr>
              <w:t>M</w:t>
            </w:r>
            <w:r w:rsidRPr="003A77EC">
              <w:rPr>
                <w:rFonts w:ascii="Lucida Sans Unicode" w:hAnsi="Lucida Sans Unicode" w:cs="Lucida Sans Unicode"/>
                <w:sz w:val="14"/>
                <w:szCs w:val="14"/>
              </w:rPr>
              <w:t>unicipal de Etzatlán</w:t>
            </w:r>
          </w:p>
        </w:tc>
      </w:tr>
      <w:tr w:rsidR="00C34360" w:rsidRPr="00C34360" w14:paraId="021AF0D0" w14:textId="77777777" w:rsidTr="004375B6">
        <w:trPr>
          <w:trHeight w:val="300"/>
        </w:trPr>
        <w:tc>
          <w:tcPr>
            <w:tcW w:w="561" w:type="pct"/>
            <w:shd w:val="clear" w:color="auto" w:fill="auto"/>
          </w:tcPr>
          <w:p w14:paraId="5B41DD67" w14:textId="22C0FAD9"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25 de abril</w:t>
            </w:r>
          </w:p>
        </w:tc>
        <w:tc>
          <w:tcPr>
            <w:tcW w:w="1444" w:type="pct"/>
            <w:shd w:val="clear" w:color="auto" w:fill="auto"/>
            <w:vAlign w:val="bottom"/>
          </w:tcPr>
          <w:p w14:paraId="08D7B028" w14:textId="2BF43AA3"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Judith Guadalupe Barajas Lupercio</w:t>
            </w:r>
          </w:p>
        </w:tc>
        <w:tc>
          <w:tcPr>
            <w:tcW w:w="951" w:type="pct"/>
            <w:shd w:val="clear" w:color="auto" w:fill="auto"/>
            <w:vAlign w:val="bottom"/>
          </w:tcPr>
          <w:p w14:paraId="558DAC0C" w14:textId="537A535C"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La Manzanilla de la Paz</w:t>
            </w:r>
          </w:p>
        </w:tc>
        <w:tc>
          <w:tcPr>
            <w:tcW w:w="655" w:type="pct"/>
            <w:shd w:val="clear" w:color="auto" w:fill="auto"/>
            <w:vAlign w:val="bottom"/>
          </w:tcPr>
          <w:p w14:paraId="370E2712" w14:textId="180F8309"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 xml:space="preserve">1 </w:t>
            </w:r>
            <w:r w:rsidR="00656345" w:rsidRPr="003A77EC">
              <w:rPr>
                <w:rFonts w:ascii="Lucida Sans Unicode" w:hAnsi="Lucida Sans Unicode" w:cs="Lucida Sans Unicode"/>
                <w:color w:val="000000"/>
                <w:sz w:val="14"/>
                <w:szCs w:val="14"/>
              </w:rPr>
              <w:t>s</w:t>
            </w:r>
            <w:r w:rsidRPr="003A77EC">
              <w:rPr>
                <w:rFonts w:ascii="Lucida Sans Unicode" w:hAnsi="Lucida Sans Unicode" w:cs="Lucida Sans Unicode"/>
                <w:color w:val="000000"/>
                <w:sz w:val="14"/>
                <w:szCs w:val="14"/>
              </w:rPr>
              <w:t>uplente</w:t>
            </w:r>
          </w:p>
        </w:tc>
        <w:tc>
          <w:tcPr>
            <w:tcW w:w="1389" w:type="pct"/>
            <w:shd w:val="clear" w:color="auto" w:fill="auto"/>
          </w:tcPr>
          <w:p w14:paraId="34FDA7CB" w14:textId="27F864AE"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 xml:space="preserve">Consejo </w:t>
            </w:r>
            <w:r w:rsidR="0066708A" w:rsidRPr="003A77EC">
              <w:rPr>
                <w:rFonts w:ascii="Lucida Sans Unicode" w:hAnsi="Lucida Sans Unicode" w:cs="Lucida Sans Unicode"/>
                <w:sz w:val="14"/>
                <w:szCs w:val="14"/>
              </w:rPr>
              <w:t>M</w:t>
            </w:r>
            <w:r w:rsidRPr="003A77EC">
              <w:rPr>
                <w:rFonts w:ascii="Lucida Sans Unicode" w:hAnsi="Lucida Sans Unicode" w:cs="Lucida Sans Unicode"/>
                <w:sz w:val="14"/>
                <w:szCs w:val="14"/>
              </w:rPr>
              <w:t>unicipal de Jocotepec</w:t>
            </w:r>
          </w:p>
        </w:tc>
      </w:tr>
      <w:tr w:rsidR="00C34360" w:rsidRPr="00C34360" w14:paraId="0A2C23E4" w14:textId="77777777" w:rsidTr="004375B6">
        <w:trPr>
          <w:trHeight w:val="300"/>
        </w:trPr>
        <w:tc>
          <w:tcPr>
            <w:tcW w:w="561" w:type="pct"/>
            <w:shd w:val="clear" w:color="auto" w:fill="auto"/>
          </w:tcPr>
          <w:p w14:paraId="7B7580C2" w14:textId="7A78F885"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01 de mayo</w:t>
            </w:r>
          </w:p>
        </w:tc>
        <w:tc>
          <w:tcPr>
            <w:tcW w:w="1444" w:type="pct"/>
            <w:shd w:val="clear" w:color="auto" w:fill="auto"/>
            <w:vAlign w:val="bottom"/>
          </w:tcPr>
          <w:p w14:paraId="65D9906E" w14:textId="16DCC997"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Cyndi Elizabeth de la Torre Panduro</w:t>
            </w:r>
          </w:p>
        </w:tc>
        <w:tc>
          <w:tcPr>
            <w:tcW w:w="951" w:type="pct"/>
            <w:shd w:val="clear" w:color="auto" w:fill="auto"/>
            <w:vAlign w:val="bottom"/>
          </w:tcPr>
          <w:p w14:paraId="6686B2D6" w14:textId="2F2E5F2D"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655" w:type="pct"/>
            <w:shd w:val="clear" w:color="auto" w:fill="auto"/>
            <w:vAlign w:val="bottom"/>
          </w:tcPr>
          <w:p w14:paraId="5887A4A4" w14:textId="1FD97DFB"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propietaria</w:t>
            </w:r>
          </w:p>
        </w:tc>
        <w:tc>
          <w:tcPr>
            <w:tcW w:w="1389" w:type="pct"/>
            <w:shd w:val="clear" w:color="auto" w:fill="auto"/>
            <w:vAlign w:val="bottom"/>
          </w:tcPr>
          <w:p w14:paraId="66C40CCE" w14:textId="38C8EE96"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Consejo Distrital 19</w:t>
            </w:r>
          </w:p>
        </w:tc>
      </w:tr>
      <w:tr w:rsidR="00C34360" w:rsidRPr="00C34360" w14:paraId="2E42FC7F" w14:textId="77777777" w:rsidTr="004375B6">
        <w:trPr>
          <w:trHeight w:val="300"/>
        </w:trPr>
        <w:tc>
          <w:tcPr>
            <w:tcW w:w="561" w:type="pct"/>
            <w:shd w:val="clear" w:color="auto" w:fill="auto"/>
          </w:tcPr>
          <w:p w14:paraId="5A698844" w14:textId="0DE30CD1"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01 de mayo</w:t>
            </w:r>
          </w:p>
        </w:tc>
        <w:tc>
          <w:tcPr>
            <w:tcW w:w="1444" w:type="pct"/>
            <w:shd w:val="clear" w:color="auto" w:fill="auto"/>
            <w:vAlign w:val="bottom"/>
          </w:tcPr>
          <w:p w14:paraId="1D9D7983" w14:textId="21061977"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Cintia Magaña Morales</w:t>
            </w:r>
          </w:p>
        </w:tc>
        <w:tc>
          <w:tcPr>
            <w:tcW w:w="951" w:type="pct"/>
            <w:shd w:val="clear" w:color="auto" w:fill="auto"/>
            <w:vAlign w:val="bottom"/>
          </w:tcPr>
          <w:p w14:paraId="3D4B6424" w14:textId="020BB517"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655" w:type="pct"/>
            <w:shd w:val="clear" w:color="auto" w:fill="auto"/>
            <w:vAlign w:val="bottom"/>
          </w:tcPr>
          <w:p w14:paraId="104D92D8" w14:textId="75C2BFCD"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2 suplente</w:t>
            </w:r>
          </w:p>
        </w:tc>
        <w:tc>
          <w:tcPr>
            <w:tcW w:w="1389" w:type="pct"/>
            <w:shd w:val="clear" w:color="auto" w:fill="auto"/>
            <w:vAlign w:val="bottom"/>
          </w:tcPr>
          <w:p w14:paraId="0B07332D" w14:textId="0F75C910"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Consejo Distrital 19</w:t>
            </w:r>
          </w:p>
        </w:tc>
      </w:tr>
      <w:tr w:rsidR="00C34360" w:rsidRPr="00C34360" w14:paraId="0166F650" w14:textId="77777777" w:rsidTr="004375B6">
        <w:trPr>
          <w:trHeight w:val="300"/>
        </w:trPr>
        <w:tc>
          <w:tcPr>
            <w:tcW w:w="561" w:type="pct"/>
            <w:shd w:val="clear" w:color="auto" w:fill="auto"/>
          </w:tcPr>
          <w:p w14:paraId="5ADD61FC" w14:textId="5A6F6333"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02 de mayo</w:t>
            </w:r>
          </w:p>
        </w:tc>
        <w:tc>
          <w:tcPr>
            <w:tcW w:w="1444" w:type="pct"/>
            <w:shd w:val="clear" w:color="auto" w:fill="auto"/>
            <w:vAlign w:val="bottom"/>
          </w:tcPr>
          <w:p w14:paraId="7A04F62E" w14:textId="162ED214"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Jazmín Angelina Reyna Díaz</w:t>
            </w:r>
          </w:p>
        </w:tc>
        <w:tc>
          <w:tcPr>
            <w:tcW w:w="951" w:type="pct"/>
            <w:shd w:val="clear" w:color="auto" w:fill="auto"/>
            <w:vAlign w:val="bottom"/>
          </w:tcPr>
          <w:p w14:paraId="2B6549A9" w14:textId="1D3E0EE1"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655" w:type="pct"/>
            <w:shd w:val="clear" w:color="auto" w:fill="auto"/>
            <w:vAlign w:val="bottom"/>
          </w:tcPr>
          <w:p w14:paraId="67C7911D" w14:textId="4B450F76"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4 suplente</w:t>
            </w:r>
          </w:p>
        </w:tc>
        <w:tc>
          <w:tcPr>
            <w:tcW w:w="1389" w:type="pct"/>
            <w:shd w:val="clear" w:color="auto" w:fill="auto"/>
            <w:vAlign w:val="bottom"/>
          </w:tcPr>
          <w:p w14:paraId="6E16F2A1" w14:textId="34AF12C0"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Consejo Distrital 19</w:t>
            </w:r>
          </w:p>
        </w:tc>
      </w:tr>
      <w:tr w:rsidR="00C34360" w:rsidRPr="00C34360" w14:paraId="1C7DEB73" w14:textId="77777777" w:rsidTr="004375B6">
        <w:trPr>
          <w:trHeight w:val="300"/>
        </w:trPr>
        <w:tc>
          <w:tcPr>
            <w:tcW w:w="561" w:type="pct"/>
            <w:shd w:val="clear" w:color="auto" w:fill="auto"/>
          </w:tcPr>
          <w:p w14:paraId="66041D39" w14:textId="7E3D7AFC"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01 de mayo</w:t>
            </w:r>
          </w:p>
        </w:tc>
        <w:tc>
          <w:tcPr>
            <w:tcW w:w="1444" w:type="pct"/>
            <w:shd w:val="clear" w:color="auto" w:fill="auto"/>
            <w:vAlign w:val="bottom"/>
          </w:tcPr>
          <w:p w14:paraId="46E1FC75" w14:textId="70CD8E66"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Alejandra Munguía Godínez</w:t>
            </w:r>
          </w:p>
        </w:tc>
        <w:tc>
          <w:tcPr>
            <w:tcW w:w="951" w:type="pct"/>
            <w:shd w:val="clear" w:color="auto" w:fill="auto"/>
            <w:vAlign w:val="bottom"/>
          </w:tcPr>
          <w:p w14:paraId="669EF742" w14:textId="18DCD5E5"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Tamazula de Gordiano</w:t>
            </w:r>
          </w:p>
        </w:tc>
        <w:tc>
          <w:tcPr>
            <w:tcW w:w="655" w:type="pct"/>
            <w:shd w:val="clear" w:color="auto" w:fill="auto"/>
            <w:vAlign w:val="bottom"/>
          </w:tcPr>
          <w:p w14:paraId="7B80883F" w14:textId="336F029A"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7 propietaria</w:t>
            </w:r>
          </w:p>
        </w:tc>
        <w:tc>
          <w:tcPr>
            <w:tcW w:w="1389" w:type="pct"/>
            <w:shd w:val="clear" w:color="auto" w:fill="auto"/>
            <w:vAlign w:val="bottom"/>
          </w:tcPr>
          <w:p w14:paraId="0CF7E0F6" w14:textId="3B6F2279"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Consejo Distrital 19</w:t>
            </w:r>
          </w:p>
        </w:tc>
      </w:tr>
      <w:tr w:rsidR="00C34360" w:rsidRPr="00C34360" w14:paraId="6A33E229" w14:textId="77777777" w:rsidTr="004375B6">
        <w:trPr>
          <w:trHeight w:val="300"/>
        </w:trPr>
        <w:tc>
          <w:tcPr>
            <w:tcW w:w="561" w:type="pct"/>
            <w:shd w:val="clear" w:color="auto" w:fill="auto"/>
          </w:tcPr>
          <w:p w14:paraId="25BE6974" w14:textId="17A3FF20"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03 de mayo</w:t>
            </w:r>
          </w:p>
        </w:tc>
        <w:tc>
          <w:tcPr>
            <w:tcW w:w="1444" w:type="pct"/>
            <w:shd w:val="clear" w:color="auto" w:fill="auto"/>
            <w:vAlign w:val="bottom"/>
          </w:tcPr>
          <w:p w14:paraId="14E05658" w14:textId="6B0668F6"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 xml:space="preserve">Iván Ruvalcaba Hernández </w:t>
            </w:r>
          </w:p>
        </w:tc>
        <w:tc>
          <w:tcPr>
            <w:tcW w:w="951" w:type="pct"/>
            <w:shd w:val="clear" w:color="auto" w:fill="auto"/>
            <w:vAlign w:val="bottom"/>
          </w:tcPr>
          <w:p w14:paraId="7D5D2137" w14:textId="6FF59D1A"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Tuxcueca</w:t>
            </w:r>
          </w:p>
        </w:tc>
        <w:tc>
          <w:tcPr>
            <w:tcW w:w="655" w:type="pct"/>
            <w:shd w:val="clear" w:color="auto" w:fill="auto"/>
            <w:vAlign w:val="bottom"/>
          </w:tcPr>
          <w:p w14:paraId="78D04479" w14:textId="44C39487"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6 suplente</w:t>
            </w:r>
          </w:p>
        </w:tc>
        <w:tc>
          <w:tcPr>
            <w:tcW w:w="1389" w:type="pct"/>
            <w:shd w:val="clear" w:color="auto" w:fill="auto"/>
            <w:vAlign w:val="bottom"/>
          </w:tcPr>
          <w:p w14:paraId="68DFBBC8" w14:textId="318A43D1"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Consejo Distrital 19</w:t>
            </w:r>
          </w:p>
        </w:tc>
      </w:tr>
      <w:tr w:rsidR="00C34360" w:rsidRPr="00C34360" w14:paraId="726A60FD" w14:textId="77777777" w:rsidTr="004375B6">
        <w:trPr>
          <w:trHeight w:val="300"/>
        </w:trPr>
        <w:tc>
          <w:tcPr>
            <w:tcW w:w="561" w:type="pct"/>
            <w:shd w:val="clear" w:color="auto" w:fill="auto"/>
          </w:tcPr>
          <w:p w14:paraId="63783E6C" w14:textId="097F1F8F"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17 de abril</w:t>
            </w:r>
          </w:p>
        </w:tc>
        <w:tc>
          <w:tcPr>
            <w:tcW w:w="1444" w:type="pct"/>
            <w:shd w:val="clear" w:color="auto" w:fill="auto"/>
            <w:vAlign w:val="bottom"/>
          </w:tcPr>
          <w:p w14:paraId="16FF94EC" w14:textId="3C98D27A"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María Fernanda Encarnación Preciado</w:t>
            </w:r>
          </w:p>
        </w:tc>
        <w:tc>
          <w:tcPr>
            <w:tcW w:w="951" w:type="pct"/>
            <w:shd w:val="clear" w:color="auto" w:fill="auto"/>
            <w:vAlign w:val="bottom"/>
          </w:tcPr>
          <w:p w14:paraId="6600D37C" w14:textId="4DCF58AD"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Zacoalco de Torres</w:t>
            </w:r>
          </w:p>
        </w:tc>
        <w:tc>
          <w:tcPr>
            <w:tcW w:w="655" w:type="pct"/>
            <w:shd w:val="clear" w:color="auto" w:fill="auto"/>
            <w:vAlign w:val="bottom"/>
          </w:tcPr>
          <w:p w14:paraId="48BE2D43" w14:textId="1E25DCEE"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4 suplente</w:t>
            </w:r>
          </w:p>
        </w:tc>
        <w:tc>
          <w:tcPr>
            <w:tcW w:w="1389" w:type="pct"/>
            <w:shd w:val="clear" w:color="auto" w:fill="auto"/>
            <w:vAlign w:val="bottom"/>
          </w:tcPr>
          <w:p w14:paraId="42DB4ECA" w14:textId="205863D2"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Notaría Pública 01 de Acatlán de Juárez</w:t>
            </w:r>
          </w:p>
        </w:tc>
      </w:tr>
      <w:tr w:rsidR="00C34360" w:rsidRPr="00C34360" w14:paraId="54EB85FB" w14:textId="77777777" w:rsidTr="004375B6">
        <w:trPr>
          <w:trHeight w:val="300"/>
        </w:trPr>
        <w:tc>
          <w:tcPr>
            <w:tcW w:w="561" w:type="pct"/>
            <w:shd w:val="clear" w:color="auto" w:fill="auto"/>
          </w:tcPr>
          <w:p w14:paraId="19218425" w14:textId="6CEA5583"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sz w:val="14"/>
                <w:szCs w:val="14"/>
              </w:rPr>
              <w:t>22 de abril</w:t>
            </w:r>
          </w:p>
        </w:tc>
        <w:tc>
          <w:tcPr>
            <w:tcW w:w="1444" w:type="pct"/>
            <w:shd w:val="clear" w:color="auto" w:fill="auto"/>
            <w:vAlign w:val="bottom"/>
          </w:tcPr>
          <w:p w14:paraId="35D733D1" w14:textId="2689D431"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Amelia Lomelí Manzo</w:t>
            </w:r>
          </w:p>
        </w:tc>
        <w:tc>
          <w:tcPr>
            <w:tcW w:w="951" w:type="pct"/>
            <w:shd w:val="clear" w:color="auto" w:fill="auto"/>
            <w:vAlign w:val="bottom"/>
          </w:tcPr>
          <w:p w14:paraId="1BEBB17E" w14:textId="109E327F"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Zacoalco de Torres</w:t>
            </w:r>
          </w:p>
        </w:tc>
        <w:tc>
          <w:tcPr>
            <w:tcW w:w="655" w:type="pct"/>
            <w:shd w:val="clear" w:color="auto" w:fill="auto"/>
            <w:vAlign w:val="bottom"/>
          </w:tcPr>
          <w:p w14:paraId="3C04FD13" w14:textId="2D9960CB"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7 propietaria</w:t>
            </w:r>
          </w:p>
        </w:tc>
        <w:tc>
          <w:tcPr>
            <w:tcW w:w="1389" w:type="pct"/>
            <w:shd w:val="clear" w:color="auto" w:fill="auto"/>
            <w:vAlign w:val="bottom"/>
          </w:tcPr>
          <w:p w14:paraId="266D94A0" w14:textId="79FA4049" w:rsidR="00C34360" w:rsidRPr="003A77EC"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3A77EC">
              <w:rPr>
                <w:rFonts w:ascii="Lucida Sans Unicode" w:hAnsi="Lucida Sans Unicode" w:cs="Lucida Sans Unicode"/>
                <w:color w:val="000000"/>
                <w:sz w:val="14"/>
                <w:szCs w:val="14"/>
              </w:rPr>
              <w:t>Notaría Pública 01 de Acatlán de Juárez</w:t>
            </w:r>
          </w:p>
        </w:tc>
      </w:tr>
    </w:tbl>
    <w:p w14:paraId="6D53D2D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41AC18F9" w:rsidR="003D5715"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Asimismo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se notificó a</w:t>
      </w:r>
      <w:r w:rsidR="0092610F">
        <w:rPr>
          <w:rFonts w:ascii="Lucida Sans Unicode" w:eastAsia="Calibri" w:hAnsi="Lucida Sans Unicode" w:cs="Lucida Sans Unicode"/>
          <w:color w:val="000000" w:themeColor="text1"/>
          <w:sz w:val="20"/>
          <w:szCs w:val="20"/>
          <w:lang w:val="es-ES"/>
        </w:rPr>
        <w:t xml:space="preserve">l </w:t>
      </w:r>
      <w:r w:rsidR="001A54A0">
        <w:rPr>
          <w:rFonts w:ascii="Lucida Sans Unicode" w:eastAsia="Calibri" w:hAnsi="Lucida Sans Unicode" w:cs="Lucida Sans Unicode"/>
          <w:b/>
          <w:bCs/>
          <w:color w:val="000000" w:themeColor="text1"/>
          <w:sz w:val="20"/>
          <w:szCs w:val="20"/>
          <w:lang w:val="es-ES"/>
        </w:rPr>
        <w:t>Partido Verde Ecologista de México</w:t>
      </w:r>
      <w:r w:rsidR="00E82F77" w:rsidRPr="0092610F">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de </w:t>
      </w:r>
      <w:r w:rsidR="00590179" w:rsidRPr="0057746D">
        <w:rPr>
          <w:rFonts w:ascii="Lucida Sans Unicode" w:eastAsia="Calibri" w:hAnsi="Lucida Sans Unicode" w:cs="Lucida Sans Unicode"/>
          <w:color w:val="000000" w:themeColor="text1"/>
          <w:sz w:val="20"/>
          <w:szCs w:val="20"/>
          <w:lang w:val="es-ES"/>
        </w:rPr>
        <w:t>e</w:t>
      </w:r>
      <w:r w:rsidR="00F365EE" w:rsidRPr="0057746D">
        <w:rPr>
          <w:rFonts w:ascii="Lucida Sans Unicode" w:eastAsia="Calibri" w:hAnsi="Lucida Sans Unicode" w:cs="Lucida Sans Unicode"/>
          <w:color w:val="000000" w:themeColor="text1"/>
          <w:sz w:val="20"/>
          <w:szCs w:val="20"/>
          <w:lang w:val="es-ES"/>
        </w:rPr>
        <w:t>stas,</w:t>
      </w:r>
      <w:r w:rsidRPr="0057746D">
        <w:rPr>
          <w:rFonts w:ascii="Lucida Sans Unicode" w:eastAsia="Calibri" w:hAnsi="Lucida Sans Unicode" w:cs="Lucida Sans Unicode"/>
          <w:color w:val="000000" w:themeColor="text1"/>
          <w:sz w:val="20"/>
          <w:szCs w:val="20"/>
          <w:lang w:val="es-ES"/>
        </w:rPr>
        <w:t xml:space="preserve"> para que</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en su caso</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5255BDAF" w14:textId="77777777" w:rsidR="00C34360" w:rsidRDefault="00C34360"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418"/>
        <w:gridCol w:w="2654"/>
        <w:gridCol w:w="1487"/>
        <w:gridCol w:w="1857"/>
      </w:tblGrid>
      <w:tr w:rsidR="00C34360" w:rsidRPr="00912515" w14:paraId="216EA960" w14:textId="77777777">
        <w:trPr>
          <w:trHeight w:val="510"/>
        </w:trPr>
        <w:tc>
          <w:tcPr>
            <w:tcW w:w="800" w:type="pct"/>
            <w:shd w:val="clear" w:color="auto" w:fill="00778E"/>
            <w:vAlign w:val="center"/>
            <w:hideMark/>
          </w:tcPr>
          <w:p w14:paraId="4CA678A5"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Número de Oficio</w:t>
            </w:r>
          </w:p>
        </w:tc>
        <w:tc>
          <w:tcPr>
            <w:tcW w:w="803" w:type="pct"/>
            <w:shd w:val="clear" w:color="auto" w:fill="00778E"/>
            <w:vAlign w:val="center"/>
            <w:hideMark/>
          </w:tcPr>
          <w:p w14:paraId="296F2869"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1503" w:type="pct"/>
            <w:shd w:val="clear" w:color="auto" w:fill="00778E"/>
            <w:vAlign w:val="center"/>
            <w:hideMark/>
          </w:tcPr>
          <w:p w14:paraId="286E0F26"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Nombre</w:t>
            </w:r>
          </w:p>
        </w:tc>
        <w:tc>
          <w:tcPr>
            <w:tcW w:w="842" w:type="pct"/>
            <w:shd w:val="clear" w:color="auto" w:fill="00778E"/>
            <w:vAlign w:val="center"/>
            <w:hideMark/>
          </w:tcPr>
          <w:p w14:paraId="2147F7D4"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1052" w:type="pct"/>
            <w:shd w:val="clear" w:color="auto" w:fill="00778E"/>
            <w:vAlign w:val="center"/>
            <w:hideMark/>
          </w:tcPr>
          <w:p w14:paraId="60FB3D61"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Posición en la planilla</w:t>
            </w:r>
          </w:p>
        </w:tc>
      </w:tr>
      <w:tr w:rsidR="00C34360" w:rsidRPr="00912515" w14:paraId="10D31537" w14:textId="77777777">
        <w:trPr>
          <w:trHeight w:val="300"/>
        </w:trPr>
        <w:tc>
          <w:tcPr>
            <w:tcW w:w="800" w:type="pct"/>
            <w:shd w:val="clear" w:color="auto" w:fill="auto"/>
            <w:vAlign w:val="bottom"/>
          </w:tcPr>
          <w:p w14:paraId="7EF7D45A" w14:textId="45A71E5C"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6173/2024</w:t>
            </w:r>
          </w:p>
        </w:tc>
        <w:tc>
          <w:tcPr>
            <w:tcW w:w="803" w:type="pct"/>
            <w:shd w:val="clear" w:color="auto" w:fill="auto"/>
            <w:vAlign w:val="bottom"/>
          </w:tcPr>
          <w:p w14:paraId="049A8F10" w14:textId="3744936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03 de mayo </w:t>
            </w:r>
          </w:p>
        </w:tc>
        <w:tc>
          <w:tcPr>
            <w:tcW w:w="1503" w:type="pct"/>
            <w:shd w:val="clear" w:color="auto" w:fill="auto"/>
            <w:vAlign w:val="bottom"/>
          </w:tcPr>
          <w:p w14:paraId="386F10C9" w14:textId="5E016ABF"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Iris Alejandra Gutiérrez Morales</w:t>
            </w:r>
          </w:p>
        </w:tc>
        <w:tc>
          <w:tcPr>
            <w:tcW w:w="842" w:type="pct"/>
            <w:shd w:val="clear" w:color="auto" w:fill="auto"/>
            <w:vAlign w:val="bottom"/>
          </w:tcPr>
          <w:p w14:paraId="17E3BCCC" w14:textId="7768FE85"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sz w:val="14"/>
                <w:szCs w:val="14"/>
              </w:rPr>
              <w:t>Autlán de Navarro</w:t>
            </w:r>
          </w:p>
        </w:tc>
        <w:tc>
          <w:tcPr>
            <w:tcW w:w="1052" w:type="pct"/>
            <w:shd w:val="clear" w:color="auto" w:fill="auto"/>
            <w:vAlign w:val="bottom"/>
          </w:tcPr>
          <w:p w14:paraId="16CEA66B" w14:textId="11F92C0E"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2 suplente</w:t>
            </w:r>
          </w:p>
        </w:tc>
      </w:tr>
      <w:tr w:rsidR="00C34360" w:rsidRPr="00912515" w14:paraId="4BD53155" w14:textId="77777777">
        <w:trPr>
          <w:trHeight w:val="300"/>
        </w:trPr>
        <w:tc>
          <w:tcPr>
            <w:tcW w:w="800" w:type="pct"/>
            <w:shd w:val="clear" w:color="auto" w:fill="auto"/>
            <w:vAlign w:val="bottom"/>
          </w:tcPr>
          <w:p w14:paraId="0CE19741" w14:textId="5CD6AF8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6112/2024</w:t>
            </w:r>
          </w:p>
        </w:tc>
        <w:tc>
          <w:tcPr>
            <w:tcW w:w="803" w:type="pct"/>
            <w:shd w:val="clear" w:color="auto" w:fill="auto"/>
            <w:vAlign w:val="bottom"/>
          </w:tcPr>
          <w:p w14:paraId="45745BE6" w14:textId="3319A0B8"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03 de mayo </w:t>
            </w:r>
          </w:p>
        </w:tc>
        <w:tc>
          <w:tcPr>
            <w:tcW w:w="1503" w:type="pct"/>
            <w:shd w:val="clear" w:color="auto" w:fill="auto"/>
            <w:vAlign w:val="bottom"/>
          </w:tcPr>
          <w:p w14:paraId="1BF664BE" w14:textId="1F1BD2C1"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4705F4">
              <w:rPr>
                <w:rFonts w:ascii="Lucida Sans Unicode" w:hAnsi="Lucida Sans Unicode" w:cs="Lucida Sans Unicode"/>
                <w:color w:val="000000"/>
                <w:sz w:val="14"/>
                <w:szCs w:val="14"/>
              </w:rPr>
              <w:t>Edvirna</w:t>
            </w:r>
            <w:proofErr w:type="spellEnd"/>
            <w:r w:rsidRPr="004705F4">
              <w:rPr>
                <w:rFonts w:ascii="Lucida Sans Unicode" w:hAnsi="Lucida Sans Unicode" w:cs="Lucida Sans Unicode"/>
                <w:color w:val="000000"/>
                <w:sz w:val="14"/>
                <w:szCs w:val="14"/>
              </w:rPr>
              <w:t xml:space="preserve"> Elizabeth Fausto Méndez</w:t>
            </w:r>
          </w:p>
        </w:tc>
        <w:tc>
          <w:tcPr>
            <w:tcW w:w="842" w:type="pct"/>
            <w:shd w:val="clear" w:color="auto" w:fill="auto"/>
            <w:vAlign w:val="bottom"/>
          </w:tcPr>
          <w:p w14:paraId="56838CDC" w14:textId="0970FC66"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Autlán de Navarro</w:t>
            </w:r>
          </w:p>
        </w:tc>
        <w:tc>
          <w:tcPr>
            <w:tcW w:w="1052" w:type="pct"/>
            <w:shd w:val="clear" w:color="auto" w:fill="auto"/>
            <w:vAlign w:val="bottom"/>
          </w:tcPr>
          <w:p w14:paraId="0FBFCAD6" w14:textId="4E8F9711"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6 suplente</w:t>
            </w:r>
          </w:p>
        </w:tc>
      </w:tr>
      <w:tr w:rsidR="00C34360" w:rsidRPr="00912515" w14:paraId="462F1182" w14:textId="77777777">
        <w:trPr>
          <w:trHeight w:val="300"/>
        </w:trPr>
        <w:tc>
          <w:tcPr>
            <w:tcW w:w="800" w:type="pct"/>
            <w:shd w:val="clear" w:color="auto" w:fill="auto"/>
            <w:vAlign w:val="bottom"/>
          </w:tcPr>
          <w:p w14:paraId="02CADD9F" w14:textId="5913848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6053/2024</w:t>
            </w:r>
          </w:p>
        </w:tc>
        <w:tc>
          <w:tcPr>
            <w:tcW w:w="803" w:type="pct"/>
            <w:shd w:val="clear" w:color="auto" w:fill="auto"/>
            <w:vAlign w:val="bottom"/>
          </w:tcPr>
          <w:p w14:paraId="3BA4DD5A" w14:textId="5CD0F46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1503" w:type="pct"/>
            <w:shd w:val="clear" w:color="auto" w:fill="auto"/>
            <w:vAlign w:val="bottom"/>
          </w:tcPr>
          <w:p w14:paraId="3ECC8F34" w14:textId="1E579330"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Héctor Manuel García de León</w:t>
            </w:r>
          </w:p>
        </w:tc>
        <w:tc>
          <w:tcPr>
            <w:tcW w:w="842" w:type="pct"/>
            <w:shd w:val="clear" w:color="auto" w:fill="auto"/>
            <w:vAlign w:val="bottom"/>
          </w:tcPr>
          <w:p w14:paraId="489E8FA3" w14:textId="20B658A7"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Etzatlán</w:t>
            </w:r>
          </w:p>
        </w:tc>
        <w:tc>
          <w:tcPr>
            <w:tcW w:w="1052" w:type="pct"/>
            <w:shd w:val="clear" w:color="auto" w:fill="auto"/>
            <w:vAlign w:val="bottom"/>
          </w:tcPr>
          <w:p w14:paraId="05F94094" w14:textId="0E73CBB3"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1 suplente</w:t>
            </w:r>
          </w:p>
        </w:tc>
      </w:tr>
      <w:tr w:rsidR="00C34360" w:rsidRPr="00912515" w14:paraId="07A006DE" w14:textId="77777777">
        <w:trPr>
          <w:trHeight w:val="300"/>
        </w:trPr>
        <w:tc>
          <w:tcPr>
            <w:tcW w:w="800" w:type="pct"/>
            <w:shd w:val="clear" w:color="auto" w:fill="auto"/>
            <w:vAlign w:val="bottom"/>
          </w:tcPr>
          <w:p w14:paraId="16BF745B" w14:textId="573C214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5283/2024</w:t>
            </w:r>
          </w:p>
        </w:tc>
        <w:tc>
          <w:tcPr>
            <w:tcW w:w="803" w:type="pct"/>
            <w:shd w:val="clear" w:color="auto" w:fill="auto"/>
            <w:vAlign w:val="bottom"/>
          </w:tcPr>
          <w:p w14:paraId="49DF8F84" w14:textId="38D66EA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26 de abril</w:t>
            </w:r>
          </w:p>
        </w:tc>
        <w:tc>
          <w:tcPr>
            <w:tcW w:w="1503" w:type="pct"/>
            <w:shd w:val="clear" w:color="auto" w:fill="auto"/>
            <w:vAlign w:val="bottom"/>
          </w:tcPr>
          <w:p w14:paraId="2091873B" w14:textId="0B5A3B04"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Judith Guadalupe Barajas Lupercio</w:t>
            </w:r>
          </w:p>
        </w:tc>
        <w:tc>
          <w:tcPr>
            <w:tcW w:w="842" w:type="pct"/>
            <w:shd w:val="clear" w:color="auto" w:fill="auto"/>
            <w:vAlign w:val="bottom"/>
          </w:tcPr>
          <w:p w14:paraId="09FDB8D4" w14:textId="1F96C9A5"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La Manzanilla de la Paz</w:t>
            </w:r>
          </w:p>
        </w:tc>
        <w:tc>
          <w:tcPr>
            <w:tcW w:w="1052" w:type="pct"/>
            <w:shd w:val="clear" w:color="auto" w:fill="auto"/>
            <w:vAlign w:val="bottom"/>
          </w:tcPr>
          <w:p w14:paraId="65A8610C" w14:textId="76C27377"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1 Suplente</w:t>
            </w:r>
          </w:p>
        </w:tc>
      </w:tr>
      <w:tr w:rsidR="00C34360" w:rsidRPr="00912515" w14:paraId="5B1DF1BF" w14:textId="77777777">
        <w:trPr>
          <w:trHeight w:val="300"/>
        </w:trPr>
        <w:tc>
          <w:tcPr>
            <w:tcW w:w="800" w:type="pct"/>
            <w:shd w:val="clear" w:color="auto" w:fill="auto"/>
            <w:vAlign w:val="bottom"/>
          </w:tcPr>
          <w:p w14:paraId="21342FA4" w14:textId="1560A550"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6053/2024</w:t>
            </w:r>
          </w:p>
        </w:tc>
        <w:tc>
          <w:tcPr>
            <w:tcW w:w="803" w:type="pct"/>
            <w:shd w:val="clear" w:color="auto" w:fill="auto"/>
            <w:vAlign w:val="bottom"/>
          </w:tcPr>
          <w:p w14:paraId="6A147ADF" w14:textId="37B2A5F6"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1503" w:type="pct"/>
            <w:shd w:val="clear" w:color="auto" w:fill="auto"/>
            <w:vAlign w:val="bottom"/>
          </w:tcPr>
          <w:p w14:paraId="2EBAA41D" w14:textId="1CD482BC"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Cyndi Elizabeth de la Torre Panduro</w:t>
            </w:r>
          </w:p>
        </w:tc>
        <w:tc>
          <w:tcPr>
            <w:tcW w:w="842" w:type="pct"/>
            <w:shd w:val="clear" w:color="auto" w:fill="auto"/>
            <w:vAlign w:val="bottom"/>
          </w:tcPr>
          <w:p w14:paraId="4936C3FA" w14:textId="1FA82C5B"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Tamazula de Gordiano</w:t>
            </w:r>
          </w:p>
        </w:tc>
        <w:tc>
          <w:tcPr>
            <w:tcW w:w="1052" w:type="pct"/>
            <w:shd w:val="clear" w:color="auto" w:fill="auto"/>
            <w:vAlign w:val="bottom"/>
          </w:tcPr>
          <w:p w14:paraId="550926AF" w14:textId="11BA7288"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2 propietaria</w:t>
            </w:r>
          </w:p>
        </w:tc>
      </w:tr>
      <w:tr w:rsidR="00C34360" w:rsidRPr="00912515" w14:paraId="3CA1CD45" w14:textId="77777777">
        <w:trPr>
          <w:trHeight w:val="300"/>
        </w:trPr>
        <w:tc>
          <w:tcPr>
            <w:tcW w:w="800" w:type="pct"/>
            <w:shd w:val="clear" w:color="auto" w:fill="auto"/>
            <w:vAlign w:val="bottom"/>
          </w:tcPr>
          <w:p w14:paraId="26D014FD" w14:textId="5B95952C"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6053/2024</w:t>
            </w:r>
          </w:p>
        </w:tc>
        <w:tc>
          <w:tcPr>
            <w:tcW w:w="803" w:type="pct"/>
            <w:shd w:val="clear" w:color="auto" w:fill="auto"/>
            <w:vAlign w:val="bottom"/>
          </w:tcPr>
          <w:p w14:paraId="17C1F745" w14:textId="1488ABC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1503" w:type="pct"/>
            <w:shd w:val="clear" w:color="auto" w:fill="auto"/>
            <w:vAlign w:val="bottom"/>
          </w:tcPr>
          <w:p w14:paraId="0737BEE1" w14:textId="38C88C38"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Cintia Magaña Morales</w:t>
            </w:r>
          </w:p>
        </w:tc>
        <w:tc>
          <w:tcPr>
            <w:tcW w:w="842" w:type="pct"/>
            <w:shd w:val="clear" w:color="auto" w:fill="auto"/>
            <w:vAlign w:val="bottom"/>
          </w:tcPr>
          <w:p w14:paraId="00A262AF" w14:textId="00B81EC2"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Tamazula de Gordiano</w:t>
            </w:r>
          </w:p>
        </w:tc>
        <w:tc>
          <w:tcPr>
            <w:tcW w:w="1052" w:type="pct"/>
            <w:shd w:val="clear" w:color="auto" w:fill="auto"/>
            <w:vAlign w:val="bottom"/>
          </w:tcPr>
          <w:p w14:paraId="70B075BD" w14:textId="3280A6DC"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2 suplente</w:t>
            </w:r>
          </w:p>
        </w:tc>
      </w:tr>
      <w:tr w:rsidR="00C34360" w:rsidRPr="00912515" w14:paraId="485DBDBC" w14:textId="77777777">
        <w:trPr>
          <w:trHeight w:val="300"/>
        </w:trPr>
        <w:tc>
          <w:tcPr>
            <w:tcW w:w="800" w:type="pct"/>
            <w:shd w:val="clear" w:color="auto" w:fill="auto"/>
            <w:vAlign w:val="bottom"/>
          </w:tcPr>
          <w:p w14:paraId="264CADF4" w14:textId="44E16EEC" w:rsidR="00C34360" w:rsidRPr="004705F4" w:rsidRDefault="0010178B" w:rsidP="00C34360">
            <w:pPr>
              <w:spacing w:after="0" w:line="240" w:lineRule="auto"/>
              <w:jc w:val="center"/>
              <w:rPr>
                <w:rFonts w:ascii="Lucida Sans Unicode" w:eastAsia="Times New Roman" w:hAnsi="Lucida Sans Unicode" w:cs="Lucida Sans Unicode"/>
                <w:color w:val="000000" w:themeColor="text1"/>
                <w:sz w:val="14"/>
                <w:szCs w:val="14"/>
                <w:lang w:eastAsia="es-MX"/>
              </w:rPr>
            </w:pPr>
            <w:r w:rsidRPr="004705F4">
              <w:rPr>
                <w:rFonts w:ascii="Lucida Sans Unicode" w:hAnsi="Lucida Sans Unicode" w:cs="Lucida Sans Unicode"/>
                <w:color w:val="000000" w:themeColor="text1"/>
                <w:sz w:val="14"/>
                <w:szCs w:val="14"/>
              </w:rPr>
              <w:t>6112/2024</w:t>
            </w:r>
          </w:p>
        </w:tc>
        <w:tc>
          <w:tcPr>
            <w:tcW w:w="803" w:type="pct"/>
            <w:shd w:val="clear" w:color="auto" w:fill="auto"/>
            <w:vAlign w:val="bottom"/>
          </w:tcPr>
          <w:p w14:paraId="66BA33F8" w14:textId="27C5119F" w:rsidR="00C34360" w:rsidRPr="004705F4" w:rsidRDefault="0010178B" w:rsidP="00C34360">
            <w:pPr>
              <w:spacing w:after="0" w:line="240" w:lineRule="auto"/>
              <w:jc w:val="center"/>
              <w:rPr>
                <w:rFonts w:ascii="Lucida Sans Unicode" w:eastAsia="Times New Roman" w:hAnsi="Lucida Sans Unicode" w:cs="Lucida Sans Unicode"/>
                <w:color w:val="000000" w:themeColor="text1"/>
                <w:sz w:val="14"/>
                <w:szCs w:val="14"/>
                <w:lang w:eastAsia="es-MX"/>
              </w:rPr>
            </w:pPr>
            <w:r w:rsidRPr="004705F4">
              <w:rPr>
                <w:rFonts w:ascii="Lucida Sans Unicode" w:hAnsi="Lucida Sans Unicode" w:cs="Lucida Sans Unicode"/>
                <w:color w:val="000000" w:themeColor="text1"/>
                <w:sz w:val="14"/>
                <w:szCs w:val="14"/>
              </w:rPr>
              <w:t>03 de mayo</w:t>
            </w:r>
          </w:p>
        </w:tc>
        <w:tc>
          <w:tcPr>
            <w:tcW w:w="1503" w:type="pct"/>
            <w:shd w:val="clear" w:color="auto" w:fill="auto"/>
            <w:vAlign w:val="bottom"/>
          </w:tcPr>
          <w:p w14:paraId="10689221" w14:textId="0C8E0A1C"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Jazmín Angelina Reyna Díaz</w:t>
            </w:r>
          </w:p>
        </w:tc>
        <w:tc>
          <w:tcPr>
            <w:tcW w:w="842" w:type="pct"/>
            <w:shd w:val="clear" w:color="auto" w:fill="auto"/>
            <w:vAlign w:val="bottom"/>
          </w:tcPr>
          <w:p w14:paraId="16BAB815" w14:textId="40269E63"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Tamazula de Gordiano</w:t>
            </w:r>
          </w:p>
        </w:tc>
        <w:tc>
          <w:tcPr>
            <w:tcW w:w="1052" w:type="pct"/>
            <w:shd w:val="clear" w:color="auto" w:fill="auto"/>
            <w:vAlign w:val="bottom"/>
          </w:tcPr>
          <w:p w14:paraId="1434CB08" w14:textId="249725BA"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4 suplente</w:t>
            </w:r>
          </w:p>
        </w:tc>
      </w:tr>
      <w:tr w:rsidR="00C34360" w:rsidRPr="00912515" w14:paraId="1899CC7B" w14:textId="77777777">
        <w:trPr>
          <w:trHeight w:val="300"/>
        </w:trPr>
        <w:tc>
          <w:tcPr>
            <w:tcW w:w="800" w:type="pct"/>
            <w:shd w:val="clear" w:color="auto" w:fill="auto"/>
            <w:vAlign w:val="bottom"/>
          </w:tcPr>
          <w:p w14:paraId="4F44A83E" w14:textId="32A7803D" w:rsidR="00C34360" w:rsidRPr="004705F4" w:rsidRDefault="18F5C133" w:rsidP="00C34360">
            <w:pPr>
              <w:spacing w:after="0" w:line="240" w:lineRule="auto"/>
              <w:jc w:val="center"/>
              <w:rPr>
                <w:rFonts w:ascii="Lucida Sans Unicode" w:eastAsia="Lucida Sans Unicode" w:hAnsi="Lucida Sans Unicode" w:cs="Lucida Sans Unicode"/>
                <w:color w:val="000000" w:themeColor="text1"/>
                <w:sz w:val="14"/>
                <w:szCs w:val="14"/>
              </w:rPr>
            </w:pPr>
            <w:r w:rsidRPr="004705F4">
              <w:rPr>
                <w:rFonts w:ascii="Lucida Sans Unicode" w:hAnsi="Lucida Sans Unicode" w:cs="Lucida Sans Unicode"/>
                <w:color w:val="000000" w:themeColor="text1"/>
                <w:sz w:val="14"/>
                <w:szCs w:val="14"/>
              </w:rPr>
              <w:t>6053/2024</w:t>
            </w:r>
          </w:p>
        </w:tc>
        <w:tc>
          <w:tcPr>
            <w:tcW w:w="803" w:type="pct"/>
            <w:shd w:val="clear" w:color="auto" w:fill="auto"/>
            <w:vAlign w:val="bottom"/>
          </w:tcPr>
          <w:p w14:paraId="17F72F4A" w14:textId="6DC28E3B" w:rsidR="00C34360" w:rsidRPr="004705F4" w:rsidRDefault="41A8FEAA" w:rsidP="00C34360">
            <w:pPr>
              <w:spacing w:after="0" w:line="240" w:lineRule="auto"/>
              <w:jc w:val="center"/>
              <w:rPr>
                <w:rFonts w:ascii="Lucida Sans Unicode" w:eastAsia="Lucida Sans Unicode" w:hAnsi="Lucida Sans Unicode" w:cs="Lucida Sans Unicode"/>
                <w:color w:val="000000" w:themeColor="text1"/>
                <w:sz w:val="14"/>
                <w:szCs w:val="14"/>
              </w:rPr>
            </w:pPr>
            <w:r w:rsidRPr="004705F4">
              <w:rPr>
                <w:rFonts w:ascii="Lucida Sans Unicode" w:hAnsi="Lucida Sans Unicode" w:cs="Lucida Sans Unicode"/>
                <w:color w:val="000000" w:themeColor="text1"/>
                <w:sz w:val="14"/>
                <w:szCs w:val="14"/>
              </w:rPr>
              <w:t>2 de mayo</w:t>
            </w:r>
          </w:p>
        </w:tc>
        <w:tc>
          <w:tcPr>
            <w:tcW w:w="1503" w:type="pct"/>
            <w:shd w:val="clear" w:color="auto" w:fill="auto"/>
            <w:vAlign w:val="bottom"/>
          </w:tcPr>
          <w:p w14:paraId="00DDD86B" w14:textId="558F25FD"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Alejandra Munguía Godínez</w:t>
            </w:r>
          </w:p>
        </w:tc>
        <w:tc>
          <w:tcPr>
            <w:tcW w:w="842" w:type="pct"/>
            <w:shd w:val="clear" w:color="auto" w:fill="auto"/>
            <w:vAlign w:val="bottom"/>
          </w:tcPr>
          <w:p w14:paraId="59C42CA1" w14:textId="6FB13772"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Tamazula de Gordiano</w:t>
            </w:r>
          </w:p>
        </w:tc>
        <w:tc>
          <w:tcPr>
            <w:tcW w:w="1052" w:type="pct"/>
            <w:shd w:val="clear" w:color="auto" w:fill="auto"/>
            <w:vAlign w:val="bottom"/>
          </w:tcPr>
          <w:p w14:paraId="55F0F953" w14:textId="7CA8F6C3"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7 propietaria</w:t>
            </w:r>
          </w:p>
        </w:tc>
      </w:tr>
      <w:tr w:rsidR="00C34360" w:rsidRPr="00912515" w14:paraId="2A922ADB" w14:textId="77777777">
        <w:trPr>
          <w:trHeight w:val="300"/>
        </w:trPr>
        <w:tc>
          <w:tcPr>
            <w:tcW w:w="800" w:type="pct"/>
            <w:shd w:val="clear" w:color="auto" w:fill="auto"/>
            <w:vAlign w:val="bottom"/>
          </w:tcPr>
          <w:p w14:paraId="5F4650AA" w14:textId="370DDE3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6374/2024</w:t>
            </w:r>
          </w:p>
        </w:tc>
        <w:tc>
          <w:tcPr>
            <w:tcW w:w="803" w:type="pct"/>
            <w:shd w:val="clear" w:color="auto" w:fill="auto"/>
            <w:vAlign w:val="bottom"/>
          </w:tcPr>
          <w:p w14:paraId="27917CA0" w14:textId="2A11C24A"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06 de mayo</w:t>
            </w:r>
          </w:p>
        </w:tc>
        <w:tc>
          <w:tcPr>
            <w:tcW w:w="1503" w:type="pct"/>
            <w:shd w:val="clear" w:color="auto" w:fill="auto"/>
            <w:vAlign w:val="bottom"/>
          </w:tcPr>
          <w:p w14:paraId="1366CB10" w14:textId="790F9BD6"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 xml:space="preserve">Iván Ruvalcaba Hernández </w:t>
            </w:r>
          </w:p>
        </w:tc>
        <w:tc>
          <w:tcPr>
            <w:tcW w:w="842" w:type="pct"/>
            <w:shd w:val="clear" w:color="auto" w:fill="auto"/>
            <w:vAlign w:val="bottom"/>
          </w:tcPr>
          <w:p w14:paraId="6988DC7B" w14:textId="66DA4A77"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Tuxcueca</w:t>
            </w:r>
          </w:p>
        </w:tc>
        <w:tc>
          <w:tcPr>
            <w:tcW w:w="1052" w:type="pct"/>
            <w:shd w:val="clear" w:color="auto" w:fill="auto"/>
            <w:vAlign w:val="bottom"/>
          </w:tcPr>
          <w:p w14:paraId="427F5950" w14:textId="5F679C75" w:rsidR="00C34360" w:rsidRPr="004705F4" w:rsidRDefault="00C34360" w:rsidP="00C34360">
            <w:pPr>
              <w:spacing w:after="0" w:line="240" w:lineRule="auto"/>
              <w:jc w:val="center"/>
              <w:rPr>
                <w:rFonts w:ascii="Lucida Sans Unicode" w:eastAsia="Times New Roman" w:hAnsi="Lucida Sans Unicode" w:cs="Lucida Sans Unicode"/>
                <w:color w:val="000000"/>
                <w:sz w:val="16"/>
                <w:szCs w:val="16"/>
                <w:lang w:eastAsia="es-MX"/>
              </w:rPr>
            </w:pPr>
            <w:r w:rsidRPr="004705F4">
              <w:rPr>
                <w:rFonts w:ascii="Lucida Sans Unicode" w:hAnsi="Lucida Sans Unicode" w:cs="Lucida Sans Unicode"/>
                <w:color w:val="000000"/>
                <w:sz w:val="14"/>
                <w:szCs w:val="14"/>
              </w:rPr>
              <w:t>6 suplente</w:t>
            </w:r>
          </w:p>
        </w:tc>
      </w:tr>
    </w:tbl>
    <w:p w14:paraId="3DA70CE5" w14:textId="77777777" w:rsidR="00C34360" w:rsidRPr="0057746D" w:rsidRDefault="00C34360" w:rsidP="00D2515B">
      <w:pPr>
        <w:spacing w:after="0" w:line="276" w:lineRule="auto"/>
        <w:jc w:val="both"/>
        <w:rPr>
          <w:rFonts w:ascii="Lucida Sans Unicode" w:eastAsia="Calibri" w:hAnsi="Lucida Sans Unicode" w:cs="Lucida Sans Unicode"/>
          <w:color w:val="000000" w:themeColor="text1"/>
          <w:sz w:val="20"/>
          <w:szCs w:val="20"/>
          <w:lang w:val="es-ES"/>
        </w:rPr>
      </w:pPr>
    </w:p>
    <w:p w14:paraId="331B606B" w14:textId="3BBBC68F" w:rsidR="00643CA2" w:rsidRPr="00DE7B88" w:rsidRDefault="00643CA2" w:rsidP="00536231">
      <w:pPr>
        <w:spacing w:after="0" w:line="276" w:lineRule="auto"/>
        <w:jc w:val="both"/>
        <w:rPr>
          <w:rFonts w:ascii="Lucida Sans Unicode" w:eastAsia="Calibri" w:hAnsi="Lucida Sans Unicode" w:cs="Lucida Sans Unicode"/>
          <w:color w:val="000000" w:themeColor="text1"/>
          <w:sz w:val="20"/>
          <w:szCs w:val="20"/>
          <w:lang w:val="es-ES"/>
        </w:rPr>
      </w:pPr>
      <w:r w:rsidRPr="00F86EA3">
        <w:rPr>
          <w:rFonts w:ascii="Lucida Sans Unicode" w:eastAsia="Calibri" w:hAnsi="Lucida Sans Unicode" w:cs="Lucida Sans Unicode"/>
          <w:color w:val="000000" w:themeColor="text1"/>
          <w:sz w:val="20"/>
          <w:szCs w:val="20"/>
          <w:lang w:val="es-ES"/>
        </w:rPr>
        <w:t>Es importante mencionar que para el caso de los ciudadanos Fabio Cuauhtémoc</w:t>
      </w:r>
      <w:r w:rsidR="00D85B5C" w:rsidRPr="00F86EA3">
        <w:rPr>
          <w:rFonts w:ascii="Lucida Sans Unicode" w:eastAsia="Calibri" w:hAnsi="Lucida Sans Unicode" w:cs="Lucida Sans Unicode"/>
          <w:color w:val="000000" w:themeColor="text1"/>
          <w:sz w:val="20"/>
          <w:szCs w:val="20"/>
          <w:lang w:val="es-ES"/>
        </w:rPr>
        <w:t xml:space="preserve"> Mora Chávez</w:t>
      </w:r>
      <w:r w:rsidRPr="00F86EA3">
        <w:rPr>
          <w:rFonts w:ascii="Lucida Sans Unicode" w:eastAsia="Calibri" w:hAnsi="Lucida Sans Unicode" w:cs="Lucida Sans Unicode"/>
          <w:color w:val="000000" w:themeColor="text1"/>
          <w:sz w:val="20"/>
          <w:szCs w:val="20"/>
          <w:lang w:val="es-ES"/>
        </w:rPr>
        <w:t xml:space="preserve"> (posición</w:t>
      </w:r>
      <w:r w:rsidRPr="00DE7B88">
        <w:rPr>
          <w:rFonts w:ascii="Lucida Sans Unicode" w:eastAsia="Calibri" w:hAnsi="Lucida Sans Unicode" w:cs="Lucida Sans Unicode"/>
          <w:color w:val="000000" w:themeColor="text1"/>
          <w:sz w:val="20"/>
          <w:szCs w:val="20"/>
          <w:lang w:val="es-ES"/>
        </w:rPr>
        <w:t xml:space="preserve"> uno suplente de Acatlán de Juárez), Víctor Alfredo Ponce Muñoz (posición dos propietaria de Encarnación de Díaz), María Fernanda Encarnación Preciado (posición cuatro suplente de Zacoalco de Torres), y Amelia Lomelí Manzo (posición siete propietaria de Zacoalco de Torres), las renuncias fueron presentadas directamente al Partido Verde Ecologista de México, por lo que su notificación por parte de este Instituto</w:t>
      </w:r>
      <w:r w:rsidR="00D829B7">
        <w:rPr>
          <w:rFonts w:ascii="Lucida Sans Unicode" w:eastAsia="Calibri" w:hAnsi="Lucida Sans Unicode" w:cs="Lucida Sans Unicode"/>
          <w:color w:val="000000" w:themeColor="text1"/>
          <w:sz w:val="20"/>
          <w:szCs w:val="20"/>
          <w:lang w:val="es-ES"/>
        </w:rPr>
        <w:t xml:space="preserve"> </w:t>
      </w:r>
      <w:r w:rsidRPr="00DE7B88">
        <w:rPr>
          <w:rFonts w:ascii="Lucida Sans Unicode" w:eastAsia="Calibri" w:hAnsi="Lucida Sans Unicode" w:cs="Lucida Sans Unicode"/>
          <w:color w:val="000000" w:themeColor="text1"/>
          <w:sz w:val="20"/>
          <w:szCs w:val="20"/>
          <w:lang w:val="es-ES"/>
        </w:rPr>
        <w:t>no es necesaria</w:t>
      </w:r>
      <w:r w:rsidR="00D829B7" w:rsidRPr="00D829B7">
        <w:rPr>
          <w:rFonts w:ascii="Lucida Sans Unicode" w:eastAsia="Calibri" w:hAnsi="Lucida Sans Unicode" w:cs="Lucida Sans Unicode"/>
          <w:color w:val="000000" w:themeColor="text1"/>
          <w:sz w:val="20"/>
          <w:szCs w:val="20"/>
          <w:lang w:val="es-ES"/>
        </w:rPr>
        <w:t xml:space="preserve"> </w:t>
      </w:r>
      <w:r w:rsidR="00D829B7" w:rsidRPr="00DE7B88">
        <w:rPr>
          <w:rFonts w:ascii="Lucida Sans Unicode" w:eastAsia="Calibri" w:hAnsi="Lucida Sans Unicode" w:cs="Lucida Sans Unicode"/>
          <w:color w:val="000000" w:themeColor="text1"/>
          <w:sz w:val="20"/>
          <w:szCs w:val="20"/>
          <w:lang w:val="es-ES"/>
        </w:rPr>
        <w:t>de conformidad con la legislación electoral</w:t>
      </w:r>
      <w:r w:rsidRPr="00DE7B88">
        <w:rPr>
          <w:rFonts w:ascii="Lucida Sans Unicode" w:eastAsia="Calibri" w:hAnsi="Lucida Sans Unicode" w:cs="Lucida Sans Unicode"/>
          <w:color w:val="000000" w:themeColor="text1"/>
          <w:sz w:val="20"/>
          <w:szCs w:val="20"/>
          <w:lang w:val="es-ES"/>
        </w:rPr>
        <w:t>.</w:t>
      </w:r>
    </w:p>
    <w:p w14:paraId="20A5CDFD" w14:textId="77777777" w:rsidR="004705F4" w:rsidRDefault="004705F4" w:rsidP="00536231">
      <w:pPr>
        <w:spacing w:after="0" w:line="276" w:lineRule="auto"/>
        <w:jc w:val="both"/>
        <w:rPr>
          <w:rFonts w:ascii="Lucida Sans Unicode" w:eastAsia="Calibri" w:hAnsi="Lucida Sans Unicode" w:cs="Lucida Sans Unicode"/>
          <w:b/>
          <w:bCs/>
          <w:color w:val="000000" w:themeColor="text1"/>
          <w:sz w:val="20"/>
          <w:szCs w:val="20"/>
          <w:lang w:val="es-ES"/>
        </w:rPr>
      </w:pPr>
    </w:p>
    <w:p w14:paraId="7C6CAD98" w14:textId="46C57852" w:rsidR="00536231"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921D8E" w:rsidRPr="0057746D">
        <w:rPr>
          <w:rFonts w:ascii="Lucida Sans Unicode" w:eastAsia="Calibri" w:hAnsi="Lucida Sans Unicode" w:cs="Lucida Sans Unicode"/>
          <w:b/>
          <w:bCs/>
          <w:color w:val="000000" w:themeColor="text1"/>
          <w:sz w:val="20"/>
          <w:szCs w:val="20"/>
          <w:lang w:val="es-ES"/>
        </w:rPr>
        <w:t>2</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LAS SOLICITUDES DE SUSTITUCIONES</w:t>
      </w:r>
      <w:r w:rsidR="189BF62D" w:rsidRPr="0057746D">
        <w:rPr>
          <w:rFonts w:ascii="Lucida Sans Unicode" w:eastAsia="Calibri" w:hAnsi="Lucida Sans Unicode" w:cs="Lucida Sans Unicode"/>
          <w:color w:val="000000" w:themeColor="text1"/>
          <w:sz w:val="20"/>
          <w:szCs w:val="20"/>
          <w:lang w:val="es-ES"/>
        </w:rPr>
        <w:t xml:space="preserve">. </w:t>
      </w:r>
      <w:r w:rsidR="00260943">
        <w:rPr>
          <w:rFonts w:ascii="Lucida Sans Unicode" w:eastAsia="Calibri" w:hAnsi="Lucida Sans Unicode" w:cs="Lucida Sans Unicode"/>
          <w:color w:val="000000" w:themeColor="text1"/>
          <w:sz w:val="20"/>
          <w:szCs w:val="20"/>
          <w:lang w:val="es-ES"/>
        </w:rPr>
        <w:t xml:space="preserve">El </w:t>
      </w:r>
      <w:r w:rsidR="001A54A0">
        <w:rPr>
          <w:rFonts w:ascii="Lucida Sans Unicode" w:eastAsia="Calibri" w:hAnsi="Lucida Sans Unicode" w:cs="Lucida Sans Unicode"/>
          <w:b/>
          <w:bCs/>
          <w:color w:val="000000" w:themeColor="text1"/>
          <w:sz w:val="20"/>
          <w:szCs w:val="20"/>
          <w:lang w:val="es-ES"/>
        </w:rPr>
        <w:t>Partido Verde Ecologista de México</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 xml:space="preserve">en la Oficialía de Partes </w:t>
      </w:r>
      <w:r w:rsidR="001A54A0">
        <w:rPr>
          <w:rFonts w:ascii="Lucida Sans Unicode" w:eastAsia="Calibri" w:hAnsi="Lucida Sans Unicode" w:cs="Lucida Sans Unicode"/>
          <w:color w:val="000000" w:themeColor="text1"/>
          <w:sz w:val="20"/>
          <w:szCs w:val="20"/>
        </w:rPr>
        <w:t xml:space="preserve">física y virtual </w:t>
      </w:r>
      <w:r w:rsidR="006561AA" w:rsidRPr="0057746D">
        <w:rPr>
          <w:rFonts w:ascii="Lucida Sans Unicode" w:eastAsia="Calibri" w:hAnsi="Lucida Sans Unicode" w:cs="Lucida Sans Unicode"/>
          <w:color w:val="000000" w:themeColor="text1"/>
          <w:sz w:val="20"/>
          <w:szCs w:val="20"/>
        </w:rPr>
        <w:t>de este Instituto</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 xml:space="preserve">las </w:t>
      </w:r>
      <w:r w:rsidR="3C769B26" w:rsidRPr="0057746D">
        <w:rPr>
          <w:rFonts w:ascii="Lucida Sans Unicode" w:eastAsia="Calibri" w:hAnsi="Lucida Sans Unicode" w:cs="Lucida Sans Unicode"/>
          <w:color w:val="000000" w:themeColor="text1"/>
          <w:sz w:val="20"/>
          <w:szCs w:val="20"/>
        </w:rPr>
        <w:t>solicitud</w:t>
      </w:r>
      <w:r w:rsidR="04FE0203" w:rsidRPr="0057746D">
        <w:rPr>
          <w:rFonts w:ascii="Lucida Sans Unicode" w:eastAsia="Calibri" w:hAnsi="Lucida Sans Unicode" w:cs="Lucida Sans Unicode"/>
          <w:color w:val="000000" w:themeColor="text1"/>
          <w:sz w:val="20"/>
          <w:szCs w:val="20"/>
        </w:rPr>
        <w:t>es</w:t>
      </w:r>
      <w:r w:rsidR="3C769B26" w:rsidRPr="0057746D">
        <w:rPr>
          <w:rFonts w:ascii="Lucida Sans Unicode" w:eastAsia="Calibri" w:hAnsi="Lucida Sans Unicode" w:cs="Lucida Sans Unicode"/>
          <w:color w:val="000000" w:themeColor="text1"/>
          <w:sz w:val="20"/>
          <w:szCs w:val="20"/>
        </w:rPr>
        <w:t xml:space="preserve"> de sustituci</w:t>
      </w:r>
      <w:r w:rsidR="00691294" w:rsidRPr="0057746D">
        <w:rPr>
          <w:rFonts w:ascii="Lucida Sans Unicode" w:eastAsia="Calibri" w:hAnsi="Lucida Sans Unicode" w:cs="Lucida Sans Unicode"/>
          <w:color w:val="000000" w:themeColor="text1"/>
          <w:sz w:val="20"/>
          <w:szCs w:val="20"/>
        </w:rPr>
        <w:t>ones</w:t>
      </w:r>
      <w:r w:rsidR="006361B5" w:rsidRPr="0057746D">
        <w:rPr>
          <w:rFonts w:ascii="Lucida Sans Unicode" w:eastAsia="Calibri" w:hAnsi="Lucida Sans Unicode" w:cs="Lucida Sans Unicode"/>
          <w:color w:val="000000" w:themeColor="text1"/>
          <w:sz w:val="20"/>
          <w:szCs w:val="20"/>
        </w:rPr>
        <w:t xml:space="preserve"> siguientes</w:t>
      </w:r>
      <w:r w:rsidR="00536231" w:rsidRPr="0057746D">
        <w:rPr>
          <w:rFonts w:ascii="Lucida Sans Unicode" w:eastAsia="Calibri" w:hAnsi="Lucida Sans Unicode" w:cs="Lucida Sans Unicode"/>
          <w:color w:val="000000" w:themeColor="text1"/>
          <w:sz w:val="20"/>
          <w:szCs w:val="20"/>
        </w:rPr>
        <w:t>:</w:t>
      </w:r>
    </w:p>
    <w:p w14:paraId="4813A0E1" w14:textId="77777777" w:rsidR="00C34360" w:rsidRDefault="00C34360" w:rsidP="00536231">
      <w:pPr>
        <w:spacing w:after="0" w:line="276" w:lineRule="auto"/>
        <w:jc w:val="both"/>
        <w:rPr>
          <w:rFonts w:ascii="Lucida Sans Unicode" w:eastAsia="Calibri" w:hAnsi="Lucida Sans Unicode" w:cs="Lucida Sans Unicode"/>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278"/>
        <w:gridCol w:w="2834"/>
        <w:gridCol w:w="1983"/>
        <w:gridCol w:w="1321"/>
      </w:tblGrid>
      <w:tr w:rsidR="00C34360" w:rsidRPr="00912515" w14:paraId="47116479" w14:textId="77777777">
        <w:trPr>
          <w:trHeight w:val="510"/>
        </w:trPr>
        <w:tc>
          <w:tcPr>
            <w:tcW w:w="800" w:type="pct"/>
            <w:shd w:val="clear" w:color="000000" w:fill="00778E"/>
            <w:vAlign w:val="center"/>
            <w:hideMark/>
          </w:tcPr>
          <w:p w14:paraId="09BD9D6F"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724" w:type="pct"/>
            <w:shd w:val="clear" w:color="000000" w:fill="00778E"/>
            <w:vAlign w:val="center"/>
            <w:hideMark/>
          </w:tcPr>
          <w:p w14:paraId="4A4D689E"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 xml:space="preserve">Folio </w:t>
            </w:r>
          </w:p>
        </w:tc>
        <w:tc>
          <w:tcPr>
            <w:tcW w:w="1605" w:type="pct"/>
            <w:shd w:val="clear" w:color="000000" w:fill="00778E"/>
            <w:vAlign w:val="center"/>
            <w:hideMark/>
          </w:tcPr>
          <w:p w14:paraId="16B33F35"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1123" w:type="pct"/>
            <w:shd w:val="clear" w:color="000000" w:fill="00778E"/>
            <w:vAlign w:val="center"/>
            <w:hideMark/>
          </w:tcPr>
          <w:p w14:paraId="758C8481"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748" w:type="pct"/>
            <w:shd w:val="clear" w:color="000000" w:fill="00778E"/>
            <w:vAlign w:val="center"/>
            <w:hideMark/>
          </w:tcPr>
          <w:p w14:paraId="2AC4482B" w14:textId="77777777" w:rsidR="00C34360" w:rsidRPr="00912515" w:rsidRDefault="00C34360">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r>
      <w:tr w:rsidR="00C34360" w:rsidRPr="00912515" w14:paraId="0E845927" w14:textId="77777777">
        <w:trPr>
          <w:trHeight w:val="300"/>
        </w:trPr>
        <w:tc>
          <w:tcPr>
            <w:tcW w:w="800" w:type="pct"/>
            <w:shd w:val="clear" w:color="auto" w:fill="auto"/>
            <w:vAlign w:val="bottom"/>
          </w:tcPr>
          <w:p w14:paraId="01486169" w14:textId="5ACAE602"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50CD9864" w14:textId="428552FE"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3264</w:t>
            </w:r>
          </w:p>
        </w:tc>
        <w:tc>
          <w:tcPr>
            <w:tcW w:w="1605" w:type="pct"/>
            <w:shd w:val="clear" w:color="auto" w:fill="auto"/>
            <w:vAlign w:val="bottom"/>
          </w:tcPr>
          <w:p w14:paraId="7A5C0459" w14:textId="14C62C8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Lilia del Carmen Hermosillo Moreno</w:t>
            </w:r>
          </w:p>
        </w:tc>
        <w:tc>
          <w:tcPr>
            <w:tcW w:w="1123" w:type="pct"/>
            <w:shd w:val="clear" w:color="auto" w:fill="auto"/>
            <w:vAlign w:val="bottom"/>
          </w:tcPr>
          <w:p w14:paraId="371FD5B3" w14:textId="486B09D0"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Acatlán de Juárez</w:t>
            </w:r>
          </w:p>
        </w:tc>
        <w:tc>
          <w:tcPr>
            <w:tcW w:w="748" w:type="pct"/>
            <w:shd w:val="clear" w:color="auto" w:fill="auto"/>
            <w:vAlign w:val="bottom"/>
          </w:tcPr>
          <w:p w14:paraId="5B56082C" w14:textId="2833BD4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 suplente</w:t>
            </w:r>
          </w:p>
        </w:tc>
      </w:tr>
      <w:tr w:rsidR="00C34360" w:rsidRPr="00912515" w14:paraId="1A9F7C77" w14:textId="77777777">
        <w:trPr>
          <w:trHeight w:val="300"/>
        </w:trPr>
        <w:tc>
          <w:tcPr>
            <w:tcW w:w="800" w:type="pct"/>
            <w:shd w:val="clear" w:color="auto" w:fill="auto"/>
            <w:vAlign w:val="bottom"/>
          </w:tcPr>
          <w:p w14:paraId="065CE67E" w14:textId="11A6F370" w:rsidR="00C34360" w:rsidRPr="004705F4" w:rsidRDefault="00C34360" w:rsidP="00C34360">
            <w:pPr>
              <w:spacing w:after="0" w:line="240" w:lineRule="auto"/>
              <w:jc w:val="center"/>
              <w:rPr>
                <w:rFonts w:ascii="Lucida Sans Unicode" w:eastAsia="Times New Roman" w:hAnsi="Lucida Sans Unicode" w:cs="Lucida Sans Unicode"/>
                <w:color w:val="000000" w:themeColor="text1"/>
                <w:sz w:val="14"/>
                <w:szCs w:val="14"/>
                <w:lang w:eastAsia="es-MX"/>
              </w:rPr>
            </w:pPr>
            <w:r w:rsidRPr="004705F4">
              <w:rPr>
                <w:rFonts w:ascii="Lucida Sans Unicode" w:hAnsi="Lucida Sans Unicode" w:cs="Lucida Sans Unicode"/>
                <w:color w:val="000000" w:themeColor="text1"/>
                <w:sz w:val="14"/>
                <w:szCs w:val="14"/>
              </w:rPr>
              <w:t>03 de mayo</w:t>
            </w:r>
          </w:p>
        </w:tc>
        <w:tc>
          <w:tcPr>
            <w:tcW w:w="724" w:type="pct"/>
            <w:shd w:val="clear" w:color="auto" w:fill="auto"/>
            <w:vAlign w:val="bottom"/>
          </w:tcPr>
          <w:p w14:paraId="35032187" w14:textId="0FCDC546" w:rsidR="00C34360" w:rsidRPr="004705F4" w:rsidRDefault="00EE67DD" w:rsidP="00C34360">
            <w:pPr>
              <w:spacing w:after="0" w:line="240" w:lineRule="auto"/>
              <w:jc w:val="center"/>
              <w:rPr>
                <w:rFonts w:ascii="Lucida Sans Unicode" w:eastAsia="Times New Roman" w:hAnsi="Lucida Sans Unicode" w:cs="Lucida Sans Unicode"/>
                <w:color w:val="000000" w:themeColor="text1"/>
                <w:sz w:val="14"/>
                <w:szCs w:val="14"/>
                <w:lang w:eastAsia="es-MX"/>
              </w:rPr>
            </w:pPr>
            <w:r w:rsidRPr="004705F4">
              <w:rPr>
                <w:rFonts w:ascii="Lucida Sans Unicode" w:hAnsi="Lucida Sans Unicode" w:cs="Lucida Sans Unicode"/>
                <w:color w:val="000000" w:themeColor="text1"/>
                <w:sz w:val="14"/>
                <w:szCs w:val="14"/>
              </w:rPr>
              <w:t>0</w:t>
            </w:r>
            <w:r w:rsidR="00C34360" w:rsidRPr="004705F4">
              <w:rPr>
                <w:rFonts w:ascii="Lucida Sans Unicode" w:hAnsi="Lucida Sans Unicode" w:cs="Lucida Sans Unicode"/>
                <w:color w:val="000000" w:themeColor="text1"/>
                <w:sz w:val="14"/>
                <w:szCs w:val="14"/>
              </w:rPr>
              <w:t xml:space="preserve">3264 </w:t>
            </w:r>
          </w:p>
        </w:tc>
        <w:tc>
          <w:tcPr>
            <w:tcW w:w="1605" w:type="pct"/>
            <w:shd w:val="clear" w:color="auto" w:fill="auto"/>
            <w:vAlign w:val="bottom"/>
          </w:tcPr>
          <w:p w14:paraId="542A02E5" w14:textId="41FD194A" w:rsidR="00C34360" w:rsidRPr="00C34360"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Eréndira Fregoso Hernández </w:t>
            </w:r>
          </w:p>
        </w:tc>
        <w:tc>
          <w:tcPr>
            <w:tcW w:w="1123" w:type="pct"/>
            <w:shd w:val="clear" w:color="auto" w:fill="auto"/>
            <w:vAlign w:val="bottom"/>
          </w:tcPr>
          <w:p w14:paraId="6ABDF6A3" w14:textId="4D645CAF" w:rsidR="00C34360" w:rsidRPr="00C34360"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Acatlán de Juárez</w:t>
            </w:r>
          </w:p>
        </w:tc>
        <w:tc>
          <w:tcPr>
            <w:tcW w:w="748" w:type="pct"/>
            <w:shd w:val="clear" w:color="auto" w:fill="auto"/>
            <w:vAlign w:val="bottom"/>
          </w:tcPr>
          <w:p w14:paraId="14ABB731" w14:textId="63F1165F" w:rsidR="00C34360" w:rsidRPr="00C34360"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suplente</w:t>
            </w:r>
          </w:p>
        </w:tc>
      </w:tr>
      <w:tr w:rsidR="00C34360" w:rsidRPr="00912515" w14:paraId="445E215A" w14:textId="77777777">
        <w:trPr>
          <w:trHeight w:val="300"/>
        </w:trPr>
        <w:tc>
          <w:tcPr>
            <w:tcW w:w="800" w:type="pct"/>
            <w:shd w:val="clear" w:color="auto" w:fill="auto"/>
            <w:vAlign w:val="bottom"/>
          </w:tcPr>
          <w:p w14:paraId="73769467" w14:textId="25C00054"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272835F2" w14:textId="6415D097"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3263</w:t>
            </w:r>
          </w:p>
        </w:tc>
        <w:tc>
          <w:tcPr>
            <w:tcW w:w="1605" w:type="pct"/>
            <w:shd w:val="clear" w:color="auto" w:fill="auto"/>
            <w:vAlign w:val="bottom"/>
          </w:tcPr>
          <w:p w14:paraId="4CAA4893" w14:textId="1C0BD80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Rosa Nava </w:t>
            </w:r>
            <w:proofErr w:type="spellStart"/>
            <w:r w:rsidRPr="004705F4">
              <w:rPr>
                <w:rFonts w:ascii="Lucida Sans Unicode" w:hAnsi="Lucida Sans Unicode" w:cs="Lucida Sans Unicode"/>
                <w:color w:val="000000"/>
                <w:sz w:val="14"/>
                <w:szCs w:val="14"/>
              </w:rPr>
              <w:t>Ariaz</w:t>
            </w:r>
            <w:proofErr w:type="spellEnd"/>
          </w:p>
        </w:tc>
        <w:tc>
          <w:tcPr>
            <w:tcW w:w="1123" w:type="pct"/>
            <w:shd w:val="clear" w:color="auto" w:fill="auto"/>
            <w:vAlign w:val="bottom"/>
          </w:tcPr>
          <w:p w14:paraId="3BAF0A11" w14:textId="1E448389"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sz w:val="14"/>
                <w:szCs w:val="14"/>
              </w:rPr>
              <w:t>Autlán de Navarro</w:t>
            </w:r>
          </w:p>
        </w:tc>
        <w:tc>
          <w:tcPr>
            <w:tcW w:w="748" w:type="pct"/>
            <w:shd w:val="clear" w:color="auto" w:fill="auto"/>
            <w:vAlign w:val="bottom"/>
          </w:tcPr>
          <w:p w14:paraId="4521FFC6" w14:textId="32F4229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2 suplente</w:t>
            </w:r>
          </w:p>
        </w:tc>
      </w:tr>
      <w:tr w:rsidR="00C34360" w:rsidRPr="00912515" w14:paraId="6B77C431" w14:textId="77777777">
        <w:trPr>
          <w:trHeight w:val="300"/>
        </w:trPr>
        <w:tc>
          <w:tcPr>
            <w:tcW w:w="800" w:type="pct"/>
            <w:shd w:val="clear" w:color="auto" w:fill="auto"/>
            <w:vAlign w:val="bottom"/>
          </w:tcPr>
          <w:p w14:paraId="6A324C0A" w14:textId="0D6A519E"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269C0D60" w14:textId="33F0199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3</w:t>
            </w:r>
            <w:r w:rsidR="00EE67DD" w:rsidRPr="004705F4">
              <w:rPr>
                <w:rFonts w:ascii="Lucida Sans Unicode" w:hAnsi="Lucida Sans Unicode" w:cs="Lucida Sans Unicode"/>
                <w:color w:val="000000"/>
                <w:sz w:val="14"/>
                <w:szCs w:val="14"/>
              </w:rPr>
              <w:t>0</w:t>
            </w:r>
            <w:r w:rsidRPr="004705F4">
              <w:rPr>
                <w:rFonts w:ascii="Lucida Sans Unicode" w:hAnsi="Lucida Sans Unicode" w:cs="Lucida Sans Unicode"/>
                <w:color w:val="000000"/>
                <w:sz w:val="14"/>
                <w:szCs w:val="14"/>
              </w:rPr>
              <w:t>263</w:t>
            </w:r>
          </w:p>
        </w:tc>
        <w:tc>
          <w:tcPr>
            <w:tcW w:w="1605" w:type="pct"/>
            <w:shd w:val="clear" w:color="auto" w:fill="auto"/>
            <w:vAlign w:val="bottom"/>
          </w:tcPr>
          <w:p w14:paraId="4BB9EB60" w14:textId="54504C02"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Andrea E. </w:t>
            </w:r>
            <w:proofErr w:type="spellStart"/>
            <w:r w:rsidRPr="004705F4">
              <w:rPr>
                <w:rFonts w:ascii="Lucida Sans Unicode" w:hAnsi="Lucida Sans Unicode" w:cs="Lucida Sans Unicode"/>
                <w:color w:val="000000"/>
                <w:sz w:val="14"/>
                <w:szCs w:val="14"/>
              </w:rPr>
              <w:t>Wynter</w:t>
            </w:r>
            <w:proofErr w:type="spellEnd"/>
            <w:r w:rsidRPr="004705F4">
              <w:rPr>
                <w:rFonts w:ascii="Lucida Sans Unicode" w:hAnsi="Lucida Sans Unicode" w:cs="Lucida Sans Unicode"/>
                <w:color w:val="000000"/>
                <w:sz w:val="14"/>
                <w:szCs w:val="14"/>
              </w:rPr>
              <w:t xml:space="preserve"> Arias</w:t>
            </w:r>
          </w:p>
        </w:tc>
        <w:tc>
          <w:tcPr>
            <w:tcW w:w="1123" w:type="pct"/>
            <w:shd w:val="clear" w:color="auto" w:fill="auto"/>
            <w:vAlign w:val="bottom"/>
          </w:tcPr>
          <w:p w14:paraId="36879100" w14:textId="4576F01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Autlán de Navarro</w:t>
            </w:r>
          </w:p>
        </w:tc>
        <w:tc>
          <w:tcPr>
            <w:tcW w:w="748" w:type="pct"/>
            <w:shd w:val="clear" w:color="auto" w:fill="auto"/>
            <w:vAlign w:val="bottom"/>
          </w:tcPr>
          <w:p w14:paraId="09D27FA6" w14:textId="5ADFB9C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 suplente</w:t>
            </w:r>
          </w:p>
        </w:tc>
      </w:tr>
      <w:tr w:rsidR="00C34360" w:rsidRPr="00912515" w14:paraId="4CA44EE3" w14:textId="77777777">
        <w:trPr>
          <w:trHeight w:val="300"/>
        </w:trPr>
        <w:tc>
          <w:tcPr>
            <w:tcW w:w="800" w:type="pct"/>
            <w:shd w:val="clear" w:color="auto" w:fill="auto"/>
            <w:vAlign w:val="bottom"/>
          </w:tcPr>
          <w:p w14:paraId="6CAE712D" w14:textId="2780DC3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7B38C268" w14:textId="5E028AA9"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3261</w:t>
            </w:r>
          </w:p>
        </w:tc>
        <w:tc>
          <w:tcPr>
            <w:tcW w:w="1605" w:type="pct"/>
            <w:shd w:val="clear" w:color="auto" w:fill="auto"/>
            <w:vAlign w:val="bottom"/>
          </w:tcPr>
          <w:p w14:paraId="4B8701BF" w14:textId="3AD2D454"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Josué </w:t>
            </w:r>
            <w:proofErr w:type="spellStart"/>
            <w:r w:rsidRPr="004705F4">
              <w:rPr>
                <w:rFonts w:ascii="Lucida Sans Unicode" w:hAnsi="Lucida Sans Unicode" w:cs="Lucida Sans Unicode"/>
                <w:color w:val="000000"/>
                <w:sz w:val="14"/>
                <w:szCs w:val="14"/>
              </w:rPr>
              <w:t>Emanuele</w:t>
            </w:r>
            <w:proofErr w:type="spellEnd"/>
            <w:r w:rsidRPr="004705F4">
              <w:rPr>
                <w:rFonts w:ascii="Lucida Sans Unicode" w:hAnsi="Lucida Sans Unicode" w:cs="Lucida Sans Unicode"/>
                <w:color w:val="000000"/>
                <w:sz w:val="14"/>
                <w:szCs w:val="14"/>
              </w:rPr>
              <w:t xml:space="preserve"> Aurelio Bustos Picazo</w:t>
            </w:r>
          </w:p>
        </w:tc>
        <w:tc>
          <w:tcPr>
            <w:tcW w:w="1123" w:type="pct"/>
            <w:shd w:val="clear" w:color="auto" w:fill="auto"/>
            <w:vAlign w:val="bottom"/>
          </w:tcPr>
          <w:p w14:paraId="155AE0DE" w14:textId="7EE49915"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Encarnación de Díaz</w:t>
            </w:r>
          </w:p>
        </w:tc>
        <w:tc>
          <w:tcPr>
            <w:tcW w:w="748" w:type="pct"/>
            <w:shd w:val="clear" w:color="auto" w:fill="auto"/>
            <w:vAlign w:val="bottom"/>
          </w:tcPr>
          <w:p w14:paraId="5A716E60" w14:textId="53E790C3"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2 propietario</w:t>
            </w:r>
          </w:p>
        </w:tc>
      </w:tr>
      <w:tr w:rsidR="00C34360" w:rsidRPr="00912515" w14:paraId="049DE632" w14:textId="77777777">
        <w:trPr>
          <w:trHeight w:val="300"/>
        </w:trPr>
        <w:tc>
          <w:tcPr>
            <w:tcW w:w="800" w:type="pct"/>
            <w:shd w:val="clear" w:color="auto" w:fill="auto"/>
            <w:vAlign w:val="bottom"/>
          </w:tcPr>
          <w:p w14:paraId="56733786" w14:textId="452875C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724" w:type="pct"/>
            <w:shd w:val="clear" w:color="auto" w:fill="auto"/>
            <w:vAlign w:val="bottom"/>
          </w:tcPr>
          <w:p w14:paraId="1D260073" w14:textId="228E6437"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3149</w:t>
            </w:r>
          </w:p>
        </w:tc>
        <w:tc>
          <w:tcPr>
            <w:tcW w:w="1605" w:type="pct"/>
            <w:shd w:val="clear" w:color="auto" w:fill="auto"/>
            <w:vAlign w:val="bottom"/>
          </w:tcPr>
          <w:p w14:paraId="55EBFD6A" w14:textId="4C50EF0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Melissa Janet Varga</w:t>
            </w:r>
            <w:r w:rsidR="00274199">
              <w:rPr>
                <w:rFonts w:ascii="Lucida Sans Unicode" w:hAnsi="Lucida Sans Unicode" w:cs="Lucida Sans Unicode"/>
                <w:color w:val="000000"/>
                <w:sz w:val="14"/>
                <w:szCs w:val="14"/>
              </w:rPr>
              <w:t>s</w:t>
            </w:r>
            <w:r w:rsidRPr="004705F4">
              <w:rPr>
                <w:rFonts w:ascii="Lucida Sans Unicode" w:hAnsi="Lucida Sans Unicode" w:cs="Lucida Sans Unicode"/>
                <w:color w:val="000000"/>
                <w:sz w:val="14"/>
                <w:szCs w:val="14"/>
              </w:rPr>
              <w:t xml:space="preserve"> Méndez</w:t>
            </w:r>
          </w:p>
        </w:tc>
        <w:tc>
          <w:tcPr>
            <w:tcW w:w="1123" w:type="pct"/>
            <w:shd w:val="clear" w:color="auto" w:fill="auto"/>
            <w:vAlign w:val="bottom"/>
          </w:tcPr>
          <w:p w14:paraId="5965A9D7" w14:textId="22D1C3D3"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Etzatlán</w:t>
            </w:r>
          </w:p>
        </w:tc>
        <w:tc>
          <w:tcPr>
            <w:tcW w:w="748" w:type="pct"/>
            <w:shd w:val="clear" w:color="auto" w:fill="auto"/>
            <w:vAlign w:val="bottom"/>
          </w:tcPr>
          <w:p w14:paraId="2C31913F" w14:textId="75A977E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 suplente</w:t>
            </w:r>
          </w:p>
        </w:tc>
      </w:tr>
      <w:tr w:rsidR="00C34360" w:rsidRPr="00912515" w14:paraId="6331B544" w14:textId="77777777">
        <w:trPr>
          <w:trHeight w:val="300"/>
        </w:trPr>
        <w:tc>
          <w:tcPr>
            <w:tcW w:w="800" w:type="pct"/>
            <w:shd w:val="clear" w:color="auto" w:fill="auto"/>
            <w:vAlign w:val="bottom"/>
          </w:tcPr>
          <w:p w14:paraId="3894CA81" w14:textId="34898D3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30 de abril</w:t>
            </w:r>
          </w:p>
        </w:tc>
        <w:tc>
          <w:tcPr>
            <w:tcW w:w="724" w:type="pct"/>
            <w:shd w:val="clear" w:color="auto" w:fill="auto"/>
            <w:vAlign w:val="bottom"/>
          </w:tcPr>
          <w:p w14:paraId="3F299580" w14:textId="4BA75E42" w:rsidR="00C34360" w:rsidRPr="00F86EA3"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0</w:t>
            </w:r>
            <w:r w:rsidR="00C34360" w:rsidRPr="00F86EA3">
              <w:rPr>
                <w:rFonts w:ascii="Lucida Sans Unicode" w:hAnsi="Lucida Sans Unicode" w:cs="Lucida Sans Unicode"/>
                <w:color w:val="000000"/>
                <w:sz w:val="14"/>
                <w:szCs w:val="14"/>
              </w:rPr>
              <w:t>2951</w:t>
            </w:r>
          </w:p>
        </w:tc>
        <w:tc>
          <w:tcPr>
            <w:tcW w:w="1605" w:type="pct"/>
            <w:shd w:val="clear" w:color="auto" w:fill="auto"/>
            <w:vAlign w:val="bottom"/>
          </w:tcPr>
          <w:p w14:paraId="395912C9" w14:textId="2BEC0E4B" w:rsidR="00C34360" w:rsidRPr="00F86EA3"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F86EA3">
              <w:rPr>
                <w:rFonts w:ascii="Lucida Sans Unicode" w:hAnsi="Lucida Sans Unicode" w:cs="Lucida Sans Unicode"/>
                <w:color w:val="000000"/>
                <w:sz w:val="14"/>
                <w:szCs w:val="14"/>
              </w:rPr>
              <w:t>A</w:t>
            </w:r>
            <w:r w:rsidR="00D85B5C" w:rsidRPr="00F86EA3">
              <w:rPr>
                <w:rFonts w:ascii="Lucida Sans Unicode" w:hAnsi="Lucida Sans Unicode" w:cs="Lucida Sans Unicode"/>
                <w:color w:val="000000"/>
                <w:sz w:val="14"/>
                <w:szCs w:val="14"/>
              </w:rPr>
              <w:t>i</w:t>
            </w:r>
            <w:r w:rsidRPr="00F86EA3">
              <w:rPr>
                <w:rFonts w:ascii="Lucida Sans Unicode" w:hAnsi="Lucida Sans Unicode" w:cs="Lucida Sans Unicode"/>
                <w:color w:val="000000"/>
                <w:sz w:val="14"/>
                <w:szCs w:val="14"/>
              </w:rPr>
              <w:t>lton</w:t>
            </w:r>
            <w:proofErr w:type="spellEnd"/>
            <w:r w:rsidRPr="00F86EA3">
              <w:rPr>
                <w:rFonts w:ascii="Lucida Sans Unicode" w:hAnsi="Lucida Sans Unicode" w:cs="Lucida Sans Unicode"/>
                <w:color w:val="000000"/>
                <w:sz w:val="14"/>
                <w:szCs w:val="14"/>
              </w:rPr>
              <w:t xml:space="preserve"> Aaron Ceja Elizondo</w:t>
            </w:r>
          </w:p>
        </w:tc>
        <w:tc>
          <w:tcPr>
            <w:tcW w:w="1123" w:type="pct"/>
            <w:shd w:val="clear" w:color="auto" w:fill="auto"/>
            <w:vAlign w:val="bottom"/>
          </w:tcPr>
          <w:p w14:paraId="29328735" w14:textId="64523F9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La Manzanilla de la Paz</w:t>
            </w:r>
          </w:p>
        </w:tc>
        <w:tc>
          <w:tcPr>
            <w:tcW w:w="748" w:type="pct"/>
            <w:shd w:val="clear" w:color="auto" w:fill="auto"/>
            <w:vAlign w:val="bottom"/>
          </w:tcPr>
          <w:p w14:paraId="1279BC19" w14:textId="0168FA4A"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 suplente</w:t>
            </w:r>
          </w:p>
        </w:tc>
      </w:tr>
      <w:tr w:rsidR="00C34360" w:rsidRPr="00912515" w14:paraId="1CC0C136" w14:textId="77777777">
        <w:trPr>
          <w:trHeight w:val="300"/>
        </w:trPr>
        <w:tc>
          <w:tcPr>
            <w:tcW w:w="800" w:type="pct"/>
            <w:shd w:val="clear" w:color="auto" w:fill="auto"/>
            <w:vAlign w:val="bottom"/>
          </w:tcPr>
          <w:p w14:paraId="0503D5A9" w14:textId="6521981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724" w:type="pct"/>
            <w:shd w:val="clear" w:color="auto" w:fill="auto"/>
            <w:vAlign w:val="bottom"/>
          </w:tcPr>
          <w:p w14:paraId="7F2873B5" w14:textId="6ED7E05E"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3149</w:t>
            </w:r>
          </w:p>
        </w:tc>
        <w:tc>
          <w:tcPr>
            <w:tcW w:w="1605" w:type="pct"/>
            <w:shd w:val="clear" w:color="auto" w:fill="auto"/>
            <w:vAlign w:val="bottom"/>
          </w:tcPr>
          <w:p w14:paraId="4DEBD340" w14:textId="5630C7D0"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Alejandra Munguía Godínez</w:t>
            </w:r>
          </w:p>
        </w:tc>
        <w:tc>
          <w:tcPr>
            <w:tcW w:w="1123" w:type="pct"/>
            <w:shd w:val="clear" w:color="auto" w:fill="auto"/>
            <w:vAlign w:val="bottom"/>
          </w:tcPr>
          <w:p w14:paraId="6B1418B0" w14:textId="425F01D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Tamazula de Gordiano</w:t>
            </w:r>
          </w:p>
        </w:tc>
        <w:tc>
          <w:tcPr>
            <w:tcW w:w="748" w:type="pct"/>
            <w:shd w:val="clear" w:color="auto" w:fill="auto"/>
            <w:vAlign w:val="bottom"/>
          </w:tcPr>
          <w:p w14:paraId="7D03FAFD" w14:textId="33568CA0"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2 propietaria</w:t>
            </w:r>
          </w:p>
        </w:tc>
      </w:tr>
      <w:tr w:rsidR="00C34360" w:rsidRPr="00912515" w14:paraId="6477447C" w14:textId="77777777">
        <w:trPr>
          <w:trHeight w:val="300"/>
        </w:trPr>
        <w:tc>
          <w:tcPr>
            <w:tcW w:w="800" w:type="pct"/>
            <w:shd w:val="clear" w:color="auto" w:fill="auto"/>
            <w:vAlign w:val="bottom"/>
          </w:tcPr>
          <w:p w14:paraId="29C0ED7D" w14:textId="286E5A25"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724" w:type="pct"/>
            <w:shd w:val="clear" w:color="auto" w:fill="auto"/>
            <w:vAlign w:val="bottom"/>
          </w:tcPr>
          <w:p w14:paraId="6963A914" w14:textId="6AC7608B"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3149</w:t>
            </w:r>
          </w:p>
        </w:tc>
        <w:tc>
          <w:tcPr>
            <w:tcW w:w="1605" w:type="pct"/>
            <w:shd w:val="clear" w:color="auto" w:fill="auto"/>
            <w:vAlign w:val="bottom"/>
          </w:tcPr>
          <w:p w14:paraId="2F5A47D9" w14:textId="05687E89"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Cyndi Elizabeth de la Torre Panduro</w:t>
            </w:r>
          </w:p>
        </w:tc>
        <w:tc>
          <w:tcPr>
            <w:tcW w:w="1123" w:type="pct"/>
            <w:shd w:val="clear" w:color="auto" w:fill="auto"/>
            <w:vAlign w:val="bottom"/>
          </w:tcPr>
          <w:p w14:paraId="358312AB" w14:textId="51D74BF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Tamazula de Gordiano</w:t>
            </w:r>
          </w:p>
        </w:tc>
        <w:tc>
          <w:tcPr>
            <w:tcW w:w="748" w:type="pct"/>
            <w:shd w:val="clear" w:color="auto" w:fill="auto"/>
            <w:vAlign w:val="bottom"/>
          </w:tcPr>
          <w:p w14:paraId="007004DD" w14:textId="4D015891" w:rsidR="00C34360" w:rsidRPr="004705F4" w:rsidRDefault="00DE1A7F"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2</w:t>
            </w:r>
            <w:r w:rsidR="00C34360" w:rsidRPr="004705F4">
              <w:rPr>
                <w:rFonts w:ascii="Lucida Sans Unicode" w:hAnsi="Lucida Sans Unicode" w:cs="Lucida Sans Unicode"/>
                <w:color w:val="000000"/>
                <w:sz w:val="14"/>
                <w:szCs w:val="14"/>
              </w:rPr>
              <w:t xml:space="preserve"> suplente</w:t>
            </w:r>
          </w:p>
        </w:tc>
      </w:tr>
      <w:tr w:rsidR="00C34360" w:rsidRPr="00912515" w14:paraId="50363D45" w14:textId="77777777">
        <w:trPr>
          <w:trHeight w:val="300"/>
        </w:trPr>
        <w:tc>
          <w:tcPr>
            <w:tcW w:w="800" w:type="pct"/>
            <w:shd w:val="clear" w:color="auto" w:fill="auto"/>
            <w:vAlign w:val="bottom"/>
          </w:tcPr>
          <w:p w14:paraId="4E8B3DB6" w14:textId="14CAFFF9"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724" w:type="pct"/>
            <w:shd w:val="clear" w:color="auto" w:fill="auto"/>
            <w:vAlign w:val="bottom"/>
          </w:tcPr>
          <w:p w14:paraId="4ECB4D4D" w14:textId="7DCFB1FF"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3149</w:t>
            </w:r>
          </w:p>
        </w:tc>
        <w:tc>
          <w:tcPr>
            <w:tcW w:w="1605" w:type="pct"/>
            <w:shd w:val="clear" w:color="auto" w:fill="auto"/>
            <w:vAlign w:val="bottom"/>
          </w:tcPr>
          <w:p w14:paraId="6861692C" w14:textId="5F780232"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María Guadalupe Villanueva Vázquez</w:t>
            </w:r>
          </w:p>
        </w:tc>
        <w:tc>
          <w:tcPr>
            <w:tcW w:w="1123" w:type="pct"/>
            <w:shd w:val="clear" w:color="auto" w:fill="auto"/>
            <w:vAlign w:val="bottom"/>
          </w:tcPr>
          <w:p w14:paraId="7C0CB3E4" w14:textId="4B8ACE13"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Tamazula de Gordiano</w:t>
            </w:r>
          </w:p>
        </w:tc>
        <w:tc>
          <w:tcPr>
            <w:tcW w:w="748" w:type="pct"/>
            <w:shd w:val="clear" w:color="auto" w:fill="auto"/>
            <w:vAlign w:val="bottom"/>
          </w:tcPr>
          <w:p w14:paraId="0E5E3C26" w14:textId="15266B93"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4 suplente</w:t>
            </w:r>
          </w:p>
        </w:tc>
      </w:tr>
      <w:tr w:rsidR="00C34360" w:rsidRPr="00912515" w14:paraId="708870FD" w14:textId="77777777">
        <w:trPr>
          <w:trHeight w:val="300"/>
        </w:trPr>
        <w:tc>
          <w:tcPr>
            <w:tcW w:w="800" w:type="pct"/>
            <w:shd w:val="clear" w:color="auto" w:fill="auto"/>
            <w:vAlign w:val="bottom"/>
          </w:tcPr>
          <w:p w14:paraId="4BD95423" w14:textId="19F92663"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02 de mayo</w:t>
            </w:r>
          </w:p>
        </w:tc>
        <w:tc>
          <w:tcPr>
            <w:tcW w:w="724" w:type="pct"/>
            <w:shd w:val="clear" w:color="auto" w:fill="auto"/>
            <w:vAlign w:val="bottom"/>
          </w:tcPr>
          <w:p w14:paraId="6B7D94E9" w14:textId="23EC8D6F"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3149</w:t>
            </w:r>
          </w:p>
        </w:tc>
        <w:tc>
          <w:tcPr>
            <w:tcW w:w="1605" w:type="pct"/>
            <w:shd w:val="clear" w:color="auto" w:fill="auto"/>
            <w:vAlign w:val="bottom"/>
          </w:tcPr>
          <w:p w14:paraId="4BC69273" w14:textId="3B3DEEEC"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Cintia Magaña Morales</w:t>
            </w:r>
          </w:p>
        </w:tc>
        <w:tc>
          <w:tcPr>
            <w:tcW w:w="1123" w:type="pct"/>
            <w:shd w:val="clear" w:color="auto" w:fill="auto"/>
            <w:vAlign w:val="bottom"/>
          </w:tcPr>
          <w:p w14:paraId="1BED1D85" w14:textId="27108C57"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Tamazula de Gordiano</w:t>
            </w:r>
          </w:p>
        </w:tc>
        <w:tc>
          <w:tcPr>
            <w:tcW w:w="748" w:type="pct"/>
            <w:shd w:val="clear" w:color="auto" w:fill="auto"/>
            <w:vAlign w:val="bottom"/>
          </w:tcPr>
          <w:p w14:paraId="729245B0" w14:textId="7DF99AF6"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7 propietaria</w:t>
            </w:r>
          </w:p>
        </w:tc>
      </w:tr>
      <w:tr w:rsidR="00C34360" w:rsidRPr="00912515" w14:paraId="55A7CE99" w14:textId="77777777">
        <w:trPr>
          <w:trHeight w:val="300"/>
        </w:trPr>
        <w:tc>
          <w:tcPr>
            <w:tcW w:w="800" w:type="pct"/>
            <w:shd w:val="clear" w:color="auto" w:fill="auto"/>
            <w:vAlign w:val="bottom"/>
          </w:tcPr>
          <w:p w14:paraId="3D638416" w14:textId="520394C5"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2DCF024E" w14:textId="44FA904C"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3271</w:t>
            </w:r>
          </w:p>
        </w:tc>
        <w:tc>
          <w:tcPr>
            <w:tcW w:w="1605" w:type="pct"/>
            <w:shd w:val="clear" w:color="auto" w:fill="auto"/>
            <w:vAlign w:val="bottom"/>
          </w:tcPr>
          <w:p w14:paraId="79983AA8" w14:textId="3C7F727C"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José Adrián Ibarra Núñez</w:t>
            </w:r>
          </w:p>
        </w:tc>
        <w:tc>
          <w:tcPr>
            <w:tcW w:w="1123" w:type="pct"/>
            <w:shd w:val="clear" w:color="auto" w:fill="auto"/>
            <w:vAlign w:val="bottom"/>
          </w:tcPr>
          <w:p w14:paraId="600F3471" w14:textId="40E4AC7D"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Tuxcueca</w:t>
            </w:r>
          </w:p>
        </w:tc>
        <w:tc>
          <w:tcPr>
            <w:tcW w:w="748" w:type="pct"/>
            <w:shd w:val="clear" w:color="auto" w:fill="auto"/>
            <w:vAlign w:val="bottom"/>
          </w:tcPr>
          <w:p w14:paraId="425BC52B" w14:textId="6BBACC88"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6 suplente</w:t>
            </w:r>
          </w:p>
        </w:tc>
      </w:tr>
      <w:tr w:rsidR="00C34360" w:rsidRPr="00912515" w14:paraId="0BA6AA33" w14:textId="77777777">
        <w:trPr>
          <w:trHeight w:val="300"/>
        </w:trPr>
        <w:tc>
          <w:tcPr>
            <w:tcW w:w="800" w:type="pct"/>
            <w:shd w:val="clear" w:color="auto" w:fill="auto"/>
            <w:vAlign w:val="bottom"/>
          </w:tcPr>
          <w:p w14:paraId="21ADA477" w14:textId="0057C482"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30 de abril</w:t>
            </w:r>
          </w:p>
        </w:tc>
        <w:tc>
          <w:tcPr>
            <w:tcW w:w="724" w:type="pct"/>
            <w:shd w:val="clear" w:color="auto" w:fill="auto"/>
            <w:vAlign w:val="bottom"/>
          </w:tcPr>
          <w:p w14:paraId="1D8B3DC1" w14:textId="5B7E9D8E"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2951</w:t>
            </w:r>
          </w:p>
        </w:tc>
        <w:tc>
          <w:tcPr>
            <w:tcW w:w="1605" w:type="pct"/>
            <w:shd w:val="clear" w:color="auto" w:fill="auto"/>
            <w:vAlign w:val="bottom"/>
          </w:tcPr>
          <w:p w14:paraId="01CCC466" w14:textId="0B79EBD9"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4705F4">
              <w:rPr>
                <w:rFonts w:ascii="Lucida Sans Unicode" w:hAnsi="Lucida Sans Unicode" w:cs="Lucida Sans Unicode"/>
                <w:color w:val="000000"/>
                <w:sz w:val="14"/>
                <w:szCs w:val="14"/>
              </w:rPr>
              <w:t>Esli</w:t>
            </w:r>
            <w:proofErr w:type="spellEnd"/>
            <w:r w:rsidRPr="004705F4">
              <w:rPr>
                <w:rFonts w:ascii="Lucida Sans Unicode" w:hAnsi="Lucida Sans Unicode" w:cs="Lucida Sans Unicode"/>
                <w:color w:val="000000"/>
                <w:sz w:val="14"/>
                <w:szCs w:val="14"/>
              </w:rPr>
              <w:t xml:space="preserve"> </w:t>
            </w:r>
            <w:proofErr w:type="spellStart"/>
            <w:r w:rsidRPr="004705F4">
              <w:rPr>
                <w:rFonts w:ascii="Lucida Sans Unicode" w:hAnsi="Lucida Sans Unicode" w:cs="Lucida Sans Unicode"/>
                <w:color w:val="000000"/>
                <w:sz w:val="14"/>
                <w:szCs w:val="14"/>
              </w:rPr>
              <w:t>Ganai</w:t>
            </w:r>
            <w:proofErr w:type="spellEnd"/>
            <w:r w:rsidRPr="004705F4">
              <w:rPr>
                <w:rFonts w:ascii="Lucida Sans Unicode" w:hAnsi="Lucida Sans Unicode" w:cs="Lucida Sans Unicode"/>
                <w:color w:val="000000"/>
                <w:sz w:val="14"/>
                <w:szCs w:val="14"/>
              </w:rPr>
              <w:t xml:space="preserve"> Ochoa Gómez</w:t>
            </w:r>
          </w:p>
        </w:tc>
        <w:tc>
          <w:tcPr>
            <w:tcW w:w="1123" w:type="pct"/>
            <w:shd w:val="clear" w:color="auto" w:fill="auto"/>
            <w:vAlign w:val="bottom"/>
          </w:tcPr>
          <w:p w14:paraId="279721C5" w14:textId="1FBA0ACF"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Zacoalco de Torres</w:t>
            </w:r>
          </w:p>
        </w:tc>
        <w:tc>
          <w:tcPr>
            <w:tcW w:w="748" w:type="pct"/>
            <w:shd w:val="clear" w:color="auto" w:fill="auto"/>
            <w:vAlign w:val="bottom"/>
          </w:tcPr>
          <w:p w14:paraId="6BF75C8E" w14:textId="78457B0F"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4 suplente</w:t>
            </w:r>
          </w:p>
        </w:tc>
      </w:tr>
      <w:tr w:rsidR="00C34360" w:rsidRPr="00912515" w14:paraId="60DEB252" w14:textId="77777777">
        <w:trPr>
          <w:trHeight w:val="300"/>
        </w:trPr>
        <w:tc>
          <w:tcPr>
            <w:tcW w:w="800" w:type="pct"/>
            <w:shd w:val="clear" w:color="auto" w:fill="auto"/>
            <w:vAlign w:val="bottom"/>
          </w:tcPr>
          <w:p w14:paraId="13DC2EB0" w14:textId="5F59A744"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30 de abril</w:t>
            </w:r>
          </w:p>
        </w:tc>
        <w:tc>
          <w:tcPr>
            <w:tcW w:w="724" w:type="pct"/>
            <w:shd w:val="clear" w:color="auto" w:fill="auto"/>
            <w:vAlign w:val="bottom"/>
          </w:tcPr>
          <w:p w14:paraId="00F7C658" w14:textId="236F4AA5" w:rsidR="00C34360" w:rsidRPr="004705F4" w:rsidRDefault="00EE67DD"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C34360" w:rsidRPr="004705F4">
              <w:rPr>
                <w:rFonts w:ascii="Lucida Sans Unicode" w:hAnsi="Lucida Sans Unicode" w:cs="Lucida Sans Unicode"/>
                <w:color w:val="000000"/>
                <w:sz w:val="14"/>
                <w:szCs w:val="14"/>
              </w:rPr>
              <w:t>2951</w:t>
            </w:r>
          </w:p>
        </w:tc>
        <w:tc>
          <w:tcPr>
            <w:tcW w:w="1605" w:type="pct"/>
            <w:shd w:val="clear" w:color="auto" w:fill="auto"/>
            <w:vAlign w:val="bottom"/>
          </w:tcPr>
          <w:p w14:paraId="3C80DE7C" w14:textId="0768C79E"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Leticia Abundis Colima</w:t>
            </w:r>
          </w:p>
        </w:tc>
        <w:tc>
          <w:tcPr>
            <w:tcW w:w="1123" w:type="pct"/>
            <w:shd w:val="clear" w:color="auto" w:fill="auto"/>
            <w:vAlign w:val="bottom"/>
          </w:tcPr>
          <w:p w14:paraId="36E3FD96" w14:textId="3F3D610B"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Zacoalco de Torres</w:t>
            </w:r>
          </w:p>
        </w:tc>
        <w:tc>
          <w:tcPr>
            <w:tcW w:w="748" w:type="pct"/>
            <w:shd w:val="clear" w:color="auto" w:fill="auto"/>
            <w:vAlign w:val="bottom"/>
          </w:tcPr>
          <w:p w14:paraId="63842DD2" w14:textId="1C8EDFD1" w:rsidR="00C34360" w:rsidRPr="004705F4" w:rsidRDefault="00C34360" w:rsidP="00C34360">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7 propietaria</w:t>
            </w:r>
          </w:p>
        </w:tc>
      </w:tr>
      <w:tr w:rsidR="004705F4" w:rsidRPr="00912515" w14:paraId="7A524D41" w14:textId="77777777">
        <w:trPr>
          <w:trHeight w:val="300"/>
        </w:trPr>
        <w:tc>
          <w:tcPr>
            <w:tcW w:w="800" w:type="pct"/>
            <w:shd w:val="clear" w:color="auto" w:fill="auto"/>
            <w:vAlign w:val="bottom"/>
          </w:tcPr>
          <w:p w14:paraId="435DBB6F" w14:textId="31C6AF88" w:rsidR="004705F4" w:rsidRPr="004705F4" w:rsidRDefault="004705F4" w:rsidP="00C34360">
            <w:pPr>
              <w:spacing w:after="0" w:line="240" w:lineRule="auto"/>
              <w:jc w:val="center"/>
              <w:rPr>
                <w:rFonts w:ascii="Lucida Sans Unicode" w:hAnsi="Lucida Sans Unicode" w:cs="Lucida Sans Unicode"/>
                <w:color w:val="000000"/>
                <w:sz w:val="14"/>
                <w:szCs w:val="14"/>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7DEC6FBB" w14:textId="48D77623" w:rsidR="004705F4" w:rsidRPr="004705F4" w:rsidRDefault="004705F4" w:rsidP="00C34360">
            <w:pPr>
              <w:spacing w:after="0" w:line="240" w:lineRule="auto"/>
              <w:jc w:val="center"/>
              <w:rPr>
                <w:rFonts w:ascii="Lucida Sans Unicode" w:hAnsi="Lucida Sans Unicode" w:cs="Lucida Sans Unicode"/>
                <w:color w:val="000000"/>
                <w:sz w:val="14"/>
                <w:szCs w:val="14"/>
              </w:rPr>
            </w:pPr>
            <w:r w:rsidRPr="004705F4">
              <w:rPr>
                <w:rFonts w:ascii="Lucida Sans Unicode" w:hAnsi="Lucida Sans Unicode" w:cs="Lucida Sans Unicode"/>
                <w:color w:val="000000"/>
                <w:sz w:val="14"/>
                <w:szCs w:val="14"/>
              </w:rPr>
              <w:t>03233</w:t>
            </w:r>
          </w:p>
        </w:tc>
        <w:tc>
          <w:tcPr>
            <w:tcW w:w="1605" w:type="pct"/>
            <w:shd w:val="clear" w:color="auto" w:fill="auto"/>
            <w:vAlign w:val="bottom"/>
          </w:tcPr>
          <w:p w14:paraId="7287540A" w14:textId="05DD2DF6" w:rsidR="004705F4" w:rsidRPr="004705F4" w:rsidRDefault="004705F4" w:rsidP="00C34360">
            <w:pPr>
              <w:spacing w:after="0" w:line="240" w:lineRule="auto"/>
              <w:jc w:val="center"/>
              <w:rPr>
                <w:rFonts w:ascii="Lucida Sans Unicode" w:hAnsi="Lucida Sans Unicode" w:cs="Lucida Sans Unicode"/>
                <w:color w:val="000000"/>
                <w:sz w:val="14"/>
                <w:szCs w:val="14"/>
              </w:rPr>
            </w:pPr>
            <w:r w:rsidRPr="004705F4">
              <w:rPr>
                <w:rFonts w:ascii="Lucida Sans Unicode" w:hAnsi="Lucida Sans Unicode" w:cs="Lucida Sans Unicode"/>
                <w:color w:val="000000"/>
                <w:sz w:val="14"/>
                <w:szCs w:val="14"/>
              </w:rPr>
              <w:t>Francisco Sánchez Peña</w:t>
            </w:r>
          </w:p>
        </w:tc>
        <w:tc>
          <w:tcPr>
            <w:tcW w:w="1123" w:type="pct"/>
            <w:shd w:val="clear" w:color="auto" w:fill="auto"/>
            <w:vAlign w:val="bottom"/>
          </w:tcPr>
          <w:p w14:paraId="4CAFEE41" w14:textId="6CD485D8" w:rsidR="004705F4" w:rsidRPr="004705F4" w:rsidRDefault="004705F4" w:rsidP="00C34360">
            <w:pPr>
              <w:spacing w:after="0" w:line="240" w:lineRule="auto"/>
              <w:jc w:val="center"/>
              <w:rPr>
                <w:rFonts w:ascii="Lucida Sans Unicode" w:hAnsi="Lucida Sans Unicode" w:cs="Lucida Sans Unicode"/>
                <w:color w:val="000000"/>
                <w:sz w:val="14"/>
                <w:szCs w:val="14"/>
              </w:rPr>
            </w:pPr>
            <w:r w:rsidRPr="004705F4">
              <w:rPr>
                <w:rFonts w:ascii="Lucida Sans Unicode" w:hAnsi="Lucida Sans Unicode" w:cs="Lucida Sans Unicode"/>
                <w:color w:val="000000"/>
                <w:sz w:val="14"/>
                <w:szCs w:val="14"/>
              </w:rPr>
              <w:t>Puerto Vallarta</w:t>
            </w:r>
          </w:p>
        </w:tc>
        <w:tc>
          <w:tcPr>
            <w:tcW w:w="748" w:type="pct"/>
            <w:shd w:val="clear" w:color="auto" w:fill="auto"/>
            <w:vAlign w:val="bottom"/>
          </w:tcPr>
          <w:p w14:paraId="14541FBD" w14:textId="757BCA10" w:rsidR="004705F4" w:rsidRPr="004705F4" w:rsidRDefault="004705F4" w:rsidP="00C34360">
            <w:pPr>
              <w:spacing w:after="0" w:line="240" w:lineRule="auto"/>
              <w:jc w:val="center"/>
              <w:rPr>
                <w:rFonts w:ascii="Lucida Sans Unicode" w:hAnsi="Lucida Sans Unicode" w:cs="Lucida Sans Unicode"/>
                <w:color w:val="000000"/>
                <w:sz w:val="14"/>
                <w:szCs w:val="14"/>
              </w:rPr>
            </w:pPr>
            <w:r w:rsidRPr="004705F4">
              <w:rPr>
                <w:rFonts w:ascii="Lucida Sans Unicode" w:hAnsi="Lucida Sans Unicode" w:cs="Lucida Sans Unicode"/>
                <w:color w:val="000000"/>
                <w:sz w:val="14"/>
                <w:szCs w:val="14"/>
              </w:rPr>
              <w:t>3 propietaria</w:t>
            </w:r>
          </w:p>
        </w:tc>
      </w:tr>
    </w:tbl>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p w14:paraId="758E2D95" w14:textId="4812BB33" w:rsidR="00C26BE4" w:rsidRPr="0057746D" w:rsidRDefault="00C26BE4" w:rsidP="00C26BE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23. REQUERIMIENTOS.</w:t>
      </w:r>
      <w:r w:rsidR="00CD5BF7" w:rsidRPr="0057746D">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b/>
          <w:bCs/>
          <w:color w:val="000000" w:themeColor="text1"/>
          <w:sz w:val="20"/>
          <w:szCs w:val="20"/>
          <w:lang w:val="es-ES"/>
        </w:rPr>
        <w:t xml:space="preserve"> </w:t>
      </w:r>
      <w:r w:rsidR="00CD5BF7" w:rsidRPr="0057746D">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074A2AD5" w14:textId="77777777" w:rsidR="00FD2A7F" w:rsidRPr="0057746D" w:rsidRDefault="00FD2A7F" w:rsidP="005A1E69">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4"/>
        <w:gridCol w:w="1133"/>
        <w:gridCol w:w="1811"/>
        <w:gridCol w:w="1352"/>
        <w:gridCol w:w="1134"/>
        <w:gridCol w:w="1247"/>
        <w:gridCol w:w="1207"/>
      </w:tblGrid>
      <w:tr w:rsidR="00B10EF7" w:rsidRPr="00912515" w14:paraId="43161E11" w14:textId="77777777" w:rsidTr="00B10EF7">
        <w:trPr>
          <w:trHeight w:val="510"/>
        </w:trPr>
        <w:tc>
          <w:tcPr>
            <w:tcW w:w="535" w:type="pct"/>
            <w:shd w:val="clear" w:color="000000" w:fill="00778E"/>
            <w:vAlign w:val="center"/>
            <w:hideMark/>
          </w:tcPr>
          <w:p w14:paraId="5D9F74DF"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642" w:type="pct"/>
            <w:shd w:val="clear" w:color="000000" w:fill="00778E"/>
            <w:vAlign w:val="center"/>
            <w:hideMark/>
          </w:tcPr>
          <w:p w14:paraId="49538446"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Oficio</w:t>
            </w:r>
          </w:p>
        </w:tc>
        <w:tc>
          <w:tcPr>
            <w:tcW w:w="1026" w:type="pct"/>
            <w:shd w:val="clear" w:color="000000" w:fill="00778E"/>
            <w:vAlign w:val="center"/>
            <w:hideMark/>
          </w:tcPr>
          <w:p w14:paraId="24065589"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766" w:type="pct"/>
            <w:shd w:val="clear" w:color="000000" w:fill="00778E"/>
            <w:vAlign w:val="center"/>
            <w:hideMark/>
          </w:tcPr>
          <w:p w14:paraId="220C3606"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642" w:type="pct"/>
            <w:shd w:val="clear" w:color="000000" w:fill="00778E"/>
            <w:vAlign w:val="center"/>
            <w:hideMark/>
          </w:tcPr>
          <w:p w14:paraId="49814212"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c>
          <w:tcPr>
            <w:tcW w:w="706" w:type="pct"/>
            <w:shd w:val="clear" w:color="000000" w:fill="00778E"/>
            <w:vAlign w:val="center"/>
            <w:hideMark/>
          </w:tcPr>
          <w:p w14:paraId="7ED087B9"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Folio de cumplimiento</w:t>
            </w:r>
          </w:p>
        </w:tc>
        <w:tc>
          <w:tcPr>
            <w:tcW w:w="684" w:type="pct"/>
            <w:shd w:val="clear" w:color="000000" w:fill="00778E"/>
            <w:vAlign w:val="center"/>
            <w:hideMark/>
          </w:tcPr>
          <w:p w14:paraId="20F3C696" w14:textId="77777777" w:rsidR="00B10EF7" w:rsidRPr="00912515" w:rsidRDefault="00B10EF7">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 cumplimiento</w:t>
            </w:r>
          </w:p>
        </w:tc>
      </w:tr>
      <w:tr w:rsidR="00B10EF7" w:rsidRPr="00912515" w14:paraId="35390DF0" w14:textId="77777777" w:rsidTr="00B10EF7">
        <w:trPr>
          <w:trHeight w:val="300"/>
        </w:trPr>
        <w:tc>
          <w:tcPr>
            <w:tcW w:w="535" w:type="pct"/>
            <w:shd w:val="clear" w:color="auto" w:fill="auto"/>
            <w:vAlign w:val="bottom"/>
          </w:tcPr>
          <w:p w14:paraId="428C4725" w14:textId="2787D472"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14 de mayo</w:t>
            </w:r>
          </w:p>
        </w:tc>
        <w:tc>
          <w:tcPr>
            <w:tcW w:w="642" w:type="pct"/>
            <w:shd w:val="clear" w:color="auto" w:fill="auto"/>
            <w:vAlign w:val="bottom"/>
          </w:tcPr>
          <w:p w14:paraId="1A922F89" w14:textId="20EDCEC4"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07250/2024</w:t>
            </w:r>
          </w:p>
        </w:tc>
        <w:tc>
          <w:tcPr>
            <w:tcW w:w="1026" w:type="pct"/>
            <w:shd w:val="clear" w:color="auto" w:fill="auto"/>
            <w:vAlign w:val="bottom"/>
          </w:tcPr>
          <w:p w14:paraId="75364D1E" w14:textId="73DC1895"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Melissa Janet Varga</w:t>
            </w:r>
            <w:r w:rsidR="00274199">
              <w:rPr>
                <w:rFonts w:ascii="Lucida Sans Unicode" w:hAnsi="Lucida Sans Unicode" w:cs="Lucida Sans Unicode"/>
                <w:color w:val="000000"/>
                <w:sz w:val="14"/>
                <w:szCs w:val="14"/>
              </w:rPr>
              <w:t>s</w:t>
            </w:r>
            <w:r w:rsidRPr="004705F4">
              <w:rPr>
                <w:rFonts w:ascii="Lucida Sans Unicode" w:hAnsi="Lucida Sans Unicode" w:cs="Lucida Sans Unicode"/>
                <w:color w:val="000000"/>
                <w:sz w:val="14"/>
                <w:szCs w:val="14"/>
              </w:rPr>
              <w:t xml:space="preserve"> Méndez</w:t>
            </w:r>
          </w:p>
        </w:tc>
        <w:tc>
          <w:tcPr>
            <w:tcW w:w="766" w:type="pct"/>
            <w:shd w:val="clear" w:color="auto" w:fill="auto"/>
            <w:vAlign w:val="bottom"/>
          </w:tcPr>
          <w:p w14:paraId="3F397A80" w14:textId="2D11D0F1"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Etzatlán</w:t>
            </w:r>
          </w:p>
        </w:tc>
        <w:tc>
          <w:tcPr>
            <w:tcW w:w="642" w:type="pct"/>
            <w:shd w:val="clear" w:color="auto" w:fill="auto"/>
            <w:vAlign w:val="bottom"/>
          </w:tcPr>
          <w:p w14:paraId="1B1D4B0E" w14:textId="6F6D92BB"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 suplente</w:t>
            </w:r>
          </w:p>
        </w:tc>
        <w:tc>
          <w:tcPr>
            <w:tcW w:w="706" w:type="pct"/>
            <w:shd w:val="clear" w:color="auto" w:fill="auto"/>
            <w:vAlign w:val="bottom"/>
          </w:tcPr>
          <w:p w14:paraId="4DD527A9" w14:textId="3D083271" w:rsidR="00B10EF7" w:rsidRPr="004705F4" w:rsidRDefault="00EE67DD"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B10EF7" w:rsidRPr="004705F4">
              <w:rPr>
                <w:rFonts w:ascii="Lucida Sans Unicode" w:hAnsi="Lucida Sans Unicode" w:cs="Lucida Sans Unicode"/>
                <w:color w:val="000000"/>
                <w:sz w:val="14"/>
                <w:szCs w:val="14"/>
              </w:rPr>
              <w:t>3880</w:t>
            </w:r>
          </w:p>
        </w:tc>
        <w:tc>
          <w:tcPr>
            <w:tcW w:w="684" w:type="pct"/>
            <w:shd w:val="clear" w:color="auto" w:fill="auto"/>
            <w:vAlign w:val="bottom"/>
          </w:tcPr>
          <w:p w14:paraId="055F547E" w14:textId="7A226CF8"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14 de mayo</w:t>
            </w:r>
          </w:p>
        </w:tc>
      </w:tr>
      <w:tr w:rsidR="00B10EF7" w:rsidRPr="00912515" w14:paraId="2AFC8418" w14:textId="77777777" w:rsidTr="00B10EF7">
        <w:trPr>
          <w:trHeight w:val="300"/>
        </w:trPr>
        <w:tc>
          <w:tcPr>
            <w:tcW w:w="535" w:type="pct"/>
            <w:shd w:val="clear" w:color="auto" w:fill="auto"/>
            <w:vAlign w:val="bottom"/>
          </w:tcPr>
          <w:p w14:paraId="68D87173" w14:textId="5E21F544"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10 de mayo</w:t>
            </w:r>
          </w:p>
        </w:tc>
        <w:tc>
          <w:tcPr>
            <w:tcW w:w="642" w:type="pct"/>
            <w:shd w:val="clear" w:color="auto" w:fill="auto"/>
            <w:vAlign w:val="bottom"/>
          </w:tcPr>
          <w:p w14:paraId="52852AA2" w14:textId="57CB1728"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06895/2024</w:t>
            </w:r>
          </w:p>
        </w:tc>
        <w:tc>
          <w:tcPr>
            <w:tcW w:w="1026" w:type="pct"/>
            <w:shd w:val="clear" w:color="auto" w:fill="auto"/>
            <w:vAlign w:val="bottom"/>
          </w:tcPr>
          <w:p w14:paraId="59C16B3B" w14:textId="1D13D5F3"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4705F4">
              <w:rPr>
                <w:rFonts w:ascii="Lucida Sans Unicode" w:hAnsi="Lucida Sans Unicode" w:cs="Lucida Sans Unicode"/>
                <w:color w:val="000000"/>
                <w:sz w:val="14"/>
                <w:szCs w:val="14"/>
              </w:rPr>
              <w:t>A</w:t>
            </w:r>
            <w:r w:rsidR="007C18B5" w:rsidRPr="004705F4">
              <w:rPr>
                <w:rFonts w:ascii="Lucida Sans Unicode" w:hAnsi="Lucida Sans Unicode" w:cs="Lucida Sans Unicode"/>
                <w:color w:val="000000"/>
                <w:sz w:val="14"/>
                <w:szCs w:val="14"/>
              </w:rPr>
              <w:t>i</w:t>
            </w:r>
            <w:r w:rsidRPr="004705F4">
              <w:rPr>
                <w:rFonts w:ascii="Lucida Sans Unicode" w:hAnsi="Lucida Sans Unicode" w:cs="Lucida Sans Unicode"/>
                <w:color w:val="000000"/>
                <w:sz w:val="14"/>
                <w:szCs w:val="14"/>
              </w:rPr>
              <w:t>lton</w:t>
            </w:r>
            <w:proofErr w:type="spellEnd"/>
            <w:r w:rsidRPr="004705F4">
              <w:rPr>
                <w:rFonts w:ascii="Lucida Sans Unicode" w:hAnsi="Lucida Sans Unicode" w:cs="Lucida Sans Unicode"/>
                <w:color w:val="000000"/>
                <w:sz w:val="14"/>
                <w:szCs w:val="14"/>
              </w:rPr>
              <w:t xml:space="preserve"> Aaron Ceja Elizondo</w:t>
            </w:r>
          </w:p>
        </w:tc>
        <w:tc>
          <w:tcPr>
            <w:tcW w:w="766" w:type="pct"/>
            <w:shd w:val="clear" w:color="auto" w:fill="auto"/>
            <w:vAlign w:val="bottom"/>
          </w:tcPr>
          <w:p w14:paraId="6C3BA33A" w14:textId="1F8973C3"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La Manzanilla de la Paz</w:t>
            </w:r>
          </w:p>
        </w:tc>
        <w:tc>
          <w:tcPr>
            <w:tcW w:w="642" w:type="pct"/>
            <w:shd w:val="clear" w:color="auto" w:fill="auto"/>
            <w:vAlign w:val="bottom"/>
          </w:tcPr>
          <w:p w14:paraId="46F1DE62" w14:textId="59A2F5C3"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1 suplente</w:t>
            </w:r>
          </w:p>
        </w:tc>
        <w:tc>
          <w:tcPr>
            <w:tcW w:w="706" w:type="pct"/>
            <w:shd w:val="clear" w:color="auto" w:fill="auto"/>
            <w:vAlign w:val="bottom"/>
          </w:tcPr>
          <w:p w14:paraId="47ED283F" w14:textId="7E83EEFD" w:rsidR="00B10EF7" w:rsidRPr="004705F4" w:rsidRDefault="00EE67DD"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w:t>
            </w:r>
            <w:r w:rsidR="00B10EF7" w:rsidRPr="004705F4">
              <w:rPr>
                <w:rFonts w:ascii="Lucida Sans Unicode" w:hAnsi="Lucida Sans Unicode" w:cs="Lucida Sans Unicode"/>
                <w:color w:val="000000"/>
                <w:sz w:val="14"/>
                <w:szCs w:val="14"/>
              </w:rPr>
              <w:t>3777</w:t>
            </w:r>
          </w:p>
        </w:tc>
        <w:tc>
          <w:tcPr>
            <w:tcW w:w="684" w:type="pct"/>
            <w:shd w:val="clear" w:color="auto" w:fill="auto"/>
            <w:vAlign w:val="bottom"/>
          </w:tcPr>
          <w:p w14:paraId="702DE023" w14:textId="15BB6613" w:rsidR="00B10EF7" w:rsidRPr="004705F4" w:rsidRDefault="00B10EF7" w:rsidP="00B10EF7">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 xml:space="preserve">11 de mayo </w:t>
            </w:r>
          </w:p>
        </w:tc>
      </w:tr>
    </w:tbl>
    <w:p w14:paraId="3E6AA7C1" w14:textId="77777777" w:rsidR="006663E4" w:rsidRPr="0057746D" w:rsidRDefault="006663E4"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1A868E26" w:rsidR="006D064F" w:rsidRPr="0057746D" w:rsidRDefault="003954C3"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 xml:space="preserve">V. </w:t>
      </w:r>
      <w:r w:rsidR="006D064F" w:rsidRPr="0057746D">
        <w:rPr>
          <w:rFonts w:ascii="Lucida Sans Unicode" w:hAnsi="Lucida Sans Unicode" w:cs="Lucida Sans Unicode"/>
          <w:b/>
          <w:bCs/>
          <w:iCs/>
          <w:sz w:val="20"/>
          <w:szCs w:val="20"/>
          <w:lang w:eastAsia="ar-SA"/>
        </w:rPr>
        <w:t>DE LOS DERECHOS DE LOS PARTIDOS POLÍTICOS.</w:t>
      </w:r>
      <w:r w:rsidR="006D064F"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006D064F"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37081A00"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4CDA55C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1320C791" w:rsidR="006D064F" w:rsidRPr="0057746D" w:rsidRDefault="00666100"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VIII</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w:t>
      </w:r>
      <w:r w:rsidR="006D064F" w:rsidRPr="00F35595">
        <w:rPr>
          <w:rFonts w:ascii="Lucida Sans Unicode" w:eastAsia="Times New Roman" w:hAnsi="Lucida Sans Unicode" w:cs="Lucida Sans Unicode"/>
          <w:sz w:val="20"/>
          <w:szCs w:val="20"/>
          <w:lang w:val="es-ES" w:eastAsia="ar-SA"/>
        </w:rPr>
        <w:t xml:space="preserve">antecedente </w:t>
      </w:r>
      <w:r w:rsidR="00E97F16" w:rsidRPr="00F35595">
        <w:rPr>
          <w:rFonts w:ascii="Lucida Sans Unicode" w:eastAsia="Times New Roman" w:hAnsi="Lucida Sans Unicode" w:cs="Lucida Sans Unicode"/>
          <w:b/>
          <w:bCs/>
          <w:sz w:val="20"/>
          <w:szCs w:val="20"/>
          <w:lang w:val="es-ES" w:eastAsia="ar-SA"/>
        </w:rPr>
        <w:t>5</w:t>
      </w:r>
      <w:r w:rsidR="006D064F" w:rsidRPr="00F35595">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37E046ED" w:rsidR="00DA6D7F" w:rsidRDefault="00141B73"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hAnsi="Lucida Sans Unicode" w:cs="Lucida Sans Unicode"/>
          <w:b/>
          <w:bCs/>
          <w:color w:val="050505"/>
          <w:sz w:val="20"/>
          <w:szCs w:val="20"/>
        </w:rPr>
        <w:t>I</w:t>
      </w:r>
      <w:r w:rsidR="3C46FFA1" w:rsidRPr="0057746D">
        <w:rPr>
          <w:rFonts w:ascii="Lucida Sans Unicode" w:hAnsi="Lucida Sans Unicode" w:cs="Lucida Sans Unicode"/>
          <w:b/>
          <w:bCs/>
          <w:color w:val="050505"/>
          <w:sz w:val="20"/>
          <w:szCs w:val="20"/>
        </w:rPr>
        <w:t xml:space="preserve">X. </w:t>
      </w:r>
      <w:r w:rsidR="3C46FFA1"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3C46FFA1"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57746D">
        <w:rPr>
          <w:rFonts w:ascii="Lucida Sans Unicode" w:eastAsia="Times New Roman" w:hAnsi="Lucida Sans Unicode" w:cs="Lucida Sans Unicode"/>
          <w:b/>
          <w:bCs/>
          <w:sz w:val="20"/>
          <w:szCs w:val="20"/>
          <w:lang w:eastAsia="ar-SA"/>
        </w:rPr>
        <w:t>DE CANDIDATURAS A MUNÍCIPES.</w:t>
      </w:r>
      <w:r w:rsidR="3C46FFA1"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treinta de marzo</w:t>
      </w:r>
      <w:r w:rsidR="00AC0964">
        <w:rPr>
          <w:rFonts w:ascii="Lucida Sans Unicode" w:eastAsia="Times New Roman" w:hAnsi="Lucida Sans Unicode" w:cs="Lucida Sans Unicode"/>
          <w:sz w:val="20"/>
          <w:szCs w:val="20"/>
          <w:lang w:eastAsia="ar-SA"/>
        </w:rPr>
        <w:t xml:space="preserve">, </w:t>
      </w:r>
      <w:r w:rsidR="00274199">
        <w:rPr>
          <w:rFonts w:ascii="Lucida Sans Unicode" w:eastAsia="Times New Roman" w:hAnsi="Lucida Sans Unicode" w:cs="Lucida Sans Unicode"/>
          <w:sz w:val="20"/>
          <w:szCs w:val="20"/>
          <w:lang w:eastAsia="ar-SA"/>
        </w:rPr>
        <w:t xml:space="preserve">por acuerdo identificado con clave alfanumérica IEPC-ACG-065/2024 </w:t>
      </w:r>
      <w:r w:rsidR="0F38A7BC" w:rsidRPr="0057746D">
        <w:rPr>
          <w:rFonts w:ascii="Lucida Sans Unicode" w:eastAsia="Times New Roman" w:hAnsi="Lucida Sans Unicode" w:cs="Lucida Sans Unicode"/>
          <w:sz w:val="20"/>
          <w:szCs w:val="20"/>
          <w:lang w:eastAsia="ar-SA"/>
        </w:rPr>
        <w:t>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C00767">
        <w:rPr>
          <w:rFonts w:ascii="Lucida Sans Unicode" w:eastAsia="Times New Roman" w:hAnsi="Lucida Sans Unicode" w:cs="Lucida Sans Unicode"/>
          <w:sz w:val="20"/>
          <w:szCs w:val="20"/>
          <w:lang w:eastAsia="ar-SA"/>
        </w:rPr>
        <w:t xml:space="preserve">el </w:t>
      </w:r>
      <w:r w:rsidR="001A54A0">
        <w:rPr>
          <w:rFonts w:ascii="Lucida Sans Unicode" w:eastAsia="Times New Roman" w:hAnsi="Lucida Sans Unicode" w:cs="Lucida Sans Unicode"/>
          <w:b/>
          <w:bCs/>
          <w:sz w:val="20"/>
          <w:szCs w:val="20"/>
          <w:lang w:eastAsia="ar-SA"/>
        </w:rPr>
        <w:t>Partido Verde Ecologista de México</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25AE4A38" w14:textId="77777777" w:rsidR="00274199" w:rsidRDefault="00274199" w:rsidP="008636D1">
      <w:pPr>
        <w:spacing w:after="0" w:line="276" w:lineRule="auto"/>
        <w:jc w:val="both"/>
        <w:rPr>
          <w:rFonts w:ascii="Lucida Sans Unicode" w:eastAsia="Calibri" w:hAnsi="Lucida Sans Unicode" w:cs="Lucida Sans Unicode"/>
          <w:color w:val="000000" w:themeColor="text1"/>
          <w:sz w:val="20"/>
          <w:szCs w:val="20"/>
          <w:lang w:val="es-ES"/>
        </w:rPr>
      </w:pPr>
    </w:p>
    <w:p w14:paraId="48457824" w14:textId="2E3EA169" w:rsidR="008636D1" w:rsidRPr="0057746D" w:rsidRDefault="008636D1" w:rsidP="008636D1">
      <w:pPr>
        <w:spacing w:after="0" w:line="276" w:lineRule="auto"/>
        <w:jc w:val="both"/>
        <w:rPr>
          <w:rFonts w:ascii="Lucida Sans Unicode" w:eastAsia="Calibri" w:hAnsi="Lucida Sans Unicode" w:cs="Lucida Sans Unicode"/>
          <w:color w:val="000000" w:themeColor="text1"/>
          <w:sz w:val="20"/>
          <w:szCs w:val="20"/>
          <w:lang w:val="es-ES"/>
        </w:rPr>
      </w:pPr>
      <w:r w:rsidRPr="00671E96">
        <w:rPr>
          <w:rFonts w:ascii="Lucida Sans Unicode" w:eastAsia="Calibri" w:hAnsi="Lucida Sans Unicode" w:cs="Lucida Sans Unicode"/>
          <w:color w:val="000000" w:themeColor="text1"/>
          <w:sz w:val="20"/>
          <w:szCs w:val="20"/>
          <w:lang w:val="es-ES"/>
        </w:rPr>
        <w:t xml:space="preserve">Por otro lado, </w:t>
      </w:r>
      <w:r>
        <w:rPr>
          <w:rFonts w:ascii="Lucida Sans Unicode" w:eastAsia="Calibri" w:hAnsi="Lucida Sans Unicode" w:cs="Lucida Sans Unicode"/>
          <w:color w:val="000000" w:themeColor="text1"/>
          <w:sz w:val="20"/>
          <w:szCs w:val="20"/>
          <w:lang w:val="es-ES"/>
        </w:rPr>
        <w:t xml:space="preserve">el veinticinco de </w:t>
      </w:r>
      <w:r w:rsidRPr="00F86EA3">
        <w:rPr>
          <w:rFonts w:ascii="Lucida Sans Unicode" w:eastAsia="Calibri" w:hAnsi="Lucida Sans Unicode" w:cs="Lucida Sans Unicode"/>
          <w:color w:val="000000" w:themeColor="text1"/>
          <w:sz w:val="20"/>
          <w:szCs w:val="20"/>
          <w:lang w:val="es-ES"/>
        </w:rPr>
        <w:t xml:space="preserve">abril, </w:t>
      </w:r>
      <w:r w:rsidR="00D85B5C" w:rsidRPr="00F86EA3">
        <w:rPr>
          <w:rFonts w:ascii="Lucida Sans Unicode" w:eastAsia="Calibri" w:hAnsi="Lucida Sans Unicode" w:cs="Lucida Sans Unicode"/>
          <w:color w:val="000000" w:themeColor="text1"/>
          <w:sz w:val="20"/>
          <w:szCs w:val="20"/>
          <w:lang w:val="es-ES"/>
        </w:rPr>
        <w:t xml:space="preserve">en la </w:t>
      </w:r>
      <w:r w:rsidRPr="00F86EA3">
        <w:rPr>
          <w:rFonts w:ascii="Lucida Sans Unicode" w:eastAsia="Calibri" w:hAnsi="Lucida Sans Unicode" w:cs="Lucida Sans Unicode"/>
          <w:color w:val="000000" w:themeColor="text1"/>
          <w:sz w:val="20"/>
          <w:szCs w:val="20"/>
          <w:lang w:val="es-ES"/>
        </w:rPr>
        <w:t>décima</w:t>
      </w:r>
      <w:r>
        <w:rPr>
          <w:rFonts w:ascii="Lucida Sans Unicode" w:eastAsia="Calibri" w:hAnsi="Lucida Sans Unicode" w:cs="Lucida Sans Unicode"/>
          <w:color w:val="000000" w:themeColor="text1"/>
          <w:sz w:val="20"/>
          <w:szCs w:val="20"/>
          <w:lang w:val="es-ES"/>
        </w:rPr>
        <w:t xml:space="preserve"> primera sesión extraordinaria urgente, </w:t>
      </w:r>
      <w:r w:rsidRPr="00111376">
        <w:rPr>
          <w:rFonts w:ascii="Lucida Sans Unicode" w:eastAsia="Calibri" w:hAnsi="Lucida Sans Unicode" w:cs="Lucida Sans Unicode"/>
          <w:color w:val="000000" w:themeColor="text1"/>
          <w:sz w:val="20"/>
          <w:szCs w:val="20"/>
          <w:lang w:val="es-ES"/>
        </w:rPr>
        <w:t xml:space="preserve">este Consejo General, aprobó </w:t>
      </w:r>
      <w:r>
        <w:rPr>
          <w:rFonts w:ascii="Lucida Sans Unicode" w:eastAsia="Calibri" w:hAnsi="Lucida Sans Unicode" w:cs="Lucida Sans Unicode"/>
          <w:color w:val="000000" w:themeColor="text1"/>
          <w:sz w:val="20"/>
          <w:szCs w:val="20"/>
          <w:lang w:val="es-ES"/>
        </w:rPr>
        <w:t xml:space="preserve">el </w:t>
      </w:r>
      <w:r w:rsidRPr="00111376">
        <w:rPr>
          <w:rFonts w:ascii="Lucida Sans Unicode" w:eastAsia="Calibri" w:hAnsi="Lucida Sans Unicode" w:cs="Lucida Sans Unicode"/>
          <w:color w:val="000000" w:themeColor="text1"/>
          <w:sz w:val="20"/>
          <w:szCs w:val="20"/>
          <w:lang w:val="es-ES"/>
        </w:rPr>
        <w:t>acuerdo identificado con la clave alfanumérica IEPC-ACG-</w:t>
      </w:r>
      <w:r>
        <w:rPr>
          <w:rFonts w:ascii="Lucida Sans Unicode" w:eastAsia="Calibri" w:hAnsi="Lucida Sans Unicode" w:cs="Lucida Sans Unicode"/>
          <w:color w:val="000000" w:themeColor="text1"/>
          <w:sz w:val="20"/>
          <w:szCs w:val="20"/>
          <w:lang w:val="es-ES"/>
        </w:rPr>
        <w:t>107</w:t>
      </w:r>
      <w:r w:rsidRPr="00111376">
        <w:rPr>
          <w:rFonts w:ascii="Lucida Sans Unicode" w:eastAsia="Calibri" w:hAnsi="Lucida Sans Unicode" w:cs="Lucida Sans Unicode"/>
          <w:color w:val="000000" w:themeColor="text1"/>
          <w:sz w:val="20"/>
          <w:szCs w:val="20"/>
          <w:lang w:val="es-ES"/>
        </w:rPr>
        <w:t>/2024</w:t>
      </w:r>
      <w:r>
        <w:rPr>
          <w:rStyle w:val="Refdenotaalpie"/>
          <w:rFonts w:ascii="Lucida Sans Unicode" w:eastAsia="Calibri" w:hAnsi="Lucida Sans Unicode" w:cs="Lucida Sans Unicode"/>
          <w:color w:val="000000" w:themeColor="text1"/>
          <w:sz w:val="20"/>
          <w:szCs w:val="20"/>
          <w:lang w:val="es-ES"/>
        </w:rPr>
        <w:footnoteReference w:id="27"/>
      </w:r>
      <w:r w:rsidRPr="00111376">
        <w:rPr>
          <w:rFonts w:ascii="Lucida Sans Unicode" w:eastAsia="Calibri" w:hAnsi="Lucida Sans Unicode" w:cs="Lucida Sans Unicode"/>
          <w:color w:val="000000" w:themeColor="text1"/>
          <w:sz w:val="20"/>
          <w:szCs w:val="20"/>
          <w:lang w:val="es-ES"/>
        </w:rPr>
        <w:t xml:space="preserve">, mediante los cuales resolvió sobre la procedencia de las solicitudes de registro de candidaturas a munícipes del </w:t>
      </w:r>
      <w:r>
        <w:rPr>
          <w:rFonts w:ascii="Lucida Sans Unicode" w:eastAsia="Calibri" w:hAnsi="Lucida Sans Unicode" w:cs="Lucida Sans Unicode"/>
          <w:b/>
          <w:bCs/>
          <w:color w:val="000000" w:themeColor="text1"/>
          <w:sz w:val="20"/>
          <w:szCs w:val="20"/>
          <w:lang w:val="es-ES"/>
        </w:rPr>
        <w:t>Partido Verde Ecologista de México</w:t>
      </w:r>
      <w:r w:rsidRPr="00111376">
        <w:rPr>
          <w:rFonts w:ascii="Lucida Sans Unicode" w:eastAsia="Calibri" w:hAnsi="Lucida Sans Unicode" w:cs="Lucida Sans Unicode"/>
          <w:color w:val="000000" w:themeColor="text1"/>
          <w:sz w:val="20"/>
          <w:szCs w:val="20"/>
          <w:lang w:val="es-ES"/>
        </w:rPr>
        <w:t>, para el Proceso Electoral Local Concurrente 2023-2024, aprobando, entre otros, el registro de las personas siguientes:</w:t>
      </w:r>
    </w:p>
    <w:p w14:paraId="2C1EDB31" w14:textId="77777777" w:rsidR="008636D1" w:rsidRDefault="008636D1" w:rsidP="008636D1">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3863"/>
        <w:gridCol w:w="2299"/>
        <w:gridCol w:w="2666"/>
      </w:tblGrid>
      <w:tr w:rsidR="008636D1" w:rsidRPr="00397A43" w14:paraId="62AA4596" w14:textId="77777777">
        <w:trPr>
          <w:trHeight w:val="277"/>
        </w:trPr>
        <w:tc>
          <w:tcPr>
            <w:tcW w:w="2188"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36CB9FAC" w14:textId="77777777" w:rsidR="008636D1" w:rsidRPr="00397A43"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Nombre</w:t>
            </w:r>
          </w:p>
        </w:tc>
        <w:tc>
          <w:tcPr>
            <w:tcW w:w="1302" w:type="pct"/>
            <w:tcBorders>
              <w:top w:val="single" w:sz="4" w:space="0" w:color="auto"/>
              <w:left w:val="nil"/>
              <w:bottom w:val="single" w:sz="4" w:space="0" w:color="auto"/>
              <w:right w:val="single" w:sz="4" w:space="0" w:color="auto"/>
            </w:tcBorders>
            <w:shd w:val="clear" w:color="000000" w:fill="00778E"/>
            <w:vAlign w:val="center"/>
            <w:hideMark/>
          </w:tcPr>
          <w:p w14:paraId="3CB95E27" w14:textId="77777777" w:rsidR="008636D1" w:rsidRPr="00397A43"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Municipio</w:t>
            </w:r>
          </w:p>
        </w:tc>
        <w:tc>
          <w:tcPr>
            <w:tcW w:w="1510" w:type="pct"/>
            <w:tcBorders>
              <w:top w:val="single" w:sz="4" w:space="0" w:color="auto"/>
              <w:left w:val="nil"/>
              <w:bottom w:val="single" w:sz="4" w:space="0" w:color="auto"/>
              <w:right w:val="single" w:sz="4" w:space="0" w:color="auto"/>
            </w:tcBorders>
            <w:shd w:val="clear" w:color="000000" w:fill="00778E"/>
            <w:vAlign w:val="center"/>
            <w:hideMark/>
          </w:tcPr>
          <w:p w14:paraId="2E5DE1C0" w14:textId="77777777" w:rsidR="008636D1" w:rsidRPr="00397A43"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397A43">
              <w:rPr>
                <w:rFonts w:ascii="Lucida Sans Unicode" w:eastAsia="Times New Roman" w:hAnsi="Lucida Sans Unicode" w:cs="Lucida Sans Unicode"/>
                <w:b/>
                <w:bCs/>
                <w:color w:val="FFFFFF"/>
                <w:sz w:val="14"/>
                <w:szCs w:val="14"/>
                <w:lang w:eastAsia="es-MX"/>
              </w:rPr>
              <w:t>Posición en la planilla</w:t>
            </w:r>
          </w:p>
        </w:tc>
      </w:tr>
      <w:tr w:rsidR="008636D1" w:rsidRPr="00397A43" w14:paraId="4C2860B1"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393C663B"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Iris Alejandra Gutiérrez Morales</w:t>
            </w:r>
          </w:p>
        </w:tc>
        <w:tc>
          <w:tcPr>
            <w:tcW w:w="1302" w:type="pct"/>
            <w:tcBorders>
              <w:top w:val="nil"/>
              <w:left w:val="nil"/>
              <w:bottom w:val="single" w:sz="4" w:space="0" w:color="auto"/>
              <w:right w:val="single" w:sz="4" w:space="0" w:color="auto"/>
            </w:tcBorders>
            <w:shd w:val="clear" w:color="auto" w:fill="auto"/>
            <w:vAlign w:val="bottom"/>
          </w:tcPr>
          <w:p w14:paraId="5D2ABDFF"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sz w:val="14"/>
                <w:szCs w:val="14"/>
              </w:rPr>
              <w:t>Autlán de Navarro</w:t>
            </w:r>
          </w:p>
        </w:tc>
        <w:tc>
          <w:tcPr>
            <w:tcW w:w="1510" w:type="pct"/>
            <w:tcBorders>
              <w:top w:val="nil"/>
              <w:left w:val="nil"/>
              <w:bottom w:val="single" w:sz="4" w:space="0" w:color="auto"/>
              <w:right w:val="single" w:sz="4" w:space="0" w:color="auto"/>
            </w:tcBorders>
            <w:shd w:val="clear" w:color="auto" w:fill="auto"/>
            <w:vAlign w:val="bottom"/>
          </w:tcPr>
          <w:p w14:paraId="4BC7D44D"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2 suplente</w:t>
            </w:r>
          </w:p>
        </w:tc>
      </w:tr>
      <w:tr w:rsidR="008636D1" w:rsidRPr="00397A43" w14:paraId="7B65D374"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44125485"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397A43">
              <w:rPr>
                <w:rFonts w:ascii="Lucida Sans Unicode" w:hAnsi="Lucida Sans Unicode" w:cs="Lucida Sans Unicode"/>
                <w:color w:val="000000"/>
                <w:sz w:val="14"/>
                <w:szCs w:val="14"/>
              </w:rPr>
              <w:t>Edvirna</w:t>
            </w:r>
            <w:proofErr w:type="spellEnd"/>
            <w:r w:rsidRPr="00397A43">
              <w:rPr>
                <w:rFonts w:ascii="Lucida Sans Unicode" w:hAnsi="Lucida Sans Unicode" w:cs="Lucida Sans Unicode"/>
                <w:color w:val="000000"/>
                <w:sz w:val="14"/>
                <w:szCs w:val="14"/>
              </w:rPr>
              <w:t xml:space="preserve"> Elizabeth Fausto Méndez</w:t>
            </w:r>
          </w:p>
        </w:tc>
        <w:tc>
          <w:tcPr>
            <w:tcW w:w="1302" w:type="pct"/>
            <w:tcBorders>
              <w:top w:val="nil"/>
              <w:left w:val="nil"/>
              <w:bottom w:val="single" w:sz="4" w:space="0" w:color="auto"/>
              <w:right w:val="single" w:sz="4" w:space="0" w:color="auto"/>
            </w:tcBorders>
            <w:shd w:val="clear" w:color="auto" w:fill="auto"/>
            <w:vAlign w:val="bottom"/>
          </w:tcPr>
          <w:p w14:paraId="0E415394"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Autlán de Navarro</w:t>
            </w:r>
          </w:p>
        </w:tc>
        <w:tc>
          <w:tcPr>
            <w:tcW w:w="1510" w:type="pct"/>
            <w:tcBorders>
              <w:top w:val="nil"/>
              <w:left w:val="nil"/>
              <w:bottom w:val="single" w:sz="4" w:space="0" w:color="auto"/>
              <w:right w:val="single" w:sz="4" w:space="0" w:color="auto"/>
            </w:tcBorders>
            <w:shd w:val="clear" w:color="auto" w:fill="auto"/>
            <w:vAlign w:val="bottom"/>
          </w:tcPr>
          <w:p w14:paraId="7B2FFF66"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6 suplente</w:t>
            </w:r>
          </w:p>
        </w:tc>
      </w:tr>
      <w:tr w:rsidR="008636D1" w:rsidRPr="00397A43" w14:paraId="1628B17D" w14:textId="77777777">
        <w:trPr>
          <w:trHeight w:val="300"/>
        </w:trPr>
        <w:tc>
          <w:tcPr>
            <w:tcW w:w="2188" w:type="pct"/>
            <w:tcBorders>
              <w:top w:val="nil"/>
              <w:left w:val="single" w:sz="4" w:space="0" w:color="auto"/>
              <w:bottom w:val="single" w:sz="4" w:space="0" w:color="auto"/>
              <w:right w:val="single" w:sz="4" w:space="0" w:color="auto"/>
            </w:tcBorders>
            <w:shd w:val="clear" w:color="auto" w:fill="auto"/>
            <w:vAlign w:val="bottom"/>
          </w:tcPr>
          <w:p w14:paraId="0C6DFC75"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Cintia Magaña Morales</w:t>
            </w:r>
          </w:p>
        </w:tc>
        <w:tc>
          <w:tcPr>
            <w:tcW w:w="1302" w:type="pct"/>
            <w:tcBorders>
              <w:top w:val="nil"/>
              <w:left w:val="nil"/>
              <w:bottom w:val="single" w:sz="4" w:space="0" w:color="auto"/>
              <w:right w:val="single" w:sz="4" w:space="0" w:color="auto"/>
            </w:tcBorders>
            <w:shd w:val="clear" w:color="auto" w:fill="auto"/>
            <w:vAlign w:val="bottom"/>
          </w:tcPr>
          <w:p w14:paraId="727ADCF5"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Tamazula de Gordiano</w:t>
            </w:r>
          </w:p>
        </w:tc>
        <w:tc>
          <w:tcPr>
            <w:tcW w:w="1510" w:type="pct"/>
            <w:tcBorders>
              <w:top w:val="nil"/>
              <w:left w:val="nil"/>
              <w:bottom w:val="single" w:sz="4" w:space="0" w:color="auto"/>
              <w:right w:val="single" w:sz="4" w:space="0" w:color="auto"/>
            </w:tcBorders>
            <w:shd w:val="clear" w:color="auto" w:fill="auto"/>
            <w:vAlign w:val="bottom"/>
          </w:tcPr>
          <w:p w14:paraId="6E7B95A4"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2 suplente</w:t>
            </w:r>
          </w:p>
        </w:tc>
      </w:tr>
      <w:tr w:rsidR="008636D1" w:rsidRPr="00397A43" w14:paraId="34F3A9F2" w14:textId="77777777">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322DB418"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Jazmín Angelina Reyna Díaz</w:t>
            </w:r>
          </w:p>
        </w:tc>
        <w:tc>
          <w:tcPr>
            <w:tcW w:w="1302" w:type="pct"/>
            <w:tcBorders>
              <w:top w:val="single" w:sz="4" w:space="0" w:color="auto"/>
              <w:left w:val="nil"/>
              <w:bottom w:val="single" w:sz="4" w:space="0" w:color="auto"/>
              <w:right w:val="single" w:sz="4" w:space="0" w:color="auto"/>
            </w:tcBorders>
            <w:shd w:val="clear" w:color="auto" w:fill="auto"/>
            <w:vAlign w:val="bottom"/>
          </w:tcPr>
          <w:p w14:paraId="1E62D297"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Tamazula de Gordiano</w:t>
            </w:r>
          </w:p>
        </w:tc>
        <w:tc>
          <w:tcPr>
            <w:tcW w:w="1510" w:type="pct"/>
            <w:tcBorders>
              <w:top w:val="single" w:sz="4" w:space="0" w:color="auto"/>
              <w:left w:val="nil"/>
              <w:bottom w:val="single" w:sz="4" w:space="0" w:color="auto"/>
              <w:right w:val="single" w:sz="4" w:space="0" w:color="auto"/>
            </w:tcBorders>
            <w:shd w:val="clear" w:color="auto" w:fill="auto"/>
            <w:vAlign w:val="bottom"/>
          </w:tcPr>
          <w:p w14:paraId="5035A47A" w14:textId="77777777" w:rsidR="008636D1" w:rsidRPr="00397A4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397A43">
              <w:rPr>
                <w:rFonts w:ascii="Lucida Sans Unicode" w:hAnsi="Lucida Sans Unicode" w:cs="Lucida Sans Unicode"/>
                <w:color w:val="000000"/>
                <w:sz w:val="14"/>
                <w:szCs w:val="14"/>
              </w:rPr>
              <w:t>4 suplente</w:t>
            </w:r>
          </w:p>
        </w:tc>
      </w:tr>
      <w:tr w:rsidR="008636D1" w:rsidRPr="00397A43" w14:paraId="62CD7B06" w14:textId="77777777">
        <w:trPr>
          <w:trHeight w:val="300"/>
        </w:trPr>
        <w:tc>
          <w:tcPr>
            <w:tcW w:w="2188" w:type="pct"/>
            <w:tcBorders>
              <w:top w:val="single" w:sz="4" w:space="0" w:color="auto"/>
              <w:left w:val="single" w:sz="4" w:space="0" w:color="auto"/>
              <w:bottom w:val="single" w:sz="4" w:space="0" w:color="auto"/>
              <w:right w:val="single" w:sz="4" w:space="0" w:color="auto"/>
            </w:tcBorders>
            <w:shd w:val="clear" w:color="auto" w:fill="auto"/>
            <w:vAlign w:val="bottom"/>
          </w:tcPr>
          <w:p w14:paraId="02CB89A7" w14:textId="77777777" w:rsidR="008636D1" w:rsidRPr="00397A43" w:rsidRDefault="008636D1">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Alejandra Munguía Godínez</w:t>
            </w:r>
          </w:p>
        </w:tc>
        <w:tc>
          <w:tcPr>
            <w:tcW w:w="1302" w:type="pct"/>
            <w:tcBorders>
              <w:top w:val="single" w:sz="4" w:space="0" w:color="auto"/>
              <w:left w:val="nil"/>
              <w:bottom w:val="single" w:sz="4" w:space="0" w:color="auto"/>
              <w:right w:val="single" w:sz="4" w:space="0" w:color="auto"/>
            </w:tcBorders>
            <w:shd w:val="clear" w:color="auto" w:fill="auto"/>
            <w:vAlign w:val="bottom"/>
          </w:tcPr>
          <w:p w14:paraId="556C6BE3" w14:textId="77777777" w:rsidR="008636D1" w:rsidRPr="00397A43" w:rsidRDefault="008636D1">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Tamazula de Gordiano</w:t>
            </w:r>
          </w:p>
        </w:tc>
        <w:tc>
          <w:tcPr>
            <w:tcW w:w="1510" w:type="pct"/>
            <w:tcBorders>
              <w:top w:val="single" w:sz="4" w:space="0" w:color="auto"/>
              <w:left w:val="nil"/>
              <w:bottom w:val="single" w:sz="4" w:space="0" w:color="auto"/>
              <w:right w:val="single" w:sz="4" w:space="0" w:color="auto"/>
            </w:tcBorders>
            <w:shd w:val="clear" w:color="auto" w:fill="auto"/>
            <w:vAlign w:val="bottom"/>
          </w:tcPr>
          <w:p w14:paraId="3B73C15A" w14:textId="77777777" w:rsidR="008636D1" w:rsidRPr="00397A43" w:rsidRDefault="008636D1">
            <w:pPr>
              <w:spacing w:after="0" w:line="240" w:lineRule="auto"/>
              <w:jc w:val="center"/>
              <w:rPr>
                <w:rFonts w:ascii="Lucida Sans Unicode" w:hAnsi="Lucida Sans Unicode" w:cs="Lucida Sans Unicode"/>
                <w:color w:val="000000"/>
                <w:sz w:val="14"/>
                <w:szCs w:val="14"/>
              </w:rPr>
            </w:pPr>
            <w:r w:rsidRPr="00397A43">
              <w:rPr>
                <w:rFonts w:ascii="Lucida Sans Unicode" w:hAnsi="Lucida Sans Unicode" w:cs="Lucida Sans Unicode"/>
                <w:color w:val="000000"/>
                <w:sz w:val="14"/>
                <w:szCs w:val="14"/>
              </w:rPr>
              <w:t>7 propietaria</w:t>
            </w:r>
          </w:p>
        </w:tc>
      </w:tr>
    </w:tbl>
    <w:p w14:paraId="7F646D13" w14:textId="77777777" w:rsidR="00AC0964" w:rsidRPr="0057746D" w:rsidRDefault="00AC0964" w:rsidP="00AC0964">
      <w:pPr>
        <w:spacing w:after="0" w:line="276" w:lineRule="auto"/>
        <w:jc w:val="both"/>
        <w:rPr>
          <w:rFonts w:ascii="Lucida Sans Unicode" w:eastAsia="Calibri" w:hAnsi="Lucida Sans Unicode" w:cs="Lucida Sans Unicode"/>
          <w:color w:val="000000" w:themeColor="text1"/>
          <w:sz w:val="20"/>
          <w:szCs w:val="20"/>
          <w:lang w:val="es-ES"/>
        </w:rPr>
      </w:pPr>
    </w:p>
    <w:p w14:paraId="54290614" w14:textId="0D2AABF3"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4CFC23ED" w14:textId="77777777" w:rsidR="001B7F21" w:rsidRDefault="001B7F21" w:rsidP="001B7F21">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6E471753" w14:textId="77777777" w:rsidR="007F1E81" w:rsidRDefault="007F1E81" w:rsidP="001B7F21">
      <w:pPr>
        <w:pStyle w:val="Sinespaciado"/>
        <w:spacing w:line="276" w:lineRule="auto"/>
        <w:jc w:val="both"/>
        <w:rPr>
          <w:rFonts w:ascii="Lucida Sans Unicode" w:hAnsi="Lucida Sans Unicode" w:cs="Lucida Sans Unicode"/>
          <w:sz w:val="20"/>
          <w:szCs w:val="20"/>
        </w:rPr>
      </w:pPr>
    </w:p>
    <w:p w14:paraId="1F0A9E95" w14:textId="703C3693" w:rsidR="007F1E81" w:rsidRPr="00D91B87" w:rsidRDefault="007F1E81" w:rsidP="001B7F21">
      <w:pPr>
        <w:pStyle w:val="Sinespaciado"/>
        <w:spacing w:line="276" w:lineRule="auto"/>
        <w:jc w:val="both"/>
        <w:rPr>
          <w:rFonts w:ascii="Lucida Sans Unicode" w:hAnsi="Lucida Sans Unicode" w:cs="Lucida Sans Unicode"/>
          <w:sz w:val="20"/>
          <w:szCs w:val="20"/>
        </w:rPr>
      </w:pPr>
      <w:r w:rsidRPr="00D91B87">
        <w:rPr>
          <w:rFonts w:ascii="Lucida Sans Unicode" w:hAnsi="Lucida Sans Unicode" w:cs="Lucida Sans Unicode"/>
          <w:sz w:val="20"/>
          <w:szCs w:val="20"/>
        </w:rPr>
        <w:t xml:space="preserve">En este sentido, de la lectura de la fracción II del artículo antes referido,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43989153" w14:textId="77777777" w:rsidR="007F1E81" w:rsidRPr="00D91B87" w:rsidRDefault="007F1E81" w:rsidP="001B7F21">
      <w:pPr>
        <w:pStyle w:val="Sinespaciado"/>
        <w:spacing w:line="276" w:lineRule="auto"/>
        <w:jc w:val="both"/>
        <w:rPr>
          <w:rFonts w:ascii="Lucida Sans Unicode" w:hAnsi="Lucida Sans Unicode" w:cs="Lucida Sans Unicode"/>
          <w:sz w:val="20"/>
          <w:szCs w:val="20"/>
        </w:rPr>
      </w:pPr>
    </w:p>
    <w:p w14:paraId="3856CC41" w14:textId="0479BAC0" w:rsidR="007F1E81" w:rsidRPr="0057746D" w:rsidRDefault="007F1E81" w:rsidP="001B7F21">
      <w:pPr>
        <w:pStyle w:val="Sinespaciado"/>
        <w:spacing w:line="276" w:lineRule="auto"/>
        <w:jc w:val="both"/>
        <w:rPr>
          <w:rFonts w:ascii="Lucida Sans Unicode" w:hAnsi="Lucida Sans Unicode" w:cs="Lucida Sans Unicode"/>
          <w:sz w:val="20"/>
          <w:szCs w:val="20"/>
        </w:rPr>
      </w:pPr>
      <w:r w:rsidRPr="00D91B87">
        <w:rPr>
          <w:rFonts w:ascii="Lucida Sans Unicode" w:hAnsi="Lucida Sans Unicode" w:cs="Lucida Sans Unicode"/>
          <w:sz w:val="20"/>
          <w:szCs w:val="20"/>
        </w:rPr>
        <w:t xml:space="preserve">Así las cosas, y como se desprende de los antecedentes </w:t>
      </w:r>
      <w:r w:rsidRPr="00D91B87">
        <w:rPr>
          <w:rFonts w:ascii="Lucida Sans Unicode" w:hAnsi="Lucida Sans Unicode" w:cs="Lucida Sans Unicode"/>
          <w:b/>
          <w:sz w:val="20"/>
          <w:szCs w:val="20"/>
        </w:rPr>
        <w:t xml:space="preserve">21 </w:t>
      </w:r>
      <w:r w:rsidRPr="00D91B87">
        <w:rPr>
          <w:rFonts w:ascii="Lucida Sans Unicode" w:hAnsi="Lucida Sans Unicode" w:cs="Lucida Sans Unicode"/>
          <w:sz w:val="20"/>
          <w:szCs w:val="20"/>
        </w:rPr>
        <w:t xml:space="preserve">y </w:t>
      </w:r>
      <w:r w:rsidRPr="00D91B87">
        <w:rPr>
          <w:rFonts w:ascii="Lucida Sans Unicode" w:hAnsi="Lucida Sans Unicode" w:cs="Lucida Sans Unicode"/>
          <w:b/>
          <w:sz w:val="20"/>
          <w:szCs w:val="20"/>
        </w:rPr>
        <w:t>22</w:t>
      </w:r>
      <w:r w:rsidRPr="00D91B87">
        <w:rPr>
          <w:rFonts w:ascii="Lucida Sans Unicode" w:hAnsi="Lucida Sans Unicode" w:cs="Lucida Sans Unicode"/>
          <w:bCs/>
          <w:sz w:val="20"/>
          <w:szCs w:val="20"/>
        </w:rPr>
        <w:t xml:space="preserve">, </w:t>
      </w:r>
      <w:r w:rsidRPr="00D91B87">
        <w:rPr>
          <w:rFonts w:ascii="Lucida Sans Unicode" w:hAnsi="Lucida Sans Unicode" w:cs="Lucida Sans Unicode"/>
          <w:sz w:val="20"/>
          <w:szCs w:val="20"/>
        </w:rPr>
        <w:t>las renuncias se presentaron en el periodo comprendido entre el diecisiete de abril y el tres de mayo, mientras que las solicitudes de sustituciones fueron realizadas entre treinta de abril y el tres de mayo; por lo tanto, se ajustan al supuesto legal ya citado.</w:t>
      </w:r>
    </w:p>
    <w:p w14:paraId="2DEEBB59" w14:textId="77777777" w:rsidR="001B7F21" w:rsidRPr="0057746D"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391340CD" w:rsidR="00F84286" w:rsidRPr="0057746D"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 xml:space="preserve">. </w:t>
      </w:r>
      <w:r w:rsidR="00013D68" w:rsidRPr="0057746D">
        <w:rPr>
          <w:rFonts w:ascii="Lucida Sans Unicode" w:eastAsia="Times New Roman" w:hAnsi="Lucida Sans Unicode" w:cs="Lucida Sans Unicode"/>
          <w:b/>
          <w:sz w:val="20"/>
          <w:szCs w:val="20"/>
          <w:lang w:eastAsia="ar-SA"/>
        </w:rPr>
        <w:t>DE LAS RENUNCIAS</w:t>
      </w:r>
      <w:r w:rsidR="000232FC" w:rsidRPr="0057746D">
        <w:rPr>
          <w:rFonts w:ascii="Lucida Sans Unicode" w:eastAsia="Times New Roman" w:hAnsi="Lucida Sans Unicode" w:cs="Lucida Sans Unicode"/>
          <w:b/>
          <w:sz w:val="20"/>
          <w:szCs w:val="20"/>
          <w:lang w:eastAsia="ar-SA"/>
        </w:rPr>
        <w:t xml:space="preserve"> Y SU RATIFICACIÓN</w:t>
      </w:r>
      <w:r w:rsidR="00013D68" w:rsidRPr="0057746D">
        <w:rPr>
          <w:rFonts w:ascii="Lucida Sans Unicode" w:eastAsia="Times New Roman" w:hAnsi="Lucida Sans Unicode" w:cs="Lucida Sans Unicode"/>
          <w:b/>
          <w:sz w:val="20"/>
          <w:szCs w:val="20"/>
          <w:lang w:eastAsia="ar-SA"/>
        </w:rPr>
        <w:t xml:space="preserve">. </w:t>
      </w:r>
      <w:r w:rsidR="0043089F" w:rsidRPr="0057746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57746D">
        <w:rPr>
          <w:rFonts w:ascii="Lucida Sans Unicode" w:eastAsia="Times New Roman" w:hAnsi="Lucida Sans Unicode" w:cs="Lucida Sans Unicode"/>
          <w:bCs/>
          <w:sz w:val="20"/>
          <w:szCs w:val="20"/>
          <w:lang w:eastAsia="ar-SA"/>
        </w:rPr>
        <w:t>candidatura independiente a través</w:t>
      </w:r>
      <w:r w:rsidR="00F84286" w:rsidRPr="0057746D">
        <w:rPr>
          <w:rFonts w:ascii="Lucida Sans Unicode" w:eastAsia="Times New Roman" w:hAnsi="Lucida Sans Unicode" w:cs="Lucida Sans Unicode"/>
          <w:bCs/>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B037BD" w:rsidRDefault="000961C9" w:rsidP="00306C9C">
      <w:pPr>
        <w:shd w:val="clear" w:color="auto" w:fill="FFFFFF" w:themeFill="background1"/>
        <w:suppressAutoHyphens/>
        <w:spacing w:after="0" w:line="276" w:lineRule="auto"/>
        <w:jc w:val="both"/>
        <w:rPr>
          <w:rFonts w:ascii="Lucida Sans Unicode" w:eastAsia="Times New Roman" w:hAnsi="Lucida Sans Unicode" w:cs="Lucida Sans Unicode"/>
          <w:bCs/>
          <w:sz w:val="20"/>
          <w:szCs w:val="20"/>
          <w:lang w:eastAsia="ar-SA"/>
        </w:rPr>
      </w:pPr>
      <w:r w:rsidRPr="00B037BD">
        <w:rPr>
          <w:rFonts w:ascii="Lucida Sans Unicode" w:eastAsia="Times New Roman" w:hAnsi="Lucida Sans Unicode" w:cs="Lucida Sans Unicode"/>
          <w:bCs/>
          <w:sz w:val="20"/>
          <w:szCs w:val="20"/>
          <w:lang w:eastAsia="ar-SA"/>
        </w:rPr>
        <w:t>Lo anterior de conformidad con lo establecido en los artículos 62 y 63 de</w:t>
      </w:r>
      <w:r w:rsidR="0049378F" w:rsidRPr="00B037BD">
        <w:rPr>
          <w:rFonts w:ascii="Lucida Sans Unicode" w:eastAsia="Times New Roman" w:hAnsi="Lucida Sans Unicode" w:cs="Lucida Sans Unicode"/>
          <w:bCs/>
          <w:sz w:val="20"/>
          <w:szCs w:val="20"/>
          <w:lang w:eastAsia="ar-SA"/>
        </w:rPr>
        <w:t>l</w:t>
      </w:r>
      <w:r w:rsidRPr="00B037BD">
        <w:rPr>
          <w:rFonts w:ascii="Lucida Sans Unicode" w:eastAsia="Times New Roman" w:hAnsi="Lucida Sans Unicode" w:cs="Lucida Sans Unicode"/>
          <w:bCs/>
          <w:sz w:val="20"/>
          <w:szCs w:val="20"/>
          <w:lang w:eastAsia="ar-SA"/>
        </w:rPr>
        <w:t xml:space="preserve"> </w:t>
      </w:r>
      <w:r w:rsidR="00C774D7" w:rsidRPr="00B037BD">
        <w:rPr>
          <w:rFonts w:ascii="Lucida Sans Unicode" w:eastAsia="Times New Roman" w:hAnsi="Lucida Sans Unicode" w:cs="Lucida Sans Unicode"/>
          <w:bCs/>
          <w:sz w:val="20"/>
          <w:szCs w:val="20"/>
          <w:lang w:eastAsia="ar-SA"/>
        </w:rPr>
        <w:t>“</w:t>
      </w:r>
      <w:r w:rsidRPr="00B037BD">
        <w:rPr>
          <w:rFonts w:ascii="Lucida Sans Unicode" w:eastAsia="Times New Roman" w:hAnsi="Lucida Sans Unicode" w:cs="Lucida Sans Unicode"/>
          <w:bCs/>
          <w:sz w:val="20"/>
          <w:szCs w:val="20"/>
          <w:lang w:eastAsia="ar-SA"/>
        </w:rPr>
        <w:t xml:space="preserve">Lineamiento </w:t>
      </w:r>
      <w:r w:rsidR="006E474D" w:rsidRPr="00B037BD">
        <w:rPr>
          <w:rFonts w:ascii="Lucida Sans Unicode" w:eastAsia="Times New Roman" w:hAnsi="Lucida Sans Unicode" w:cs="Lucida Sans Unicode"/>
          <w:bCs/>
          <w:sz w:val="20"/>
          <w:szCs w:val="20"/>
          <w:lang w:eastAsia="ar-SA"/>
        </w:rPr>
        <w:t xml:space="preserve">para el </w:t>
      </w:r>
      <w:r w:rsidR="00C31826" w:rsidRPr="00B037BD">
        <w:rPr>
          <w:rFonts w:ascii="Lucida Sans Unicode" w:eastAsia="Times New Roman" w:hAnsi="Lucida Sans Unicode" w:cs="Lucida Sans Unicode"/>
          <w:bCs/>
          <w:sz w:val="20"/>
          <w:szCs w:val="20"/>
          <w:lang w:eastAsia="ar-SA"/>
        </w:rPr>
        <w:t>R</w:t>
      </w:r>
      <w:r w:rsidR="006E474D" w:rsidRPr="00B037BD">
        <w:rPr>
          <w:rFonts w:ascii="Lucida Sans Unicode" w:eastAsia="Times New Roman" w:hAnsi="Lucida Sans Unicode" w:cs="Lucida Sans Unicode"/>
          <w:bCs/>
          <w:sz w:val="20"/>
          <w:szCs w:val="20"/>
          <w:lang w:eastAsia="ar-SA"/>
        </w:rPr>
        <w:t xml:space="preserve">egistro de </w:t>
      </w:r>
      <w:r w:rsidR="00C31826" w:rsidRPr="00B037BD">
        <w:rPr>
          <w:rFonts w:ascii="Lucida Sans Unicode" w:eastAsia="Times New Roman" w:hAnsi="Lucida Sans Unicode" w:cs="Lucida Sans Unicode"/>
          <w:bCs/>
          <w:sz w:val="20"/>
          <w:szCs w:val="20"/>
          <w:lang w:eastAsia="ar-SA"/>
        </w:rPr>
        <w:t>C</w:t>
      </w:r>
      <w:r w:rsidR="006E474D" w:rsidRPr="00B037BD">
        <w:rPr>
          <w:rFonts w:ascii="Lucida Sans Unicode" w:eastAsia="Times New Roman" w:hAnsi="Lucida Sans Unicode" w:cs="Lucida Sans Unicode"/>
          <w:bCs/>
          <w:sz w:val="20"/>
          <w:szCs w:val="20"/>
          <w:lang w:eastAsia="ar-SA"/>
        </w:rPr>
        <w:t xml:space="preserve">andidaturas y </w:t>
      </w:r>
      <w:r w:rsidR="00C31826" w:rsidRPr="00B037BD">
        <w:rPr>
          <w:rFonts w:ascii="Lucida Sans Unicode" w:eastAsia="Times New Roman" w:hAnsi="Lucida Sans Unicode" w:cs="Lucida Sans Unicode"/>
          <w:bCs/>
          <w:sz w:val="20"/>
          <w:szCs w:val="20"/>
          <w:lang w:eastAsia="ar-SA"/>
        </w:rPr>
        <w:t>C</w:t>
      </w:r>
      <w:r w:rsidR="006E474D" w:rsidRPr="00B037BD">
        <w:rPr>
          <w:rFonts w:ascii="Lucida Sans Unicode" w:eastAsia="Times New Roman" w:hAnsi="Lucida Sans Unicode" w:cs="Lucida Sans Unicode"/>
          <w:bCs/>
          <w:sz w:val="20"/>
          <w:szCs w:val="20"/>
          <w:lang w:eastAsia="ar-SA"/>
        </w:rPr>
        <w:t xml:space="preserve">riterios de </w:t>
      </w:r>
      <w:r w:rsidR="00C31826" w:rsidRPr="00B037BD">
        <w:rPr>
          <w:rFonts w:ascii="Lucida Sans Unicode" w:eastAsia="Times New Roman" w:hAnsi="Lucida Sans Unicode" w:cs="Lucida Sans Unicode"/>
          <w:bCs/>
          <w:sz w:val="20"/>
          <w:szCs w:val="20"/>
          <w:lang w:eastAsia="ar-SA"/>
        </w:rPr>
        <w:t>R</w:t>
      </w:r>
      <w:r w:rsidR="006E474D" w:rsidRPr="00B037BD">
        <w:rPr>
          <w:rFonts w:ascii="Lucida Sans Unicode" w:eastAsia="Times New Roman" w:hAnsi="Lucida Sans Unicode" w:cs="Lucida Sans Unicode"/>
          <w:bCs/>
          <w:sz w:val="20"/>
          <w:szCs w:val="20"/>
          <w:lang w:eastAsia="ar-SA"/>
        </w:rPr>
        <w:t xml:space="preserve">eelección en la </w:t>
      </w:r>
      <w:r w:rsidR="00C31826" w:rsidRPr="00B037BD">
        <w:rPr>
          <w:rFonts w:ascii="Lucida Sans Unicode" w:eastAsia="Times New Roman" w:hAnsi="Lucida Sans Unicode" w:cs="Lucida Sans Unicode"/>
          <w:bCs/>
          <w:sz w:val="20"/>
          <w:szCs w:val="20"/>
          <w:lang w:eastAsia="ar-SA"/>
        </w:rPr>
        <w:t>P</w:t>
      </w:r>
      <w:r w:rsidR="006E474D" w:rsidRPr="00B037BD">
        <w:rPr>
          <w:rFonts w:ascii="Lucida Sans Unicode" w:eastAsia="Times New Roman" w:hAnsi="Lucida Sans Unicode" w:cs="Lucida Sans Unicode"/>
          <w:bCs/>
          <w:sz w:val="20"/>
          <w:szCs w:val="20"/>
          <w:lang w:eastAsia="ar-SA"/>
        </w:rPr>
        <w:t xml:space="preserve">ostulación de </w:t>
      </w:r>
      <w:r w:rsidR="00C31826" w:rsidRPr="00B037BD">
        <w:rPr>
          <w:rFonts w:ascii="Lucida Sans Unicode" w:eastAsia="Times New Roman" w:hAnsi="Lucida Sans Unicode" w:cs="Lucida Sans Unicode"/>
          <w:bCs/>
          <w:sz w:val="20"/>
          <w:szCs w:val="20"/>
          <w:lang w:eastAsia="ar-SA"/>
        </w:rPr>
        <w:t>C</w:t>
      </w:r>
      <w:r w:rsidR="006E474D" w:rsidRPr="00B037BD">
        <w:rPr>
          <w:rFonts w:ascii="Lucida Sans Unicode" w:eastAsia="Times New Roman" w:hAnsi="Lucida Sans Unicode" w:cs="Lucida Sans Unicode"/>
          <w:bCs/>
          <w:sz w:val="20"/>
          <w:szCs w:val="20"/>
          <w:lang w:eastAsia="ar-SA"/>
        </w:rPr>
        <w:t xml:space="preserve">andidaturas a </w:t>
      </w:r>
      <w:r w:rsidR="00C31826" w:rsidRPr="00B037BD">
        <w:rPr>
          <w:rFonts w:ascii="Lucida Sans Unicode" w:eastAsia="Times New Roman" w:hAnsi="Lucida Sans Unicode" w:cs="Lucida Sans Unicode"/>
          <w:bCs/>
          <w:sz w:val="20"/>
          <w:szCs w:val="20"/>
          <w:lang w:eastAsia="ar-SA"/>
        </w:rPr>
        <w:t>C</w:t>
      </w:r>
      <w:r w:rsidR="006E474D" w:rsidRPr="00B037BD">
        <w:rPr>
          <w:rFonts w:ascii="Lucida Sans Unicode" w:eastAsia="Times New Roman" w:hAnsi="Lucida Sans Unicode" w:cs="Lucida Sans Unicode"/>
          <w:bCs/>
          <w:sz w:val="20"/>
          <w:szCs w:val="20"/>
          <w:lang w:eastAsia="ar-SA"/>
        </w:rPr>
        <w:t xml:space="preserve">argos de </w:t>
      </w:r>
      <w:r w:rsidR="00C31826" w:rsidRPr="00B037BD">
        <w:rPr>
          <w:rFonts w:ascii="Lucida Sans Unicode" w:eastAsia="Times New Roman" w:hAnsi="Lucida Sans Unicode" w:cs="Lucida Sans Unicode"/>
          <w:bCs/>
          <w:sz w:val="20"/>
          <w:szCs w:val="20"/>
          <w:lang w:eastAsia="ar-SA"/>
        </w:rPr>
        <w:t>E</w:t>
      </w:r>
      <w:r w:rsidR="006E474D" w:rsidRPr="00B037BD">
        <w:rPr>
          <w:rFonts w:ascii="Lucida Sans Unicode" w:eastAsia="Times New Roman" w:hAnsi="Lucida Sans Unicode" w:cs="Lucida Sans Unicode"/>
          <w:bCs/>
          <w:sz w:val="20"/>
          <w:szCs w:val="20"/>
          <w:lang w:eastAsia="ar-SA"/>
        </w:rPr>
        <w:t xml:space="preserve">lección </w:t>
      </w:r>
      <w:r w:rsidR="00C31826" w:rsidRPr="00B037BD">
        <w:rPr>
          <w:rFonts w:ascii="Lucida Sans Unicode" w:eastAsia="Times New Roman" w:hAnsi="Lucida Sans Unicode" w:cs="Lucida Sans Unicode"/>
          <w:bCs/>
          <w:sz w:val="20"/>
          <w:szCs w:val="20"/>
          <w:lang w:eastAsia="ar-SA"/>
        </w:rPr>
        <w:t>P</w:t>
      </w:r>
      <w:r w:rsidR="00C774D7" w:rsidRPr="00B037BD">
        <w:rPr>
          <w:rFonts w:ascii="Lucida Sans Unicode" w:eastAsia="Times New Roman" w:hAnsi="Lucida Sans Unicode" w:cs="Lucida Sans Unicode"/>
          <w:bCs/>
          <w:sz w:val="20"/>
          <w:szCs w:val="20"/>
          <w:lang w:eastAsia="ar-SA"/>
        </w:rPr>
        <w:t>opular para el Proceso Electoral Local Concurrente 2023-202</w:t>
      </w:r>
      <w:r w:rsidR="00260999" w:rsidRPr="00B037BD">
        <w:rPr>
          <w:rFonts w:ascii="Lucida Sans Unicode" w:eastAsia="Times New Roman" w:hAnsi="Lucida Sans Unicode" w:cs="Lucida Sans Unicode"/>
          <w:bCs/>
          <w:sz w:val="20"/>
          <w:szCs w:val="20"/>
          <w:lang w:eastAsia="ar-SA"/>
        </w:rPr>
        <w:t>4</w:t>
      </w:r>
      <w:r w:rsidR="00C774D7" w:rsidRPr="00B037BD">
        <w:rPr>
          <w:rFonts w:ascii="Lucida Sans Unicode" w:eastAsia="Times New Roman" w:hAnsi="Lucida Sans Unicode" w:cs="Lucida Sans Unicode"/>
          <w:bCs/>
          <w:sz w:val="20"/>
          <w:szCs w:val="20"/>
          <w:lang w:eastAsia="ar-SA"/>
        </w:rPr>
        <w:t xml:space="preserve"> en el </w:t>
      </w:r>
      <w:r w:rsidR="00FB0547" w:rsidRPr="00B037BD">
        <w:rPr>
          <w:rFonts w:ascii="Lucida Sans Unicode" w:eastAsia="Times New Roman" w:hAnsi="Lucida Sans Unicode" w:cs="Lucida Sans Unicode"/>
          <w:bCs/>
          <w:sz w:val="20"/>
          <w:szCs w:val="20"/>
          <w:lang w:eastAsia="ar-SA"/>
        </w:rPr>
        <w:t>e</w:t>
      </w:r>
      <w:r w:rsidR="00C774D7" w:rsidRPr="00B037BD">
        <w:rPr>
          <w:rFonts w:ascii="Lucida Sans Unicode" w:eastAsia="Times New Roman" w:hAnsi="Lucida Sans Unicode" w:cs="Lucida Sans Unicode"/>
          <w:bCs/>
          <w:sz w:val="20"/>
          <w:szCs w:val="20"/>
          <w:lang w:eastAsia="ar-SA"/>
        </w:rPr>
        <w:t>stado de Jalisco”.</w:t>
      </w:r>
    </w:p>
    <w:p w14:paraId="377D02A2" w14:textId="77777777" w:rsidR="00F00025" w:rsidRPr="00B037BD"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AF54593" w:rsidR="004A6211"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A05222">
        <w:rPr>
          <w:rFonts w:ascii="Lucida Sans Unicode" w:eastAsia="Times New Roman" w:hAnsi="Lucida Sans Unicode" w:cs="Lucida Sans Unicode"/>
          <w:sz w:val="20"/>
          <w:szCs w:val="20"/>
          <w:lang w:eastAsia="ar-SA"/>
        </w:rPr>
        <w:t>C</w:t>
      </w:r>
      <w:r w:rsidRPr="00A05222">
        <w:rPr>
          <w:rFonts w:ascii="Lucida Sans Unicode" w:eastAsia="Times New Roman" w:hAnsi="Lucida Sans Unicode" w:cs="Lucida Sans Unicode"/>
          <w:spacing w:val="-3"/>
          <w:sz w:val="20"/>
          <w:szCs w:val="20"/>
          <w:lang w:eastAsia="ar-SA"/>
        </w:rPr>
        <w:t xml:space="preserve">omo se advierte del antecedente </w:t>
      </w:r>
      <w:r w:rsidR="00603F78" w:rsidRPr="00A05222">
        <w:rPr>
          <w:rFonts w:ascii="Lucida Sans Unicode" w:eastAsia="Times New Roman" w:hAnsi="Lucida Sans Unicode" w:cs="Lucida Sans Unicode"/>
          <w:b/>
          <w:spacing w:val="-3"/>
          <w:sz w:val="20"/>
          <w:szCs w:val="20"/>
          <w:lang w:eastAsia="ar-SA"/>
        </w:rPr>
        <w:t>20</w:t>
      </w:r>
      <w:r w:rsidRPr="00A05222">
        <w:rPr>
          <w:rFonts w:ascii="Lucida Sans Unicode" w:eastAsia="Times New Roman" w:hAnsi="Lucida Sans Unicode" w:cs="Lucida Sans Unicode"/>
          <w:spacing w:val="-3"/>
          <w:sz w:val="20"/>
          <w:szCs w:val="20"/>
          <w:lang w:eastAsia="ar-SA"/>
        </w:rPr>
        <w:t xml:space="preserve"> de este acuerdo, </w:t>
      </w:r>
      <w:r w:rsidRPr="00A05222">
        <w:rPr>
          <w:rFonts w:ascii="Lucida Sans Unicode" w:eastAsia="Calibri" w:hAnsi="Lucida Sans Unicode" w:cs="Lucida Sans Unicode"/>
          <w:color w:val="000000" w:themeColor="text1"/>
          <w:sz w:val="20"/>
          <w:szCs w:val="20"/>
          <w:lang w:val="es-ES"/>
        </w:rPr>
        <w:t>en la Oficialía de Partes de este Instituto</w:t>
      </w:r>
      <w:r w:rsidR="004A6211" w:rsidRPr="00A05222">
        <w:rPr>
          <w:rFonts w:ascii="Lucida Sans Unicode" w:eastAsia="Calibri" w:hAnsi="Lucida Sans Unicode" w:cs="Lucida Sans Unicode"/>
          <w:color w:val="000000" w:themeColor="text1"/>
          <w:sz w:val="20"/>
          <w:szCs w:val="20"/>
          <w:lang w:val="es-ES"/>
        </w:rPr>
        <w:t>, se recibieron las renuncias de las personas siguientes</w:t>
      </w:r>
      <w:r w:rsidR="004A6211" w:rsidRPr="00B037BD">
        <w:rPr>
          <w:rFonts w:ascii="Lucida Sans Unicode" w:eastAsia="Calibri" w:hAnsi="Lucida Sans Unicode" w:cs="Lucida Sans Unicode"/>
          <w:color w:val="000000" w:themeColor="text1"/>
          <w:sz w:val="20"/>
          <w:szCs w:val="20"/>
          <w:lang w:val="es-ES"/>
        </w:rPr>
        <w:t>:</w:t>
      </w:r>
    </w:p>
    <w:p w14:paraId="0336961F" w14:textId="77777777" w:rsidR="00B037BD" w:rsidRPr="0057746D" w:rsidRDefault="00B037BD"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278"/>
        <w:gridCol w:w="2627"/>
        <w:gridCol w:w="2050"/>
        <w:gridCol w:w="1744"/>
      </w:tblGrid>
      <w:tr w:rsidR="008636D1" w:rsidRPr="00B10BC0" w14:paraId="55304569" w14:textId="77777777">
        <w:trPr>
          <w:trHeight w:val="510"/>
        </w:trPr>
        <w:tc>
          <w:tcPr>
            <w:tcW w:w="639" w:type="pct"/>
            <w:shd w:val="clear" w:color="auto" w:fill="00778E"/>
            <w:vAlign w:val="center"/>
            <w:hideMark/>
          </w:tcPr>
          <w:p w14:paraId="4EE010A7" w14:textId="77777777" w:rsidR="008636D1" w:rsidRPr="00B10BC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eastAsia="es-MX"/>
              </w:rPr>
              <w:t>Fecha de renuncia</w:t>
            </w:r>
          </w:p>
        </w:tc>
        <w:tc>
          <w:tcPr>
            <w:tcW w:w="724" w:type="pct"/>
            <w:shd w:val="clear" w:color="auto" w:fill="00778E"/>
            <w:vAlign w:val="center"/>
            <w:hideMark/>
          </w:tcPr>
          <w:p w14:paraId="04EBB754" w14:textId="77777777" w:rsidR="008636D1" w:rsidRPr="00B10BC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eastAsia="es-MX"/>
              </w:rPr>
              <w:t>Folio</w:t>
            </w:r>
          </w:p>
        </w:tc>
        <w:tc>
          <w:tcPr>
            <w:tcW w:w="1488" w:type="pct"/>
            <w:shd w:val="clear" w:color="auto" w:fill="00778E"/>
            <w:vAlign w:val="center"/>
            <w:hideMark/>
          </w:tcPr>
          <w:p w14:paraId="61E4D121" w14:textId="77777777" w:rsidR="008636D1" w:rsidRPr="00B10BC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Nombre</w:t>
            </w:r>
          </w:p>
        </w:tc>
        <w:tc>
          <w:tcPr>
            <w:tcW w:w="1161" w:type="pct"/>
            <w:shd w:val="clear" w:color="auto" w:fill="00778E"/>
            <w:vAlign w:val="center"/>
            <w:hideMark/>
          </w:tcPr>
          <w:p w14:paraId="2237C0FF" w14:textId="77777777" w:rsidR="008636D1" w:rsidRPr="00B10BC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Municipio</w:t>
            </w:r>
          </w:p>
        </w:tc>
        <w:tc>
          <w:tcPr>
            <w:tcW w:w="988" w:type="pct"/>
            <w:shd w:val="clear" w:color="auto" w:fill="00778E"/>
            <w:vAlign w:val="center"/>
            <w:hideMark/>
          </w:tcPr>
          <w:p w14:paraId="4FF3C097" w14:textId="77777777" w:rsidR="008636D1" w:rsidRPr="00B10BC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B10BC0">
              <w:rPr>
                <w:rFonts w:ascii="Lucida Sans Unicode" w:eastAsia="Times New Roman" w:hAnsi="Lucida Sans Unicode" w:cs="Lucida Sans Unicode"/>
                <w:b/>
                <w:bCs/>
                <w:color w:val="FFFFFF"/>
                <w:sz w:val="14"/>
                <w:szCs w:val="14"/>
                <w:lang w:val="es-ES" w:eastAsia="es-MX"/>
              </w:rPr>
              <w:t>Posición en la planilla</w:t>
            </w:r>
          </w:p>
        </w:tc>
      </w:tr>
      <w:tr w:rsidR="008636D1" w:rsidRPr="00B10BC0" w14:paraId="444AB9B7" w14:textId="77777777">
        <w:trPr>
          <w:trHeight w:val="300"/>
        </w:trPr>
        <w:tc>
          <w:tcPr>
            <w:tcW w:w="639" w:type="pct"/>
            <w:shd w:val="clear" w:color="auto" w:fill="auto"/>
            <w:vAlign w:val="bottom"/>
          </w:tcPr>
          <w:p w14:paraId="37E39DD8"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29 de abril</w:t>
            </w:r>
          </w:p>
        </w:tc>
        <w:tc>
          <w:tcPr>
            <w:tcW w:w="724" w:type="pct"/>
            <w:shd w:val="clear" w:color="auto" w:fill="auto"/>
            <w:vAlign w:val="bottom"/>
          </w:tcPr>
          <w:p w14:paraId="322B32FF" w14:textId="26746D3A" w:rsidR="008636D1" w:rsidRPr="00205EBA"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205EBA">
              <w:rPr>
                <w:rFonts w:ascii="Lucida Sans Unicode" w:hAnsi="Lucida Sans Unicode" w:cs="Lucida Sans Unicode"/>
                <w:color w:val="000000"/>
                <w:sz w:val="14"/>
                <w:szCs w:val="14"/>
              </w:rPr>
              <w:t>3264</w:t>
            </w:r>
          </w:p>
        </w:tc>
        <w:tc>
          <w:tcPr>
            <w:tcW w:w="1488" w:type="pct"/>
            <w:shd w:val="clear" w:color="auto" w:fill="auto"/>
            <w:vAlign w:val="bottom"/>
          </w:tcPr>
          <w:p w14:paraId="3E503E13"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Fabio Cuauhtémoc Mora Chávez</w:t>
            </w:r>
          </w:p>
        </w:tc>
        <w:tc>
          <w:tcPr>
            <w:tcW w:w="1161" w:type="pct"/>
            <w:shd w:val="clear" w:color="auto" w:fill="auto"/>
            <w:vAlign w:val="bottom"/>
          </w:tcPr>
          <w:p w14:paraId="276A25C9"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Acatlán de Juárez</w:t>
            </w:r>
          </w:p>
        </w:tc>
        <w:tc>
          <w:tcPr>
            <w:tcW w:w="988" w:type="pct"/>
            <w:shd w:val="clear" w:color="auto" w:fill="auto"/>
            <w:vAlign w:val="bottom"/>
          </w:tcPr>
          <w:p w14:paraId="2E38636B"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 suplente</w:t>
            </w:r>
          </w:p>
        </w:tc>
      </w:tr>
      <w:tr w:rsidR="008636D1" w:rsidRPr="00B10BC0" w14:paraId="0A654BD9" w14:textId="77777777">
        <w:trPr>
          <w:trHeight w:val="300"/>
        </w:trPr>
        <w:tc>
          <w:tcPr>
            <w:tcW w:w="639" w:type="pct"/>
            <w:shd w:val="clear" w:color="auto" w:fill="auto"/>
            <w:vAlign w:val="bottom"/>
          </w:tcPr>
          <w:p w14:paraId="4FA1F37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02 de mayo</w:t>
            </w:r>
          </w:p>
        </w:tc>
        <w:tc>
          <w:tcPr>
            <w:tcW w:w="724" w:type="pct"/>
            <w:shd w:val="clear" w:color="auto" w:fill="auto"/>
            <w:vAlign w:val="bottom"/>
          </w:tcPr>
          <w:p w14:paraId="13071A5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15147</w:t>
            </w:r>
          </w:p>
        </w:tc>
        <w:tc>
          <w:tcPr>
            <w:tcW w:w="1488" w:type="pct"/>
            <w:shd w:val="clear" w:color="auto" w:fill="auto"/>
            <w:vAlign w:val="bottom"/>
          </w:tcPr>
          <w:p w14:paraId="128B49B7"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Iris Alejandra Gutiérrez Morales</w:t>
            </w:r>
          </w:p>
        </w:tc>
        <w:tc>
          <w:tcPr>
            <w:tcW w:w="1161" w:type="pct"/>
            <w:shd w:val="clear" w:color="auto" w:fill="auto"/>
            <w:vAlign w:val="bottom"/>
          </w:tcPr>
          <w:p w14:paraId="0497A27D"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sz w:val="14"/>
                <w:szCs w:val="14"/>
              </w:rPr>
              <w:t>Autlán de Navarro</w:t>
            </w:r>
          </w:p>
        </w:tc>
        <w:tc>
          <w:tcPr>
            <w:tcW w:w="988" w:type="pct"/>
            <w:shd w:val="clear" w:color="auto" w:fill="auto"/>
            <w:vAlign w:val="bottom"/>
          </w:tcPr>
          <w:p w14:paraId="484140F1"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 suplente</w:t>
            </w:r>
          </w:p>
        </w:tc>
      </w:tr>
      <w:tr w:rsidR="008636D1" w:rsidRPr="00B10BC0" w14:paraId="2B69FB54" w14:textId="77777777">
        <w:trPr>
          <w:trHeight w:val="300"/>
        </w:trPr>
        <w:tc>
          <w:tcPr>
            <w:tcW w:w="639" w:type="pct"/>
            <w:shd w:val="clear" w:color="auto" w:fill="auto"/>
            <w:vAlign w:val="bottom"/>
          </w:tcPr>
          <w:p w14:paraId="6B1B85B1" w14:textId="77777777" w:rsidR="008636D1" w:rsidRPr="00F86EA3"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02 de mayo</w:t>
            </w:r>
          </w:p>
        </w:tc>
        <w:tc>
          <w:tcPr>
            <w:tcW w:w="724" w:type="pct"/>
            <w:shd w:val="clear" w:color="auto" w:fill="auto"/>
            <w:vAlign w:val="bottom"/>
          </w:tcPr>
          <w:p w14:paraId="19E4CA8B" w14:textId="2DD2DD9E" w:rsidR="008636D1" w:rsidRPr="00F86EA3" w:rsidRDefault="00D85B5C">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15125</w:t>
            </w:r>
          </w:p>
        </w:tc>
        <w:tc>
          <w:tcPr>
            <w:tcW w:w="1488" w:type="pct"/>
            <w:shd w:val="clear" w:color="auto" w:fill="auto"/>
            <w:vAlign w:val="bottom"/>
          </w:tcPr>
          <w:p w14:paraId="793AF80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205EBA">
              <w:rPr>
                <w:rFonts w:ascii="Lucida Sans Unicode" w:hAnsi="Lucida Sans Unicode" w:cs="Lucida Sans Unicode"/>
                <w:color w:val="000000"/>
                <w:sz w:val="14"/>
                <w:szCs w:val="14"/>
              </w:rPr>
              <w:t>Edvirna</w:t>
            </w:r>
            <w:proofErr w:type="spellEnd"/>
            <w:r w:rsidRPr="00205EBA">
              <w:rPr>
                <w:rFonts w:ascii="Lucida Sans Unicode" w:hAnsi="Lucida Sans Unicode" w:cs="Lucida Sans Unicode"/>
                <w:color w:val="000000"/>
                <w:sz w:val="14"/>
                <w:szCs w:val="14"/>
              </w:rPr>
              <w:t xml:space="preserve"> Elizabeth Fausto Méndez</w:t>
            </w:r>
          </w:p>
        </w:tc>
        <w:tc>
          <w:tcPr>
            <w:tcW w:w="1161" w:type="pct"/>
            <w:shd w:val="clear" w:color="auto" w:fill="auto"/>
            <w:vAlign w:val="bottom"/>
          </w:tcPr>
          <w:p w14:paraId="664B2ED0"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Autlán de Navarro</w:t>
            </w:r>
          </w:p>
        </w:tc>
        <w:tc>
          <w:tcPr>
            <w:tcW w:w="988" w:type="pct"/>
            <w:shd w:val="clear" w:color="auto" w:fill="auto"/>
            <w:vAlign w:val="bottom"/>
          </w:tcPr>
          <w:p w14:paraId="6D4FD9F8"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6 suplente</w:t>
            </w:r>
          </w:p>
        </w:tc>
      </w:tr>
      <w:tr w:rsidR="008636D1" w:rsidRPr="00B10BC0" w14:paraId="5097744B" w14:textId="77777777">
        <w:trPr>
          <w:trHeight w:val="300"/>
        </w:trPr>
        <w:tc>
          <w:tcPr>
            <w:tcW w:w="639" w:type="pct"/>
            <w:shd w:val="clear" w:color="auto" w:fill="auto"/>
            <w:vAlign w:val="bottom"/>
          </w:tcPr>
          <w:p w14:paraId="1BDB7F4A" w14:textId="0F1A2565" w:rsidR="008636D1" w:rsidRPr="00F86EA3" w:rsidRDefault="00D85B5C">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03 de mayo</w:t>
            </w:r>
          </w:p>
        </w:tc>
        <w:tc>
          <w:tcPr>
            <w:tcW w:w="724" w:type="pct"/>
            <w:shd w:val="clear" w:color="auto" w:fill="auto"/>
            <w:vAlign w:val="bottom"/>
          </w:tcPr>
          <w:p w14:paraId="4EAEEF15" w14:textId="5B8F13B9" w:rsidR="008636D1" w:rsidRPr="00F86EA3" w:rsidRDefault="00EE67DD">
            <w:pPr>
              <w:spacing w:after="0" w:line="240" w:lineRule="auto"/>
              <w:jc w:val="center"/>
              <w:rPr>
                <w:rFonts w:ascii="Lucida Sans Unicode" w:eastAsia="Times New Roman" w:hAnsi="Lucida Sans Unicode" w:cs="Lucida Sans Unicode"/>
                <w:color w:val="000000"/>
                <w:sz w:val="14"/>
                <w:szCs w:val="14"/>
                <w:lang w:eastAsia="es-MX"/>
              </w:rPr>
            </w:pPr>
            <w:r w:rsidRPr="00F86EA3">
              <w:rPr>
                <w:rFonts w:ascii="Lucida Sans Unicode" w:hAnsi="Lucida Sans Unicode" w:cs="Lucida Sans Unicode"/>
                <w:color w:val="000000"/>
                <w:sz w:val="14"/>
                <w:szCs w:val="14"/>
              </w:rPr>
              <w:t>0</w:t>
            </w:r>
            <w:r w:rsidR="008636D1" w:rsidRPr="00F86EA3">
              <w:rPr>
                <w:rFonts w:ascii="Lucida Sans Unicode" w:hAnsi="Lucida Sans Unicode" w:cs="Lucida Sans Unicode"/>
                <w:color w:val="000000"/>
                <w:sz w:val="14"/>
                <w:szCs w:val="14"/>
              </w:rPr>
              <w:t>3261</w:t>
            </w:r>
          </w:p>
        </w:tc>
        <w:tc>
          <w:tcPr>
            <w:tcW w:w="1488" w:type="pct"/>
            <w:shd w:val="clear" w:color="auto" w:fill="auto"/>
            <w:vAlign w:val="bottom"/>
          </w:tcPr>
          <w:p w14:paraId="2816D11F"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Víctor Alfredo Ponce Muñoz</w:t>
            </w:r>
          </w:p>
        </w:tc>
        <w:tc>
          <w:tcPr>
            <w:tcW w:w="1161" w:type="pct"/>
            <w:shd w:val="clear" w:color="auto" w:fill="auto"/>
            <w:vAlign w:val="bottom"/>
          </w:tcPr>
          <w:p w14:paraId="0E615999"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Encarnación de Díaz</w:t>
            </w:r>
          </w:p>
        </w:tc>
        <w:tc>
          <w:tcPr>
            <w:tcW w:w="988" w:type="pct"/>
            <w:shd w:val="clear" w:color="auto" w:fill="auto"/>
            <w:vAlign w:val="bottom"/>
          </w:tcPr>
          <w:p w14:paraId="47B6F30F"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 propietaria</w:t>
            </w:r>
          </w:p>
        </w:tc>
      </w:tr>
      <w:tr w:rsidR="008636D1" w:rsidRPr="00B10BC0" w14:paraId="65F3B874" w14:textId="77777777">
        <w:trPr>
          <w:trHeight w:val="300"/>
        </w:trPr>
        <w:tc>
          <w:tcPr>
            <w:tcW w:w="639" w:type="pct"/>
            <w:shd w:val="clear" w:color="auto" w:fill="auto"/>
            <w:vAlign w:val="bottom"/>
          </w:tcPr>
          <w:p w14:paraId="5D554606"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01 de mayo</w:t>
            </w:r>
          </w:p>
        </w:tc>
        <w:tc>
          <w:tcPr>
            <w:tcW w:w="724" w:type="pct"/>
            <w:shd w:val="clear" w:color="auto" w:fill="auto"/>
            <w:vAlign w:val="bottom"/>
          </w:tcPr>
          <w:p w14:paraId="2B6C39C9"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15061</w:t>
            </w:r>
          </w:p>
        </w:tc>
        <w:tc>
          <w:tcPr>
            <w:tcW w:w="1488" w:type="pct"/>
            <w:shd w:val="clear" w:color="auto" w:fill="auto"/>
            <w:vAlign w:val="bottom"/>
          </w:tcPr>
          <w:p w14:paraId="71F1932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Héctor Manuel García de León</w:t>
            </w:r>
          </w:p>
        </w:tc>
        <w:tc>
          <w:tcPr>
            <w:tcW w:w="1161" w:type="pct"/>
            <w:shd w:val="clear" w:color="auto" w:fill="auto"/>
            <w:vAlign w:val="bottom"/>
          </w:tcPr>
          <w:p w14:paraId="5BA850A2"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Etzatlán</w:t>
            </w:r>
          </w:p>
        </w:tc>
        <w:tc>
          <w:tcPr>
            <w:tcW w:w="988" w:type="pct"/>
            <w:shd w:val="clear" w:color="auto" w:fill="auto"/>
            <w:vAlign w:val="bottom"/>
          </w:tcPr>
          <w:p w14:paraId="632A39A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 suplente</w:t>
            </w:r>
          </w:p>
        </w:tc>
      </w:tr>
      <w:tr w:rsidR="008636D1" w:rsidRPr="00B10BC0" w14:paraId="6245D9B2" w14:textId="77777777">
        <w:trPr>
          <w:trHeight w:val="300"/>
        </w:trPr>
        <w:tc>
          <w:tcPr>
            <w:tcW w:w="639" w:type="pct"/>
            <w:shd w:val="clear" w:color="auto" w:fill="auto"/>
            <w:vAlign w:val="bottom"/>
          </w:tcPr>
          <w:p w14:paraId="51F817BA"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25 de abril</w:t>
            </w:r>
          </w:p>
        </w:tc>
        <w:tc>
          <w:tcPr>
            <w:tcW w:w="724" w:type="pct"/>
            <w:shd w:val="clear" w:color="auto" w:fill="auto"/>
            <w:vAlign w:val="bottom"/>
          </w:tcPr>
          <w:p w14:paraId="35B30F64"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14921</w:t>
            </w:r>
          </w:p>
        </w:tc>
        <w:tc>
          <w:tcPr>
            <w:tcW w:w="1488" w:type="pct"/>
            <w:shd w:val="clear" w:color="auto" w:fill="auto"/>
            <w:vAlign w:val="bottom"/>
          </w:tcPr>
          <w:p w14:paraId="31623A7B"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Judith Guadalupe Barajas Lupercio</w:t>
            </w:r>
          </w:p>
        </w:tc>
        <w:tc>
          <w:tcPr>
            <w:tcW w:w="1161" w:type="pct"/>
            <w:shd w:val="clear" w:color="auto" w:fill="auto"/>
            <w:vAlign w:val="bottom"/>
          </w:tcPr>
          <w:p w14:paraId="206A61A5"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La Manzanilla de la Paz</w:t>
            </w:r>
          </w:p>
        </w:tc>
        <w:tc>
          <w:tcPr>
            <w:tcW w:w="988" w:type="pct"/>
            <w:shd w:val="clear" w:color="auto" w:fill="auto"/>
            <w:vAlign w:val="bottom"/>
          </w:tcPr>
          <w:p w14:paraId="2C30AC11" w14:textId="7AE357BD"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 xml:space="preserve">1 </w:t>
            </w:r>
            <w:r w:rsidR="00590EC2">
              <w:rPr>
                <w:rFonts w:ascii="Lucida Sans Unicode" w:hAnsi="Lucida Sans Unicode" w:cs="Lucida Sans Unicode"/>
                <w:color w:val="000000"/>
                <w:sz w:val="14"/>
                <w:szCs w:val="14"/>
              </w:rPr>
              <w:t>s</w:t>
            </w:r>
            <w:r w:rsidRPr="00205EBA">
              <w:rPr>
                <w:rFonts w:ascii="Lucida Sans Unicode" w:hAnsi="Lucida Sans Unicode" w:cs="Lucida Sans Unicode"/>
                <w:color w:val="000000"/>
                <w:sz w:val="14"/>
                <w:szCs w:val="14"/>
              </w:rPr>
              <w:t>uplente</w:t>
            </w:r>
          </w:p>
        </w:tc>
      </w:tr>
      <w:tr w:rsidR="008636D1" w:rsidRPr="00B10BC0" w14:paraId="38A47362" w14:textId="77777777">
        <w:trPr>
          <w:trHeight w:val="300"/>
        </w:trPr>
        <w:tc>
          <w:tcPr>
            <w:tcW w:w="639" w:type="pct"/>
            <w:shd w:val="clear" w:color="auto" w:fill="auto"/>
            <w:vAlign w:val="bottom"/>
          </w:tcPr>
          <w:p w14:paraId="2CBD737B"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01 de mayo</w:t>
            </w:r>
          </w:p>
        </w:tc>
        <w:tc>
          <w:tcPr>
            <w:tcW w:w="724" w:type="pct"/>
            <w:shd w:val="clear" w:color="auto" w:fill="auto"/>
            <w:vAlign w:val="bottom"/>
          </w:tcPr>
          <w:p w14:paraId="7B040C26"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15089</w:t>
            </w:r>
          </w:p>
        </w:tc>
        <w:tc>
          <w:tcPr>
            <w:tcW w:w="1488" w:type="pct"/>
            <w:shd w:val="clear" w:color="auto" w:fill="auto"/>
            <w:vAlign w:val="bottom"/>
          </w:tcPr>
          <w:p w14:paraId="6552FF2B"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Cyndi Elizabeth de la Torre Panduro</w:t>
            </w:r>
          </w:p>
        </w:tc>
        <w:tc>
          <w:tcPr>
            <w:tcW w:w="1161" w:type="pct"/>
            <w:shd w:val="clear" w:color="auto" w:fill="auto"/>
            <w:vAlign w:val="bottom"/>
          </w:tcPr>
          <w:p w14:paraId="3C140E15"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Tamazula de Gordiano</w:t>
            </w:r>
          </w:p>
        </w:tc>
        <w:tc>
          <w:tcPr>
            <w:tcW w:w="988" w:type="pct"/>
            <w:shd w:val="clear" w:color="auto" w:fill="auto"/>
            <w:vAlign w:val="bottom"/>
          </w:tcPr>
          <w:p w14:paraId="686CFFF6"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 propietaria</w:t>
            </w:r>
          </w:p>
        </w:tc>
      </w:tr>
      <w:tr w:rsidR="008636D1" w:rsidRPr="00B10BC0" w14:paraId="61F03250" w14:textId="77777777">
        <w:trPr>
          <w:trHeight w:val="300"/>
        </w:trPr>
        <w:tc>
          <w:tcPr>
            <w:tcW w:w="639" w:type="pct"/>
            <w:shd w:val="clear" w:color="auto" w:fill="auto"/>
            <w:vAlign w:val="bottom"/>
          </w:tcPr>
          <w:p w14:paraId="17EB497A"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01 de mayo</w:t>
            </w:r>
          </w:p>
        </w:tc>
        <w:tc>
          <w:tcPr>
            <w:tcW w:w="724" w:type="pct"/>
            <w:shd w:val="clear" w:color="auto" w:fill="auto"/>
            <w:vAlign w:val="bottom"/>
          </w:tcPr>
          <w:p w14:paraId="386E7CC0"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15089</w:t>
            </w:r>
          </w:p>
        </w:tc>
        <w:tc>
          <w:tcPr>
            <w:tcW w:w="1488" w:type="pct"/>
            <w:shd w:val="clear" w:color="auto" w:fill="auto"/>
            <w:vAlign w:val="bottom"/>
          </w:tcPr>
          <w:p w14:paraId="01B4AAC5"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Cintia Magaña Morales</w:t>
            </w:r>
          </w:p>
        </w:tc>
        <w:tc>
          <w:tcPr>
            <w:tcW w:w="1161" w:type="pct"/>
            <w:shd w:val="clear" w:color="auto" w:fill="auto"/>
            <w:vAlign w:val="bottom"/>
          </w:tcPr>
          <w:p w14:paraId="0B07F2F4"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Tamazula de Gordiano</w:t>
            </w:r>
          </w:p>
        </w:tc>
        <w:tc>
          <w:tcPr>
            <w:tcW w:w="988" w:type="pct"/>
            <w:shd w:val="clear" w:color="auto" w:fill="auto"/>
            <w:vAlign w:val="bottom"/>
          </w:tcPr>
          <w:p w14:paraId="4B0034A3"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 suplente</w:t>
            </w:r>
          </w:p>
        </w:tc>
      </w:tr>
      <w:tr w:rsidR="008636D1" w:rsidRPr="00B10BC0" w14:paraId="3DDC7A7C" w14:textId="77777777">
        <w:trPr>
          <w:trHeight w:val="300"/>
        </w:trPr>
        <w:tc>
          <w:tcPr>
            <w:tcW w:w="639" w:type="pct"/>
            <w:shd w:val="clear" w:color="auto" w:fill="auto"/>
            <w:vAlign w:val="bottom"/>
          </w:tcPr>
          <w:p w14:paraId="56C70133"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02 de mayo</w:t>
            </w:r>
          </w:p>
        </w:tc>
        <w:tc>
          <w:tcPr>
            <w:tcW w:w="724" w:type="pct"/>
            <w:shd w:val="clear" w:color="auto" w:fill="auto"/>
            <w:vAlign w:val="bottom"/>
          </w:tcPr>
          <w:p w14:paraId="2B85EF13"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15128</w:t>
            </w:r>
          </w:p>
        </w:tc>
        <w:tc>
          <w:tcPr>
            <w:tcW w:w="1488" w:type="pct"/>
            <w:shd w:val="clear" w:color="auto" w:fill="auto"/>
            <w:vAlign w:val="bottom"/>
          </w:tcPr>
          <w:p w14:paraId="4C3174CF"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Jazmín Angelina Reyna Díaz</w:t>
            </w:r>
          </w:p>
        </w:tc>
        <w:tc>
          <w:tcPr>
            <w:tcW w:w="1161" w:type="pct"/>
            <w:shd w:val="clear" w:color="auto" w:fill="auto"/>
            <w:vAlign w:val="bottom"/>
          </w:tcPr>
          <w:p w14:paraId="205AF8ED"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Tamazula de Gordiano</w:t>
            </w:r>
          </w:p>
        </w:tc>
        <w:tc>
          <w:tcPr>
            <w:tcW w:w="988" w:type="pct"/>
            <w:shd w:val="clear" w:color="auto" w:fill="auto"/>
            <w:vAlign w:val="bottom"/>
          </w:tcPr>
          <w:p w14:paraId="5D0C59C3"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4 suplente</w:t>
            </w:r>
          </w:p>
        </w:tc>
      </w:tr>
      <w:tr w:rsidR="008636D1" w:rsidRPr="00B10BC0" w14:paraId="7F7C1E39" w14:textId="77777777">
        <w:trPr>
          <w:trHeight w:val="300"/>
        </w:trPr>
        <w:tc>
          <w:tcPr>
            <w:tcW w:w="639" w:type="pct"/>
            <w:shd w:val="clear" w:color="auto" w:fill="auto"/>
            <w:vAlign w:val="bottom"/>
          </w:tcPr>
          <w:p w14:paraId="4E53CF6C"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01 de mayo</w:t>
            </w:r>
          </w:p>
        </w:tc>
        <w:tc>
          <w:tcPr>
            <w:tcW w:w="724" w:type="pct"/>
            <w:shd w:val="clear" w:color="auto" w:fill="auto"/>
            <w:vAlign w:val="bottom"/>
          </w:tcPr>
          <w:p w14:paraId="00493D0D"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15089</w:t>
            </w:r>
          </w:p>
        </w:tc>
        <w:tc>
          <w:tcPr>
            <w:tcW w:w="1488" w:type="pct"/>
            <w:shd w:val="clear" w:color="auto" w:fill="auto"/>
            <w:vAlign w:val="bottom"/>
          </w:tcPr>
          <w:p w14:paraId="14B7D4E5"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Alejandra Munguía Godínez</w:t>
            </w:r>
          </w:p>
        </w:tc>
        <w:tc>
          <w:tcPr>
            <w:tcW w:w="1161" w:type="pct"/>
            <w:shd w:val="clear" w:color="auto" w:fill="auto"/>
            <w:vAlign w:val="bottom"/>
          </w:tcPr>
          <w:p w14:paraId="6B6F1F5F"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Tamazula de Gordiano</w:t>
            </w:r>
          </w:p>
        </w:tc>
        <w:tc>
          <w:tcPr>
            <w:tcW w:w="988" w:type="pct"/>
            <w:shd w:val="clear" w:color="auto" w:fill="auto"/>
            <w:vAlign w:val="bottom"/>
          </w:tcPr>
          <w:p w14:paraId="211360FA"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7 propietaria</w:t>
            </w:r>
          </w:p>
        </w:tc>
      </w:tr>
      <w:tr w:rsidR="008636D1" w:rsidRPr="00B10BC0" w14:paraId="345972C1" w14:textId="77777777">
        <w:trPr>
          <w:trHeight w:val="300"/>
        </w:trPr>
        <w:tc>
          <w:tcPr>
            <w:tcW w:w="639" w:type="pct"/>
            <w:shd w:val="clear" w:color="auto" w:fill="auto"/>
            <w:vAlign w:val="bottom"/>
          </w:tcPr>
          <w:p w14:paraId="57A074E1"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03 de mayo</w:t>
            </w:r>
          </w:p>
        </w:tc>
        <w:tc>
          <w:tcPr>
            <w:tcW w:w="724" w:type="pct"/>
            <w:shd w:val="clear" w:color="auto" w:fill="auto"/>
            <w:vAlign w:val="bottom"/>
          </w:tcPr>
          <w:p w14:paraId="41B0C576"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15187</w:t>
            </w:r>
          </w:p>
        </w:tc>
        <w:tc>
          <w:tcPr>
            <w:tcW w:w="1488" w:type="pct"/>
            <w:shd w:val="clear" w:color="auto" w:fill="auto"/>
            <w:vAlign w:val="bottom"/>
          </w:tcPr>
          <w:p w14:paraId="35942505"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 xml:space="preserve">Iván Ruvalcaba Hernández </w:t>
            </w:r>
          </w:p>
        </w:tc>
        <w:tc>
          <w:tcPr>
            <w:tcW w:w="1161" w:type="pct"/>
            <w:shd w:val="clear" w:color="auto" w:fill="auto"/>
            <w:vAlign w:val="bottom"/>
          </w:tcPr>
          <w:p w14:paraId="0F5D12E7"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Tuxcueca</w:t>
            </w:r>
          </w:p>
        </w:tc>
        <w:tc>
          <w:tcPr>
            <w:tcW w:w="988" w:type="pct"/>
            <w:shd w:val="clear" w:color="auto" w:fill="auto"/>
            <w:vAlign w:val="bottom"/>
          </w:tcPr>
          <w:p w14:paraId="00AAD27B"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6 suplente</w:t>
            </w:r>
          </w:p>
        </w:tc>
      </w:tr>
      <w:tr w:rsidR="008636D1" w:rsidRPr="00B10BC0" w14:paraId="57F920F4" w14:textId="77777777">
        <w:trPr>
          <w:trHeight w:val="300"/>
        </w:trPr>
        <w:tc>
          <w:tcPr>
            <w:tcW w:w="639" w:type="pct"/>
            <w:shd w:val="clear" w:color="auto" w:fill="auto"/>
            <w:vAlign w:val="bottom"/>
          </w:tcPr>
          <w:p w14:paraId="6694272F"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17 de abril</w:t>
            </w:r>
          </w:p>
        </w:tc>
        <w:tc>
          <w:tcPr>
            <w:tcW w:w="724" w:type="pct"/>
            <w:shd w:val="clear" w:color="auto" w:fill="auto"/>
            <w:vAlign w:val="bottom"/>
          </w:tcPr>
          <w:p w14:paraId="5CB02FF2" w14:textId="1AF48F41" w:rsidR="008636D1" w:rsidRPr="00205EBA"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205EBA">
              <w:rPr>
                <w:rFonts w:ascii="Lucida Sans Unicode" w:hAnsi="Lucida Sans Unicode" w:cs="Lucida Sans Unicode"/>
                <w:color w:val="000000"/>
                <w:sz w:val="14"/>
                <w:szCs w:val="14"/>
              </w:rPr>
              <w:t>2951</w:t>
            </w:r>
          </w:p>
        </w:tc>
        <w:tc>
          <w:tcPr>
            <w:tcW w:w="1488" w:type="pct"/>
            <w:shd w:val="clear" w:color="auto" w:fill="auto"/>
            <w:vAlign w:val="bottom"/>
          </w:tcPr>
          <w:p w14:paraId="6E2C2E6E"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María Fernanda Encarnación Preciado</w:t>
            </w:r>
          </w:p>
        </w:tc>
        <w:tc>
          <w:tcPr>
            <w:tcW w:w="1161" w:type="pct"/>
            <w:shd w:val="clear" w:color="auto" w:fill="auto"/>
            <w:vAlign w:val="bottom"/>
          </w:tcPr>
          <w:p w14:paraId="2FFE11CC"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Zacoalco de Torres</w:t>
            </w:r>
          </w:p>
        </w:tc>
        <w:tc>
          <w:tcPr>
            <w:tcW w:w="988" w:type="pct"/>
            <w:shd w:val="clear" w:color="auto" w:fill="auto"/>
            <w:vAlign w:val="bottom"/>
          </w:tcPr>
          <w:p w14:paraId="40FD7EE0"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4 suplente</w:t>
            </w:r>
          </w:p>
        </w:tc>
      </w:tr>
      <w:tr w:rsidR="008636D1" w:rsidRPr="00B10BC0" w14:paraId="4C21A51A" w14:textId="77777777">
        <w:trPr>
          <w:trHeight w:val="300"/>
        </w:trPr>
        <w:tc>
          <w:tcPr>
            <w:tcW w:w="639" w:type="pct"/>
            <w:shd w:val="clear" w:color="auto" w:fill="auto"/>
            <w:vAlign w:val="bottom"/>
          </w:tcPr>
          <w:p w14:paraId="0B7218B8"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22 de abril</w:t>
            </w:r>
          </w:p>
        </w:tc>
        <w:tc>
          <w:tcPr>
            <w:tcW w:w="724" w:type="pct"/>
            <w:shd w:val="clear" w:color="auto" w:fill="auto"/>
            <w:vAlign w:val="bottom"/>
          </w:tcPr>
          <w:p w14:paraId="332B09C9" w14:textId="33286B6F" w:rsidR="008636D1" w:rsidRPr="00205EBA"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205EBA">
              <w:rPr>
                <w:rFonts w:ascii="Lucida Sans Unicode" w:hAnsi="Lucida Sans Unicode" w:cs="Lucida Sans Unicode"/>
                <w:color w:val="000000"/>
                <w:sz w:val="14"/>
                <w:szCs w:val="14"/>
              </w:rPr>
              <w:t>2951</w:t>
            </w:r>
          </w:p>
        </w:tc>
        <w:tc>
          <w:tcPr>
            <w:tcW w:w="1488" w:type="pct"/>
            <w:shd w:val="clear" w:color="auto" w:fill="auto"/>
            <w:vAlign w:val="bottom"/>
          </w:tcPr>
          <w:p w14:paraId="15232DAD"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Amelia Lomelí Manzo</w:t>
            </w:r>
          </w:p>
        </w:tc>
        <w:tc>
          <w:tcPr>
            <w:tcW w:w="1161" w:type="pct"/>
            <w:shd w:val="clear" w:color="auto" w:fill="auto"/>
            <w:vAlign w:val="bottom"/>
          </w:tcPr>
          <w:p w14:paraId="019C0E88"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Zacoalco de Torres</w:t>
            </w:r>
          </w:p>
        </w:tc>
        <w:tc>
          <w:tcPr>
            <w:tcW w:w="988" w:type="pct"/>
            <w:shd w:val="clear" w:color="auto" w:fill="auto"/>
            <w:vAlign w:val="bottom"/>
          </w:tcPr>
          <w:p w14:paraId="5AE63239" w14:textId="77777777" w:rsidR="008636D1" w:rsidRPr="00205EBA"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05EBA">
              <w:rPr>
                <w:rFonts w:ascii="Lucida Sans Unicode" w:hAnsi="Lucida Sans Unicode" w:cs="Lucida Sans Unicode"/>
                <w:color w:val="000000"/>
                <w:sz w:val="14"/>
                <w:szCs w:val="14"/>
              </w:rPr>
              <w:t>7 propietaria</w:t>
            </w:r>
          </w:p>
        </w:tc>
      </w:tr>
    </w:tbl>
    <w:p w14:paraId="50307B40" w14:textId="77777777" w:rsidR="00B30B14" w:rsidRPr="0057746D"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p w14:paraId="4BEE96FB" w14:textId="77777777" w:rsidR="009B5DE4" w:rsidRPr="00DA2A14" w:rsidRDefault="009B5DE4" w:rsidP="009B5DE4">
      <w:pPr>
        <w:spacing w:after="0" w:line="276" w:lineRule="auto"/>
        <w:jc w:val="both"/>
        <w:rPr>
          <w:rFonts w:ascii="Lucida Sans Unicode" w:eastAsia="Calibri" w:hAnsi="Lucida Sans Unicode" w:cs="Lucida Sans Unicode"/>
          <w:color w:val="000000"/>
          <w:sz w:val="20"/>
          <w:szCs w:val="20"/>
          <w:lang w:val="es-ES"/>
        </w:rPr>
      </w:pPr>
      <w:r>
        <w:rPr>
          <w:rFonts w:ascii="Lucida Sans Unicode" w:eastAsia="Calibri" w:hAnsi="Lucida Sans Unicode" w:cs="Lucida Sans Unicode"/>
          <w:color w:val="000000"/>
          <w:sz w:val="20"/>
          <w:szCs w:val="20"/>
          <w:lang w:val="es-ES"/>
        </w:rPr>
        <w:t xml:space="preserve">En este orden de ideas, con fecha tres de mayo, se presentó escrito por Oficialía de Partes de este Instituto, al que se asignó el folio </w:t>
      </w:r>
      <w:r w:rsidRPr="00205EBA">
        <w:rPr>
          <w:rFonts w:ascii="Lucida Sans Unicode" w:eastAsia="Calibri" w:hAnsi="Lucida Sans Unicode" w:cs="Lucida Sans Unicode"/>
          <w:color w:val="000000"/>
          <w:sz w:val="20"/>
          <w:szCs w:val="20"/>
          <w:lang w:val="es-ES"/>
        </w:rPr>
        <w:t>3233</w:t>
      </w:r>
      <w:r>
        <w:rPr>
          <w:rFonts w:ascii="Lucida Sans Unicode" w:eastAsia="Calibri" w:hAnsi="Lucida Sans Unicode" w:cs="Lucida Sans Unicode"/>
          <w:color w:val="000000"/>
          <w:sz w:val="20"/>
          <w:szCs w:val="20"/>
          <w:lang w:val="es-ES"/>
        </w:rPr>
        <w:t xml:space="preserve"> por el cual se hace de conocimiento de este Consejo General la sustitución por muerte del candidato de la </w:t>
      </w:r>
      <w:r w:rsidRPr="00DA2A14">
        <w:rPr>
          <w:rFonts w:ascii="Lucida Sans Unicode" w:eastAsia="Calibri" w:hAnsi="Lucida Sans Unicode" w:cs="Lucida Sans Unicode"/>
          <w:b/>
          <w:bCs/>
          <w:color w:val="000000"/>
          <w:sz w:val="20"/>
          <w:szCs w:val="20"/>
          <w:lang w:val="es-ES"/>
        </w:rPr>
        <w:t xml:space="preserve">posición </w:t>
      </w:r>
      <w:r>
        <w:rPr>
          <w:rFonts w:ascii="Lucida Sans Unicode" w:eastAsia="Calibri" w:hAnsi="Lucida Sans Unicode" w:cs="Lucida Sans Unicode"/>
          <w:b/>
          <w:bCs/>
          <w:color w:val="000000"/>
          <w:sz w:val="20"/>
          <w:szCs w:val="20"/>
          <w:lang w:val="es-ES"/>
        </w:rPr>
        <w:t>tres</w:t>
      </w:r>
      <w:r>
        <w:rPr>
          <w:rFonts w:ascii="Lucida Sans Unicode" w:eastAsia="Calibri" w:hAnsi="Lucida Sans Unicode" w:cs="Lucida Sans Unicode"/>
          <w:color w:val="000000"/>
          <w:sz w:val="20"/>
          <w:szCs w:val="20"/>
          <w:lang w:val="es-ES"/>
        </w:rPr>
        <w:t xml:space="preserve"> </w:t>
      </w:r>
      <w:r w:rsidRPr="00205EBA">
        <w:rPr>
          <w:rFonts w:ascii="Lucida Sans Unicode" w:eastAsia="Calibri" w:hAnsi="Lucida Sans Unicode" w:cs="Lucida Sans Unicode"/>
          <w:b/>
          <w:bCs/>
          <w:color w:val="000000"/>
          <w:sz w:val="20"/>
          <w:szCs w:val="20"/>
          <w:lang w:val="es-ES"/>
        </w:rPr>
        <w:t>propietaria</w:t>
      </w:r>
      <w:r>
        <w:rPr>
          <w:rFonts w:ascii="Lucida Sans Unicode" w:eastAsia="Calibri" w:hAnsi="Lucida Sans Unicode" w:cs="Lucida Sans Unicode"/>
          <w:color w:val="000000"/>
          <w:sz w:val="20"/>
          <w:szCs w:val="20"/>
          <w:lang w:val="es-ES"/>
        </w:rPr>
        <w:t xml:space="preserve"> de la planilla de munícipes de </w:t>
      </w:r>
      <w:r>
        <w:rPr>
          <w:rFonts w:ascii="Lucida Sans Unicode" w:eastAsia="Calibri" w:hAnsi="Lucida Sans Unicode" w:cs="Lucida Sans Unicode"/>
          <w:b/>
          <w:bCs/>
          <w:color w:val="000000"/>
          <w:sz w:val="20"/>
          <w:szCs w:val="20"/>
          <w:lang w:val="es-ES"/>
        </w:rPr>
        <w:t>Puerto Vallarta</w:t>
      </w:r>
      <w:r>
        <w:rPr>
          <w:rFonts w:ascii="Lucida Sans Unicode" w:eastAsia="Calibri" w:hAnsi="Lucida Sans Unicode" w:cs="Lucida Sans Unicode"/>
          <w:color w:val="000000"/>
          <w:sz w:val="20"/>
          <w:szCs w:val="20"/>
          <w:lang w:val="es-ES"/>
        </w:rPr>
        <w:t xml:space="preserve">, Jalisco, ciudadano </w:t>
      </w:r>
      <w:r w:rsidRPr="00205EBA">
        <w:rPr>
          <w:rFonts w:ascii="Lucida Sans Unicode" w:eastAsia="Calibri" w:hAnsi="Lucida Sans Unicode" w:cs="Lucida Sans Unicode"/>
          <w:color w:val="000000"/>
          <w:sz w:val="20"/>
          <w:szCs w:val="20"/>
          <w:lang w:val="es-ES"/>
        </w:rPr>
        <w:t>Francisco Sánchez Gaeta</w:t>
      </w:r>
      <w:r>
        <w:rPr>
          <w:rFonts w:ascii="Lucida Sans Unicode" w:eastAsia="Calibri" w:hAnsi="Lucida Sans Unicode" w:cs="Lucida Sans Unicode"/>
          <w:color w:val="000000"/>
          <w:sz w:val="20"/>
          <w:szCs w:val="20"/>
          <w:lang w:val="es-ES"/>
        </w:rPr>
        <w:t>, la que se recibe con fundamento en el artículo 250, fracción III, del Código Electoral del Estado de Jalisco.</w:t>
      </w:r>
    </w:p>
    <w:p w14:paraId="74C1DAAA" w14:textId="77777777" w:rsidR="009B5DE4" w:rsidRDefault="009B5DE4"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p>
    <w:p w14:paraId="5A64BD68" w14:textId="20BA8896" w:rsidR="002F1749" w:rsidRDefault="009B5DE4"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 xml:space="preserve">Por otra parte, y </w:t>
      </w:r>
      <w:r w:rsidRPr="00B01585">
        <w:rPr>
          <w:rFonts w:ascii="Lucida Sans Unicode" w:eastAsia="Calibri" w:hAnsi="Lucida Sans Unicode" w:cs="Lucida Sans Unicode"/>
          <w:color w:val="000000" w:themeColor="text1"/>
          <w:sz w:val="20"/>
          <w:szCs w:val="20"/>
          <w:lang w:val="es-ES"/>
        </w:rPr>
        <w:t>c</w:t>
      </w:r>
      <w:r w:rsidR="002F1749" w:rsidRPr="00B01585">
        <w:rPr>
          <w:rFonts w:ascii="Lucida Sans Unicode" w:eastAsia="Calibri" w:hAnsi="Lucida Sans Unicode" w:cs="Lucida Sans Unicode"/>
          <w:color w:val="000000" w:themeColor="text1"/>
          <w:sz w:val="20"/>
          <w:szCs w:val="20"/>
          <w:lang w:val="es-ES"/>
        </w:rPr>
        <w:t xml:space="preserve">omo se señala en el antecedente </w:t>
      </w:r>
      <w:r w:rsidR="00AA6FCE" w:rsidRPr="00B01585">
        <w:rPr>
          <w:rFonts w:ascii="Lucida Sans Unicode" w:eastAsia="Calibri" w:hAnsi="Lucida Sans Unicode" w:cs="Lucida Sans Unicode"/>
          <w:b/>
          <w:bCs/>
          <w:color w:val="000000" w:themeColor="text1"/>
          <w:sz w:val="20"/>
          <w:szCs w:val="20"/>
          <w:lang w:val="es-ES"/>
        </w:rPr>
        <w:t>2</w:t>
      </w:r>
      <w:r w:rsidR="00975DE8" w:rsidRPr="00B01585">
        <w:rPr>
          <w:rFonts w:ascii="Lucida Sans Unicode" w:eastAsia="Calibri" w:hAnsi="Lucida Sans Unicode" w:cs="Lucida Sans Unicode"/>
          <w:b/>
          <w:bCs/>
          <w:color w:val="000000" w:themeColor="text1"/>
          <w:sz w:val="20"/>
          <w:szCs w:val="20"/>
          <w:lang w:val="es-ES"/>
        </w:rPr>
        <w:t>1</w:t>
      </w:r>
      <w:r w:rsidR="002F1749" w:rsidRPr="00B01585">
        <w:rPr>
          <w:rFonts w:ascii="Lucida Sans Unicode" w:eastAsia="Calibri" w:hAnsi="Lucida Sans Unicode" w:cs="Lucida Sans Unicode"/>
          <w:color w:val="000000" w:themeColor="text1"/>
          <w:sz w:val="20"/>
          <w:szCs w:val="20"/>
          <w:lang w:val="es-ES"/>
        </w:rPr>
        <w:t xml:space="preserve">, dichas renuncias </w:t>
      </w:r>
      <w:r w:rsidR="002E2C1A" w:rsidRPr="00B01585">
        <w:rPr>
          <w:rFonts w:ascii="Lucida Sans Unicode" w:eastAsia="Calibri" w:hAnsi="Lucida Sans Unicode" w:cs="Lucida Sans Unicode"/>
          <w:color w:val="000000" w:themeColor="text1"/>
          <w:sz w:val="20"/>
          <w:szCs w:val="20"/>
          <w:lang w:val="es-ES"/>
        </w:rPr>
        <w:t>fue</w:t>
      </w:r>
      <w:r w:rsidR="00134D8E" w:rsidRPr="00B01585">
        <w:rPr>
          <w:rFonts w:ascii="Lucida Sans Unicode" w:eastAsia="Calibri" w:hAnsi="Lucida Sans Unicode" w:cs="Lucida Sans Unicode"/>
          <w:color w:val="000000" w:themeColor="text1"/>
          <w:sz w:val="20"/>
          <w:szCs w:val="20"/>
          <w:lang w:val="es-ES"/>
        </w:rPr>
        <w:t>ron</w:t>
      </w:r>
      <w:r w:rsidR="002E2C1A" w:rsidRPr="00B01585">
        <w:rPr>
          <w:rFonts w:ascii="Lucida Sans Unicode" w:eastAsia="Calibri" w:hAnsi="Lucida Sans Unicode" w:cs="Lucida Sans Unicode"/>
          <w:color w:val="000000" w:themeColor="text1"/>
          <w:sz w:val="20"/>
          <w:szCs w:val="20"/>
          <w:lang w:val="es-ES"/>
        </w:rPr>
        <w:t xml:space="preserve"> ratificada</w:t>
      </w:r>
      <w:r w:rsidR="00134D8E" w:rsidRPr="00B01585">
        <w:rPr>
          <w:rFonts w:ascii="Lucida Sans Unicode" w:eastAsia="Calibri" w:hAnsi="Lucida Sans Unicode" w:cs="Lucida Sans Unicode"/>
          <w:color w:val="000000" w:themeColor="text1"/>
          <w:sz w:val="20"/>
          <w:szCs w:val="20"/>
          <w:lang w:val="es-ES"/>
        </w:rPr>
        <w:t>s</w:t>
      </w:r>
      <w:r w:rsidR="002E2C1A" w:rsidRPr="00B01585">
        <w:rPr>
          <w:rFonts w:ascii="Lucida Sans Unicode" w:eastAsia="Calibri" w:hAnsi="Lucida Sans Unicode" w:cs="Lucida Sans Unicode"/>
          <w:color w:val="000000" w:themeColor="text1"/>
          <w:sz w:val="20"/>
          <w:szCs w:val="20"/>
          <w:lang w:val="es-ES"/>
        </w:rPr>
        <w:t xml:space="preserve"> </w:t>
      </w:r>
      <w:r w:rsidR="002F1749" w:rsidRPr="00B01585">
        <w:rPr>
          <w:rFonts w:ascii="Lucida Sans Unicode" w:eastAsia="Calibri" w:hAnsi="Lucida Sans Unicode" w:cs="Lucida Sans Unicode"/>
          <w:color w:val="000000" w:themeColor="text1"/>
          <w:sz w:val="20"/>
          <w:szCs w:val="20"/>
          <w:lang w:val="es-ES"/>
        </w:rPr>
        <w:t xml:space="preserve">por las personas que las </w:t>
      </w:r>
      <w:r w:rsidR="72C92E6A" w:rsidRPr="00B01585">
        <w:rPr>
          <w:rFonts w:ascii="Lucida Sans Unicode" w:eastAsia="Calibri" w:hAnsi="Lucida Sans Unicode" w:cs="Lucida Sans Unicode"/>
          <w:color w:val="000000" w:themeColor="text1"/>
          <w:sz w:val="20"/>
          <w:szCs w:val="20"/>
          <w:lang w:val="es-ES"/>
        </w:rPr>
        <w:t>suscribieron</w:t>
      </w:r>
      <w:r w:rsidR="002F1749" w:rsidRPr="00B01585">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23636B74" w14:textId="77777777" w:rsidR="00F54EA3" w:rsidRDefault="002F1749" w:rsidP="0067308A">
      <w:pPr>
        <w:shd w:val="clear" w:color="auto" w:fill="FFFFFF" w:themeFill="background1"/>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2550"/>
        <w:gridCol w:w="1679"/>
        <w:gridCol w:w="1156"/>
        <w:gridCol w:w="2452"/>
      </w:tblGrid>
      <w:tr w:rsidR="008636D1" w:rsidRPr="00C34360" w14:paraId="76BF0779" w14:textId="77777777" w:rsidTr="004375B6">
        <w:trPr>
          <w:trHeight w:val="510"/>
        </w:trPr>
        <w:tc>
          <w:tcPr>
            <w:tcW w:w="561" w:type="pct"/>
            <w:shd w:val="clear" w:color="auto" w:fill="00778E"/>
            <w:vAlign w:val="center"/>
            <w:hideMark/>
          </w:tcPr>
          <w:p w14:paraId="4CA8E6F1" w14:textId="77777777" w:rsidR="008636D1" w:rsidRPr="00C3436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eastAsia="es-MX"/>
              </w:rPr>
              <w:t>Fecha</w:t>
            </w:r>
          </w:p>
        </w:tc>
        <w:tc>
          <w:tcPr>
            <w:tcW w:w="1444" w:type="pct"/>
            <w:shd w:val="clear" w:color="auto" w:fill="00778E"/>
            <w:vAlign w:val="center"/>
            <w:hideMark/>
          </w:tcPr>
          <w:p w14:paraId="06B07FED" w14:textId="77777777" w:rsidR="008636D1" w:rsidRPr="00C3436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Nombre</w:t>
            </w:r>
          </w:p>
        </w:tc>
        <w:tc>
          <w:tcPr>
            <w:tcW w:w="951" w:type="pct"/>
            <w:shd w:val="clear" w:color="auto" w:fill="00778E"/>
            <w:vAlign w:val="center"/>
            <w:hideMark/>
          </w:tcPr>
          <w:p w14:paraId="3C284871" w14:textId="77777777" w:rsidR="008636D1" w:rsidRPr="00C3436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Municipio</w:t>
            </w:r>
          </w:p>
        </w:tc>
        <w:tc>
          <w:tcPr>
            <w:tcW w:w="655" w:type="pct"/>
            <w:shd w:val="clear" w:color="auto" w:fill="00778E"/>
            <w:vAlign w:val="center"/>
            <w:hideMark/>
          </w:tcPr>
          <w:p w14:paraId="706FEA5E" w14:textId="77777777" w:rsidR="008636D1" w:rsidRPr="00C3436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val="es-ES" w:eastAsia="es-MX"/>
              </w:rPr>
              <w:t>Posición en la planilla</w:t>
            </w:r>
          </w:p>
        </w:tc>
        <w:tc>
          <w:tcPr>
            <w:tcW w:w="1389" w:type="pct"/>
            <w:shd w:val="clear" w:color="auto" w:fill="00778E"/>
            <w:vAlign w:val="center"/>
            <w:hideMark/>
          </w:tcPr>
          <w:p w14:paraId="107F17C1" w14:textId="77777777" w:rsidR="008636D1" w:rsidRPr="00C34360" w:rsidRDefault="008636D1">
            <w:pPr>
              <w:spacing w:after="0" w:line="240" w:lineRule="auto"/>
              <w:jc w:val="center"/>
              <w:rPr>
                <w:rFonts w:ascii="Lucida Sans Unicode" w:eastAsia="Times New Roman" w:hAnsi="Lucida Sans Unicode" w:cs="Lucida Sans Unicode"/>
                <w:b/>
                <w:bCs/>
                <w:color w:val="FFFFFF"/>
                <w:sz w:val="14"/>
                <w:szCs w:val="14"/>
                <w:lang w:eastAsia="es-MX"/>
              </w:rPr>
            </w:pPr>
            <w:r w:rsidRPr="00C34360">
              <w:rPr>
                <w:rFonts w:ascii="Lucida Sans Unicode" w:eastAsia="Times New Roman" w:hAnsi="Lucida Sans Unicode" w:cs="Lucida Sans Unicode"/>
                <w:b/>
                <w:bCs/>
                <w:color w:val="FFFFFF"/>
                <w:sz w:val="14"/>
                <w:szCs w:val="14"/>
                <w:lang w:eastAsia="es-MX"/>
              </w:rPr>
              <w:t>Lugar en el que se ratificó</w:t>
            </w:r>
          </w:p>
        </w:tc>
      </w:tr>
      <w:tr w:rsidR="008636D1" w:rsidRPr="00C34360" w14:paraId="33B9FA4C" w14:textId="77777777" w:rsidTr="004375B6">
        <w:trPr>
          <w:trHeight w:val="330"/>
        </w:trPr>
        <w:tc>
          <w:tcPr>
            <w:tcW w:w="561" w:type="pct"/>
            <w:shd w:val="clear" w:color="auto" w:fill="auto"/>
          </w:tcPr>
          <w:p w14:paraId="198EAE49" w14:textId="77777777" w:rsidR="008636D1" w:rsidRPr="00274199"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74199">
              <w:rPr>
                <w:rFonts w:ascii="Lucida Sans Unicode" w:hAnsi="Lucida Sans Unicode" w:cs="Lucida Sans Unicode"/>
                <w:sz w:val="14"/>
                <w:szCs w:val="14"/>
              </w:rPr>
              <w:t xml:space="preserve">03 de mayo </w:t>
            </w:r>
          </w:p>
        </w:tc>
        <w:tc>
          <w:tcPr>
            <w:tcW w:w="1444" w:type="pct"/>
            <w:shd w:val="clear" w:color="auto" w:fill="auto"/>
            <w:vAlign w:val="bottom"/>
          </w:tcPr>
          <w:p w14:paraId="11C0EDC8" w14:textId="77777777" w:rsidR="008636D1" w:rsidRPr="00274199"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74199">
              <w:rPr>
                <w:rFonts w:ascii="Lucida Sans Unicode" w:hAnsi="Lucida Sans Unicode" w:cs="Lucida Sans Unicode"/>
                <w:color w:val="000000"/>
                <w:sz w:val="14"/>
                <w:szCs w:val="14"/>
              </w:rPr>
              <w:t>Fabio Cuauhtémoc Mora Chávez</w:t>
            </w:r>
          </w:p>
        </w:tc>
        <w:tc>
          <w:tcPr>
            <w:tcW w:w="951" w:type="pct"/>
            <w:shd w:val="clear" w:color="auto" w:fill="auto"/>
            <w:vAlign w:val="bottom"/>
          </w:tcPr>
          <w:p w14:paraId="316EBB2B" w14:textId="77777777" w:rsidR="008636D1" w:rsidRPr="00274199"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74199">
              <w:rPr>
                <w:rFonts w:ascii="Lucida Sans Unicode" w:hAnsi="Lucida Sans Unicode" w:cs="Lucida Sans Unicode"/>
                <w:color w:val="000000"/>
                <w:sz w:val="14"/>
                <w:szCs w:val="14"/>
              </w:rPr>
              <w:t>Acatlán de Juárez</w:t>
            </w:r>
          </w:p>
        </w:tc>
        <w:tc>
          <w:tcPr>
            <w:tcW w:w="655" w:type="pct"/>
            <w:shd w:val="clear" w:color="auto" w:fill="auto"/>
            <w:vAlign w:val="bottom"/>
          </w:tcPr>
          <w:p w14:paraId="000F2C3A" w14:textId="77777777" w:rsidR="008636D1" w:rsidRPr="00274199"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74199">
              <w:rPr>
                <w:rFonts w:ascii="Lucida Sans Unicode" w:hAnsi="Lucida Sans Unicode" w:cs="Lucida Sans Unicode"/>
                <w:color w:val="000000"/>
                <w:sz w:val="14"/>
                <w:szCs w:val="14"/>
              </w:rPr>
              <w:t>1 suplente</w:t>
            </w:r>
          </w:p>
        </w:tc>
        <w:tc>
          <w:tcPr>
            <w:tcW w:w="1389" w:type="pct"/>
            <w:shd w:val="clear" w:color="auto" w:fill="auto"/>
          </w:tcPr>
          <w:p w14:paraId="61206B1C" w14:textId="77777777" w:rsidR="008636D1" w:rsidRPr="00274199"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274199">
              <w:rPr>
                <w:rFonts w:ascii="Lucida Sans Unicode" w:hAnsi="Lucida Sans Unicode" w:cs="Lucida Sans Unicode"/>
                <w:sz w:val="14"/>
                <w:szCs w:val="14"/>
              </w:rPr>
              <w:t>Notaría Pública 01 de Acatlán de Juárez</w:t>
            </w:r>
          </w:p>
        </w:tc>
      </w:tr>
      <w:tr w:rsidR="008636D1" w:rsidRPr="00C34360" w14:paraId="096666F6" w14:textId="77777777" w:rsidTr="004375B6">
        <w:trPr>
          <w:trHeight w:val="240"/>
        </w:trPr>
        <w:tc>
          <w:tcPr>
            <w:tcW w:w="561" w:type="pct"/>
            <w:shd w:val="clear" w:color="auto" w:fill="auto"/>
          </w:tcPr>
          <w:p w14:paraId="2FA6531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02 de mayo</w:t>
            </w:r>
          </w:p>
        </w:tc>
        <w:tc>
          <w:tcPr>
            <w:tcW w:w="1444" w:type="pct"/>
            <w:shd w:val="clear" w:color="auto" w:fill="auto"/>
            <w:vAlign w:val="bottom"/>
          </w:tcPr>
          <w:p w14:paraId="1ACD70F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Iris Alejandra Gutiérrez Morales</w:t>
            </w:r>
          </w:p>
        </w:tc>
        <w:tc>
          <w:tcPr>
            <w:tcW w:w="951" w:type="pct"/>
            <w:shd w:val="clear" w:color="auto" w:fill="auto"/>
            <w:vAlign w:val="bottom"/>
          </w:tcPr>
          <w:p w14:paraId="5674947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Autlán de Navarro</w:t>
            </w:r>
          </w:p>
        </w:tc>
        <w:tc>
          <w:tcPr>
            <w:tcW w:w="655" w:type="pct"/>
            <w:shd w:val="clear" w:color="auto" w:fill="auto"/>
            <w:vAlign w:val="bottom"/>
          </w:tcPr>
          <w:p w14:paraId="517185E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suplente</w:t>
            </w:r>
          </w:p>
        </w:tc>
        <w:tc>
          <w:tcPr>
            <w:tcW w:w="1389" w:type="pct"/>
            <w:shd w:val="clear" w:color="auto" w:fill="auto"/>
          </w:tcPr>
          <w:p w14:paraId="0B2AF0D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Consejo Distrital 18</w:t>
            </w:r>
          </w:p>
        </w:tc>
      </w:tr>
      <w:tr w:rsidR="008636D1" w:rsidRPr="00C34360" w14:paraId="25B898D6" w14:textId="77777777" w:rsidTr="004375B6">
        <w:trPr>
          <w:trHeight w:val="290"/>
        </w:trPr>
        <w:tc>
          <w:tcPr>
            <w:tcW w:w="561" w:type="pct"/>
            <w:shd w:val="clear" w:color="auto" w:fill="auto"/>
          </w:tcPr>
          <w:p w14:paraId="3888B2B3"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02 de mayo</w:t>
            </w:r>
          </w:p>
        </w:tc>
        <w:tc>
          <w:tcPr>
            <w:tcW w:w="1444" w:type="pct"/>
            <w:shd w:val="clear" w:color="auto" w:fill="auto"/>
            <w:vAlign w:val="bottom"/>
          </w:tcPr>
          <w:p w14:paraId="6F3C53D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C34360">
              <w:rPr>
                <w:rFonts w:ascii="Lucida Sans Unicode" w:hAnsi="Lucida Sans Unicode" w:cs="Lucida Sans Unicode"/>
                <w:color w:val="000000"/>
                <w:sz w:val="14"/>
                <w:szCs w:val="14"/>
              </w:rPr>
              <w:t>Edvirna</w:t>
            </w:r>
            <w:proofErr w:type="spellEnd"/>
            <w:r w:rsidRPr="00C34360">
              <w:rPr>
                <w:rFonts w:ascii="Lucida Sans Unicode" w:hAnsi="Lucida Sans Unicode" w:cs="Lucida Sans Unicode"/>
                <w:color w:val="000000"/>
                <w:sz w:val="14"/>
                <w:szCs w:val="14"/>
              </w:rPr>
              <w:t xml:space="preserve"> Elizabeth Fausto Méndez</w:t>
            </w:r>
          </w:p>
        </w:tc>
        <w:tc>
          <w:tcPr>
            <w:tcW w:w="951" w:type="pct"/>
            <w:shd w:val="clear" w:color="auto" w:fill="auto"/>
            <w:vAlign w:val="bottom"/>
          </w:tcPr>
          <w:p w14:paraId="786A597D"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Autlán de Navarro</w:t>
            </w:r>
          </w:p>
        </w:tc>
        <w:tc>
          <w:tcPr>
            <w:tcW w:w="655" w:type="pct"/>
            <w:shd w:val="clear" w:color="auto" w:fill="auto"/>
            <w:vAlign w:val="bottom"/>
          </w:tcPr>
          <w:p w14:paraId="22F81BB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6 suplente</w:t>
            </w:r>
          </w:p>
        </w:tc>
        <w:tc>
          <w:tcPr>
            <w:tcW w:w="1389" w:type="pct"/>
            <w:shd w:val="clear" w:color="auto" w:fill="auto"/>
          </w:tcPr>
          <w:p w14:paraId="234B95A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Consejo Distrital 18</w:t>
            </w:r>
          </w:p>
        </w:tc>
      </w:tr>
      <w:tr w:rsidR="008636D1" w:rsidRPr="00C34360" w14:paraId="52B47FED" w14:textId="77777777" w:rsidTr="004375B6">
        <w:trPr>
          <w:trHeight w:val="300"/>
        </w:trPr>
        <w:tc>
          <w:tcPr>
            <w:tcW w:w="561" w:type="pct"/>
            <w:shd w:val="clear" w:color="auto" w:fill="auto"/>
          </w:tcPr>
          <w:p w14:paraId="35CBFE9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03 de mayo</w:t>
            </w:r>
          </w:p>
        </w:tc>
        <w:tc>
          <w:tcPr>
            <w:tcW w:w="1444" w:type="pct"/>
            <w:shd w:val="clear" w:color="auto" w:fill="auto"/>
            <w:vAlign w:val="bottom"/>
          </w:tcPr>
          <w:p w14:paraId="6DF1DCA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Víctor Alfredo Ponce Muñoz</w:t>
            </w:r>
          </w:p>
        </w:tc>
        <w:tc>
          <w:tcPr>
            <w:tcW w:w="951" w:type="pct"/>
            <w:shd w:val="clear" w:color="auto" w:fill="auto"/>
            <w:vAlign w:val="bottom"/>
          </w:tcPr>
          <w:p w14:paraId="72AC27D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Encarnación de Díaz</w:t>
            </w:r>
          </w:p>
        </w:tc>
        <w:tc>
          <w:tcPr>
            <w:tcW w:w="655" w:type="pct"/>
            <w:shd w:val="clear" w:color="auto" w:fill="auto"/>
            <w:vAlign w:val="bottom"/>
          </w:tcPr>
          <w:p w14:paraId="5182916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propietaria</w:t>
            </w:r>
          </w:p>
        </w:tc>
        <w:tc>
          <w:tcPr>
            <w:tcW w:w="1389" w:type="pct"/>
            <w:shd w:val="clear" w:color="auto" w:fill="auto"/>
          </w:tcPr>
          <w:p w14:paraId="1911960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Notario Público 01 de Encarnación de Díaz</w:t>
            </w:r>
          </w:p>
        </w:tc>
      </w:tr>
      <w:tr w:rsidR="008636D1" w:rsidRPr="00C34360" w14:paraId="75DEDEE0" w14:textId="77777777" w:rsidTr="004375B6">
        <w:trPr>
          <w:trHeight w:val="300"/>
        </w:trPr>
        <w:tc>
          <w:tcPr>
            <w:tcW w:w="561" w:type="pct"/>
            <w:shd w:val="clear" w:color="auto" w:fill="auto"/>
          </w:tcPr>
          <w:p w14:paraId="719C7F96"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01 de mayo</w:t>
            </w:r>
          </w:p>
        </w:tc>
        <w:tc>
          <w:tcPr>
            <w:tcW w:w="1444" w:type="pct"/>
            <w:shd w:val="clear" w:color="auto" w:fill="auto"/>
            <w:vAlign w:val="bottom"/>
          </w:tcPr>
          <w:p w14:paraId="1BD78B3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Héctor Manuel García de León</w:t>
            </w:r>
          </w:p>
        </w:tc>
        <w:tc>
          <w:tcPr>
            <w:tcW w:w="951" w:type="pct"/>
            <w:shd w:val="clear" w:color="auto" w:fill="auto"/>
            <w:vAlign w:val="bottom"/>
          </w:tcPr>
          <w:p w14:paraId="3703874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Etzatlán</w:t>
            </w:r>
          </w:p>
        </w:tc>
        <w:tc>
          <w:tcPr>
            <w:tcW w:w="655" w:type="pct"/>
            <w:shd w:val="clear" w:color="auto" w:fill="auto"/>
            <w:vAlign w:val="bottom"/>
          </w:tcPr>
          <w:p w14:paraId="1D699CA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1 suplente</w:t>
            </w:r>
          </w:p>
        </w:tc>
        <w:tc>
          <w:tcPr>
            <w:tcW w:w="1389" w:type="pct"/>
            <w:shd w:val="clear" w:color="auto" w:fill="auto"/>
          </w:tcPr>
          <w:p w14:paraId="77AAFDF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Consejo municipal de Etzatlán</w:t>
            </w:r>
          </w:p>
        </w:tc>
      </w:tr>
      <w:tr w:rsidR="008636D1" w:rsidRPr="00C34360" w14:paraId="44F9E221" w14:textId="77777777" w:rsidTr="004375B6">
        <w:trPr>
          <w:trHeight w:val="300"/>
        </w:trPr>
        <w:tc>
          <w:tcPr>
            <w:tcW w:w="561" w:type="pct"/>
            <w:shd w:val="clear" w:color="auto" w:fill="auto"/>
          </w:tcPr>
          <w:p w14:paraId="02191CE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25 de abril</w:t>
            </w:r>
          </w:p>
        </w:tc>
        <w:tc>
          <w:tcPr>
            <w:tcW w:w="1444" w:type="pct"/>
            <w:shd w:val="clear" w:color="auto" w:fill="auto"/>
            <w:vAlign w:val="bottom"/>
          </w:tcPr>
          <w:p w14:paraId="1876A88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Judith Guadalupe Barajas Lupercio</w:t>
            </w:r>
          </w:p>
        </w:tc>
        <w:tc>
          <w:tcPr>
            <w:tcW w:w="951" w:type="pct"/>
            <w:shd w:val="clear" w:color="auto" w:fill="auto"/>
            <w:vAlign w:val="bottom"/>
          </w:tcPr>
          <w:p w14:paraId="1B2D12E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La Manzanilla de la Paz</w:t>
            </w:r>
          </w:p>
        </w:tc>
        <w:tc>
          <w:tcPr>
            <w:tcW w:w="655" w:type="pct"/>
            <w:shd w:val="clear" w:color="auto" w:fill="auto"/>
            <w:vAlign w:val="bottom"/>
          </w:tcPr>
          <w:p w14:paraId="2B39EA33" w14:textId="0552B865"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1 </w:t>
            </w:r>
            <w:r w:rsidR="005E2BD9">
              <w:rPr>
                <w:rFonts w:ascii="Lucida Sans Unicode" w:hAnsi="Lucida Sans Unicode" w:cs="Lucida Sans Unicode"/>
                <w:color w:val="000000"/>
                <w:sz w:val="14"/>
                <w:szCs w:val="14"/>
              </w:rPr>
              <w:t>s</w:t>
            </w:r>
            <w:r w:rsidRPr="00C34360">
              <w:rPr>
                <w:rFonts w:ascii="Lucida Sans Unicode" w:hAnsi="Lucida Sans Unicode" w:cs="Lucida Sans Unicode"/>
                <w:color w:val="000000"/>
                <w:sz w:val="14"/>
                <w:szCs w:val="14"/>
              </w:rPr>
              <w:t>uplente</w:t>
            </w:r>
          </w:p>
        </w:tc>
        <w:tc>
          <w:tcPr>
            <w:tcW w:w="1389" w:type="pct"/>
            <w:shd w:val="clear" w:color="auto" w:fill="auto"/>
          </w:tcPr>
          <w:p w14:paraId="67DA83A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Consejo municipal de Jocotepec</w:t>
            </w:r>
          </w:p>
        </w:tc>
      </w:tr>
      <w:tr w:rsidR="008636D1" w:rsidRPr="00C34360" w14:paraId="702B86B9" w14:textId="77777777" w:rsidTr="004375B6">
        <w:trPr>
          <w:trHeight w:val="300"/>
        </w:trPr>
        <w:tc>
          <w:tcPr>
            <w:tcW w:w="561" w:type="pct"/>
            <w:shd w:val="clear" w:color="auto" w:fill="auto"/>
          </w:tcPr>
          <w:p w14:paraId="4164EFD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01 de mayo</w:t>
            </w:r>
          </w:p>
        </w:tc>
        <w:tc>
          <w:tcPr>
            <w:tcW w:w="1444" w:type="pct"/>
            <w:shd w:val="clear" w:color="auto" w:fill="auto"/>
            <w:vAlign w:val="bottom"/>
          </w:tcPr>
          <w:p w14:paraId="5852F65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Cyndi Elizabeth de la Torre Panduro</w:t>
            </w:r>
          </w:p>
        </w:tc>
        <w:tc>
          <w:tcPr>
            <w:tcW w:w="951" w:type="pct"/>
            <w:shd w:val="clear" w:color="auto" w:fill="auto"/>
            <w:vAlign w:val="bottom"/>
          </w:tcPr>
          <w:p w14:paraId="01C1F1A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655" w:type="pct"/>
            <w:shd w:val="clear" w:color="auto" w:fill="auto"/>
            <w:vAlign w:val="bottom"/>
          </w:tcPr>
          <w:p w14:paraId="086153E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propietaria</w:t>
            </w:r>
          </w:p>
        </w:tc>
        <w:tc>
          <w:tcPr>
            <w:tcW w:w="1389" w:type="pct"/>
            <w:shd w:val="clear" w:color="auto" w:fill="auto"/>
            <w:vAlign w:val="bottom"/>
          </w:tcPr>
          <w:p w14:paraId="18DCF83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Consejo Distrital 19</w:t>
            </w:r>
          </w:p>
        </w:tc>
      </w:tr>
      <w:tr w:rsidR="008636D1" w:rsidRPr="00C34360" w14:paraId="00A17A53" w14:textId="77777777" w:rsidTr="004375B6">
        <w:trPr>
          <w:trHeight w:val="300"/>
        </w:trPr>
        <w:tc>
          <w:tcPr>
            <w:tcW w:w="561" w:type="pct"/>
            <w:shd w:val="clear" w:color="auto" w:fill="auto"/>
          </w:tcPr>
          <w:p w14:paraId="50DC6AF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01 de mayo</w:t>
            </w:r>
          </w:p>
        </w:tc>
        <w:tc>
          <w:tcPr>
            <w:tcW w:w="1444" w:type="pct"/>
            <w:shd w:val="clear" w:color="auto" w:fill="auto"/>
            <w:vAlign w:val="bottom"/>
          </w:tcPr>
          <w:p w14:paraId="330082C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Cintia Magaña Morales</w:t>
            </w:r>
          </w:p>
        </w:tc>
        <w:tc>
          <w:tcPr>
            <w:tcW w:w="951" w:type="pct"/>
            <w:shd w:val="clear" w:color="auto" w:fill="auto"/>
            <w:vAlign w:val="bottom"/>
          </w:tcPr>
          <w:p w14:paraId="35A638E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655" w:type="pct"/>
            <w:shd w:val="clear" w:color="auto" w:fill="auto"/>
            <w:vAlign w:val="bottom"/>
          </w:tcPr>
          <w:p w14:paraId="44E2C91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suplente</w:t>
            </w:r>
          </w:p>
        </w:tc>
        <w:tc>
          <w:tcPr>
            <w:tcW w:w="1389" w:type="pct"/>
            <w:shd w:val="clear" w:color="auto" w:fill="auto"/>
            <w:vAlign w:val="bottom"/>
          </w:tcPr>
          <w:p w14:paraId="4B4A68C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Consejo Distrital 19</w:t>
            </w:r>
          </w:p>
        </w:tc>
      </w:tr>
      <w:tr w:rsidR="008636D1" w:rsidRPr="00C34360" w14:paraId="1E59D5AC" w14:textId="77777777" w:rsidTr="004375B6">
        <w:trPr>
          <w:trHeight w:val="300"/>
        </w:trPr>
        <w:tc>
          <w:tcPr>
            <w:tcW w:w="561" w:type="pct"/>
            <w:shd w:val="clear" w:color="auto" w:fill="auto"/>
          </w:tcPr>
          <w:p w14:paraId="4DDE7D3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02 de mayo</w:t>
            </w:r>
          </w:p>
        </w:tc>
        <w:tc>
          <w:tcPr>
            <w:tcW w:w="1444" w:type="pct"/>
            <w:shd w:val="clear" w:color="auto" w:fill="auto"/>
            <w:vAlign w:val="bottom"/>
          </w:tcPr>
          <w:p w14:paraId="6B75C61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Jazmín Angelina Reyna Díaz</w:t>
            </w:r>
          </w:p>
        </w:tc>
        <w:tc>
          <w:tcPr>
            <w:tcW w:w="951" w:type="pct"/>
            <w:shd w:val="clear" w:color="auto" w:fill="auto"/>
            <w:vAlign w:val="bottom"/>
          </w:tcPr>
          <w:p w14:paraId="203D97B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655" w:type="pct"/>
            <w:shd w:val="clear" w:color="auto" w:fill="auto"/>
            <w:vAlign w:val="bottom"/>
          </w:tcPr>
          <w:p w14:paraId="75F1C08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4 suplente</w:t>
            </w:r>
          </w:p>
        </w:tc>
        <w:tc>
          <w:tcPr>
            <w:tcW w:w="1389" w:type="pct"/>
            <w:shd w:val="clear" w:color="auto" w:fill="auto"/>
            <w:vAlign w:val="bottom"/>
          </w:tcPr>
          <w:p w14:paraId="56733F8D"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Consejo Distrital 19</w:t>
            </w:r>
          </w:p>
        </w:tc>
      </w:tr>
      <w:tr w:rsidR="008636D1" w:rsidRPr="00C34360" w14:paraId="6F8EF6C9" w14:textId="77777777" w:rsidTr="004375B6">
        <w:trPr>
          <w:trHeight w:val="300"/>
        </w:trPr>
        <w:tc>
          <w:tcPr>
            <w:tcW w:w="561" w:type="pct"/>
            <w:shd w:val="clear" w:color="auto" w:fill="auto"/>
          </w:tcPr>
          <w:p w14:paraId="7766EBF7"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01 de mayo</w:t>
            </w:r>
          </w:p>
        </w:tc>
        <w:tc>
          <w:tcPr>
            <w:tcW w:w="1444" w:type="pct"/>
            <w:shd w:val="clear" w:color="auto" w:fill="auto"/>
            <w:vAlign w:val="bottom"/>
          </w:tcPr>
          <w:p w14:paraId="427763A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Alejandra Munguía Godínez</w:t>
            </w:r>
          </w:p>
        </w:tc>
        <w:tc>
          <w:tcPr>
            <w:tcW w:w="951" w:type="pct"/>
            <w:shd w:val="clear" w:color="auto" w:fill="auto"/>
            <w:vAlign w:val="bottom"/>
          </w:tcPr>
          <w:p w14:paraId="7937FB46"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655" w:type="pct"/>
            <w:shd w:val="clear" w:color="auto" w:fill="auto"/>
            <w:vAlign w:val="bottom"/>
          </w:tcPr>
          <w:p w14:paraId="73AFB04D"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7 propietaria</w:t>
            </w:r>
          </w:p>
        </w:tc>
        <w:tc>
          <w:tcPr>
            <w:tcW w:w="1389" w:type="pct"/>
            <w:shd w:val="clear" w:color="auto" w:fill="auto"/>
            <w:vAlign w:val="bottom"/>
          </w:tcPr>
          <w:p w14:paraId="360B6E3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Consejo Distrital 19</w:t>
            </w:r>
          </w:p>
        </w:tc>
      </w:tr>
      <w:tr w:rsidR="008636D1" w:rsidRPr="00C34360" w14:paraId="3D9F714B" w14:textId="77777777" w:rsidTr="004375B6">
        <w:trPr>
          <w:trHeight w:val="300"/>
        </w:trPr>
        <w:tc>
          <w:tcPr>
            <w:tcW w:w="561" w:type="pct"/>
            <w:shd w:val="clear" w:color="auto" w:fill="auto"/>
          </w:tcPr>
          <w:p w14:paraId="5A9E649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03 de mayo</w:t>
            </w:r>
          </w:p>
        </w:tc>
        <w:tc>
          <w:tcPr>
            <w:tcW w:w="1444" w:type="pct"/>
            <w:shd w:val="clear" w:color="auto" w:fill="auto"/>
            <w:vAlign w:val="bottom"/>
          </w:tcPr>
          <w:p w14:paraId="0985101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Iván Ruvalcaba Hernández </w:t>
            </w:r>
          </w:p>
        </w:tc>
        <w:tc>
          <w:tcPr>
            <w:tcW w:w="951" w:type="pct"/>
            <w:shd w:val="clear" w:color="auto" w:fill="auto"/>
            <w:vAlign w:val="bottom"/>
          </w:tcPr>
          <w:p w14:paraId="50C69D57"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Tuxcueca</w:t>
            </w:r>
          </w:p>
        </w:tc>
        <w:tc>
          <w:tcPr>
            <w:tcW w:w="655" w:type="pct"/>
            <w:shd w:val="clear" w:color="auto" w:fill="auto"/>
            <w:vAlign w:val="bottom"/>
          </w:tcPr>
          <w:p w14:paraId="6E8EF6C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6 suplente</w:t>
            </w:r>
          </w:p>
        </w:tc>
        <w:tc>
          <w:tcPr>
            <w:tcW w:w="1389" w:type="pct"/>
            <w:shd w:val="clear" w:color="auto" w:fill="auto"/>
            <w:vAlign w:val="bottom"/>
          </w:tcPr>
          <w:p w14:paraId="7D9E513C"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Consejo Distrital 19</w:t>
            </w:r>
          </w:p>
        </w:tc>
      </w:tr>
      <w:tr w:rsidR="008636D1" w:rsidRPr="00C34360" w14:paraId="67D03504" w14:textId="77777777" w:rsidTr="004375B6">
        <w:trPr>
          <w:trHeight w:val="300"/>
        </w:trPr>
        <w:tc>
          <w:tcPr>
            <w:tcW w:w="561" w:type="pct"/>
            <w:shd w:val="clear" w:color="auto" w:fill="auto"/>
          </w:tcPr>
          <w:p w14:paraId="28CA25E3"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17 de abril</w:t>
            </w:r>
          </w:p>
        </w:tc>
        <w:tc>
          <w:tcPr>
            <w:tcW w:w="1444" w:type="pct"/>
            <w:shd w:val="clear" w:color="auto" w:fill="auto"/>
            <w:vAlign w:val="bottom"/>
          </w:tcPr>
          <w:p w14:paraId="6E1C2E8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María Fernanda Encarnación Preciado</w:t>
            </w:r>
          </w:p>
        </w:tc>
        <w:tc>
          <w:tcPr>
            <w:tcW w:w="951" w:type="pct"/>
            <w:shd w:val="clear" w:color="auto" w:fill="auto"/>
            <w:vAlign w:val="bottom"/>
          </w:tcPr>
          <w:p w14:paraId="4A330D86"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Zacoalco de Torres</w:t>
            </w:r>
          </w:p>
        </w:tc>
        <w:tc>
          <w:tcPr>
            <w:tcW w:w="655" w:type="pct"/>
            <w:shd w:val="clear" w:color="auto" w:fill="auto"/>
            <w:vAlign w:val="bottom"/>
          </w:tcPr>
          <w:p w14:paraId="239AA4F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4 suplente</w:t>
            </w:r>
          </w:p>
        </w:tc>
        <w:tc>
          <w:tcPr>
            <w:tcW w:w="1389" w:type="pct"/>
            <w:shd w:val="clear" w:color="auto" w:fill="auto"/>
            <w:vAlign w:val="bottom"/>
          </w:tcPr>
          <w:p w14:paraId="7EB7AF6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Notaría Pública 01 de Acatlán de Juárez</w:t>
            </w:r>
          </w:p>
        </w:tc>
      </w:tr>
      <w:tr w:rsidR="008636D1" w:rsidRPr="00C34360" w14:paraId="33F314ED" w14:textId="77777777" w:rsidTr="004375B6">
        <w:trPr>
          <w:trHeight w:val="300"/>
        </w:trPr>
        <w:tc>
          <w:tcPr>
            <w:tcW w:w="561" w:type="pct"/>
            <w:shd w:val="clear" w:color="auto" w:fill="auto"/>
          </w:tcPr>
          <w:p w14:paraId="398EC26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22 de abril</w:t>
            </w:r>
          </w:p>
        </w:tc>
        <w:tc>
          <w:tcPr>
            <w:tcW w:w="1444" w:type="pct"/>
            <w:shd w:val="clear" w:color="auto" w:fill="auto"/>
            <w:vAlign w:val="bottom"/>
          </w:tcPr>
          <w:p w14:paraId="34C3DA9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Amelia Lomelí Manzo</w:t>
            </w:r>
          </w:p>
        </w:tc>
        <w:tc>
          <w:tcPr>
            <w:tcW w:w="951" w:type="pct"/>
            <w:shd w:val="clear" w:color="auto" w:fill="auto"/>
            <w:vAlign w:val="bottom"/>
          </w:tcPr>
          <w:p w14:paraId="58A63E3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Zacoalco de Torres</w:t>
            </w:r>
          </w:p>
        </w:tc>
        <w:tc>
          <w:tcPr>
            <w:tcW w:w="655" w:type="pct"/>
            <w:shd w:val="clear" w:color="auto" w:fill="auto"/>
            <w:vAlign w:val="bottom"/>
          </w:tcPr>
          <w:p w14:paraId="7CAD3F2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7 propietaria</w:t>
            </w:r>
          </w:p>
        </w:tc>
        <w:tc>
          <w:tcPr>
            <w:tcW w:w="1389" w:type="pct"/>
            <w:shd w:val="clear" w:color="auto" w:fill="auto"/>
            <w:vAlign w:val="bottom"/>
          </w:tcPr>
          <w:p w14:paraId="1D5DD64D"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Notaría Pública 01 de Acatlán de Juárez</w:t>
            </w:r>
          </w:p>
        </w:tc>
      </w:tr>
    </w:tbl>
    <w:p w14:paraId="5D2F48D4" w14:textId="77777777" w:rsidR="0018704C" w:rsidRDefault="0018704C"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0F3186B4" w:rsidR="00BD1935" w:rsidRPr="0057746D" w:rsidRDefault="00BD1935" w:rsidP="00981C05">
      <w:pPr>
        <w:shd w:val="clear" w:color="auto" w:fill="FFFFFF" w:themeFill="background1"/>
        <w:spacing w:after="0" w:line="276" w:lineRule="auto"/>
        <w:jc w:val="both"/>
        <w:rPr>
          <w:rFonts w:ascii="Lucida Sans Unicode" w:eastAsia="Calibri" w:hAnsi="Lucida Sans Unicode" w:cs="Lucida Sans Unicode"/>
          <w:color w:val="000000"/>
          <w:sz w:val="20"/>
          <w:szCs w:val="20"/>
        </w:rPr>
      </w:pPr>
      <w:r w:rsidRPr="0057746D">
        <w:rPr>
          <w:rFonts w:ascii="Lucida Sans Unicode" w:eastAsia="Calibri" w:hAnsi="Lucida Sans Unicode" w:cs="Lucida Sans Unicode"/>
          <w:b/>
          <w:color w:val="000000" w:themeColor="text1"/>
          <w:sz w:val="20"/>
          <w:szCs w:val="20"/>
          <w:lang w:val="es-ES"/>
        </w:rPr>
        <w:t xml:space="preserve">XII. </w:t>
      </w:r>
      <w:r w:rsidRPr="00B05CE6">
        <w:rPr>
          <w:rFonts w:ascii="Lucida Sans Unicode" w:eastAsia="Calibri" w:hAnsi="Lucida Sans Unicode" w:cs="Lucida Sans Unicode"/>
          <w:b/>
          <w:color w:val="000000" w:themeColor="text1"/>
          <w:sz w:val="20"/>
          <w:szCs w:val="20"/>
          <w:lang w:val="es-ES"/>
        </w:rPr>
        <w:t>DE LA PRESENTACIÓN DE LAS SUSTITUCIONES.</w:t>
      </w:r>
      <w:r w:rsidRPr="00B05CE6">
        <w:rPr>
          <w:rFonts w:ascii="Lucida Sans Unicode" w:eastAsia="Calibri" w:hAnsi="Lucida Sans Unicode" w:cs="Lucida Sans Unicode"/>
          <w:color w:val="000000" w:themeColor="text1"/>
          <w:sz w:val="20"/>
          <w:szCs w:val="20"/>
          <w:lang w:val="es-ES"/>
        </w:rPr>
        <w:t xml:space="preserve"> Así las cosas, </w:t>
      </w:r>
      <w:r w:rsidR="001A54A0" w:rsidRPr="00B05CE6">
        <w:rPr>
          <w:rFonts w:ascii="Lucida Sans Unicode" w:eastAsia="Calibri" w:hAnsi="Lucida Sans Unicode" w:cs="Lucida Sans Unicode"/>
          <w:color w:val="000000" w:themeColor="text1"/>
          <w:sz w:val="20"/>
          <w:szCs w:val="20"/>
          <w:lang w:val="es-ES"/>
        </w:rPr>
        <w:t xml:space="preserve">el </w:t>
      </w:r>
      <w:r w:rsidR="001A54A0" w:rsidRPr="00B05CE6">
        <w:rPr>
          <w:rFonts w:ascii="Lucida Sans Unicode" w:eastAsia="Calibri" w:hAnsi="Lucida Sans Unicode" w:cs="Lucida Sans Unicode"/>
          <w:b/>
          <w:bCs/>
          <w:color w:val="000000" w:themeColor="text1"/>
          <w:sz w:val="20"/>
          <w:szCs w:val="20"/>
          <w:lang w:val="es-ES"/>
        </w:rPr>
        <w:t>Partido Verde Ecologista de México</w:t>
      </w:r>
      <w:r w:rsidR="7BFFAB30" w:rsidRPr="00B05CE6">
        <w:rPr>
          <w:rFonts w:ascii="Lucida Sans Unicode" w:eastAsia="Calibri" w:hAnsi="Lucida Sans Unicode" w:cs="Lucida Sans Unicode"/>
          <w:color w:val="000000" w:themeColor="text1"/>
          <w:sz w:val="20"/>
          <w:szCs w:val="20"/>
          <w:lang w:val="es-ES"/>
        </w:rPr>
        <w:t>,</w:t>
      </w:r>
      <w:r w:rsidRPr="00B05CE6">
        <w:rPr>
          <w:rFonts w:ascii="Lucida Sans Unicode" w:eastAsia="Calibri" w:hAnsi="Lucida Sans Unicode" w:cs="Lucida Sans Unicode"/>
          <w:color w:val="000000" w:themeColor="text1"/>
          <w:sz w:val="20"/>
          <w:szCs w:val="20"/>
          <w:lang w:val="es-ES"/>
        </w:rPr>
        <w:t xml:space="preserve"> </w:t>
      </w:r>
      <w:r w:rsidRPr="00B05CE6">
        <w:rPr>
          <w:rFonts w:ascii="Lucida Sans Unicode" w:eastAsia="Calibri" w:hAnsi="Lucida Sans Unicode" w:cs="Lucida Sans Unicode"/>
          <w:color w:val="000000" w:themeColor="text1"/>
          <w:sz w:val="20"/>
          <w:szCs w:val="20"/>
        </w:rPr>
        <w:t>present</w:t>
      </w:r>
      <w:r w:rsidR="00476533" w:rsidRPr="00B05CE6">
        <w:rPr>
          <w:rFonts w:ascii="Lucida Sans Unicode" w:eastAsia="Calibri" w:hAnsi="Lucida Sans Unicode" w:cs="Lucida Sans Unicode"/>
          <w:color w:val="000000" w:themeColor="text1"/>
          <w:sz w:val="20"/>
          <w:szCs w:val="20"/>
        </w:rPr>
        <w:t xml:space="preserve">ó </w:t>
      </w:r>
      <w:r w:rsidRPr="00B05CE6">
        <w:rPr>
          <w:rFonts w:ascii="Lucida Sans Unicode" w:eastAsia="Calibri" w:hAnsi="Lucida Sans Unicode" w:cs="Lucida Sans Unicode"/>
          <w:color w:val="000000" w:themeColor="text1"/>
          <w:sz w:val="20"/>
          <w:szCs w:val="20"/>
        </w:rPr>
        <w:t xml:space="preserve">en la Oficialía de Partes </w:t>
      </w:r>
      <w:r w:rsidR="001A54A0" w:rsidRPr="00B05CE6">
        <w:rPr>
          <w:rFonts w:ascii="Lucida Sans Unicode" w:eastAsia="Calibri" w:hAnsi="Lucida Sans Unicode" w:cs="Lucida Sans Unicode"/>
          <w:color w:val="000000" w:themeColor="text1"/>
          <w:sz w:val="20"/>
          <w:szCs w:val="20"/>
        </w:rPr>
        <w:t xml:space="preserve">física y virtual </w:t>
      </w:r>
      <w:r w:rsidRPr="00B05CE6">
        <w:rPr>
          <w:rFonts w:ascii="Lucida Sans Unicode" w:eastAsia="Calibri" w:hAnsi="Lucida Sans Unicode" w:cs="Lucida Sans Unicode"/>
          <w:color w:val="000000" w:themeColor="text1"/>
          <w:sz w:val="20"/>
          <w:szCs w:val="20"/>
        </w:rPr>
        <w:t>de este Instituto Electoral</w:t>
      </w:r>
      <w:r w:rsidRPr="00B05CE6">
        <w:rPr>
          <w:rFonts w:ascii="Lucida Sans Unicode" w:eastAsia="Times New Roman" w:hAnsi="Lucida Sans Unicode" w:cs="Lucida Sans Unicode"/>
          <w:sz w:val="20"/>
          <w:szCs w:val="20"/>
          <w:lang w:eastAsia="ar-SA"/>
        </w:rPr>
        <w:t xml:space="preserve">, las </w:t>
      </w:r>
      <w:r w:rsidRPr="00B05CE6">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Default="00BD1935" w:rsidP="00BD1935">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2"/>
        <w:gridCol w:w="1278"/>
        <w:gridCol w:w="2834"/>
        <w:gridCol w:w="1983"/>
        <w:gridCol w:w="1321"/>
      </w:tblGrid>
      <w:tr w:rsidR="008636D1" w:rsidRPr="00912515" w14:paraId="1035EBE7" w14:textId="77777777">
        <w:trPr>
          <w:trHeight w:val="510"/>
        </w:trPr>
        <w:tc>
          <w:tcPr>
            <w:tcW w:w="800" w:type="pct"/>
            <w:shd w:val="clear" w:color="000000" w:fill="00778E"/>
            <w:vAlign w:val="center"/>
            <w:hideMark/>
          </w:tcPr>
          <w:p w14:paraId="44705F4D" w14:textId="77777777" w:rsidR="008636D1" w:rsidRPr="00912515" w:rsidRDefault="008636D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Fecha</w:t>
            </w:r>
          </w:p>
        </w:tc>
        <w:tc>
          <w:tcPr>
            <w:tcW w:w="724" w:type="pct"/>
            <w:shd w:val="clear" w:color="000000" w:fill="00778E"/>
            <w:vAlign w:val="center"/>
            <w:hideMark/>
          </w:tcPr>
          <w:p w14:paraId="2604DBB9" w14:textId="77777777" w:rsidR="008636D1" w:rsidRPr="00912515" w:rsidRDefault="008636D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 xml:space="preserve">Folio </w:t>
            </w:r>
          </w:p>
        </w:tc>
        <w:tc>
          <w:tcPr>
            <w:tcW w:w="1605" w:type="pct"/>
            <w:shd w:val="clear" w:color="000000" w:fill="00778E"/>
            <w:vAlign w:val="center"/>
            <w:hideMark/>
          </w:tcPr>
          <w:p w14:paraId="236E1E60" w14:textId="77777777" w:rsidR="008636D1" w:rsidRPr="00912515" w:rsidRDefault="008636D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Nombre</w:t>
            </w:r>
          </w:p>
        </w:tc>
        <w:tc>
          <w:tcPr>
            <w:tcW w:w="1123" w:type="pct"/>
            <w:shd w:val="clear" w:color="000000" w:fill="00778E"/>
            <w:vAlign w:val="center"/>
            <w:hideMark/>
          </w:tcPr>
          <w:p w14:paraId="52901E5E" w14:textId="77777777" w:rsidR="008636D1" w:rsidRPr="00912515" w:rsidRDefault="008636D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val="es-ES" w:eastAsia="es-MX"/>
              </w:rPr>
              <w:t>Municipio</w:t>
            </w:r>
          </w:p>
        </w:tc>
        <w:tc>
          <w:tcPr>
            <w:tcW w:w="748" w:type="pct"/>
            <w:shd w:val="clear" w:color="000000" w:fill="00778E"/>
            <w:vAlign w:val="center"/>
            <w:hideMark/>
          </w:tcPr>
          <w:p w14:paraId="7DE9DFA6" w14:textId="77777777" w:rsidR="008636D1" w:rsidRPr="00912515" w:rsidRDefault="008636D1">
            <w:pPr>
              <w:spacing w:after="0" w:line="240" w:lineRule="auto"/>
              <w:jc w:val="center"/>
              <w:rPr>
                <w:rFonts w:ascii="Lucida Sans Unicode" w:eastAsia="Times New Roman" w:hAnsi="Lucida Sans Unicode" w:cs="Lucida Sans Unicode"/>
                <w:b/>
                <w:bCs/>
                <w:color w:val="FFFFFF"/>
                <w:sz w:val="16"/>
                <w:szCs w:val="16"/>
                <w:lang w:eastAsia="es-MX"/>
              </w:rPr>
            </w:pPr>
            <w:r w:rsidRPr="00912515">
              <w:rPr>
                <w:rFonts w:ascii="Lucida Sans Unicode" w:eastAsia="Times New Roman" w:hAnsi="Lucida Sans Unicode" w:cs="Lucida Sans Unicode"/>
                <w:b/>
                <w:bCs/>
                <w:color w:val="FFFFFF"/>
                <w:sz w:val="16"/>
                <w:szCs w:val="16"/>
                <w:lang w:eastAsia="es-MX"/>
              </w:rPr>
              <w:t>Posición en la planilla</w:t>
            </w:r>
          </w:p>
        </w:tc>
      </w:tr>
      <w:tr w:rsidR="008636D1" w:rsidRPr="00912515" w14:paraId="7C8CD48C" w14:textId="77777777">
        <w:trPr>
          <w:trHeight w:val="300"/>
        </w:trPr>
        <w:tc>
          <w:tcPr>
            <w:tcW w:w="800" w:type="pct"/>
            <w:shd w:val="clear" w:color="auto" w:fill="auto"/>
            <w:vAlign w:val="bottom"/>
          </w:tcPr>
          <w:p w14:paraId="7FA7B57C"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03 de mayo</w:t>
            </w:r>
          </w:p>
        </w:tc>
        <w:tc>
          <w:tcPr>
            <w:tcW w:w="724" w:type="pct"/>
            <w:shd w:val="clear" w:color="auto" w:fill="auto"/>
            <w:vAlign w:val="bottom"/>
          </w:tcPr>
          <w:p w14:paraId="5FEA5B91" w14:textId="30AE4B5B"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3264</w:t>
            </w:r>
          </w:p>
        </w:tc>
        <w:tc>
          <w:tcPr>
            <w:tcW w:w="1605" w:type="pct"/>
            <w:shd w:val="clear" w:color="auto" w:fill="auto"/>
            <w:vAlign w:val="bottom"/>
          </w:tcPr>
          <w:p w14:paraId="3CC7BDE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Lilia del Carmen Hermosillo Moreno</w:t>
            </w:r>
          </w:p>
        </w:tc>
        <w:tc>
          <w:tcPr>
            <w:tcW w:w="1123" w:type="pct"/>
            <w:shd w:val="clear" w:color="auto" w:fill="auto"/>
            <w:vAlign w:val="bottom"/>
          </w:tcPr>
          <w:p w14:paraId="55CCA31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Acatlán de Juárez</w:t>
            </w:r>
          </w:p>
        </w:tc>
        <w:tc>
          <w:tcPr>
            <w:tcW w:w="748" w:type="pct"/>
            <w:shd w:val="clear" w:color="auto" w:fill="auto"/>
            <w:vAlign w:val="bottom"/>
          </w:tcPr>
          <w:p w14:paraId="2699FD0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1 suplente</w:t>
            </w:r>
          </w:p>
        </w:tc>
      </w:tr>
      <w:tr w:rsidR="008636D1" w:rsidRPr="00912515" w14:paraId="23C25EC7" w14:textId="77777777">
        <w:trPr>
          <w:trHeight w:val="300"/>
        </w:trPr>
        <w:tc>
          <w:tcPr>
            <w:tcW w:w="800" w:type="pct"/>
            <w:shd w:val="clear" w:color="auto" w:fill="auto"/>
            <w:vAlign w:val="bottom"/>
          </w:tcPr>
          <w:p w14:paraId="41C30B5A" w14:textId="77777777" w:rsidR="008636D1" w:rsidRPr="00DE7B88" w:rsidRDefault="008636D1">
            <w:pPr>
              <w:spacing w:after="0" w:line="240" w:lineRule="auto"/>
              <w:jc w:val="center"/>
              <w:rPr>
                <w:rFonts w:ascii="Lucida Sans Unicode" w:eastAsia="Times New Roman" w:hAnsi="Lucida Sans Unicode" w:cs="Lucida Sans Unicode"/>
                <w:color w:val="000000" w:themeColor="text1"/>
                <w:sz w:val="14"/>
                <w:szCs w:val="14"/>
                <w:lang w:eastAsia="es-MX"/>
              </w:rPr>
            </w:pPr>
            <w:r w:rsidRPr="00DE7B88">
              <w:rPr>
                <w:rFonts w:ascii="Lucida Sans Unicode" w:hAnsi="Lucida Sans Unicode" w:cs="Lucida Sans Unicode"/>
                <w:color w:val="000000" w:themeColor="text1"/>
                <w:sz w:val="14"/>
                <w:szCs w:val="14"/>
              </w:rPr>
              <w:t>03 de mayo</w:t>
            </w:r>
          </w:p>
        </w:tc>
        <w:tc>
          <w:tcPr>
            <w:tcW w:w="724" w:type="pct"/>
            <w:shd w:val="clear" w:color="auto" w:fill="auto"/>
            <w:vAlign w:val="bottom"/>
          </w:tcPr>
          <w:p w14:paraId="72974559" w14:textId="298DA738" w:rsidR="008636D1" w:rsidRPr="00DE7B88" w:rsidRDefault="00EE67DD">
            <w:pPr>
              <w:spacing w:after="0" w:line="240" w:lineRule="auto"/>
              <w:jc w:val="center"/>
              <w:rPr>
                <w:rFonts w:ascii="Lucida Sans Unicode" w:eastAsia="Times New Roman" w:hAnsi="Lucida Sans Unicode" w:cs="Lucida Sans Unicode"/>
                <w:color w:val="000000" w:themeColor="text1"/>
                <w:sz w:val="14"/>
                <w:szCs w:val="14"/>
                <w:lang w:eastAsia="es-MX"/>
              </w:rPr>
            </w:pPr>
            <w:r w:rsidRPr="00DE7B88">
              <w:rPr>
                <w:rFonts w:ascii="Lucida Sans Unicode" w:hAnsi="Lucida Sans Unicode" w:cs="Lucida Sans Unicode"/>
                <w:color w:val="000000" w:themeColor="text1"/>
                <w:sz w:val="14"/>
                <w:szCs w:val="14"/>
              </w:rPr>
              <w:t>0</w:t>
            </w:r>
            <w:r w:rsidR="008636D1" w:rsidRPr="00DE7B88">
              <w:rPr>
                <w:rFonts w:ascii="Lucida Sans Unicode" w:hAnsi="Lucida Sans Unicode" w:cs="Lucida Sans Unicode"/>
                <w:color w:val="000000" w:themeColor="text1"/>
                <w:sz w:val="14"/>
                <w:szCs w:val="14"/>
              </w:rPr>
              <w:t xml:space="preserve">3264 </w:t>
            </w:r>
          </w:p>
        </w:tc>
        <w:tc>
          <w:tcPr>
            <w:tcW w:w="1605" w:type="pct"/>
            <w:shd w:val="clear" w:color="auto" w:fill="auto"/>
            <w:vAlign w:val="bottom"/>
          </w:tcPr>
          <w:p w14:paraId="304C566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Eréndira Fregoso Hernández </w:t>
            </w:r>
          </w:p>
        </w:tc>
        <w:tc>
          <w:tcPr>
            <w:tcW w:w="1123" w:type="pct"/>
            <w:shd w:val="clear" w:color="auto" w:fill="auto"/>
            <w:vAlign w:val="bottom"/>
          </w:tcPr>
          <w:p w14:paraId="7B9A823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Acatlán de Juárez</w:t>
            </w:r>
          </w:p>
        </w:tc>
        <w:tc>
          <w:tcPr>
            <w:tcW w:w="748" w:type="pct"/>
            <w:shd w:val="clear" w:color="auto" w:fill="auto"/>
            <w:vAlign w:val="bottom"/>
          </w:tcPr>
          <w:p w14:paraId="7182033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suplente</w:t>
            </w:r>
          </w:p>
        </w:tc>
      </w:tr>
      <w:tr w:rsidR="008636D1" w:rsidRPr="00912515" w14:paraId="0C13EAF6" w14:textId="77777777">
        <w:trPr>
          <w:trHeight w:val="300"/>
        </w:trPr>
        <w:tc>
          <w:tcPr>
            <w:tcW w:w="800" w:type="pct"/>
            <w:shd w:val="clear" w:color="auto" w:fill="auto"/>
            <w:vAlign w:val="bottom"/>
          </w:tcPr>
          <w:p w14:paraId="72BAAD4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03 de mayo</w:t>
            </w:r>
          </w:p>
        </w:tc>
        <w:tc>
          <w:tcPr>
            <w:tcW w:w="724" w:type="pct"/>
            <w:shd w:val="clear" w:color="auto" w:fill="auto"/>
            <w:vAlign w:val="bottom"/>
          </w:tcPr>
          <w:p w14:paraId="7E95F3A6" w14:textId="3A54DBEC"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3263</w:t>
            </w:r>
          </w:p>
        </w:tc>
        <w:tc>
          <w:tcPr>
            <w:tcW w:w="1605" w:type="pct"/>
            <w:shd w:val="clear" w:color="auto" w:fill="auto"/>
            <w:vAlign w:val="bottom"/>
          </w:tcPr>
          <w:p w14:paraId="59B12183"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Rosa Nava </w:t>
            </w:r>
            <w:proofErr w:type="spellStart"/>
            <w:r w:rsidRPr="00C34360">
              <w:rPr>
                <w:rFonts w:ascii="Lucida Sans Unicode" w:hAnsi="Lucida Sans Unicode" w:cs="Lucida Sans Unicode"/>
                <w:color w:val="000000"/>
                <w:sz w:val="14"/>
                <w:szCs w:val="14"/>
              </w:rPr>
              <w:t>Ariaz</w:t>
            </w:r>
            <w:proofErr w:type="spellEnd"/>
          </w:p>
        </w:tc>
        <w:tc>
          <w:tcPr>
            <w:tcW w:w="1123" w:type="pct"/>
            <w:shd w:val="clear" w:color="auto" w:fill="auto"/>
            <w:vAlign w:val="bottom"/>
          </w:tcPr>
          <w:p w14:paraId="7B5F825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sz w:val="14"/>
                <w:szCs w:val="14"/>
              </w:rPr>
              <w:t>Autlán de Navarro</w:t>
            </w:r>
          </w:p>
        </w:tc>
        <w:tc>
          <w:tcPr>
            <w:tcW w:w="748" w:type="pct"/>
            <w:shd w:val="clear" w:color="auto" w:fill="auto"/>
            <w:vAlign w:val="bottom"/>
          </w:tcPr>
          <w:p w14:paraId="1A17549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suplente</w:t>
            </w:r>
          </w:p>
        </w:tc>
      </w:tr>
      <w:tr w:rsidR="008636D1" w:rsidRPr="00912515" w14:paraId="4C4C9F6E" w14:textId="77777777">
        <w:trPr>
          <w:trHeight w:val="300"/>
        </w:trPr>
        <w:tc>
          <w:tcPr>
            <w:tcW w:w="800" w:type="pct"/>
            <w:shd w:val="clear" w:color="auto" w:fill="auto"/>
            <w:vAlign w:val="bottom"/>
          </w:tcPr>
          <w:p w14:paraId="7329A04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03 de mayo</w:t>
            </w:r>
          </w:p>
        </w:tc>
        <w:tc>
          <w:tcPr>
            <w:tcW w:w="724" w:type="pct"/>
            <w:shd w:val="clear" w:color="auto" w:fill="auto"/>
            <w:vAlign w:val="bottom"/>
          </w:tcPr>
          <w:p w14:paraId="1EF5C2FE" w14:textId="6485B8A3"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3263</w:t>
            </w:r>
          </w:p>
        </w:tc>
        <w:tc>
          <w:tcPr>
            <w:tcW w:w="1605" w:type="pct"/>
            <w:shd w:val="clear" w:color="auto" w:fill="auto"/>
            <w:vAlign w:val="bottom"/>
          </w:tcPr>
          <w:p w14:paraId="55465AF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Andrea E. </w:t>
            </w:r>
            <w:proofErr w:type="spellStart"/>
            <w:r w:rsidRPr="00C34360">
              <w:rPr>
                <w:rFonts w:ascii="Lucida Sans Unicode" w:hAnsi="Lucida Sans Unicode" w:cs="Lucida Sans Unicode"/>
                <w:color w:val="000000"/>
                <w:sz w:val="14"/>
                <w:szCs w:val="14"/>
              </w:rPr>
              <w:t>Wynter</w:t>
            </w:r>
            <w:proofErr w:type="spellEnd"/>
            <w:r w:rsidRPr="00C34360">
              <w:rPr>
                <w:rFonts w:ascii="Lucida Sans Unicode" w:hAnsi="Lucida Sans Unicode" w:cs="Lucida Sans Unicode"/>
                <w:color w:val="000000"/>
                <w:sz w:val="14"/>
                <w:szCs w:val="14"/>
              </w:rPr>
              <w:t xml:space="preserve"> Arias</w:t>
            </w:r>
          </w:p>
        </w:tc>
        <w:tc>
          <w:tcPr>
            <w:tcW w:w="1123" w:type="pct"/>
            <w:shd w:val="clear" w:color="auto" w:fill="auto"/>
            <w:vAlign w:val="bottom"/>
          </w:tcPr>
          <w:p w14:paraId="071CCDFD"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Autlán de Navarro</w:t>
            </w:r>
          </w:p>
        </w:tc>
        <w:tc>
          <w:tcPr>
            <w:tcW w:w="748" w:type="pct"/>
            <w:shd w:val="clear" w:color="auto" w:fill="auto"/>
            <w:vAlign w:val="bottom"/>
          </w:tcPr>
          <w:p w14:paraId="771719F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6 suplente</w:t>
            </w:r>
          </w:p>
        </w:tc>
      </w:tr>
      <w:tr w:rsidR="008636D1" w:rsidRPr="00912515" w14:paraId="6EFA82A5" w14:textId="77777777">
        <w:trPr>
          <w:trHeight w:val="300"/>
        </w:trPr>
        <w:tc>
          <w:tcPr>
            <w:tcW w:w="800" w:type="pct"/>
            <w:shd w:val="clear" w:color="auto" w:fill="auto"/>
            <w:vAlign w:val="bottom"/>
          </w:tcPr>
          <w:p w14:paraId="328D128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03 de mayo</w:t>
            </w:r>
          </w:p>
        </w:tc>
        <w:tc>
          <w:tcPr>
            <w:tcW w:w="724" w:type="pct"/>
            <w:shd w:val="clear" w:color="auto" w:fill="auto"/>
            <w:vAlign w:val="bottom"/>
          </w:tcPr>
          <w:p w14:paraId="690BCD01" w14:textId="79091F20"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3261</w:t>
            </w:r>
          </w:p>
        </w:tc>
        <w:tc>
          <w:tcPr>
            <w:tcW w:w="1605" w:type="pct"/>
            <w:shd w:val="clear" w:color="auto" w:fill="auto"/>
            <w:vAlign w:val="bottom"/>
          </w:tcPr>
          <w:p w14:paraId="04C4A00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Josué </w:t>
            </w:r>
            <w:proofErr w:type="spellStart"/>
            <w:r w:rsidRPr="00C34360">
              <w:rPr>
                <w:rFonts w:ascii="Lucida Sans Unicode" w:hAnsi="Lucida Sans Unicode" w:cs="Lucida Sans Unicode"/>
                <w:color w:val="000000"/>
                <w:sz w:val="14"/>
                <w:szCs w:val="14"/>
              </w:rPr>
              <w:t>Emanuele</w:t>
            </w:r>
            <w:proofErr w:type="spellEnd"/>
            <w:r w:rsidRPr="00C34360">
              <w:rPr>
                <w:rFonts w:ascii="Lucida Sans Unicode" w:hAnsi="Lucida Sans Unicode" w:cs="Lucida Sans Unicode"/>
                <w:color w:val="000000"/>
                <w:sz w:val="14"/>
                <w:szCs w:val="14"/>
              </w:rPr>
              <w:t xml:space="preserve"> Aurelio Bustos Picazo</w:t>
            </w:r>
          </w:p>
        </w:tc>
        <w:tc>
          <w:tcPr>
            <w:tcW w:w="1123" w:type="pct"/>
            <w:shd w:val="clear" w:color="auto" w:fill="auto"/>
            <w:vAlign w:val="bottom"/>
          </w:tcPr>
          <w:p w14:paraId="063B8E93"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Encarnación de Díaz</w:t>
            </w:r>
          </w:p>
        </w:tc>
        <w:tc>
          <w:tcPr>
            <w:tcW w:w="748" w:type="pct"/>
            <w:shd w:val="clear" w:color="auto" w:fill="auto"/>
            <w:vAlign w:val="bottom"/>
          </w:tcPr>
          <w:p w14:paraId="35D95E1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propietario</w:t>
            </w:r>
          </w:p>
        </w:tc>
      </w:tr>
      <w:tr w:rsidR="008636D1" w:rsidRPr="00912515" w14:paraId="6FA0F8B2" w14:textId="77777777">
        <w:trPr>
          <w:trHeight w:val="300"/>
        </w:trPr>
        <w:tc>
          <w:tcPr>
            <w:tcW w:w="800" w:type="pct"/>
            <w:shd w:val="clear" w:color="auto" w:fill="auto"/>
            <w:vAlign w:val="bottom"/>
          </w:tcPr>
          <w:p w14:paraId="1B72F74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02 de mayo</w:t>
            </w:r>
          </w:p>
        </w:tc>
        <w:tc>
          <w:tcPr>
            <w:tcW w:w="724" w:type="pct"/>
            <w:shd w:val="clear" w:color="auto" w:fill="auto"/>
            <w:vAlign w:val="bottom"/>
          </w:tcPr>
          <w:p w14:paraId="2485BBC2" w14:textId="6DFC0DA0"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3149</w:t>
            </w:r>
          </w:p>
        </w:tc>
        <w:tc>
          <w:tcPr>
            <w:tcW w:w="1605" w:type="pct"/>
            <w:shd w:val="clear" w:color="auto" w:fill="auto"/>
            <w:vAlign w:val="bottom"/>
          </w:tcPr>
          <w:p w14:paraId="3980CE3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 xml:space="preserve">Melissa Janet </w:t>
            </w:r>
            <w:proofErr w:type="spellStart"/>
            <w:r w:rsidRPr="00C34360">
              <w:rPr>
                <w:rFonts w:ascii="Lucida Sans Unicode" w:hAnsi="Lucida Sans Unicode" w:cs="Lucida Sans Unicode"/>
                <w:color w:val="000000"/>
                <w:sz w:val="14"/>
                <w:szCs w:val="14"/>
              </w:rPr>
              <w:t>Vargar</w:t>
            </w:r>
            <w:proofErr w:type="spellEnd"/>
            <w:r w:rsidRPr="00C34360">
              <w:rPr>
                <w:rFonts w:ascii="Lucida Sans Unicode" w:hAnsi="Lucida Sans Unicode" w:cs="Lucida Sans Unicode"/>
                <w:color w:val="000000"/>
                <w:sz w:val="14"/>
                <w:szCs w:val="14"/>
              </w:rPr>
              <w:t xml:space="preserve"> Méndez</w:t>
            </w:r>
          </w:p>
        </w:tc>
        <w:tc>
          <w:tcPr>
            <w:tcW w:w="1123" w:type="pct"/>
            <w:shd w:val="clear" w:color="auto" w:fill="auto"/>
            <w:vAlign w:val="bottom"/>
          </w:tcPr>
          <w:p w14:paraId="1D737AB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Etzatlán</w:t>
            </w:r>
          </w:p>
        </w:tc>
        <w:tc>
          <w:tcPr>
            <w:tcW w:w="748" w:type="pct"/>
            <w:shd w:val="clear" w:color="auto" w:fill="auto"/>
            <w:vAlign w:val="bottom"/>
          </w:tcPr>
          <w:p w14:paraId="7238299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1 suplente</w:t>
            </w:r>
          </w:p>
        </w:tc>
      </w:tr>
      <w:tr w:rsidR="008636D1" w:rsidRPr="00912515" w14:paraId="0242D64F" w14:textId="77777777">
        <w:trPr>
          <w:trHeight w:val="300"/>
        </w:trPr>
        <w:tc>
          <w:tcPr>
            <w:tcW w:w="800" w:type="pct"/>
            <w:shd w:val="clear" w:color="auto" w:fill="auto"/>
            <w:vAlign w:val="bottom"/>
          </w:tcPr>
          <w:p w14:paraId="0D71B95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30 de abril</w:t>
            </w:r>
          </w:p>
        </w:tc>
        <w:tc>
          <w:tcPr>
            <w:tcW w:w="724" w:type="pct"/>
            <w:shd w:val="clear" w:color="auto" w:fill="auto"/>
            <w:vAlign w:val="bottom"/>
          </w:tcPr>
          <w:p w14:paraId="5EDF9E4F" w14:textId="79A3AED4"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2951</w:t>
            </w:r>
          </w:p>
        </w:tc>
        <w:tc>
          <w:tcPr>
            <w:tcW w:w="1605" w:type="pct"/>
            <w:shd w:val="clear" w:color="auto" w:fill="auto"/>
            <w:vAlign w:val="bottom"/>
          </w:tcPr>
          <w:p w14:paraId="43C931E3" w14:textId="626624B1"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C34360">
              <w:rPr>
                <w:rFonts w:ascii="Lucida Sans Unicode" w:hAnsi="Lucida Sans Unicode" w:cs="Lucida Sans Unicode"/>
                <w:color w:val="000000"/>
                <w:sz w:val="14"/>
                <w:szCs w:val="14"/>
              </w:rPr>
              <w:t>A</w:t>
            </w:r>
            <w:r w:rsidR="00364E13">
              <w:rPr>
                <w:rFonts w:ascii="Lucida Sans Unicode" w:hAnsi="Lucida Sans Unicode" w:cs="Lucida Sans Unicode"/>
                <w:color w:val="000000"/>
                <w:sz w:val="14"/>
                <w:szCs w:val="14"/>
              </w:rPr>
              <w:t>i</w:t>
            </w:r>
            <w:r w:rsidRPr="00C34360">
              <w:rPr>
                <w:rFonts w:ascii="Lucida Sans Unicode" w:hAnsi="Lucida Sans Unicode" w:cs="Lucida Sans Unicode"/>
                <w:color w:val="000000"/>
                <w:sz w:val="14"/>
                <w:szCs w:val="14"/>
              </w:rPr>
              <w:t>lton</w:t>
            </w:r>
            <w:proofErr w:type="spellEnd"/>
            <w:r w:rsidRPr="00C34360">
              <w:rPr>
                <w:rFonts w:ascii="Lucida Sans Unicode" w:hAnsi="Lucida Sans Unicode" w:cs="Lucida Sans Unicode"/>
                <w:color w:val="000000"/>
                <w:sz w:val="14"/>
                <w:szCs w:val="14"/>
              </w:rPr>
              <w:t xml:space="preserve"> Aaron Ceja Elizondo</w:t>
            </w:r>
          </w:p>
        </w:tc>
        <w:tc>
          <w:tcPr>
            <w:tcW w:w="1123" w:type="pct"/>
            <w:shd w:val="clear" w:color="auto" w:fill="auto"/>
            <w:vAlign w:val="bottom"/>
          </w:tcPr>
          <w:p w14:paraId="188BAE9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La Manzanilla de la Paz</w:t>
            </w:r>
          </w:p>
        </w:tc>
        <w:tc>
          <w:tcPr>
            <w:tcW w:w="748" w:type="pct"/>
            <w:shd w:val="clear" w:color="auto" w:fill="auto"/>
            <w:vAlign w:val="bottom"/>
          </w:tcPr>
          <w:p w14:paraId="41B61B5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1 suplente</w:t>
            </w:r>
          </w:p>
        </w:tc>
      </w:tr>
      <w:tr w:rsidR="008636D1" w:rsidRPr="00912515" w14:paraId="5B04FDD5" w14:textId="77777777">
        <w:trPr>
          <w:trHeight w:val="300"/>
        </w:trPr>
        <w:tc>
          <w:tcPr>
            <w:tcW w:w="800" w:type="pct"/>
            <w:shd w:val="clear" w:color="auto" w:fill="auto"/>
            <w:vAlign w:val="bottom"/>
          </w:tcPr>
          <w:p w14:paraId="59244D0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02 de mayo</w:t>
            </w:r>
          </w:p>
        </w:tc>
        <w:tc>
          <w:tcPr>
            <w:tcW w:w="724" w:type="pct"/>
            <w:shd w:val="clear" w:color="auto" w:fill="auto"/>
            <w:vAlign w:val="bottom"/>
          </w:tcPr>
          <w:p w14:paraId="60AC8F9D" w14:textId="1776F706"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3149</w:t>
            </w:r>
          </w:p>
        </w:tc>
        <w:tc>
          <w:tcPr>
            <w:tcW w:w="1605" w:type="pct"/>
            <w:shd w:val="clear" w:color="auto" w:fill="auto"/>
            <w:vAlign w:val="bottom"/>
          </w:tcPr>
          <w:p w14:paraId="570E6B1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Alejandra Munguía Godínez</w:t>
            </w:r>
          </w:p>
        </w:tc>
        <w:tc>
          <w:tcPr>
            <w:tcW w:w="1123" w:type="pct"/>
            <w:shd w:val="clear" w:color="auto" w:fill="auto"/>
            <w:vAlign w:val="bottom"/>
          </w:tcPr>
          <w:p w14:paraId="5F2FA1F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748" w:type="pct"/>
            <w:shd w:val="clear" w:color="auto" w:fill="auto"/>
            <w:vAlign w:val="bottom"/>
          </w:tcPr>
          <w:p w14:paraId="416501D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2 propietaria</w:t>
            </w:r>
          </w:p>
        </w:tc>
      </w:tr>
      <w:tr w:rsidR="008636D1" w:rsidRPr="00912515" w14:paraId="00B9A42C" w14:textId="77777777">
        <w:trPr>
          <w:trHeight w:val="300"/>
        </w:trPr>
        <w:tc>
          <w:tcPr>
            <w:tcW w:w="800" w:type="pct"/>
            <w:shd w:val="clear" w:color="auto" w:fill="auto"/>
            <w:vAlign w:val="bottom"/>
          </w:tcPr>
          <w:p w14:paraId="698AB4F6"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02 de mayo</w:t>
            </w:r>
          </w:p>
        </w:tc>
        <w:tc>
          <w:tcPr>
            <w:tcW w:w="724" w:type="pct"/>
            <w:shd w:val="clear" w:color="auto" w:fill="auto"/>
            <w:vAlign w:val="bottom"/>
          </w:tcPr>
          <w:p w14:paraId="094D2061" w14:textId="49EF6C55"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3149</w:t>
            </w:r>
          </w:p>
        </w:tc>
        <w:tc>
          <w:tcPr>
            <w:tcW w:w="1605" w:type="pct"/>
            <w:shd w:val="clear" w:color="auto" w:fill="auto"/>
            <w:vAlign w:val="bottom"/>
          </w:tcPr>
          <w:p w14:paraId="6EDFE90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Cyndi Elizabeth de la Torre Panduro</w:t>
            </w:r>
          </w:p>
        </w:tc>
        <w:tc>
          <w:tcPr>
            <w:tcW w:w="1123" w:type="pct"/>
            <w:shd w:val="clear" w:color="auto" w:fill="auto"/>
            <w:vAlign w:val="bottom"/>
          </w:tcPr>
          <w:p w14:paraId="1EFA94F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748" w:type="pct"/>
            <w:shd w:val="clear" w:color="auto" w:fill="auto"/>
            <w:vAlign w:val="bottom"/>
          </w:tcPr>
          <w:p w14:paraId="0E30C9C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3 suplente</w:t>
            </w:r>
          </w:p>
        </w:tc>
      </w:tr>
      <w:tr w:rsidR="008636D1" w:rsidRPr="00912515" w14:paraId="0B6D5913" w14:textId="77777777">
        <w:trPr>
          <w:trHeight w:val="300"/>
        </w:trPr>
        <w:tc>
          <w:tcPr>
            <w:tcW w:w="800" w:type="pct"/>
            <w:shd w:val="clear" w:color="auto" w:fill="auto"/>
            <w:vAlign w:val="bottom"/>
          </w:tcPr>
          <w:p w14:paraId="6CDBED6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02 de mayo</w:t>
            </w:r>
          </w:p>
        </w:tc>
        <w:tc>
          <w:tcPr>
            <w:tcW w:w="724" w:type="pct"/>
            <w:shd w:val="clear" w:color="auto" w:fill="auto"/>
            <w:vAlign w:val="bottom"/>
          </w:tcPr>
          <w:p w14:paraId="4C2F2B7C" w14:textId="011BD9D7"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3149</w:t>
            </w:r>
          </w:p>
        </w:tc>
        <w:tc>
          <w:tcPr>
            <w:tcW w:w="1605" w:type="pct"/>
            <w:shd w:val="clear" w:color="auto" w:fill="auto"/>
            <w:vAlign w:val="bottom"/>
          </w:tcPr>
          <w:p w14:paraId="48A419B9"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María Guadalupe Villanueva Vázquez</w:t>
            </w:r>
          </w:p>
        </w:tc>
        <w:tc>
          <w:tcPr>
            <w:tcW w:w="1123" w:type="pct"/>
            <w:shd w:val="clear" w:color="auto" w:fill="auto"/>
            <w:vAlign w:val="bottom"/>
          </w:tcPr>
          <w:p w14:paraId="5A7BBAB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748" w:type="pct"/>
            <w:shd w:val="clear" w:color="auto" w:fill="auto"/>
            <w:vAlign w:val="bottom"/>
          </w:tcPr>
          <w:p w14:paraId="57B665D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4 suplente</w:t>
            </w:r>
          </w:p>
        </w:tc>
      </w:tr>
      <w:tr w:rsidR="008636D1" w:rsidRPr="00912515" w14:paraId="3E2117A2" w14:textId="77777777">
        <w:trPr>
          <w:trHeight w:val="300"/>
        </w:trPr>
        <w:tc>
          <w:tcPr>
            <w:tcW w:w="800" w:type="pct"/>
            <w:shd w:val="clear" w:color="auto" w:fill="auto"/>
            <w:vAlign w:val="bottom"/>
          </w:tcPr>
          <w:p w14:paraId="7CFEE65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02 de mayo</w:t>
            </w:r>
          </w:p>
        </w:tc>
        <w:tc>
          <w:tcPr>
            <w:tcW w:w="724" w:type="pct"/>
            <w:shd w:val="clear" w:color="auto" w:fill="auto"/>
            <w:vAlign w:val="bottom"/>
          </w:tcPr>
          <w:p w14:paraId="59D6CF60" w14:textId="2480C23B"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3149</w:t>
            </w:r>
          </w:p>
        </w:tc>
        <w:tc>
          <w:tcPr>
            <w:tcW w:w="1605" w:type="pct"/>
            <w:shd w:val="clear" w:color="auto" w:fill="auto"/>
            <w:vAlign w:val="bottom"/>
          </w:tcPr>
          <w:p w14:paraId="20DE6BD2"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Cintia Magaña Morales</w:t>
            </w:r>
          </w:p>
        </w:tc>
        <w:tc>
          <w:tcPr>
            <w:tcW w:w="1123" w:type="pct"/>
            <w:shd w:val="clear" w:color="auto" w:fill="auto"/>
            <w:vAlign w:val="bottom"/>
          </w:tcPr>
          <w:p w14:paraId="0FDB17E1"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Tamazula de Gordiano</w:t>
            </w:r>
          </w:p>
        </w:tc>
        <w:tc>
          <w:tcPr>
            <w:tcW w:w="748" w:type="pct"/>
            <w:shd w:val="clear" w:color="auto" w:fill="auto"/>
            <w:vAlign w:val="bottom"/>
          </w:tcPr>
          <w:p w14:paraId="632FDC3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7 propietaria</w:t>
            </w:r>
          </w:p>
        </w:tc>
      </w:tr>
      <w:tr w:rsidR="008636D1" w:rsidRPr="00912515" w14:paraId="5987004F" w14:textId="77777777">
        <w:trPr>
          <w:trHeight w:val="300"/>
        </w:trPr>
        <w:tc>
          <w:tcPr>
            <w:tcW w:w="800" w:type="pct"/>
            <w:shd w:val="clear" w:color="auto" w:fill="auto"/>
            <w:vAlign w:val="bottom"/>
          </w:tcPr>
          <w:p w14:paraId="169464EA"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03 de mayo</w:t>
            </w:r>
          </w:p>
        </w:tc>
        <w:tc>
          <w:tcPr>
            <w:tcW w:w="724" w:type="pct"/>
            <w:shd w:val="clear" w:color="auto" w:fill="auto"/>
            <w:vAlign w:val="bottom"/>
          </w:tcPr>
          <w:p w14:paraId="55F02E49" w14:textId="7AA822F4"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3271</w:t>
            </w:r>
          </w:p>
        </w:tc>
        <w:tc>
          <w:tcPr>
            <w:tcW w:w="1605" w:type="pct"/>
            <w:shd w:val="clear" w:color="auto" w:fill="auto"/>
            <w:vAlign w:val="bottom"/>
          </w:tcPr>
          <w:p w14:paraId="7A2C9915"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José Adrián Ibarra Núñez</w:t>
            </w:r>
          </w:p>
        </w:tc>
        <w:tc>
          <w:tcPr>
            <w:tcW w:w="1123" w:type="pct"/>
            <w:shd w:val="clear" w:color="auto" w:fill="auto"/>
            <w:vAlign w:val="bottom"/>
          </w:tcPr>
          <w:p w14:paraId="1BF9B06B"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Tuxcueca</w:t>
            </w:r>
          </w:p>
        </w:tc>
        <w:tc>
          <w:tcPr>
            <w:tcW w:w="748" w:type="pct"/>
            <w:shd w:val="clear" w:color="auto" w:fill="auto"/>
            <w:vAlign w:val="bottom"/>
          </w:tcPr>
          <w:p w14:paraId="54F1C107"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6 suplente</w:t>
            </w:r>
          </w:p>
        </w:tc>
      </w:tr>
      <w:tr w:rsidR="008636D1" w:rsidRPr="00912515" w14:paraId="405EF63A" w14:textId="77777777">
        <w:trPr>
          <w:trHeight w:val="300"/>
        </w:trPr>
        <w:tc>
          <w:tcPr>
            <w:tcW w:w="800" w:type="pct"/>
            <w:shd w:val="clear" w:color="auto" w:fill="auto"/>
            <w:vAlign w:val="bottom"/>
          </w:tcPr>
          <w:p w14:paraId="2B23BD9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30 de abril</w:t>
            </w:r>
          </w:p>
        </w:tc>
        <w:tc>
          <w:tcPr>
            <w:tcW w:w="724" w:type="pct"/>
            <w:shd w:val="clear" w:color="auto" w:fill="auto"/>
            <w:vAlign w:val="bottom"/>
          </w:tcPr>
          <w:p w14:paraId="152C994E" w14:textId="1F51E7F6"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2951</w:t>
            </w:r>
          </w:p>
        </w:tc>
        <w:tc>
          <w:tcPr>
            <w:tcW w:w="1605" w:type="pct"/>
            <w:shd w:val="clear" w:color="auto" w:fill="auto"/>
            <w:vAlign w:val="bottom"/>
          </w:tcPr>
          <w:p w14:paraId="6B020433"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proofErr w:type="spellStart"/>
            <w:r w:rsidRPr="00C34360">
              <w:rPr>
                <w:rFonts w:ascii="Lucida Sans Unicode" w:hAnsi="Lucida Sans Unicode" w:cs="Lucida Sans Unicode"/>
                <w:color w:val="000000"/>
                <w:sz w:val="14"/>
                <w:szCs w:val="14"/>
              </w:rPr>
              <w:t>Esli</w:t>
            </w:r>
            <w:proofErr w:type="spellEnd"/>
            <w:r w:rsidRPr="00C34360">
              <w:rPr>
                <w:rFonts w:ascii="Lucida Sans Unicode" w:hAnsi="Lucida Sans Unicode" w:cs="Lucida Sans Unicode"/>
                <w:color w:val="000000"/>
                <w:sz w:val="14"/>
                <w:szCs w:val="14"/>
              </w:rPr>
              <w:t xml:space="preserve"> </w:t>
            </w:r>
            <w:proofErr w:type="spellStart"/>
            <w:r w:rsidRPr="00C34360">
              <w:rPr>
                <w:rFonts w:ascii="Lucida Sans Unicode" w:hAnsi="Lucida Sans Unicode" w:cs="Lucida Sans Unicode"/>
                <w:color w:val="000000"/>
                <w:sz w:val="14"/>
                <w:szCs w:val="14"/>
              </w:rPr>
              <w:t>Ganai</w:t>
            </w:r>
            <w:proofErr w:type="spellEnd"/>
            <w:r w:rsidRPr="00C34360">
              <w:rPr>
                <w:rFonts w:ascii="Lucida Sans Unicode" w:hAnsi="Lucida Sans Unicode" w:cs="Lucida Sans Unicode"/>
                <w:color w:val="000000"/>
                <w:sz w:val="14"/>
                <w:szCs w:val="14"/>
              </w:rPr>
              <w:t xml:space="preserve"> Ochoa Gómez</w:t>
            </w:r>
          </w:p>
        </w:tc>
        <w:tc>
          <w:tcPr>
            <w:tcW w:w="1123" w:type="pct"/>
            <w:shd w:val="clear" w:color="auto" w:fill="auto"/>
            <w:vAlign w:val="bottom"/>
          </w:tcPr>
          <w:p w14:paraId="47680194"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Zacoalco de Torres</w:t>
            </w:r>
          </w:p>
        </w:tc>
        <w:tc>
          <w:tcPr>
            <w:tcW w:w="748" w:type="pct"/>
            <w:shd w:val="clear" w:color="auto" w:fill="auto"/>
            <w:vAlign w:val="bottom"/>
          </w:tcPr>
          <w:p w14:paraId="7C1157B7"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4 suplente</w:t>
            </w:r>
          </w:p>
        </w:tc>
      </w:tr>
      <w:tr w:rsidR="008636D1" w:rsidRPr="00912515" w14:paraId="282D9A29" w14:textId="77777777">
        <w:trPr>
          <w:trHeight w:val="300"/>
        </w:trPr>
        <w:tc>
          <w:tcPr>
            <w:tcW w:w="800" w:type="pct"/>
            <w:shd w:val="clear" w:color="auto" w:fill="auto"/>
            <w:vAlign w:val="bottom"/>
          </w:tcPr>
          <w:p w14:paraId="1618D488"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30 de abril</w:t>
            </w:r>
          </w:p>
        </w:tc>
        <w:tc>
          <w:tcPr>
            <w:tcW w:w="724" w:type="pct"/>
            <w:shd w:val="clear" w:color="auto" w:fill="auto"/>
            <w:vAlign w:val="bottom"/>
          </w:tcPr>
          <w:p w14:paraId="519E277E" w14:textId="243C873C" w:rsidR="008636D1" w:rsidRPr="00C34360" w:rsidRDefault="00EE67DD">
            <w:pPr>
              <w:spacing w:after="0" w:line="240" w:lineRule="auto"/>
              <w:jc w:val="center"/>
              <w:rPr>
                <w:rFonts w:ascii="Lucida Sans Unicode" w:eastAsia="Times New Roman" w:hAnsi="Lucida Sans Unicode" w:cs="Lucida Sans Unicode"/>
                <w:color w:val="000000"/>
                <w:sz w:val="14"/>
                <w:szCs w:val="14"/>
                <w:lang w:eastAsia="es-MX"/>
              </w:rPr>
            </w:pPr>
            <w:r>
              <w:rPr>
                <w:rFonts w:ascii="Lucida Sans Unicode" w:hAnsi="Lucida Sans Unicode" w:cs="Lucida Sans Unicode"/>
                <w:color w:val="000000"/>
                <w:sz w:val="14"/>
                <w:szCs w:val="14"/>
              </w:rPr>
              <w:t>0</w:t>
            </w:r>
            <w:r w:rsidR="008636D1" w:rsidRPr="00C34360">
              <w:rPr>
                <w:rFonts w:ascii="Lucida Sans Unicode" w:hAnsi="Lucida Sans Unicode" w:cs="Lucida Sans Unicode"/>
                <w:color w:val="000000"/>
                <w:sz w:val="14"/>
                <w:szCs w:val="14"/>
              </w:rPr>
              <w:t>2951</w:t>
            </w:r>
          </w:p>
        </w:tc>
        <w:tc>
          <w:tcPr>
            <w:tcW w:w="1605" w:type="pct"/>
            <w:shd w:val="clear" w:color="auto" w:fill="auto"/>
            <w:vAlign w:val="bottom"/>
          </w:tcPr>
          <w:p w14:paraId="3B5DEE8E"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Leticia Abundis Colima</w:t>
            </w:r>
          </w:p>
        </w:tc>
        <w:tc>
          <w:tcPr>
            <w:tcW w:w="1123" w:type="pct"/>
            <w:shd w:val="clear" w:color="auto" w:fill="auto"/>
            <w:vAlign w:val="bottom"/>
          </w:tcPr>
          <w:p w14:paraId="1D959900"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Zacoalco de Torres</w:t>
            </w:r>
          </w:p>
        </w:tc>
        <w:tc>
          <w:tcPr>
            <w:tcW w:w="748" w:type="pct"/>
            <w:shd w:val="clear" w:color="auto" w:fill="auto"/>
            <w:vAlign w:val="bottom"/>
          </w:tcPr>
          <w:p w14:paraId="0F1B5F8F" w14:textId="77777777" w:rsidR="008636D1" w:rsidRPr="00C34360" w:rsidRDefault="008636D1">
            <w:pPr>
              <w:spacing w:after="0" w:line="240" w:lineRule="auto"/>
              <w:jc w:val="center"/>
              <w:rPr>
                <w:rFonts w:ascii="Lucida Sans Unicode" w:eastAsia="Times New Roman" w:hAnsi="Lucida Sans Unicode" w:cs="Lucida Sans Unicode"/>
                <w:color w:val="000000"/>
                <w:sz w:val="14"/>
                <w:szCs w:val="14"/>
                <w:lang w:eastAsia="es-MX"/>
              </w:rPr>
            </w:pPr>
            <w:r w:rsidRPr="00C34360">
              <w:rPr>
                <w:rFonts w:ascii="Lucida Sans Unicode" w:hAnsi="Lucida Sans Unicode" w:cs="Lucida Sans Unicode"/>
                <w:color w:val="000000"/>
                <w:sz w:val="14"/>
                <w:szCs w:val="14"/>
              </w:rPr>
              <w:t>7 propietaria</w:t>
            </w:r>
          </w:p>
        </w:tc>
      </w:tr>
      <w:tr w:rsidR="00DE7B88" w:rsidRPr="00912515" w14:paraId="1866D1BB" w14:textId="77777777">
        <w:trPr>
          <w:trHeight w:val="300"/>
        </w:trPr>
        <w:tc>
          <w:tcPr>
            <w:tcW w:w="800" w:type="pct"/>
            <w:shd w:val="clear" w:color="auto" w:fill="auto"/>
            <w:vAlign w:val="bottom"/>
          </w:tcPr>
          <w:p w14:paraId="787FECFC" w14:textId="3F28BDC9" w:rsidR="00DE7B88" w:rsidRPr="00C34360" w:rsidRDefault="00DE7B88" w:rsidP="00DE7B88">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 de mayo</w:t>
            </w:r>
          </w:p>
        </w:tc>
        <w:tc>
          <w:tcPr>
            <w:tcW w:w="724" w:type="pct"/>
            <w:shd w:val="clear" w:color="auto" w:fill="auto"/>
            <w:vAlign w:val="bottom"/>
          </w:tcPr>
          <w:p w14:paraId="5EB3746F" w14:textId="190595B9" w:rsidR="00DE7B88" w:rsidRPr="00C34360" w:rsidRDefault="00DE7B88" w:rsidP="00DE7B88">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03233</w:t>
            </w:r>
          </w:p>
        </w:tc>
        <w:tc>
          <w:tcPr>
            <w:tcW w:w="1605" w:type="pct"/>
            <w:shd w:val="clear" w:color="auto" w:fill="auto"/>
            <w:vAlign w:val="bottom"/>
          </w:tcPr>
          <w:p w14:paraId="2586ADF4" w14:textId="064D9B8C" w:rsidR="00DE7B88" w:rsidRPr="00C34360" w:rsidRDefault="00DE7B88" w:rsidP="00DE7B88">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Francisco Sánchez Peña</w:t>
            </w:r>
          </w:p>
        </w:tc>
        <w:tc>
          <w:tcPr>
            <w:tcW w:w="1123" w:type="pct"/>
            <w:shd w:val="clear" w:color="auto" w:fill="auto"/>
            <w:vAlign w:val="bottom"/>
          </w:tcPr>
          <w:p w14:paraId="3ACC2522" w14:textId="6A550C52" w:rsidR="00DE7B88" w:rsidRPr="00C34360" w:rsidRDefault="00DE7B88" w:rsidP="00DE7B88">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Puerto Vallarta</w:t>
            </w:r>
          </w:p>
        </w:tc>
        <w:tc>
          <w:tcPr>
            <w:tcW w:w="748" w:type="pct"/>
            <w:shd w:val="clear" w:color="auto" w:fill="auto"/>
            <w:vAlign w:val="bottom"/>
          </w:tcPr>
          <w:p w14:paraId="44B96BBC" w14:textId="5BC6840C" w:rsidR="00DE7B88" w:rsidRPr="00C34360" w:rsidRDefault="00DE7B88" w:rsidP="00DE7B88">
            <w:pPr>
              <w:spacing w:after="0" w:line="240" w:lineRule="auto"/>
              <w:jc w:val="center"/>
              <w:rPr>
                <w:rFonts w:ascii="Lucida Sans Unicode" w:eastAsia="Times New Roman" w:hAnsi="Lucida Sans Unicode" w:cs="Lucida Sans Unicode"/>
                <w:color w:val="000000"/>
                <w:sz w:val="14"/>
                <w:szCs w:val="14"/>
                <w:lang w:eastAsia="es-MX"/>
              </w:rPr>
            </w:pPr>
            <w:r w:rsidRPr="004705F4">
              <w:rPr>
                <w:rFonts w:ascii="Lucida Sans Unicode" w:hAnsi="Lucida Sans Unicode" w:cs="Lucida Sans Unicode"/>
                <w:color w:val="000000"/>
                <w:sz w:val="14"/>
                <w:szCs w:val="14"/>
              </w:rPr>
              <w:t>3 propietaria</w:t>
            </w:r>
          </w:p>
        </w:tc>
      </w:tr>
    </w:tbl>
    <w:p w14:paraId="6D5BE097" w14:textId="77777777" w:rsidR="00C1579D" w:rsidRPr="0057746D" w:rsidRDefault="00C1579D"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32B64F6F"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E306CA">
        <w:rPr>
          <w:rFonts w:ascii="Lucida Sans Unicode" w:eastAsia="Times New Roman" w:hAnsi="Lucida Sans Unicode" w:cs="Lucida Sans Unicode"/>
          <w:b/>
          <w:sz w:val="20"/>
          <w:szCs w:val="20"/>
          <w:lang w:eastAsia="ar-SA"/>
        </w:rPr>
        <w:t>X</w:t>
      </w:r>
      <w:r w:rsidR="00141B73" w:rsidRPr="00E306CA">
        <w:rPr>
          <w:rFonts w:ascii="Lucida Sans Unicode" w:eastAsia="Times New Roman" w:hAnsi="Lucida Sans Unicode" w:cs="Lucida Sans Unicode"/>
          <w:b/>
          <w:sz w:val="20"/>
          <w:szCs w:val="20"/>
          <w:lang w:eastAsia="ar-SA"/>
        </w:rPr>
        <w:t>III</w:t>
      </w:r>
      <w:r w:rsidRPr="00E306CA">
        <w:rPr>
          <w:rFonts w:ascii="Lucida Sans Unicode" w:eastAsia="Times New Roman" w:hAnsi="Lucida Sans Unicode" w:cs="Lucida Sans Unicode"/>
          <w:b/>
          <w:sz w:val="20"/>
          <w:szCs w:val="20"/>
          <w:lang w:eastAsia="ar-SA"/>
        </w:rPr>
        <w:t>.</w:t>
      </w:r>
      <w:r w:rsidR="006D064F" w:rsidRPr="00E306CA">
        <w:rPr>
          <w:rFonts w:ascii="Lucida Sans Unicode" w:eastAsia="Times New Roman" w:hAnsi="Lucida Sans Unicode" w:cs="Lucida Sans Unicode"/>
          <w:b/>
          <w:sz w:val="20"/>
          <w:szCs w:val="20"/>
          <w:lang w:eastAsia="ar-SA"/>
        </w:rPr>
        <w:t xml:space="preserve"> </w:t>
      </w:r>
      <w:r w:rsidR="008363B5" w:rsidRPr="00E306CA">
        <w:rPr>
          <w:rFonts w:ascii="Lucida Sans Unicode" w:eastAsia="Times New Roman" w:hAnsi="Lucida Sans Unicode" w:cs="Lucida Sans Unicode"/>
          <w:b/>
          <w:sz w:val="20"/>
          <w:szCs w:val="20"/>
          <w:lang w:eastAsia="ar-SA"/>
        </w:rPr>
        <w:t xml:space="preserve">DE LOS REQUISITOS DE LAS SUSTITUCIONES. </w:t>
      </w:r>
      <w:r w:rsidR="00B52971" w:rsidRPr="00E306CA">
        <w:rPr>
          <w:rFonts w:ascii="Lucida Sans Unicode" w:hAnsi="Lucida Sans Unicode" w:cs="Lucida Sans Unicode"/>
          <w:sz w:val="20"/>
          <w:szCs w:val="20"/>
        </w:rPr>
        <w:t>De conformidad con lo dispuesto por el artículo 250, párrafo 1 del Código Electoral del Estado de Jalisco</w:t>
      </w:r>
      <w:r w:rsidR="003D4CBB" w:rsidRPr="00E306CA">
        <w:rPr>
          <w:rFonts w:ascii="Lucida Sans Unicode" w:hAnsi="Lucida Sans Unicode" w:cs="Lucida Sans Unicode"/>
          <w:sz w:val="20"/>
          <w:szCs w:val="20"/>
        </w:rPr>
        <w:t>;</w:t>
      </w:r>
      <w:r w:rsidR="00FC2DA0" w:rsidRPr="00E306CA">
        <w:rPr>
          <w:rFonts w:ascii="Lucida Sans Unicode" w:hAnsi="Lucida Sans Unicode" w:cs="Lucida Sans Unicode"/>
          <w:sz w:val="20"/>
          <w:szCs w:val="20"/>
        </w:rPr>
        <w:t xml:space="preserve"> </w:t>
      </w:r>
      <w:r w:rsidR="003D4CBB" w:rsidRPr="00E306CA">
        <w:rPr>
          <w:rFonts w:ascii="Lucida Sans Unicode" w:hAnsi="Lucida Sans Unicode" w:cs="Lucida Sans Unicode"/>
          <w:sz w:val="20"/>
          <w:szCs w:val="20"/>
        </w:rPr>
        <w:t xml:space="preserve">6 </w:t>
      </w:r>
      <w:r w:rsidR="00FC2DA0" w:rsidRPr="00E306CA">
        <w:rPr>
          <w:rFonts w:ascii="Lucida Sans Unicode" w:hAnsi="Lucida Sans Unicode" w:cs="Lucida Sans Unicode"/>
          <w:sz w:val="20"/>
          <w:szCs w:val="20"/>
        </w:rPr>
        <w:t xml:space="preserve">y 59 del </w:t>
      </w:r>
      <w:r w:rsidR="00FC2DA0" w:rsidRPr="00E306CA">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E306CA">
        <w:rPr>
          <w:rFonts w:ascii="Lucida Sans Unicode" w:eastAsia="Times New Roman" w:hAnsi="Lucida Sans Unicode" w:cs="Lucida Sans Unicode"/>
          <w:bCs/>
          <w:sz w:val="20"/>
          <w:szCs w:val="20"/>
          <w:lang w:eastAsia="ar-SA"/>
        </w:rPr>
        <w:t>4</w:t>
      </w:r>
      <w:r w:rsidR="00FC2DA0" w:rsidRPr="00E306CA">
        <w:rPr>
          <w:rFonts w:ascii="Lucida Sans Unicode" w:eastAsia="Times New Roman" w:hAnsi="Lucida Sans Unicode" w:cs="Lucida Sans Unicode"/>
          <w:bCs/>
          <w:sz w:val="20"/>
          <w:szCs w:val="20"/>
          <w:lang w:eastAsia="ar-SA"/>
        </w:rPr>
        <w:t xml:space="preserve"> en el Estado de Jalisco”</w:t>
      </w:r>
      <w:r w:rsidR="00B52971" w:rsidRPr="00E306CA">
        <w:rPr>
          <w:rFonts w:ascii="Lucida Sans Unicode" w:hAnsi="Lucida Sans Unicode" w:cs="Lucida Sans Unicode"/>
          <w:sz w:val="20"/>
          <w:szCs w:val="20"/>
        </w:rPr>
        <w:t>, los partidos políticos y</w:t>
      </w:r>
      <w:r w:rsidR="57DF0244" w:rsidRPr="00E306CA">
        <w:rPr>
          <w:rFonts w:ascii="Lucida Sans Unicode" w:hAnsi="Lucida Sans Unicode" w:cs="Lucida Sans Unicode"/>
          <w:sz w:val="20"/>
          <w:szCs w:val="20"/>
        </w:rPr>
        <w:t xml:space="preserve"> las</w:t>
      </w:r>
      <w:r w:rsidR="00B52971" w:rsidRPr="00E306CA">
        <w:rPr>
          <w:rFonts w:ascii="Lucida Sans Unicode" w:hAnsi="Lucida Sans Unicode" w:cs="Lucida Sans Unicode"/>
          <w:sz w:val="20"/>
          <w:szCs w:val="20"/>
        </w:rPr>
        <w:t xml:space="preserve"> coaliciones podrán solicitar la sustitución de sus candidaturas a través del SIRC, en los siguientes supuestos:</w:t>
      </w:r>
      <w:r w:rsidR="00B52971" w:rsidRPr="0057746D">
        <w:rPr>
          <w:rFonts w:ascii="Lucida Sans Unicode" w:hAnsi="Lucida Sans Unicode" w:cs="Lucida Sans Unicode"/>
          <w:sz w:val="20"/>
          <w:szCs w:val="20"/>
        </w:rPr>
        <w:t xml:space="preserve">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8"/>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9"/>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0E78DA20" w:rsidR="006D064F" w:rsidRPr="0057746D"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00141B73">
        <w:rPr>
          <w:rFonts w:ascii="Lucida Sans Unicode" w:eastAsia="Times New Roman" w:hAnsi="Lucida Sans Unicode" w:cs="Lucida Sans Unicode"/>
          <w:b/>
          <w:bCs/>
          <w:spacing w:val="-3"/>
          <w:sz w:val="20"/>
          <w:szCs w:val="20"/>
          <w:lang w:eastAsia="ar-SA"/>
        </w:rPr>
        <w:t>I</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 xml:space="preserve">N DE LAS </w:t>
      </w:r>
      <w:r w:rsidR="4E03908E" w:rsidRPr="0057746D">
        <w:rPr>
          <w:rFonts w:ascii="Lucida Sans Unicode" w:eastAsia="Times New Roman" w:hAnsi="Lucida Sans Unicode" w:cs="Lucida Sans Unicode"/>
          <w:b/>
          <w:bCs/>
          <w:spacing w:val="-3"/>
          <w:sz w:val="20"/>
          <w:szCs w:val="20"/>
          <w:lang w:eastAsia="ar-SA"/>
        </w:rPr>
        <w:t>SOLICITUD</w:t>
      </w:r>
      <w:r w:rsidR="794B7B25" w:rsidRPr="0057746D">
        <w:rPr>
          <w:rFonts w:ascii="Lucida Sans Unicode" w:eastAsia="Times New Roman" w:hAnsi="Lucida Sans Unicode" w:cs="Lucida Sans Unicode"/>
          <w:b/>
          <w:bCs/>
          <w:spacing w:val="-3"/>
          <w:sz w:val="20"/>
          <w:szCs w:val="20"/>
          <w:lang w:eastAsia="ar-SA"/>
        </w:rPr>
        <w:t>ES</w:t>
      </w:r>
      <w:r w:rsidR="4E03908E" w:rsidRPr="0057746D">
        <w:rPr>
          <w:rFonts w:ascii="Lucida Sans Unicode" w:eastAsia="Times New Roman" w:hAnsi="Lucida Sans Unicode" w:cs="Lucida Sans Unicode"/>
          <w:b/>
          <w:bCs/>
          <w:spacing w:val="-3"/>
          <w:sz w:val="20"/>
          <w:szCs w:val="20"/>
          <w:lang w:eastAsia="ar-SA"/>
        </w:rPr>
        <w:t xml:space="preserve"> DE SUSTITUCIONES</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la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solicitud</w:t>
      </w:r>
      <w:r w:rsidR="305B992F" w:rsidRPr="0057746D">
        <w:rPr>
          <w:rFonts w:ascii="Lucida Sans Unicode" w:eastAsia="Times New Roman" w:hAnsi="Lucida Sans Unicode" w:cs="Lucida Sans Unicode"/>
          <w:spacing w:val="-3"/>
          <w:sz w:val="20"/>
          <w:szCs w:val="20"/>
          <w:lang w:eastAsia="ar-SA"/>
        </w:rPr>
        <w:t>es</w:t>
      </w:r>
      <w:r w:rsidR="4E03908E" w:rsidRPr="0057746D">
        <w:rPr>
          <w:rFonts w:ascii="Lucida Sans Unicode" w:eastAsia="Times New Roman" w:hAnsi="Lucida Sans Unicode" w:cs="Lucida Sans Unicode"/>
          <w:spacing w:val="-3"/>
          <w:sz w:val="20"/>
          <w:szCs w:val="20"/>
          <w:lang w:eastAsia="ar-SA"/>
        </w:rPr>
        <w:t xml:space="preserve"> 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7C6A1F">
        <w:rPr>
          <w:rFonts w:ascii="Lucida Sans Unicode" w:eastAsia="Times New Roman" w:hAnsi="Lucida Sans Unicode" w:cs="Lucida Sans Unicode"/>
          <w:spacing w:val="-3"/>
          <w:sz w:val="20"/>
          <w:szCs w:val="20"/>
          <w:lang w:eastAsia="ar-SA"/>
        </w:rPr>
        <w:t xml:space="preserve"> el </w:t>
      </w:r>
      <w:r w:rsidR="001A54A0">
        <w:rPr>
          <w:rFonts w:ascii="Lucida Sans Unicode" w:eastAsia="Times New Roman" w:hAnsi="Lucida Sans Unicode" w:cs="Lucida Sans Unicode"/>
          <w:b/>
          <w:bCs/>
          <w:spacing w:val="-3"/>
          <w:sz w:val="20"/>
          <w:szCs w:val="20"/>
          <w:lang w:eastAsia="ar-SA"/>
        </w:rPr>
        <w:t>Partido Verde Ecologista de México</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w:t>
      </w:r>
      <w:r w:rsidR="00D144A7">
        <w:rPr>
          <w:rFonts w:ascii="Lucida Sans Unicode" w:eastAsia="Times New Roman" w:hAnsi="Lucida Sans Unicode" w:cs="Lucida Sans Unicode"/>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l</w:t>
      </w:r>
      <w:r w:rsidR="001C7F21">
        <w:rPr>
          <w:rFonts w:ascii="Lucida Sans Unicode" w:eastAsia="Times New Roman" w:hAnsi="Lucida Sans Unicode" w:cs="Lucida Sans Unicode"/>
          <w:spacing w:val="-3"/>
          <w:sz w:val="20"/>
          <w:szCs w:val="20"/>
          <w:lang w:eastAsia="ar-SA"/>
        </w:rPr>
        <w:t>os</w:t>
      </w:r>
      <w:r w:rsidR="119304F3" w:rsidRPr="0057746D">
        <w:rPr>
          <w:rFonts w:ascii="Lucida Sans Unicode" w:eastAsia="Times New Roman" w:hAnsi="Lucida Sans Unicode" w:cs="Lucida Sans Unicode"/>
          <w:spacing w:val="-3"/>
          <w:sz w:val="20"/>
          <w:szCs w:val="20"/>
          <w:lang w:eastAsia="ar-SA"/>
        </w:rPr>
        <w:t xml:space="preserve"> </w:t>
      </w:r>
      <w:r w:rsidR="119304F3" w:rsidRPr="0057746D">
        <w:rPr>
          <w:rFonts w:ascii="Lucida Sans Unicode" w:eastAsia="Times New Roman" w:hAnsi="Lucida Sans Unicode" w:cs="Lucida Sans Unicode"/>
          <w:b/>
          <w:bCs/>
          <w:spacing w:val="-3"/>
          <w:sz w:val="20"/>
          <w:szCs w:val="20"/>
          <w:lang w:eastAsia="ar-SA"/>
        </w:rPr>
        <w:t>ANEXO</w:t>
      </w:r>
      <w:r w:rsidR="001C7F21">
        <w:rPr>
          <w:rFonts w:ascii="Lucida Sans Unicode" w:eastAsia="Times New Roman" w:hAnsi="Lucida Sans Unicode" w:cs="Lucida Sans Unicode"/>
          <w:b/>
          <w:bCs/>
          <w:spacing w:val="-3"/>
          <w:sz w:val="20"/>
          <w:szCs w:val="20"/>
          <w:lang w:eastAsia="ar-SA"/>
        </w:rPr>
        <w:t>S</w:t>
      </w:r>
      <w:r w:rsidR="119304F3"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que se adjunta</w:t>
      </w:r>
      <w:r w:rsidR="001C7F21">
        <w:rPr>
          <w:rFonts w:ascii="Lucida Sans Unicode" w:eastAsia="Times New Roman" w:hAnsi="Lucida Sans Unicode" w:cs="Lucida Sans Unicode"/>
          <w:spacing w:val="-3"/>
          <w:sz w:val="20"/>
          <w:szCs w:val="20"/>
          <w:lang w:eastAsia="ar-SA"/>
        </w:rPr>
        <w:t>n</w:t>
      </w:r>
      <w:r w:rsidR="119304F3" w:rsidRPr="0057746D">
        <w:rPr>
          <w:rFonts w:ascii="Lucida Sans Unicode" w:eastAsia="Times New Roman" w:hAnsi="Lucida Sans Unicode" w:cs="Lucida Sans Unicode"/>
          <w:spacing w:val="-3"/>
          <w:sz w:val="20"/>
          <w:szCs w:val="20"/>
          <w:lang w:eastAsia="ar-SA"/>
        </w:rPr>
        <w:t xml:space="preserve"> al presente acuerdo y que forma</w:t>
      </w:r>
      <w:r w:rsidR="001C7F21">
        <w:rPr>
          <w:rFonts w:ascii="Lucida Sans Unicode" w:eastAsia="Times New Roman" w:hAnsi="Lucida Sans Unicode" w:cs="Lucida Sans Unicode"/>
          <w:spacing w:val="-3"/>
          <w:sz w:val="20"/>
          <w:szCs w:val="20"/>
          <w:lang w:eastAsia="ar-SA"/>
        </w:rPr>
        <w:t>n</w:t>
      </w:r>
      <w:r w:rsidR="119304F3" w:rsidRPr="0057746D">
        <w:rPr>
          <w:rFonts w:ascii="Lucida Sans Unicode" w:eastAsia="Times New Roman" w:hAnsi="Lucida Sans Unicode" w:cs="Lucida Sans Unicode"/>
          <w:spacing w:val="-3"/>
          <w:sz w:val="20"/>
          <w:szCs w:val="20"/>
          <w:lang w:eastAsia="ar-SA"/>
        </w:rPr>
        <w:t xml:space="preserve">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27092D1E" w:rsidR="000225D7" w:rsidRDefault="000225D7" w:rsidP="000225D7">
      <w:pPr>
        <w:suppressAutoHyphens/>
        <w:spacing w:after="0" w:line="276" w:lineRule="auto"/>
        <w:jc w:val="both"/>
        <w:rPr>
          <w:rFonts w:ascii="Lucida Sans Unicode" w:eastAsia="Lucida Sans Unicode" w:hAnsi="Lucida Sans Unicode" w:cs="Lucida Sans Unicode"/>
          <w:sz w:val="20"/>
          <w:szCs w:val="20"/>
          <w:lang w:val="es"/>
        </w:rPr>
      </w:pPr>
      <w:bookmarkStart w:id="0" w:name="_Hlk166626944"/>
      <w:r w:rsidRPr="0057746D">
        <w:rPr>
          <w:rFonts w:ascii="Lucida Sans Unicode" w:hAnsi="Lucida Sans Unicode" w:cs="Lucida Sans Unicode"/>
          <w:spacing w:val="-3"/>
          <w:sz w:val="20"/>
          <w:szCs w:val="20"/>
          <w:lang w:eastAsia="ar-SA"/>
        </w:rPr>
        <w:t xml:space="preserve">Es importante destacar, que del antecedente </w:t>
      </w:r>
      <w:r w:rsidRPr="0057746D">
        <w:rPr>
          <w:rFonts w:ascii="Lucida Sans Unicode" w:hAnsi="Lucida Sans Unicode" w:cs="Lucida Sans Unicode"/>
          <w:b/>
          <w:bCs/>
          <w:spacing w:val="-3"/>
          <w:sz w:val="20"/>
          <w:szCs w:val="20"/>
          <w:lang w:eastAsia="ar-SA"/>
        </w:rPr>
        <w:t>1</w:t>
      </w:r>
      <w:r w:rsidR="00097B0E" w:rsidRPr="0057746D">
        <w:rPr>
          <w:rFonts w:ascii="Lucida Sans Unicode" w:hAnsi="Lucida Sans Unicode" w:cs="Lucida Sans Unicode"/>
          <w:b/>
          <w:bCs/>
          <w:spacing w:val="-3"/>
          <w:sz w:val="20"/>
          <w:szCs w:val="20"/>
          <w:lang w:eastAsia="ar-SA"/>
        </w:rPr>
        <w:t>9</w:t>
      </w:r>
      <w:r w:rsidRPr="0057746D">
        <w:rPr>
          <w:rFonts w:ascii="Lucida Sans Unicode" w:hAnsi="Lucida Sans Unicode" w:cs="Lucida Sans Unicode"/>
          <w:spacing w:val="-3"/>
          <w:sz w:val="20"/>
          <w:szCs w:val="20"/>
          <w:lang w:eastAsia="ar-SA"/>
        </w:rPr>
        <w:t xml:space="preserve"> se desprende que en el acuerdo IEPC-ACG-080/2024, </w:t>
      </w:r>
      <w:r w:rsidRPr="0057746D">
        <w:rPr>
          <w:rFonts w:ascii="Lucida Sans Unicode" w:eastAsia="Lucida Sans Unicode" w:hAnsi="Lucida Sans Unicode" w:cs="Lucida Sans Unicode"/>
          <w:sz w:val="20"/>
          <w:szCs w:val="20"/>
          <w:lang w:val="es"/>
        </w:rPr>
        <w:t>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las sustituciones materia de este acuerdo</w:t>
      </w:r>
      <w:r w:rsidR="002A7B8A">
        <w:rPr>
          <w:rFonts w:ascii="Lucida Sans Unicode" w:eastAsia="Lucida Sans Unicode" w:hAnsi="Lucida Sans Unicode" w:cs="Lucida Sans Unicode"/>
          <w:sz w:val="20"/>
          <w:szCs w:val="20"/>
          <w:lang w:val="es"/>
        </w:rPr>
        <w:t xml:space="preserve"> </w:t>
      </w:r>
      <w:r w:rsidR="00D829B7">
        <w:rPr>
          <w:rFonts w:ascii="Lucida Sans Unicode" w:eastAsia="Lucida Sans Unicode" w:hAnsi="Lucida Sans Unicode" w:cs="Lucida Sans Unicode"/>
          <w:b/>
          <w:bCs/>
          <w:sz w:val="20"/>
          <w:szCs w:val="20"/>
          <w:lang w:val="es"/>
        </w:rPr>
        <w:t>no</w:t>
      </w:r>
      <w:r w:rsidRPr="0057746D">
        <w:rPr>
          <w:rFonts w:ascii="Lucida Sans Unicode" w:eastAsia="Lucida Sans Unicode" w:hAnsi="Lucida Sans Unicode" w:cs="Lucida Sans Unicode"/>
          <w:sz w:val="20"/>
          <w:szCs w:val="20"/>
          <w:lang w:val="es"/>
        </w:rPr>
        <w:t xml:space="preserve"> serán incluidas en la misma. </w:t>
      </w:r>
    </w:p>
    <w:p w14:paraId="0D679848" w14:textId="77777777" w:rsidR="000854A8" w:rsidRDefault="000854A8" w:rsidP="000225D7">
      <w:pPr>
        <w:suppressAutoHyphens/>
        <w:spacing w:after="0" w:line="276" w:lineRule="auto"/>
        <w:jc w:val="both"/>
        <w:rPr>
          <w:rFonts w:ascii="Lucida Sans Unicode" w:eastAsia="Lucida Sans Unicode" w:hAnsi="Lucida Sans Unicode" w:cs="Lucida Sans Unicode"/>
          <w:sz w:val="20"/>
          <w:szCs w:val="20"/>
          <w:lang w:val="es"/>
        </w:rPr>
      </w:pPr>
    </w:p>
    <w:p w14:paraId="13208930" w14:textId="427CD2B8" w:rsidR="000854A8" w:rsidRPr="00F86EA3" w:rsidRDefault="000854A8" w:rsidP="000225D7">
      <w:pPr>
        <w:suppressAutoHyphens/>
        <w:spacing w:after="0" w:line="276" w:lineRule="auto"/>
        <w:jc w:val="both"/>
        <w:rPr>
          <w:rFonts w:ascii="Lucida Sans Unicode" w:eastAsia="Lucida Sans Unicode" w:hAnsi="Lucida Sans Unicode" w:cs="Lucida Sans Unicode"/>
          <w:sz w:val="20"/>
          <w:szCs w:val="20"/>
          <w:lang w:val="es"/>
        </w:rPr>
      </w:pPr>
      <w:r w:rsidRPr="00F86EA3">
        <w:rPr>
          <w:rFonts w:ascii="Lucida Sans Unicode" w:eastAsia="Lucida Sans Unicode" w:hAnsi="Lucida Sans Unicode" w:cs="Lucida Sans Unicode"/>
          <w:sz w:val="20"/>
          <w:szCs w:val="20"/>
          <w:lang w:val="es"/>
        </w:rPr>
        <w:t xml:space="preserve">Por otra parte, por lo que ve a la sustitución solicitada para el municipio de </w:t>
      </w:r>
      <w:r w:rsidRPr="00F86EA3">
        <w:rPr>
          <w:rFonts w:ascii="Lucida Sans Unicode" w:eastAsia="Lucida Sans Unicode" w:hAnsi="Lucida Sans Unicode" w:cs="Lucida Sans Unicode"/>
          <w:b/>
          <w:sz w:val="20"/>
          <w:szCs w:val="20"/>
          <w:lang w:val="es"/>
        </w:rPr>
        <w:t>Tuxcueca</w:t>
      </w:r>
      <w:r w:rsidRPr="00F86EA3">
        <w:rPr>
          <w:rFonts w:ascii="Lucida Sans Unicode" w:eastAsia="Lucida Sans Unicode" w:hAnsi="Lucida Sans Unicode" w:cs="Lucida Sans Unicode"/>
          <w:sz w:val="20"/>
          <w:szCs w:val="20"/>
          <w:lang w:val="es"/>
        </w:rPr>
        <w:t>,</w:t>
      </w:r>
      <w:r w:rsidR="00C366FB" w:rsidRPr="00F86EA3">
        <w:rPr>
          <w:rFonts w:ascii="Lucida Sans Unicode" w:eastAsia="Lucida Sans Unicode" w:hAnsi="Lucida Sans Unicode" w:cs="Lucida Sans Unicode"/>
          <w:sz w:val="20"/>
          <w:szCs w:val="20"/>
          <w:lang w:val="es"/>
        </w:rPr>
        <w:t xml:space="preserve"> en particular respecto de la </w:t>
      </w:r>
      <w:r w:rsidR="00C366FB" w:rsidRPr="00F86EA3">
        <w:rPr>
          <w:rFonts w:ascii="Lucida Sans Unicode" w:eastAsia="Lucida Sans Unicode" w:hAnsi="Lucida Sans Unicode" w:cs="Lucida Sans Unicode"/>
          <w:b/>
          <w:sz w:val="20"/>
          <w:szCs w:val="20"/>
          <w:lang w:val="es"/>
        </w:rPr>
        <w:t>posición seis suplente</w:t>
      </w:r>
      <w:r w:rsidR="00C366FB" w:rsidRPr="00F86EA3">
        <w:rPr>
          <w:rFonts w:ascii="Lucida Sans Unicode" w:eastAsia="Lucida Sans Unicode" w:hAnsi="Lucida Sans Unicode" w:cs="Lucida Sans Unicode"/>
          <w:sz w:val="20"/>
          <w:szCs w:val="20"/>
          <w:lang w:val="es"/>
        </w:rPr>
        <w:t xml:space="preserve">, </w:t>
      </w:r>
      <w:r w:rsidRPr="00F86EA3">
        <w:rPr>
          <w:rFonts w:ascii="Lucida Sans Unicode" w:eastAsia="Lucida Sans Unicode" w:hAnsi="Lucida Sans Unicode" w:cs="Lucida Sans Unicode"/>
          <w:sz w:val="20"/>
          <w:szCs w:val="20"/>
          <w:lang w:val="es"/>
        </w:rPr>
        <w:t xml:space="preserve">la misma deberá declararse </w:t>
      </w:r>
      <w:r w:rsidRPr="00F86EA3">
        <w:rPr>
          <w:rFonts w:ascii="Lucida Sans Unicode" w:eastAsia="Lucida Sans Unicode" w:hAnsi="Lucida Sans Unicode" w:cs="Lucida Sans Unicode"/>
          <w:b/>
          <w:sz w:val="20"/>
          <w:szCs w:val="20"/>
          <w:lang w:val="es"/>
        </w:rPr>
        <w:t>improcedente</w:t>
      </w:r>
      <w:r w:rsidRPr="00F86EA3">
        <w:rPr>
          <w:rFonts w:ascii="Lucida Sans Unicode" w:eastAsia="Lucida Sans Unicode" w:hAnsi="Lucida Sans Unicode" w:cs="Lucida Sans Unicode"/>
          <w:sz w:val="20"/>
          <w:szCs w:val="20"/>
          <w:lang w:val="es"/>
        </w:rPr>
        <w:t xml:space="preserve"> toda vez que l</w:t>
      </w:r>
      <w:r w:rsidR="00BD5732" w:rsidRPr="00F86EA3">
        <w:rPr>
          <w:rFonts w:ascii="Lucida Sans Unicode" w:eastAsia="Lucida Sans Unicode" w:hAnsi="Lucida Sans Unicode" w:cs="Lucida Sans Unicode"/>
          <w:sz w:val="20"/>
          <w:szCs w:val="20"/>
          <w:lang w:val="es"/>
        </w:rPr>
        <w:t xml:space="preserve">a misma la debió haber realizado </w:t>
      </w:r>
      <w:r w:rsidRPr="00F86EA3">
        <w:rPr>
          <w:rFonts w:ascii="Lucida Sans Unicode" w:eastAsia="Lucida Sans Unicode" w:hAnsi="Lucida Sans Unicode" w:cs="Lucida Sans Unicode"/>
          <w:sz w:val="20"/>
          <w:szCs w:val="20"/>
          <w:lang w:val="es"/>
        </w:rPr>
        <w:t xml:space="preserve">la coalición parcial </w:t>
      </w:r>
      <w:r w:rsidRPr="00F86EA3">
        <w:rPr>
          <w:rFonts w:ascii="Lucida Sans Unicode" w:eastAsia="Lucida Sans Unicode" w:hAnsi="Lucida Sans Unicode" w:cs="Lucida Sans Unicode"/>
          <w:b/>
          <w:sz w:val="20"/>
          <w:szCs w:val="20"/>
          <w:lang w:val="es"/>
        </w:rPr>
        <w:t>“SIGAMOS HACIENDO HISTORIA EN JALISCO”</w:t>
      </w:r>
      <w:r w:rsidRPr="00F86EA3">
        <w:rPr>
          <w:rFonts w:ascii="Lucida Sans Unicode" w:eastAsia="Lucida Sans Unicode" w:hAnsi="Lucida Sans Unicode" w:cs="Lucida Sans Unicode"/>
          <w:sz w:val="20"/>
          <w:szCs w:val="20"/>
          <w:lang w:val="es"/>
        </w:rPr>
        <w:t xml:space="preserve">, ya que </w:t>
      </w:r>
      <w:r w:rsidR="00BD5732" w:rsidRPr="00F86EA3">
        <w:rPr>
          <w:rFonts w:ascii="Lucida Sans Unicode" w:eastAsia="Lucida Sans Unicode" w:hAnsi="Lucida Sans Unicode" w:cs="Lucida Sans Unicode"/>
          <w:sz w:val="20"/>
          <w:szCs w:val="20"/>
          <w:lang w:val="es"/>
        </w:rPr>
        <w:t>ese</w:t>
      </w:r>
      <w:r w:rsidRPr="00F86EA3">
        <w:rPr>
          <w:rFonts w:ascii="Lucida Sans Unicode" w:eastAsia="Lucida Sans Unicode" w:hAnsi="Lucida Sans Unicode" w:cs="Lucida Sans Unicode"/>
          <w:sz w:val="20"/>
          <w:szCs w:val="20"/>
          <w:lang w:val="es"/>
        </w:rPr>
        <w:t xml:space="preserve"> municipio forma parte de la coalición</w:t>
      </w:r>
      <w:r w:rsidR="00D829B7" w:rsidRPr="00F86EA3">
        <w:rPr>
          <w:rFonts w:ascii="Lucida Sans Unicode" w:eastAsia="Lucida Sans Unicode" w:hAnsi="Lucida Sans Unicode" w:cs="Lucida Sans Unicode"/>
          <w:sz w:val="20"/>
          <w:szCs w:val="20"/>
          <w:lang w:val="es"/>
        </w:rPr>
        <w:t>,</w:t>
      </w:r>
      <w:r w:rsidRPr="00F86EA3">
        <w:rPr>
          <w:rFonts w:ascii="Lucida Sans Unicode" w:eastAsia="Lucida Sans Unicode" w:hAnsi="Lucida Sans Unicode" w:cs="Lucida Sans Unicode"/>
          <w:sz w:val="20"/>
          <w:szCs w:val="20"/>
          <w:lang w:val="es"/>
        </w:rPr>
        <w:t xml:space="preserve"> tal como se desprende del convenio que obra glosado al acuerdo a que hacer referencia el antecedente </w:t>
      </w:r>
      <w:r w:rsidRPr="00F86EA3">
        <w:rPr>
          <w:rFonts w:ascii="Lucida Sans Unicode" w:eastAsia="Lucida Sans Unicode" w:hAnsi="Lucida Sans Unicode" w:cs="Lucida Sans Unicode"/>
          <w:b/>
          <w:sz w:val="20"/>
          <w:szCs w:val="20"/>
          <w:lang w:val="es"/>
        </w:rPr>
        <w:t xml:space="preserve">17 </w:t>
      </w:r>
      <w:r w:rsidR="00C366FB" w:rsidRPr="00F86EA3">
        <w:rPr>
          <w:rFonts w:ascii="Lucida Sans Unicode" w:eastAsia="Lucida Sans Unicode" w:hAnsi="Lucida Sans Unicode" w:cs="Lucida Sans Unicode"/>
          <w:sz w:val="20"/>
          <w:szCs w:val="20"/>
          <w:lang w:val="es"/>
        </w:rPr>
        <w:t xml:space="preserve">de este acuerdo, asimismo se desprende que la persona que sustituye presentó escrito 5a y 5b como si fuera del partido político en lo individual, siendo lo correcto presentar los escritos 5a y 5c en coalición. </w:t>
      </w:r>
    </w:p>
    <w:p w14:paraId="3230F96C" w14:textId="77777777" w:rsidR="00C366FB" w:rsidRPr="00F86EA3" w:rsidRDefault="00C366FB" w:rsidP="000225D7">
      <w:pPr>
        <w:suppressAutoHyphens/>
        <w:spacing w:after="0" w:line="276" w:lineRule="auto"/>
        <w:jc w:val="both"/>
        <w:rPr>
          <w:rFonts w:ascii="Lucida Sans Unicode" w:eastAsia="Lucida Sans Unicode" w:hAnsi="Lucida Sans Unicode" w:cs="Lucida Sans Unicode"/>
          <w:sz w:val="20"/>
          <w:szCs w:val="20"/>
          <w:lang w:val="es"/>
        </w:rPr>
      </w:pPr>
    </w:p>
    <w:p w14:paraId="71E51614" w14:textId="43799E2D" w:rsidR="00C366FB" w:rsidRPr="00F86EA3" w:rsidRDefault="00C366FB" w:rsidP="000225D7">
      <w:pPr>
        <w:suppressAutoHyphens/>
        <w:spacing w:after="0" w:line="276" w:lineRule="auto"/>
        <w:jc w:val="both"/>
        <w:rPr>
          <w:rFonts w:ascii="Lucida Sans Unicode" w:eastAsia="Lucida Sans Unicode" w:hAnsi="Lucida Sans Unicode" w:cs="Lucida Sans Unicode"/>
          <w:sz w:val="20"/>
          <w:szCs w:val="20"/>
          <w:lang w:val="es"/>
        </w:rPr>
      </w:pPr>
      <w:r w:rsidRPr="00F86EA3">
        <w:rPr>
          <w:rFonts w:ascii="Lucida Sans Unicode" w:eastAsia="Lucida Sans Unicode" w:hAnsi="Lucida Sans Unicode" w:cs="Lucida Sans Unicode"/>
          <w:sz w:val="20"/>
          <w:szCs w:val="20"/>
          <w:lang w:val="es"/>
        </w:rPr>
        <w:t>As</w:t>
      </w:r>
      <w:r w:rsidR="00D829B7" w:rsidRPr="00F86EA3">
        <w:rPr>
          <w:rFonts w:ascii="Lucida Sans Unicode" w:eastAsia="Lucida Sans Unicode" w:hAnsi="Lucida Sans Unicode" w:cs="Lucida Sans Unicode"/>
          <w:sz w:val="20"/>
          <w:szCs w:val="20"/>
          <w:lang w:val="es"/>
        </w:rPr>
        <w:t xml:space="preserve">í </w:t>
      </w:r>
      <w:r w:rsidRPr="00F86EA3">
        <w:rPr>
          <w:rFonts w:ascii="Lucida Sans Unicode" w:eastAsia="Lucida Sans Unicode" w:hAnsi="Lucida Sans Unicode" w:cs="Lucida Sans Unicode"/>
          <w:sz w:val="20"/>
          <w:szCs w:val="20"/>
          <w:lang w:val="es"/>
        </w:rPr>
        <w:t xml:space="preserve">mismo, por lo que ve a la sustitución solicitada para la </w:t>
      </w:r>
      <w:r w:rsidRPr="00F86EA3">
        <w:rPr>
          <w:rFonts w:ascii="Lucida Sans Unicode" w:eastAsia="Lucida Sans Unicode" w:hAnsi="Lucida Sans Unicode" w:cs="Lucida Sans Unicode"/>
          <w:b/>
          <w:sz w:val="20"/>
          <w:szCs w:val="20"/>
          <w:lang w:val="es"/>
        </w:rPr>
        <w:t xml:space="preserve">posición </w:t>
      </w:r>
      <w:proofErr w:type="gramStart"/>
      <w:r w:rsidRPr="00F86EA3">
        <w:rPr>
          <w:rFonts w:ascii="Lucida Sans Unicode" w:eastAsia="Lucida Sans Unicode" w:hAnsi="Lucida Sans Unicode" w:cs="Lucida Sans Unicode"/>
          <w:b/>
          <w:sz w:val="20"/>
          <w:szCs w:val="20"/>
          <w:lang w:val="es"/>
        </w:rPr>
        <w:t>dos suplente</w:t>
      </w:r>
      <w:proofErr w:type="gramEnd"/>
      <w:r w:rsidRPr="00F86EA3">
        <w:rPr>
          <w:rFonts w:ascii="Lucida Sans Unicode" w:eastAsia="Lucida Sans Unicode" w:hAnsi="Lucida Sans Unicode" w:cs="Lucida Sans Unicode"/>
          <w:sz w:val="20"/>
          <w:szCs w:val="20"/>
          <w:lang w:val="es"/>
        </w:rPr>
        <w:t xml:space="preserve"> del municipio de </w:t>
      </w:r>
      <w:r w:rsidRPr="00F86EA3">
        <w:rPr>
          <w:rFonts w:ascii="Lucida Sans Unicode" w:eastAsia="Lucida Sans Unicode" w:hAnsi="Lucida Sans Unicode" w:cs="Lucida Sans Unicode"/>
          <w:b/>
          <w:sz w:val="20"/>
          <w:szCs w:val="20"/>
          <w:lang w:val="es"/>
        </w:rPr>
        <w:t>Acatlán</w:t>
      </w:r>
      <w:r w:rsidR="00D829B7" w:rsidRPr="00F86EA3">
        <w:rPr>
          <w:rFonts w:ascii="Lucida Sans Unicode" w:eastAsia="Lucida Sans Unicode" w:hAnsi="Lucida Sans Unicode" w:cs="Lucida Sans Unicode"/>
          <w:b/>
          <w:sz w:val="20"/>
          <w:szCs w:val="20"/>
          <w:lang w:val="es"/>
        </w:rPr>
        <w:t xml:space="preserve"> de Juárez</w:t>
      </w:r>
      <w:r w:rsidRPr="00F86EA3">
        <w:rPr>
          <w:rFonts w:ascii="Lucida Sans Unicode" w:eastAsia="Lucida Sans Unicode" w:hAnsi="Lucida Sans Unicode" w:cs="Lucida Sans Unicode"/>
          <w:sz w:val="20"/>
          <w:szCs w:val="20"/>
          <w:lang w:val="es"/>
        </w:rPr>
        <w:t xml:space="preserve">, se advierte que de la documentación allegada por el partido político, no se desprende que la ciudadana </w:t>
      </w:r>
      <w:r w:rsidR="00D829B7" w:rsidRPr="00F86EA3">
        <w:rPr>
          <w:rFonts w:ascii="Lucida Sans Unicode" w:eastAsia="Lucida Sans Unicode" w:hAnsi="Lucida Sans Unicode" w:cs="Lucida Sans Unicode"/>
          <w:sz w:val="20"/>
          <w:szCs w:val="20"/>
          <w:lang w:val="es"/>
        </w:rPr>
        <w:t xml:space="preserve">Leticia Trujillo Zarate, </w:t>
      </w:r>
      <w:r w:rsidRPr="00F86EA3">
        <w:rPr>
          <w:rFonts w:ascii="Lucida Sans Unicode" w:eastAsia="Lucida Sans Unicode" w:hAnsi="Lucida Sans Unicode" w:cs="Lucida Sans Unicode"/>
          <w:sz w:val="20"/>
          <w:szCs w:val="20"/>
          <w:lang w:val="es"/>
        </w:rPr>
        <w:t xml:space="preserve">postulada </w:t>
      </w:r>
      <w:r w:rsidR="00BD5732" w:rsidRPr="00F86EA3">
        <w:rPr>
          <w:rFonts w:ascii="Lucida Sans Unicode" w:eastAsia="Lucida Sans Unicode" w:hAnsi="Lucida Sans Unicode" w:cs="Lucida Sans Unicode"/>
          <w:sz w:val="20"/>
          <w:szCs w:val="20"/>
          <w:lang w:val="es"/>
        </w:rPr>
        <w:t xml:space="preserve">originalmente </w:t>
      </w:r>
      <w:r w:rsidRPr="00F86EA3">
        <w:rPr>
          <w:rFonts w:ascii="Lucida Sans Unicode" w:eastAsia="Lucida Sans Unicode" w:hAnsi="Lucida Sans Unicode" w:cs="Lucida Sans Unicode"/>
          <w:sz w:val="20"/>
          <w:szCs w:val="20"/>
          <w:lang w:val="es"/>
        </w:rPr>
        <w:t>en esa posición haya presentado su renuncia</w:t>
      </w:r>
      <w:r w:rsidR="00BD5732" w:rsidRPr="00F86EA3">
        <w:rPr>
          <w:rFonts w:ascii="Lucida Sans Unicode" w:eastAsia="Lucida Sans Unicode" w:hAnsi="Lucida Sans Unicode" w:cs="Lucida Sans Unicode"/>
          <w:sz w:val="20"/>
          <w:szCs w:val="20"/>
          <w:lang w:val="es"/>
        </w:rPr>
        <w:t xml:space="preserve"> a la candidatura</w:t>
      </w:r>
      <w:r w:rsidRPr="00F86EA3">
        <w:rPr>
          <w:rFonts w:ascii="Lucida Sans Unicode" w:eastAsia="Lucida Sans Unicode" w:hAnsi="Lucida Sans Unicode" w:cs="Lucida Sans Unicode"/>
          <w:sz w:val="20"/>
          <w:szCs w:val="20"/>
          <w:lang w:val="es"/>
        </w:rPr>
        <w:t xml:space="preserve">, por lo tanto, al no configurarse este requisito legal fundamental, se declara como </w:t>
      </w:r>
      <w:r w:rsidRPr="00F86EA3">
        <w:rPr>
          <w:rFonts w:ascii="Lucida Sans Unicode" w:eastAsia="Lucida Sans Unicode" w:hAnsi="Lucida Sans Unicode" w:cs="Lucida Sans Unicode"/>
          <w:b/>
          <w:sz w:val="20"/>
          <w:szCs w:val="20"/>
          <w:lang w:val="es"/>
        </w:rPr>
        <w:t>no procedente</w:t>
      </w:r>
      <w:r w:rsidRPr="00F86EA3">
        <w:rPr>
          <w:rFonts w:ascii="Lucida Sans Unicode" w:eastAsia="Lucida Sans Unicode" w:hAnsi="Lucida Sans Unicode" w:cs="Lucida Sans Unicode"/>
          <w:sz w:val="20"/>
          <w:szCs w:val="20"/>
          <w:lang w:val="es"/>
        </w:rPr>
        <w:t xml:space="preserve">. </w:t>
      </w:r>
    </w:p>
    <w:bookmarkEnd w:id="0"/>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185D31A3"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los mismos,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w:t>
      </w:r>
      <w:proofErr w:type="gramStart"/>
      <w:r w:rsidRPr="0057746D">
        <w:rPr>
          <w:rFonts w:ascii="Lucida Sans Unicode" w:hAnsi="Lucida Sans Unicode" w:cs="Lucida Sans Unicode"/>
          <w:i/>
          <w:iCs/>
          <w:sz w:val="16"/>
          <w:szCs w:val="16"/>
        </w:rPr>
        <w:t>género.(</w:t>
      </w:r>
      <w:proofErr w:type="gramEnd"/>
      <w:r w:rsidRPr="0057746D">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57746D">
        <w:rPr>
          <w:rFonts w:ascii="Lucida Sans Unicode" w:hAnsi="Lucida Sans Unicode" w:cs="Lucida Sans Unicode"/>
          <w:i/>
          <w:iCs/>
          <w:sz w:val="16"/>
          <w:szCs w:val="16"/>
        </w:rPr>
        <w:t>autoadscriba</w:t>
      </w:r>
      <w:proofErr w:type="spellEnd"/>
      <w:r w:rsidRPr="0057746D">
        <w:rPr>
          <w:rFonts w:ascii="Lucida Sans Unicode" w:hAnsi="Lucida Sans Unicode" w:cs="Lucida Sans Unicode"/>
          <w:i/>
          <w:iCs/>
          <w:sz w:val="16"/>
          <w:szCs w:val="16"/>
        </w:rPr>
        <w:t xml:space="preserve"> y </w:t>
      </w:r>
      <w:proofErr w:type="spellStart"/>
      <w:r w:rsidRPr="0057746D">
        <w:rPr>
          <w:rFonts w:ascii="Lucida Sans Unicode" w:hAnsi="Lucida Sans Unicode" w:cs="Lucida Sans Unicode"/>
          <w:i/>
          <w:iCs/>
          <w:sz w:val="16"/>
          <w:szCs w:val="16"/>
        </w:rPr>
        <w:t>autoreconozca</w:t>
      </w:r>
      <w:proofErr w:type="spellEnd"/>
      <w:r w:rsidRPr="0057746D">
        <w:rPr>
          <w:rFonts w:ascii="Lucida Sans Unicode" w:hAnsi="Lucida Sans Unicode" w:cs="Lucida Sans Unicode"/>
          <w:i/>
          <w:iCs/>
          <w:sz w:val="16"/>
          <w:szCs w:val="16"/>
        </w:rPr>
        <w:t xml:space="preserve">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57746D">
        <w:rPr>
          <w:rFonts w:ascii="Lucida Sans Unicode" w:hAnsi="Lucida Sans Unicode" w:cs="Lucida Sans Unicode"/>
          <w:i/>
          <w:iCs/>
          <w:sz w:val="16"/>
          <w:szCs w:val="16"/>
        </w:rPr>
        <w:t>autoadscribe</w:t>
      </w:r>
      <w:proofErr w:type="spellEnd"/>
      <w:r w:rsidRPr="0057746D">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0D6CFF" w:rsidRPr="0057746D" w14:paraId="273F9772" w14:textId="77777777" w:rsidTr="0057746D">
        <w:trPr>
          <w:trHeight w:val="300"/>
          <w:tblCellSpacing w:w="20" w:type="dxa"/>
        </w:trPr>
        <w:tc>
          <w:tcPr>
            <w:tcW w:w="7892" w:type="dxa"/>
            <w:gridSpan w:val="4"/>
            <w:shd w:val="clear" w:color="auto" w:fill="4DBBB8"/>
          </w:tcPr>
          <w:p w14:paraId="21C7098C"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p w14:paraId="6BC60876"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p>
        </w:tc>
      </w:tr>
      <w:tr w:rsidR="000D6CFF" w:rsidRPr="0057746D" w14:paraId="10675734" w14:textId="77777777">
        <w:trPr>
          <w:trHeight w:val="300"/>
          <w:tblCellSpacing w:w="20" w:type="dxa"/>
        </w:trPr>
        <w:tc>
          <w:tcPr>
            <w:tcW w:w="929" w:type="dxa"/>
            <w:shd w:val="clear" w:color="auto" w:fill="FFFFFF" w:themeFill="background1"/>
          </w:tcPr>
          <w:p w14:paraId="4DA1BE90"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51188576"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4C4CFF7"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30"/>
            </w:r>
          </w:p>
        </w:tc>
        <w:tc>
          <w:tcPr>
            <w:tcW w:w="2199" w:type="dxa"/>
            <w:shd w:val="clear" w:color="auto" w:fill="FFFFFF" w:themeFill="background1"/>
          </w:tcPr>
          <w:p w14:paraId="7D6B173C" w14:textId="77777777" w:rsidR="000D6CFF" w:rsidRPr="0057746D" w:rsidRDefault="000D6CFF">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31"/>
            </w:r>
          </w:p>
        </w:tc>
      </w:tr>
      <w:tr w:rsidR="000D6CFF" w:rsidRPr="0057746D" w14:paraId="2D6FEB9F" w14:textId="77777777">
        <w:trPr>
          <w:trHeight w:val="300"/>
          <w:tblCellSpacing w:w="20" w:type="dxa"/>
        </w:trPr>
        <w:tc>
          <w:tcPr>
            <w:tcW w:w="929" w:type="dxa"/>
            <w:shd w:val="clear" w:color="auto" w:fill="FFFFFF" w:themeFill="background1"/>
          </w:tcPr>
          <w:p w14:paraId="678929D9"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1417605F"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280" w:type="dxa"/>
            <w:shd w:val="clear" w:color="auto" w:fill="FFFFFF" w:themeFill="background1"/>
          </w:tcPr>
          <w:p w14:paraId="5FD8DD9F"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trPr>
          <w:trHeight w:val="300"/>
          <w:tblCellSpacing w:w="20" w:type="dxa"/>
        </w:trPr>
        <w:tc>
          <w:tcPr>
            <w:tcW w:w="929" w:type="dxa"/>
            <w:shd w:val="clear" w:color="auto" w:fill="FFFFFF" w:themeFill="background1"/>
          </w:tcPr>
          <w:p w14:paraId="39AEF872"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087E0469"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280" w:type="dxa"/>
            <w:shd w:val="clear" w:color="auto" w:fill="FFFFFF" w:themeFill="background1"/>
          </w:tcPr>
          <w:p w14:paraId="657BDF33"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trPr>
          <w:trHeight w:val="300"/>
          <w:tblCellSpacing w:w="20" w:type="dxa"/>
        </w:trPr>
        <w:tc>
          <w:tcPr>
            <w:tcW w:w="929" w:type="dxa"/>
            <w:shd w:val="clear" w:color="auto" w:fill="FFFFFF" w:themeFill="background1"/>
          </w:tcPr>
          <w:p w14:paraId="68E369BD"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775C79CF"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280" w:type="dxa"/>
            <w:shd w:val="clear" w:color="auto" w:fill="FFFFFF" w:themeFill="background1"/>
          </w:tcPr>
          <w:p w14:paraId="31B9E799"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trPr>
          <w:trHeight w:val="300"/>
          <w:tblCellSpacing w:w="20" w:type="dxa"/>
        </w:trPr>
        <w:tc>
          <w:tcPr>
            <w:tcW w:w="929" w:type="dxa"/>
            <w:shd w:val="clear" w:color="auto" w:fill="FFFFFF" w:themeFill="background1"/>
          </w:tcPr>
          <w:p w14:paraId="1581F4B8"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596042C"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280" w:type="dxa"/>
            <w:shd w:val="clear" w:color="auto" w:fill="FFFFFF" w:themeFill="background1"/>
          </w:tcPr>
          <w:p w14:paraId="572AD0D8"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trPr>
          <w:trHeight w:val="300"/>
          <w:tblCellSpacing w:w="20" w:type="dxa"/>
        </w:trPr>
        <w:tc>
          <w:tcPr>
            <w:tcW w:w="929" w:type="dxa"/>
            <w:shd w:val="clear" w:color="auto" w:fill="FFFFFF" w:themeFill="background1"/>
          </w:tcPr>
          <w:p w14:paraId="4301D7F2" w14:textId="77777777" w:rsidR="000D6CFF" w:rsidRPr="0057746D" w:rsidRDefault="000D6CFF">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364" w:type="dxa"/>
            <w:shd w:val="clear" w:color="auto" w:fill="FFFFFF" w:themeFill="background1"/>
          </w:tcPr>
          <w:p w14:paraId="38C645A4" w14:textId="77777777" w:rsidR="000D6CFF" w:rsidRPr="0057746D" w:rsidRDefault="000D6CFF">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280" w:type="dxa"/>
            <w:shd w:val="clear" w:color="auto" w:fill="FFFFFF" w:themeFill="background1"/>
          </w:tcPr>
          <w:p w14:paraId="296A7F8B"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57746D">
        <w:rPr>
          <w:rFonts w:ascii="Lucida Sans Unicode" w:hAnsi="Lucida Sans Unicode" w:cs="Lucida Sans Unicode"/>
          <w:i/>
          <w:iCs/>
          <w:sz w:val="16"/>
          <w:szCs w:val="16"/>
        </w:rPr>
        <w:t>autopercibida</w:t>
      </w:r>
      <w:proofErr w:type="spellEnd"/>
      <w:r w:rsidRPr="0057746D">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5B9ABD5D">
      <w:pPr>
        <w:tabs>
          <w:tab w:val="left" w:pos="8505"/>
        </w:tabs>
        <w:spacing w:after="0" w:line="276" w:lineRule="auto"/>
        <w:ind w:left="708"/>
        <w:jc w:val="both"/>
        <w:rPr>
          <w:rFonts w:ascii="Lucida Sans Unicode" w:hAnsi="Lucida Sans Unicode" w:cs="Lucida Sans Unicode"/>
          <w:i/>
          <w:iCs/>
          <w:sz w:val="16"/>
          <w:szCs w:val="16"/>
          <w:lang w:val="es-ES" w:eastAsia="es-ES"/>
        </w:rPr>
      </w:pPr>
      <w:r w:rsidRPr="5B9ABD5D">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Para efectos de la integración de las fórmulas de personas jóvenes, tanto la persona propietaria como la suplente deberán tener entre dieciocho y, treinta y cinco años de edad,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32"/>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404DC32B"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DC69EA">
        <w:rPr>
          <w:rFonts w:ascii="Lucida Sans Unicode" w:hAnsi="Lucida Sans Unicode" w:cs="Lucida Sans Unicode"/>
          <w:bCs/>
          <w:spacing w:val="-3"/>
          <w:sz w:val="20"/>
          <w:szCs w:val="20"/>
          <w:lang w:eastAsia="ar-SA"/>
        </w:rPr>
        <w:t xml:space="preserve">el </w:t>
      </w:r>
      <w:r w:rsidR="00397A43">
        <w:rPr>
          <w:rFonts w:ascii="Lucida Sans Unicode" w:hAnsi="Lucida Sans Unicode" w:cs="Lucida Sans Unicode"/>
          <w:b/>
          <w:spacing w:val="-3"/>
          <w:sz w:val="20"/>
          <w:szCs w:val="20"/>
          <w:lang w:eastAsia="ar-SA"/>
        </w:rPr>
        <w:t>Partido Verde Ecologista de México</w:t>
      </w:r>
      <w:r w:rsidR="00DC69EA" w:rsidRPr="00DC69EA">
        <w:rPr>
          <w:rFonts w:ascii="Lucida Sans Unicode" w:hAnsi="Lucida Sans Unicode" w:cs="Lucida Sans Unicode"/>
          <w:b/>
          <w:spacing w:val="-3"/>
          <w:sz w:val="20"/>
          <w:szCs w:val="20"/>
          <w:lang w:eastAsia="ar-SA"/>
        </w:rPr>
        <w:t>,</w:t>
      </w:r>
      <w:r w:rsidR="00DC69EA">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17CE46F6" w14:textId="1FC25CA2"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eastAsiaTheme="minorEastAsia" w:hAnsi="Lucida Sans Unicode" w:cs="Lucida Sans Unicode"/>
          <w:b/>
          <w:bCs/>
          <w:sz w:val="20"/>
          <w:szCs w:val="20"/>
          <w:lang w:eastAsia="es-ES"/>
        </w:rPr>
        <w:t xml:space="preserve">XVI. </w:t>
      </w:r>
      <w:bookmarkStart w:id="2" w:name="_Hlk164962624"/>
      <w:bookmarkStart w:id="3" w:name="_Hlk164807572"/>
      <w:r w:rsidRPr="00F86EA3">
        <w:rPr>
          <w:rFonts w:ascii="Lucida Sans Unicode" w:eastAsia="Times New Roman" w:hAnsi="Lucida Sans Unicode" w:cs="Lucida Sans Unicode"/>
          <w:b/>
          <w:bCs/>
          <w:spacing w:val="-3"/>
          <w:sz w:val="20"/>
          <w:szCs w:val="20"/>
          <w:lang w:eastAsia="ar-SA"/>
        </w:rPr>
        <w:t>DE LA OBLIGACIÓN DE DIFUNDIR LA PLATAFORMA ELECTORA</w:t>
      </w:r>
      <w:bookmarkEnd w:id="2"/>
      <w:r w:rsidRPr="00F86EA3">
        <w:rPr>
          <w:rFonts w:ascii="Lucida Sans Unicode" w:eastAsia="Times New Roman" w:hAnsi="Lucida Sans Unicode" w:cs="Lucida Sans Unicode"/>
          <w:b/>
          <w:bCs/>
          <w:spacing w:val="-3"/>
          <w:sz w:val="20"/>
          <w:szCs w:val="20"/>
          <w:lang w:eastAsia="ar-SA"/>
        </w:rPr>
        <w:t>L.</w:t>
      </w:r>
      <w:r w:rsidRPr="00F86EA3">
        <w:rPr>
          <w:rFonts w:ascii="Lucida Sans Unicode" w:hAnsi="Lucida Sans Unicode" w:cs="Lucida Sans Unicode"/>
          <w:sz w:val="20"/>
          <w:szCs w:val="20"/>
          <w:lang w:eastAsia="ar-SA"/>
        </w:rPr>
        <w:t xml:space="preserve"> Como se estableció en el antecedente </w:t>
      </w:r>
      <w:r w:rsidRPr="00F86EA3">
        <w:rPr>
          <w:rFonts w:ascii="Lucida Sans Unicode" w:hAnsi="Lucida Sans Unicode" w:cs="Lucida Sans Unicode"/>
          <w:b/>
          <w:bCs/>
          <w:sz w:val="20"/>
          <w:szCs w:val="20"/>
          <w:lang w:eastAsia="ar-SA"/>
        </w:rPr>
        <w:t>13</w:t>
      </w:r>
      <w:r w:rsidRPr="00F86EA3">
        <w:rPr>
          <w:rFonts w:ascii="Lucida Sans Unicode" w:hAnsi="Lucida Sans Unicode" w:cs="Lucida Sans Unicode"/>
          <w:sz w:val="20"/>
          <w:szCs w:val="20"/>
          <w:lang w:eastAsia="ar-SA"/>
        </w:rPr>
        <w:t xml:space="preserve"> de este acuerdo, el </w:t>
      </w:r>
      <w:r w:rsidRPr="00F86EA3">
        <w:rPr>
          <w:rFonts w:ascii="Lucida Sans Unicode" w:hAnsi="Lucida Sans Unicode" w:cs="Lucida Sans Unicode"/>
          <w:kern w:val="2"/>
          <w:sz w:val="20"/>
          <w:szCs w:val="20"/>
          <w:lang w:eastAsia="ar-SA"/>
        </w:rPr>
        <w:t>treinta y uno de enero</w:t>
      </w:r>
      <w:r w:rsidRPr="00F86EA3">
        <w:rPr>
          <w:rFonts w:ascii="Lucida Sans Unicode" w:hAnsi="Lucida Sans Unicode" w:cs="Lucida Sans Unicode"/>
          <w:sz w:val="20"/>
          <w:szCs w:val="20"/>
          <w:lang w:eastAsia="ar-SA"/>
        </w:rPr>
        <w:t xml:space="preserve"> del año en curso, </w:t>
      </w:r>
      <w:r w:rsidRPr="00F86EA3">
        <w:rPr>
          <w:rFonts w:ascii="Lucida Sans Unicode" w:hAnsi="Lucida Sans Unicode" w:cs="Lucida Sans Unicode"/>
          <w:sz w:val="20"/>
          <w:szCs w:val="20"/>
        </w:rPr>
        <w:t xml:space="preserve">el Consejo General, mediante acuerdo identificado con clave alfanumérica </w:t>
      </w:r>
      <w:r w:rsidRPr="00F86EA3">
        <w:rPr>
          <w:rFonts w:ascii="Lucida Sans Unicode" w:hAnsi="Lucida Sans Unicode" w:cs="Lucida Sans Unicode"/>
          <w:kern w:val="2"/>
          <w:sz w:val="20"/>
          <w:szCs w:val="20"/>
          <w:lang w:eastAsia="ar-SA"/>
        </w:rPr>
        <w:t>IEPC-ACG-012/2024</w:t>
      </w:r>
      <w:r w:rsidRPr="00F86EA3">
        <w:rPr>
          <w:rFonts w:ascii="Lucida Sans Unicode" w:hAnsi="Lucida Sans Unicode" w:cs="Lucida Sans Unicode"/>
          <w:sz w:val="20"/>
          <w:szCs w:val="20"/>
        </w:rPr>
        <w:t xml:space="preserve">, aprobó </w:t>
      </w:r>
      <w:r w:rsidRPr="00F86EA3">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F86EA3">
        <w:rPr>
          <w:rFonts w:ascii="Lucida Sans Unicode" w:hAnsi="Lucida Sans Unicode" w:cs="Lucida Sans Unicode"/>
          <w:sz w:val="20"/>
          <w:szCs w:val="20"/>
        </w:rPr>
        <w:t xml:space="preserve">; por tanto, se tiene por exhibida la presentada por los integrantes del </w:t>
      </w:r>
      <w:r w:rsidRPr="00F86EA3">
        <w:rPr>
          <w:rFonts w:ascii="Lucida Sans Unicode" w:hAnsi="Lucida Sans Unicode" w:cs="Lucida Sans Unicode"/>
          <w:b/>
          <w:bCs/>
          <w:sz w:val="20"/>
          <w:szCs w:val="20"/>
        </w:rPr>
        <w:t>Partido Verde Ecologista de México</w:t>
      </w:r>
      <w:r w:rsidRPr="00F86EA3">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5F851013" w14:textId="77777777" w:rsidR="00032E2A" w:rsidRPr="00F86EA3" w:rsidRDefault="00032E2A" w:rsidP="00032E2A">
      <w:pPr>
        <w:suppressAutoHyphens/>
        <w:spacing w:after="0" w:line="276" w:lineRule="auto"/>
        <w:jc w:val="both"/>
        <w:rPr>
          <w:rFonts w:ascii="Lucida Sans Unicode" w:hAnsi="Lucida Sans Unicode" w:cs="Lucida Sans Unicode"/>
          <w:sz w:val="20"/>
          <w:szCs w:val="20"/>
          <w:lang w:eastAsia="ar-SA"/>
        </w:rPr>
      </w:pPr>
    </w:p>
    <w:p w14:paraId="0EC69866" w14:textId="77777777" w:rsidR="00032E2A" w:rsidRPr="00F86EA3" w:rsidRDefault="00032E2A" w:rsidP="00032E2A">
      <w:pPr>
        <w:suppressAutoHyphens/>
        <w:spacing w:after="0" w:line="276" w:lineRule="auto"/>
        <w:jc w:val="both"/>
        <w:rPr>
          <w:rFonts w:ascii="Lucida Sans Unicode" w:hAnsi="Lucida Sans Unicode" w:cs="Lucida Sans Unicode"/>
          <w:sz w:val="20"/>
          <w:szCs w:val="20"/>
          <w:lang w:eastAsia="ar-SA"/>
        </w:rPr>
      </w:pPr>
      <w:r w:rsidRPr="00F86EA3">
        <w:rPr>
          <w:rFonts w:ascii="Lucida Sans Unicode" w:hAnsi="Lucida Sans Unicode" w:cs="Lucida Sans Unicode"/>
          <w:sz w:val="20"/>
          <w:szCs w:val="20"/>
          <w:lang w:eastAsia="ar-SA"/>
        </w:rPr>
        <w:t>En ese sentido, se exhorta al partido político, para que cumplan con lo señalado en artículo 25, párrafo 1, inciso j) de la Ley General de Partidos Políticos en relación con el numeral 68 del código electoral de la entidad, de los cuales se desprende la obligación de los partidos políticos de p</w:t>
      </w:r>
      <w:r w:rsidRPr="00F86EA3">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3"/>
    <w:p w14:paraId="73D13F51" w14:textId="77777777" w:rsidR="00032E2A" w:rsidRPr="00F86EA3" w:rsidRDefault="00032E2A" w:rsidP="00032E2A">
      <w:pPr>
        <w:suppressAutoHyphens/>
        <w:spacing w:after="0" w:line="276" w:lineRule="auto"/>
        <w:jc w:val="both"/>
        <w:rPr>
          <w:rFonts w:ascii="Lucida Sans Unicode" w:hAnsi="Lucida Sans Unicode" w:cs="Lucida Sans Unicode"/>
          <w:sz w:val="20"/>
          <w:szCs w:val="20"/>
          <w:lang w:eastAsia="ar-SA"/>
        </w:rPr>
      </w:pPr>
    </w:p>
    <w:p w14:paraId="3D770475" w14:textId="07442984" w:rsidR="00032E2A" w:rsidRPr="00F86EA3" w:rsidRDefault="00032E2A" w:rsidP="00032E2A">
      <w:pPr>
        <w:spacing w:after="0" w:line="276" w:lineRule="auto"/>
        <w:jc w:val="both"/>
        <w:rPr>
          <w:rFonts w:ascii="Lucida Sans Unicode" w:hAnsi="Lucida Sans Unicode" w:cs="Lucida Sans Unicode"/>
          <w:sz w:val="20"/>
          <w:szCs w:val="20"/>
        </w:rPr>
      </w:pPr>
      <w:bookmarkStart w:id="4" w:name="_Hlk164962635"/>
      <w:r w:rsidRPr="00F86EA3">
        <w:rPr>
          <w:rFonts w:ascii="Lucida Sans Unicode" w:eastAsia="Times New Roman" w:hAnsi="Lucida Sans Unicode" w:cs="Lucida Sans Unicode"/>
          <w:b/>
          <w:bCs/>
          <w:spacing w:val="-3"/>
          <w:sz w:val="20"/>
          <w:szCs w:val="20"/>
          <w:lang w:eastAsia="ar-SA"/>
        </w:rPr>
        <w:t>XVII.</w:t>
      </w:r>
      <w:r w:rsidRPr="00F86EA3">
        <w:rPr>
          <w:rFonts w:ascii="Lucida Sans Unicode" w:eastAsia="Times New Roman" w:hAnsi="Lucida Sans Unicode" w:cs="Lucida Sans Unicode"/>
          <w:b/>
          <w:spacing w:val="-3"/>
          <w:sz w:val="20"/>
          <w:szCs w:val="20"/>
          <w:lang w:eastAsia="ar-SA"/>
        </w:rPr>
        <w:t xml:space="preserve"> </w:t>
      </w:r>
      <w:r w:rsidRPr="00F86EA3">
        <w:rPr>
          <w:rFonts w:ascii="Lucida Sans Unicode" w:hAnsi="Lucida Sans Unicode" w:cs="Lucida Sans Unicode"/>
          <w:b/>
          <w:bCs/>
          <w:sz w:val="20"/>
          <w:szCs w:val="20"/>
        </w:rPr>
        <w:t>DEL SISTEMA “CANDIDATAS Y CANDIDATOS, CONÓCELES”</w:t>
      </w:r>
      <w:bookmarkEnd w:id="4"/>
      <w:r w:rsidRPr="00F86EA3">
        <w:rPr>
          <w:rFonts w:ascii="Lucida Sans Unicode" w:hAnsi="Lucida Sans Unicode" w:cs="Lucida Sans Unicode"/>
          <w:b/>
          <w:bCs/>
          <w:sz w:val="20"/>
          <w:szCs w:val="20"/>
        </w:rPr>
        <w:t xml:space="preserve">. </w:t>
      </w:r>
      <w:r w:rsidRPr="00F86EA3">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19F2C410" w14:textId="77777777" w:rsidR="00032E2A" w:rsidRPr="00F86EA3" w:rsidRDefault="00032E2A" w:rsidP="00032E2A">
      <w:pPr>
        <w:spacing w:after="0" w:line="276" w:lineRule="auto"/>
        <w:jc w:val="both"/>
        <w:rPr>
          <w:rFonts w:ascii="Lucida Sans Unicode" w:hAnsi="Lucida Sans Unicode" w:cs="Lucida Sans Unicode"/>
          <w:sz w:val="20"/>
          <w:szCs w:val="20"/>
        </w:rPr>
      </w:pPr>
    </w:p>
    <w:p w14:paraId="11585F33" w14:textId="77777777" w:rsidR="00032E2A" w:rsidRPr="00F86EA3" w:rsidRDefault="00032E2A" w:rsidP="00032E2A">
      <w:pPr>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0648E2A6" w14:textId="77777777" w:rsidR="00032E2A" w:rsidRPr="00F86EA3" w:rsidRDefault="00032E2A" w:rsidP="00032E2A">
      <w:pPr>
        <w:spacing w:after="0" w:line="276" w:lineRule="auto"/>
        <w:jc w:val="both"/>
        <w:rPr>
          <w:rFonts w:ascii="Lucida Sans Unicode" w:hAnsi="Lucida Sans Unicode" w:cs="Lucida Sans Unicode"/>
          <w:sz w:val="20"/>
          <w:szCs w:val="20"/>
        </w:rPr>
      </w:pPr>
    </w:p>
    <w:p w14:paraId="352BB9D8" w14:textId="77777777" w:rsidR="00032E2A" w:rsidRPr="00F86EA3" w:rsidRDefault="00032E2A" w:rsidP="00032E2A">
      <w:pPr>
        <w:spacing w:after="0" w:line="276" w:lineRule="auto"/>
        <w:jc w:val="both"/>
        <w:rPr>
          <w:rFonts w:ascii="Lucida Sans Unicode" w:eastAsia="Lucida Sans Unicode" w:hAnsi="Lucida Sans Unicode" w:cs="Lucida Sans Unicode"/>
          <w:bCs/>
          <w:sz w:val="20"/>
          <w:szCs w:val="20"/>
        </w:rPr>
      </w:pPr>
      <w:r w:rsidRPr="00F86EA3">
        <w:rPr>
          <w:rFonts w:ascii="Lucida Sans Unicode" w:hAnsi="Lucida Sans Unicode" w:cs="Lucida Sans Unicode"/>
          <w:kern w:val="2"/>
          <w:sz w:val="20"/>
          <w:szCs w:val="20"/>
        </w:rPr>
        <w:t>El</w:t>
      </w:r>
      <w:r w:rsidRPr="00F86EA3">
        <w:rPr>
          <w:rFonts w:ascii="Lucida Sans Unicode" w:hAnsi="Lucida Sans Unicode" w:cs="Lucida Sans Unicode"/>
          <w:bCs/>
          <w:sz w:val="20"/>
          <w:szCs w:val="20"/>
        </w:rPr>
        <w:t xml:space="preserve"> artículo 19, fracciones I y II de los </w:t>
      </w:r>
      <w:r w:rsidRPr="00F86EA3">
        <w:rPr>
          <w:rFonts w:ascii="Lucida Sans Unicode" w:hAnsi="Lucida Sans Unicode" w:cs="Lucida Sans Unicode"/>
          <w:sz w:val="20"/>
          <w:szCs w:val="20"/>
        </w:rPr>
        <w:t>“Lineamientos para el Uso del Sistema Denominado Candidatas y Candidatos Conóceles”</w:t>
      </w:r>
      <w:r w:rsidRPr="00F86EA3">
        <w:rPr>
          <w:rFonts w:ascii="Lucida Sans Unicode" w:hAnsi="Lucida Sans Unicode" w:cs="Lucida Sans Unicode"/>
          <w:bCs/>
          <w:sz w:val="20"/>
          <w:szCs w:val="20"/>
        </w:rPr>
        <w:t xml:space="preserve">, establece la información que deberán proporcionar las candidaturas. </w:t>
      </w:r>
      <w:r w:rsidRPr="00F86EA3">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86EA3">
        <w:rPr>
          <w:rFonts w:ascii="Lucida Sans Unicode" w:eastAsia="Lucida Sans Unicode" w:hAnsi="Lucida Sans Unicode" w:cs="Lucida Sans Unicode"/>
          <w:bCs/>
          <w:i/>
          <w:sz w:val="20"/>
          <w:szCs w:val="20"/>
        </w:rPr>
        <w:t>“</w:t>
      </w:r>
      <w:r w:rsidRPr="00F86EA3">
        <w:rPr>
          <w:rFonts w:ascii="Lucida Sans Unicode" w:eastAsia="Lucida Sans Unicode" w:hAnsi="Lucida Sans Unicode" w:cs="Lucida Sans Unicode"/>
          <w:sz w:val="20"/>
          <w:szCs w:val="20"/>
        </w:rPr>
        <w:t>Candidatas y Candidatos, Conóceles”</w:t>
      </w:r>
      <w:r w:rsidRPr="00F86EA3">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86EA3">
        <w:rPr>
          <w:rFonts w:ascii="Lucida Sans Unicode" w:hAnsi="Lucida Sans Unicode" w:cs="Lucida Sans Unicode"/>
          <w:sz w:val="20"/>
          <w:szCs w:val="20"/>
        </w:rPr>
        <w:t xml:space="preserve"> </w:t>
      </w:r>
      <w:r w:rsidRPr="00F86EA3">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9856E81" w14:textId="77777777" w:rsidR="00032E2A" w:rsidRPr="00F86EA3" w:rsidRDefault="00032E2A" w:rsidP="00032E2A">
      <w:pPr>
        <w:spacing w:after="0" w:line="276" w:lineRule="auto"/>
        <w:jc w:val="both"/>
        <w:rPr>
          <w:rFonts w:ascii="Lucida Sans Unicode" w:eastAsia="Lucida Sans Unicode" w:hAnsi="Lucida Sans Unicode" w:cs="Lucida Sans Unicode"/>
          <w:bCs/>
          <w:sz w:val="20"/>
          <w:szCs w:val="20"/>
        </w:rPr>
      </w:pPr>
    </w:p>
    <w:p w14:paraId="3EED3F4D" w14:textId="77777777" w:rsidR="00032E2A" w:rsidRPr="00F86EA3" w:rsidRDefault="00032E2A" w:rsidP="00032E2A">
      <w:pPr>
        <w:spacing w:after="0" w:line="276" w:lineRule="auto"/>
        <w:jc w:val="both"/>
        <w:rPr>
          <w:rFonts w:ascii="Lucida Sans Unicode" w:hAnsi="Lucida Sans Unicode" w:cs="Lucida Sans Unicode"/>
          <w:bCs/>
          <w:sz w:val="20"/>
          <w:szCs w:val="20"/>
        </w:rPr>
      </w:pPr>
      <w:r w:rsidRPr="00F86EA3">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86EA3">
        <w:rPr>
          <w:rFonts w:ascii="Lucida Sans Unicode" w:eastAsia="Lucida Sans Unicode" w:hAnsi="Lucida Sans Unicode" w:cs="Lucida Sans Unicode"/>
          <w:bCs/>
          <w:color w:val="000000" w:themeColor="text1"/>
          <w:sz w:val="20"/>
          <w:szCs w:val="20"/>
        </w:rPr>
        <w:t>para el cargo de munícipes en el estado de Jalisco</w:t>
      </w:r>
      <w:r w:rsidRPr="00F86EA3">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2EA25127" w14:textId="77777777" w:rsidR="00032E2A" w:rsidRPr="00F86EA3" w:rsidRDefault="00032E2A" w:rsidP="00032E2A">
      <w:pPr>
        <w:spacing w:after="0" w:line="276" w:lineRule="auto"/>
        <w:jc w:val="both"/>
        <w:rPr>
          <w:rFonts w:ascii="Lucida Sans Unicode" w:hAnsi="Lucida Sans Unicode" w:cs="Lucida Sans Unicode"/>
          <w:bCs/>
          <w:sz w:val="20"/>
          <w:szCs w:val="20"/>
        </w:rPr>
      </w:pPr>
    </w:p>
    <w:p w14:paraId="24101964" w14:textId="769A7247" w:rsidR="00032E2A" w:rsidRPr="00F86EA3" w:rsidRDefault="00032E2A" w:rsidP="00032E2A">
      <w:pPr>
        <w:spacing w:after="0" w:line="276" w:lineRule="auto"/>
        <w:jc w:val="both"/>
        <w:rPr>
          <w:rFonts w:ascii="Lucida Sans Unicode" w:hAnsi="Lucida Sans Unicode" w:cs="Lucida Sans Unicode"/>
          <w:sz w:val="20"/>
          <w:szCs w:val="20"/>
        </w:rPr>
      </w:pPr>
      <w:bookmarkStart w:id="5" w:name="_Hlk164962644"/>
      <w:r w:rsidRPr="00F86EA3">
        <w:rPr>
          <w:rFonts w:ascii="Lucida Sans Unicode" w:hAnsi="Lucida Sans Unicode" w:cs="Lucida Sans Unicode"/>
          <w:b/>
          <w:bCs/>
          <w:sz w:val="20"/>
          <w:szCs w:val="20"/>
        </w:rPr>
        <w:t xml:space="preserve">XVIII. DE LAS OBLIGACIONES EN MATERIA DE PROPAGANDA ELECTORAL. </w:t>
      </w:r>
      <w:bookmarkEnd w:id="5"/>
      <w:r w:rsidRPr="00F86EA3">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8AACB1A" w14:textId="77777777" w:rsidR="00032E2A" w:rsidRPr="00F86EA3" w:rsidRDefault="00032E2A" w:rsidP="00032E2A">
      <w:pPr>
        <w:spacing w:after="0" w:line="276" w:lineRule="auto"/>
        <w:jc w:val="both"/>
        <w:rPr>
          <w:rFonts w:ascii="Lucida Sans Unicode" w:hAnsi="Lucida Sans Unicode" w:cs="Lucida Sans Unicode"/>
          <w:sz w:val="20"/>
          <w:szCs w:val="20"/>
        </w:rPr>
      </w:pPr>
    </w:p>
    <w:p w14:paraId="6B3E59A4"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201E76E"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2E1854BB" w14:textId="77777777" w:rsidR="00032E2A" w:rsidRPr="00F86EA3" w:rsidRDefault="00032E2A" w:rsidP="00032E2A">
      <w:pPr>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767767BE" w14:textId="77777777" w:rsidR="00032E2A" w:rsidRPr="00F86EA3" w:rsidRDefault="00032E2A" w:rsidP="00032E2A">
      <w:pPr>
        <w:spacing w:after="0" w:line="276" w:lineRule="auto"/>
        <w:jc w:val="both"/>
        <w:rPr>
          <w:rFonts w:ascii="Lucida Sans Unicode" w:hAnsi="Lucida Sans Unicode" w:cs="Lucida Sans Unicode"/>
          <w:sz w:val="20"/>
          <w:szCs w:val="20"/>
        </w:rPr>
      </w:pPr>
    </w:p>
    <w:p w14:paraId="5DD3CDBF"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188FD9E"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1F765916"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1A446DCC" w14:textId="77777777" w:rsidR="00032E2A" w:rsidRPr="00F86EA3" w:rsidRDefault="00032E2A" w:rsidP="00032E2A">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E34E58E"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 xml:space="preserve">Podrá colocarse o fijarse en inmuebles de propiedad privada, siempre que medie permiso escrito del propietario. </w:t>
      </w:r>
    </w:p>
    <w:p w14:paraId="5E574623"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552A867A"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5B75E763"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553A9E79"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4DE7C2C"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264E7343"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No podrá colocarse, fijarse o pintarse en monumentos ni en edificios públicos.</w:t>
      </w:r>
    </w:p>
    <w:p w14:paraId="2AA88B90"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1EFECBF6"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2FE35C22" w14:textId="77777777" w:rsidR="00032E2A" w:rsidRPr="00F86EA3" w:rsidRDefault="00032E2A" w:rsidP="00032E2A">
      <w:pPr>
        <w:autoSpaceDE w:val="0"/>
        <w:autoSpaceDN w:val="0"/>
        <w:adjustRightInd w:val="0"/>
        <w:spacing w:after="0" w:line="276" w:lineRule="auto"/>
        <w:jc w:val="both"/>
        <w:rPr>
          <w:rFonts w:ascii="Lucida Sans Unicode" w:hAnsi="Lucida Sans Unicode" w:cs="Lucida Sans Unicode"/>
          <w:sz w:val="20"/>
          <w:szCs w:val="20"/>
        </w:rPr>
      </w:pPr>
    </w:p>
    <w:p w14:paraId="40524DEE" w14:textId="77777777" w:rsidR="00032E2A" w:rsidRPr="00F86EA3" w:rsidRDefault="00032E2A" w:rsidP="00032E2A">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1238602D" w14:textId="77777777" w:rsidR="00032E2A" w:rsidRPr="00F86EA3" w:rsidRDefault="00032E2A" w:rsidP="00691904">
      <w:pPr>
        <w:suppressAutoHyphens/>
        <w:spacing w:after="0" w:line="276" w:lineRule="auto"/>
        <w:ind w:right="49"/>
        <w:jc w:val="both"/>
        <w:rPr>
          <w:rFonts w:ascii="Lucida Sans Unicode" w:hAnsi="Lucida Sans Unicode" w:cs="Lucida Sans Unicode"/>
          <w:b/>
          <w:bCs/>
          <w:sz w:val="20"/>
          <w:szCs w:val="20"/>
        </w:rPr>
      </w:pPr>
    </w:p>
    <w:p w14:paraId="4ED14B3A" w14:textId="3C1D2F46" w:rsidR="001831FE" w:rsidRPr="00F86EA3" w:rsidRDefault="00032E2A" w:rsidP="00691904">
      <w:pPr>
        <w:suppressAutoHyphens/>
        <w:spacing w:after="0" w:line="276" w:lineRule="auto"/>
        <w:ind w:right="49"/>
        <w:jc w:val="both"/>
        <w:rPr>
          <w:rFonts w:ascii="Lucida Sans Unicode" w:hAnsi="Lucida Sans Unicode" w:cs="Lucida Sans Unicode"/>
          <w:sz w:val="20"/>
          <w:szCs w:val="20"/>
          <w:lang w:eastAsia="ar-SA"/>
        </w:rPr>
      </w:pPr>
      <w:r w:rsidRPr="00F86EA3">
        <w:rPr>
          <w:rFonts w:ascii="Lucida Sans Unicode" w:hAnsi="Lucida Sans Unicode" w:cs="Lucida Sans Unicode"/>
          <w:b/>
          <w:bCs/>
          <w:sz w:val="20"/>
          <w:szCs w:val="20"/>
        </w:rPr>
        <w:t>X</w:t>
      </w:r>
      <w:r w:rsidR="00805271" w:rsidRPr="00F86EA3">
        <w:rPr>
          <w:rFonts w:ascii="Lucida Sans Unicode" w:hAnsi="Lucida Sans Unicode" w:cs="Lucida Sans Unicode"/>
          <w:b/>
          <w:bCs/>
          <w:sz w:val="20"/>
          <w:szCs w:val="20"/>
        </w:rPr>
        <w:t>I</w:t>
      </w:r>
      <w:r w:rsidRPr="00F86EA3">
        <w:rPr>
          <w:rFonts w:ascii="Lucida Sans Unicode" w:hAnsi="Lucida Sans Unicode" w:cs="Lucida Sans Unicode"/>
          <w:b/>
          <w:bCs/>
          <w:sz w:val="20"/>
          <w:szCs w:val="20"/>
        </w:rPr>
        <w:t>X</w:t>
      </w:r>
      <w:r w:rsidR="00805271" w:rsidRPr="00F86EA3">
        <w:rPr>
          <w:rFonts w:ascii="Lucida Sans Unicode" w:hAnsi="Lucida Sans Unicode" w:cs="Lucida Sans Unicode"/>
          <w:b/>
          <w:bCs/>
          <w:sz w:val="20"/>
          <w:szCs w:val="20"/>
        </w:rPr>
        <w:t xml:space="preserve">. </w:t>
      </w:r>
      <w:r w:rsidR="001831FE" w:rsidRPr="00F86EA3">
        <w:rPr>
          <w:rFonts w:ascii="Lucida Sans Unicode" w:hAnsi="Lucida Sans Unicode" w:cs="Lucida Sans Unicode"/>
          <w:b/>
          <w:bCs/>
          <w:sz w:val="20"/>
          <w:szCs w:val="20"/>
        </w:rPr>
        <w:t>DE LA NOTIFICACIÓN DEL ACUERDO Y SU PUBLICACIÓN</w:t>
      </w:r>
      <w:r w:rsidR="001831FE" w:rsidRPr="00F86EA3">
        <w:rPr>
          <w:rFonts w:ascii="Lucida Sans Unicode" w:hAnsi="Lucida Sans Unicode" w:cs="Lucida Sans Unicode"/>
          <w:sz w:val="20"/>
          <w:szCs w:val="20"/>
        </w:rPr>
        <w:t xml:space="preserve">. </w:t>
      </w:r>
      <w:r w:rsidR="001831FE" w:rsidRPr="00F86EA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F86EA3"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2D44C3EE" w:rsidR="001831FE" w:rsidRPr="00F86EA3" w:rsidRDefault="001831FE" w:rsidP="660D5B07">
      <w:pPr>
        <w:spacing w:after="0" w:line="276" w:lineRule="auto"/>
        <w:jc w:val="both"/>
        <w:rPr>
          <w:rFonts w:ascii="Lucida Sans Unicode" w:hAnsi="Lucida Sans Unicode" w:cs="Lucida Sans Unicode"/>
          <w:sz w:val="20"/>
          <w:szCs w:val="20"/>
          <w:lang w:eastAsia="es-MX"/>
        </w:rPr>
      </w:pPr>
      <w:r w:rsidRPr="00F86EA3">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F86EA3">
        <w:rPr>
          <w:rFonts w:ascii="Lucida Sans Unicode" w:hAnsi="Lucida Sans Unicode" w:cs="Lucida Sans Unicode"/>
          <w:sz w:val="20"/>
          <w:szCs w:val="20"/>
          <w:lang w:eastAsia="es-MX"/>
        </w:rPr>
        <w:t xml:space="preserve">y con copia simple </w:t>
      </w:r>
      <w:r w:rsidR="0C21DFB0" w:rsidRPr="00F86EA3">
        <w:rPr>
          <w:rFonts w:ascii="Lucida Sans Unicode" w:hAnsi="Lucida Sans Unicode" w:cs="Lucida Sans Unicode"/>
          <w:sz w:val="20"/>
          <w:szCs w:val="20"/>
          <w:lang w:eastAsia="es-MX"/>
        </w:rPr>
        <w:t xml:space="preserve">al </w:t>
      </w:r>
      <w:r w:rsidR="004964C6" w:rsidRPr="00F86EA3">
        <w:rPr>
          <w:rFonts w:ascii="Lucida Sans Unicode" w:hAnsi="Lucida Sans Unicode" w:cs="Lucida Sans Unicode"/>
          <w:sz w:val="20"/>
          <w:szCs w:val="20"/>
          <w:lang w:eastAsia="es-MX"/>
        </w:rPr>
        <w:t>C</w:t>
      </w:r>
      <w:r w:rsidR="0C21DFB0" w:rsidRPr="00F86EA3">
        <w:rPr>
          <w:rFonts w:ascii="Lucida Sans Unicode" w:hAnsi="Lucida Sans Unicode" w:cs="Lucida Sans Unicode"/>
          <w:sz w:val="20"/>
          <w:szCs w:val="20"/>
          <w:lang w:eastAsia="es-MX"/>
        </w:rPr>
        <w:t xml:space="preserve">onsejo </w:t>
      </w:r>
      <w:r w:rsidR="004964C6" w:rsidRPr="00F86EA3">
        <w:rPr>
          <w:rFonts w:ascii="Lucida Sans Unicode" w:hAnsi="Lucida Sans Unicode" w:cs="Lucida Sans Unicode"/>
          <w:sz w:val="20"/>
          <w:szCs w:val="20"/>
          <w:lang w:eastAsia="es-MX"/>
        </w:rPr>
        <w:t>D</w:t>
      </w:r>
      <w:r w:rsidR="0C21DFB0" w:rsidRPr="00F86EA3">
        <w:rPr>
          <w:rFonts w:ascii="Lucida Sans Unicode" w:hAnsi="Lucida Sans Unicode" w:cs="Lucida Sans Unicode"/>
          <w:sz w:val="20"/>
          <w:szCs w:val="20"/>
          <w:lang w:eastAsia="es-MX"/>
        </w:rPr>
        <w:t>istrital</w:t>
      </w:r>
      <w:r w:rsidR="7D493B99" w:rsidRPr="00F86EA3">
        <w:rPr>
          <w:rFonts w:ascii="Lucida Sans Unicode" w:hAnsi="Lucida Sans Unicode" w:cs="Lucida Sans Unicode"/>
          <w:sz w:val="20"/>
          <w:szCs w:val="20"/>
          <w:lang w:eastAsia="es-MX"/>
        </w:rPr>
        <w:t xml:space="preserve"> </w:t>
      </w:r>
      <w:r w:rsidR="0C21DFB0" w:rsidRPr="00F86EA3">
        <w:rPr>
          <w:rFonts w:ascii="Lucida Sans Unicode" w:hAnsi="Lucida Sans Unicode" w:cs="Lucida Sans Unicode"/>
          <w:sz w:val="20"/>
          <w:szCs w:val="20"/>
          <w:lang w:eastAsia="es-MX"/>
        </w:rPr>
        <w:t xml:space="preserve">y </w:t>
      </w:r>
      <w:r w:rsidR="0F2A483A" w:rsidRPr="00F86EA3">
        <w:rPr>
          <w:rFonts w:ascii="Lucida Sans Unicode" w:hAnsi="Lucida Sans Unicode" w:cs="Lucida Sans Unicode"/>
          <w:sz w:val="20"/>
          <w:szCs w:val="20"/>
          <w:lang w:eastAsia="es-MX"/>
        </w:rPr>
        <w:t xml:space="preserve">a los </w:t>
      </w:r>
      <w:r w:rsidR="00484B13" w:rsidRPr="00F86EA3">
        <w:rPr>
          <w:rFonts w:ascii="Lucida Sans Unicode" w:hAnsi="Lucida Sans Unicode" w:cs="Lucida Sans Unicode"/>
          <w:sz w:val="20"/>
          <w:szCs w:val="20"/>
          <w:lang w:eastAsia="es-MX"/>
        </w:rPr>
        <w:t>c</w:t>
      </w:r>
      <w:r w:rsidR="0F2A483A" w:rsidRPr="00F86EA3">
        <w:rPr>
          <w:rFonts w:ascii="Lucida Sans Unicode" w:hAnsi="Lucida Sans Unicode" w:cs="Lucida Sans Unicode"/>
          <w:sz w:val="20"/>
          <w:szCs w:val="20"/>
          <w:lang w:eastAsia="es-MX"/>
        </w:rPr>
        <w:t xml:space="preserve">onsejos </w:t>
      </w:r>
      <w:r w:rsidR="00484B13" w:rsidRPr="00F86EA3">
        <w:rPr>
          <w:rFonts w:ascii="Lucida Sans Unicode" w:hAnsi="Lucida Sans Unicode" w:cs="Lucida Sans Unicode"/>
          <w:sz w:val="20"/>
          <w:szCs w:val="20"/>
          <w:lang w:eastAsia="es-MX"/>
        </w:rPr>
        <w:t>m</w:t>
      </w:r>
      <w:r w:rsidR="0C21DFB0" w:rsidRPr="00F86EA3">
        <w:rPr>
          <w:rFonts w:ascii="Lucida Sans Unicode" w:hAnsi="Lucida Sans Unicode" w:cs="Lucida Sans Unicode"/>
          <w:sz w:val="20"/>
          <w:szCs w:val="20"/>
          <w:lang w:eastAsia="es-MX"/>
        </w:rPr>
        <w:t>unicipal</w:t>
      </w:r>
      <w:r w:rsidR="37012C46" w:rsidRPr="00F86EA3">
        <w:rPr>
          <w:rFonts w:ascii="Lucida Sans Unicode" w:hAnsi="Lucida Sans Unicode" w:cs="Lucida Sans Unicode"/>
          <w:sz w:val="20"/>
          <w:szCs w:val="20"/>
          <w:lang w:eastAsia="es-MX"/>
        </w:rPr>
        <w:t>es</w:t>
      </w:r>
      <w:r w:rsidR="0C21DFB0" w:rsidRPr="00F86EA3">
        <w:rPr>
          <w:rFonts w:ascii="Lucida Sans Unicode" w:hAnsi="Lucida Sans Unicode" w:cs="Lucida Sans Unicode"/>
          <w:sz w:val="20"/>
          <w:szCs w:val="20"/>
          <w:lang w:eastAsia="es-MX"/>
        </w:rPr>
        <w:t xml:space="preserve"> </w:t>
      </w:r>
      <w:r w:rsidR="00484B13" w:rsidRPr="00F86EA3">
        <w:rPr>
          <w:rFonts w:ascii="Lucida Sans Unicode" w:hAnsi="Lucida Sans Unicode" w:cs="Lucida Sans Unicode"/>
          <w:sz w:val="20"/>
          <w:szCs w:val="20"/>
          <w:lang w:eastAsia="es-MX"/>
        </w:rPr>
        <w:t>e</w:t>
      </w:r>
      <w:r w:rsidR="0C21DFB0" w:rsidRPr="00F86EA3">
        <w:rPr>
          <w:rFonts w:ascii="Lucida Sans Unicode" w:hAnsi="Lucida Sans Unicode" w:cs="Lucida Sans Unicode"/>
          <w:sz w:val="20"/>
          <w:szCs w:val="20"/>
          <w:lang w:eastAsia="es-MX"/>
        </w:rPr>
        <w:t>lectoral</w:t>
      </w:r>
      <w:r w:rsidR="00D7029D" w:rsidRPr="00F86EA3">
        <w:rPr>
          <w:rFonts w:ascii="Lucida Sans Unicode" w:hAnsi="Lucida Sans Unicode" w:cs="Lucida Sans Unicode"/>
          <w:sz w:val="20"/>
          <w:szCs w:val="20"/>
          <w:lang w:eastAsia="es-MX"/>
        </w:rPr>
        <w:t>es</w:t>
      </w:r>
      <w:r w:rsidR="30885AB1" w:rsidRPr="00F86EA3">
        <w:rPr>
          <w:rFonts w:ascii="Lucida Sans Unicode" w:hAnsi="Lucida Sans Unicode" w:cs="Lucida Sans Unicode"/>
          <w:sz w:val="20"/>
          <w:szCs w:val="20"/>
        </w:rPr>
        <w:t>,</w:t>
      </w:r>
      <w:r w:rsidR="008636D1" w:rsidRPr="00F86EA3">
        <w:rPr>
          <w:rFonts w:ascii="Lucida Sans Unicode" w:hAnsi="Lucida Sans Unicode" w:cs="Lucida Sans Unicode"/>
          <w:sz w:val="20"/>
          <w:szCs w:val="20"/>
        </w:rPr>
        <w:t xml:space="preserve"> respectivos, de este Instituto,</w:t>
      </w:r>
      <w:r w:rsidR="30885AB1" w:rsidRPr="00F86EA3">
        <w:rPr>
          <w:rFonts w:ascii="Lucida Sans Unicode" w:hAnsi="Lucida Sans Unicode" w:cs="Lucida Sans Unicode"/>
          <w:sz w:val="20"/>
          <w:szCs w:val="20"/>
        </w:rPr>
        <w:t xml:space="preserve"> </w:t>
      </w:r>
      <w:r w:rsidRPr="00F86EA3">
        <w:rPr>
          <w:rFonts w:ascii="Lucida Sans Unicode" w:hAnsi="Lucida Sans Unicode" w:cs="Lucida Sans Unicode"/>
          <w:sz w:val="20"/>
          <w:szCs w:val="20"/>
          <w:lang w:eastAsia="es-MX"/>
        </w:rPr>
        <w:t xml:space="preserve">de conformidad con lo dispuesto en </w:t>
      </w:r>
      <w:r w:rsidR="2F81D68F" w:rsidRPr="00F86EA3">
        <w:rPr>
          <w:rFonts w:ascii="Lucida Sans Unicode" w:hAnsi="Lucida Sans Unicode" w:cs="Lucida Sans Unicode"/>
          <w:sz w:val="20"/>
          <w:szCs w:val="20"/>
          <w:lang w:eastAsia="es-MX"/>
        </w:rPr>
        <w:t>los</w:t>
      </w:r>
      <w:r w:rsidRPr="00F86EA3">
        <w:rPr>
          <w:rFonts w:ascii="Lucida Sans Unicode" w:hAnsi="Lucida Sans Unicode" w:cs="Lucida Sans Unicode"/>
          <w:sz w:val="20"/>
          <w:szCs w:val="20"/>
          <w:lang w:eastAsia="es-MX"/>
        </w:rPr>
        <w:t xml:space="preserve"> artículo</w:t>
      </w:r>
      <w:r w:rsidR="78CEBE4E" w:rsidRPr="00F86EA3">
        <w:rPr>
          <w:rFonts w:ascii="Lucida Sans Unicode" w:hAnsi="Lucida Sans Unicode" w:cs="Lucida Sans Unicode"/>
          <w:sz w:val="20"/>
          <w:szCs w:val="20"/>
          <w:lang w:eastAsia="es-MX"/>
        </w:rPr>
        <w:t>s 248 y</w:t>
      </w:r>
      <w:r w:rsidRPr="00F86EA3">
        <w:rPr>
          <w:rFonts w:ascii="Lucida Sans Unicode" w:hAnsi="Lucida Sans Unicode" w:cs="Lucida Sans Unicode"/>
          <w:sz w:val="20"/>
          <w:szCs w:val="20"/>
          <w:lang w:eastAsia="es-MX"/>
        </w:rPr>
        <w:t xml:space="preserve"> 249 del Código Electoral del Estado de Jalisco. </w:t>
      </w:r>
    </w:p>
    <w:p w14:paraId="756259A6" w14:textId="77777777" w:rsidR="001B0095" w:rsidRPr="00F86EA3"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F86EA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86EA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86EA3"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86EA3">
        <w:rPr>
          <w:rFonts w:ascii="Lucida Sans Unicode" w:eastAsia="Times New Roman" w:hAnsi="Lucida Sans Unicode" w:cs="Lucida Sans Unicode"/>
          <w:sz w:val="20"/>
          <w:szCs w:val="20"/>
          <w:lang w:eastAsia="ar-SA"/>
        </w:rPr>
        <w:t>Por lo antes expuesto, se proponen los siguientes puntos de</w:t>
      </w:r>
      <w:r w:rsidRPr="0057746D">
        <w:rPr>
          <w:rFonts w:ascii="Lucida Sans Unicode" w:eastAsia="Times New Roman" w:hAnsi="Lucida Sans Unicode" w:cs="Lucida Sans Unicode"/>
          <w:sz w:val="20"/>
          <w:szCs w:val="20"/>
          <w:lang w:eastAsia="ar-SA"/>
        </w:rPr>
        <w:t xml:space="preserv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7DF95200" w14:textId="411BF414"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b/>
          <w:sz w:val="20"/>
          <w:szCs w:val="20"/>
          <w:lang w:val="pt-BR" w:eastAsia="ar-SA"/>
        </w:rPr>
        <w:t>PRIMERO.</w:t>
      </w:r>
      <w:r w:rsidRPr="0057746D">
        <w:rPr>
          <w:rFonts w:ascii="Lucida Sans Unicode" w:eastAsia="Times New Roman" w:hAnsi="Lucida Sans Unicode" w:cs="Lucida Sans Unicode"/>
          <w:sz w:val="20"/>
          <w:szCs w:val="20"/>
          <w:lang w:val="pt-PT" w:eastAsia="ar-SA"/>
        </w:rPr>
        <w:t xml:space="preserve"> </w:t>
      </w:r>
      <w:r w:rsidR="008F463D" w:rsidRPr="0057746D">
        <w:rPr>
          <w:rFonts w:ascii="Lucida Sans Unicode" w:hAnsi="Lucida Sans Unicode" w:cs="Lucida Sans Unicode"/>
          <w:sz w:val="20"/>
          <w:szCs w:val="20"/>
        </w:rPr>
        <w:t>S</w:t>
      </w:r>
      <w:r w:rsidRPr="0057746D">
        <w:rPr>
          <w:rFonts w:ascii="Lucida Sans Unicode" w:hAnsi="Lucida Sans Unicode" w:cs="Lucida Sans Unicode"/>
          <w:sz w:val="20"/>
          <w:szCs w:val="20"/>
        </w:rPr>
        <w:t>e aprueban las solicitudes de sustituci</w:t>
      </w:r>
      <w:r w:rsidR="3CCFE0E1" w:rsidRPr="0057746D">
        <w:rPr>
          <w:rFonts w:ascii="Lucida Sans Unicode" w:hAnsi="Lucida Sans Unicode" w:cs="Lucida Sans Unicode"/>
          <w:sz w:val="20"/>
          <w:szCs w:val="20"/>
        </w:rPr>
        <w:t>ó</w:t>
      </w:r>
      <w:r w:rsidRPr="0057746D">
        <w:rPr>
          <w:rFonts w:ascii="Lucida Sans Unicode" w:hAnsi="Lucida Sans Unicode" w:cs="Lucida Sans Unicode"/>
          <w:sz w:val="20"/>
          <w:szCs w:val="20"/>
        </w:rPr>
        <w:t xml:space="preserve">n de candidaturas en las planillas de los municipios </w:t>
      </w:r>
      <w:r w:rsidR="6CA45A0C" w:rsidRPr="0057746D">
        <w:rPr>
          <w:rFonts w:ascii="Lucida Sans Unicode" w:hAnsi="Lucida Sans Unicode" w:cs="Lucida Sans Unicode"/>
          <w:sz w:val="20"/>
          <w:szCs w:val="20"/>
        </w:rPr>
        <w:t xml:space="preserve">de </w:t>
      </w:r>
      <w:r w:rsidR="008636D1" w:rsidRPr="008636D1">
        <w:rPr>
          <w:rFonts w:ascii="Lucida Sans Unicode" w:eastAsia="Times New Roman" w:hAnsi="Lucida Sans Unicode" w:cs="Lucida Sans Unicode"/>
          <w:color w:val="000000" w:themeColor="text1"/>
          <w:sz w:val="20"/>
          <w:szCs w:val="20"/>
          <w:lang w:eastAsia="ar-SA"/>
        </w:rPr>
        <w:t>Acatlán de Juárez, Autlán de Navarro, Encarnación de Díaz, Etzatlán, La Manzanilla de la Paz, Puerto</w:t>
      </w:r>
      <w:r w:rsidR="00032E2A">
        <w:rPr>
          <w:rFonts w:ascii="Lucida Sans Unicode" w:eastAsia="Times New Roman" w:hAnsi="Lucida Sans Unicode" w:cs="Lucida Sans Unicode"/>
          <w:color w:val="000000" w:themeColor="text1"/>
          <w:sz w:val="20"/>
          <w:szCs w:val="20"/>
          <w:lang w:eastAsia="ar-SA"/>
        </w:rPr>
        <w:t xml:space="preserve"> Vallarta, Tamazula de Gordiano </w:t>
      </w:r>
      <w:r w:rsidR="008636D1" w:rsidRPr="008636D1">
        <w:rPr>
          <w:rFonts w:ascii="Lucida Sans Unicode" w:eastAsia="Times New Roman" w:hAnsi="Lucida Sans Unicode" w:cs="Lucida Sans Unicode"/>
          <w:color w:val="000000" w:themeColor="text1"/>
          <w:sz w:val="20"/>
          <w:szCs w:val="20"/>
          <w:lang w:eastAsia="ar-SA"/>
        </w:rPr>
        <w:t>y Zacoalco de Torres, Jalisco</w:t>
      </w:r>
      <w:r w:rsidR="004E4CA0" w:rsidRPr="0057746D">
        <w:rPr>
          <w:rFonts w:ascii="Lucida Sans Unicode" w:eastAsia="Times New Roman" w:hAnsi="Lucida Sans Unicode" w:cs="Lucida Sans Unicode"/>
          <w:b/>
          <w:bCs/>
          <w:color w:val="000000" w:themeColor="text1"/>
          <w:sz w:val="20"/>
          <w:szCs w:val="20"/>
          <w:lang w:eastAsia="ar-SA"/>
        </w:rPr>
        <w:t>,</w:t>
      </w:r>
      <w:r w:rsidR="009D5A43" w:rsidRPr="008F463D">
        <w:rPr>
          <w:rFonts w:ascii="Lucida Sans Unicode" w:eastAsia="Times New Roman" w:hAnsi="Lucida Sans Unicode" w:cs="Lucida Sans Unicode"/>
          <w:color w:val="000000" w:themeColor="text1"/>
          <w:sz w:val="20"/>
          <w:szCs w:val="20"/>
          <w:lang w:eastAsia="ar-SA"/>
        </w:rPr>
        <w:t xml:space="preserve"> </w:t>
      </w:r>
      <w:r w:rsidR="71652773" w:rsidRPr="008F463D">
        <w:rPr>
          <w:rFonts w:ascii="Lucida Sans Unicode" w:eastAsia="Times New Roman" w:hAnsi="Lucida Sans Unicode" w:cs="Lucida Sans Unicode"/>
          <w:color w:val="000000" w:themeColor="text1"/>
          <w:sz w:val="20"/>
          <w:szCs w:val="20"/>
          <w:lang w:eastAsia="ar-SA"/>
        </w:rPr>
        <w:t xml:space="preserve">presentadas por </w:t>
      </w:r>
      <w:r w:rsidR="009D5A43">
        <w:rPr>
          <w:rFonts w:ascii="Lucida Sans Unicode" w:eastAsia="Times New Roman" w:hAnsi="Lucida Sans Unicode" w:cs="Lucida Sans Unicode"/>
          <w:color w:val="000000" w:themeColor="text1"/>
          <w:sz w:val="20"/>
          <w:szCs w:val="20"/>
          <w:lang w:eastAsia="ar-SA"/>
        </w:rPr>
        <w:t xml:space="preserve">el </w:t>
      </w:r>
      <w:r w:rsidR="00397A43">
        <w:rPr>
          <w:rFonts w:ascii="Lucida Sans Unicode" w:eastAsia="Times New Roman" w:hAnsi="Lucida Sans Unicode" w:cs="Lucida Sans Unicode"/>
          <w:b/>
          <w:bCs/>
          <w:color w:val="000000" w:themeColor="text1"/>
          <w:sz w:val="20"/>
          <w:szCs w:val="20"/>
          <w:lang w:eastAsia="ar-SA"/>
        </w:rPr>
        <w:t>Partido Verde Ecologista de México</w:t>
      </w:r>
      <w:r w:rsidR="71652773" w:rsidRPr="005D7FB3">
        <w:rPr>
          <w:rFonts w:ascii="Lucida Sans Unicode" w:eastAsia="Times New Roman" w:hAnsi="Lucida Sans Unicode" w:cs="Lucida Sans Unicode"/>
          <w:color w:val="000000" w:themeColor="text1"/>
          <w:sz w:val="20"/>
          <w:szCs w:val="20"/>
          <w:lang w:eastAsia="ar-SA"/>
        </w:rPr>
        <w:t>,</w:t>
      </w:r>
      <w:r w:rsidR="71652773" w:rsidRPr="0044371C">
        <w:rPr>
          <w:rFonts w:ascii="Lucida Sans Unicode" w:eastAsia="Times New Roman"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w:t>
      </w:r>
      <w:r w:rsidR="002D5F0F">
        <w:rPr>
          <w:rFonts w:ascii="Lucida Sans Unicode" w:eastAsia="Times New Roman" w:hAnsi="Lucida Sans Unicode" w:cs="Lucida Sans Unicode"/>
          <w:b/>
          <w:bCs/>
          <w:spacing w:val="-3"/>
          <w:sz w:val="20"/>
          <w:szCs w:val="20"/>
          <w:lang w:eastAsia="ar-SA"/>
        </w:rPr>
        <w:t>I</w:t>
      </w:r>
      <w:r w:rsidRPr="00F178DD">
        <w:rPr>
          <w:rFonts w:ascii="Lucida Sans Unicode" w:eastAsia="Times New Roman" w:hAnsi="Lucida Sans Unicode" w:cs="Lucida Sans Unicode"/>
          <w:b/>
          <w:bCs/>
          <w:spacing w:val="-3"/>
          <w:sz w:val="20"/>
          <w:szCs w:val="20"/>
          <w:lang w:eastAsia="ar-SA"/>
        </w:rPr>
        <w:t>V</w:t>
      </w:r>
      <w:r w:rsidR="002D5F0F">
        <w:rPr>
          <w:rFonts w:ascii="Lucida Sans Unicode" w:eastAsia="Times New Roman" w:hAnsi="Lucida Sans Unicode" w:cs="Lucida Sans Unicode"/>
          <w:b/>
          <w:bCs/>
          <w:spacing w:val="-3"/>
          <w:sz w:val="20"/>
          <w:szCs w:val="20"/>
          <w:lang w:eastAsia="ar-SA"/>
        </w:rPr>
        <w:t xml:space="preserve"> y </w:t>
      </w:r>
      <w:r w:rsidRPr="00F178DD">
        <w:rPr>
          <w:rFonts w:ascii="Lucida Sans Unicode" w:eastAsia="Times New Roman" w:hAnsi="Lucida Sans Unicode" w:cs="Lucida Sans Unicode"/>
          <w:b/>
          <w:bCs/>
          <w:spacing w:val="-3"/>
          <w:sz w:val="20"/>
          <w:szCs w:val="20"/>
          <w:lang w:eastAsia="ar-SA"/>
        </w:rPr>
        <w:t>XV</w:t>
      </w:r>
      <w:r w:rsidRPr="00F178DD">
        <w:rPr>
          <w:rFonts w:ascii="Lucida Sans Unicode" w:eastAsia="Times New Roman" w:hAnsi="Lucida Sans Unicode" w:cs="Lucida Sans Unicode"/>
          <w:spacing w:val="-3"/>
          <w:sz w:val="20"/>
          <w:szCs w:val="20"/>
          <w:lang w:eastAsia="ar-SA"/>
        </w:rPr>
        <w:t xml:space="preserve"> y del </w:t>
      </w:r>
      <w:r w:rsidRPr="00F178DD">
        <w:rPr>
          <w:rFonts w:ascii="Lucida Sans Unicode" w:eastAsia="Times New Roman" w:hAnsi="Lucida Sans Unicode" w:cs="Lucida Sans Unicode"/>
          <w:b/>
          <w:bCs/>
          <w:spacing w:val="-3"/>
          <w:sz w:val="20"/>
          <w:szCs w:val="20"/>
          <w:lang w:eastAsia="ar-SA"/>
        </w:rPr>
        <w:t xml:space="preserve">ANEXO </w:t>
      </w:r>
      <w:r w:rsidRPr="00F178DD">
        <w:rPr>
          <w:rFonts w:ascii="Lucida Sans Unicode" w:eastAsia="Times New Roman" w:hAnsi="Lucida Sans Unicode" w:cs="Lucida Sans Unicode"/>
          <w:spacing w:val="-3"/>
          <w:sz w:val="20"/>
          <w:szCs w:val="20"/>
          <w:lang w:eastAsia="ar-SA"/>
        </w:rPr>
        <w:t>que forma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43D1A1E8" w14:textId="36D6F9DC" w:rsidR="00032E2A" w:rsidRPr="00F86EA3" w:rsidRDefault="006D064F" w:rsidP="00032E2A">
      <w:pPr>
        <w:suppressAutoHyphens/>
        <w:spacing w:after="0" w:line="276" w:lineRule="auto"/>
        <w:jc w:val="both"/>
        <w:rPr>
          <w:rFonts w:ascii="Lucida Sans Unicode" w:eastAsia="Lucida Sans Unicode" w:hAnsi="Lucida Sans Unicode" w:cs="Lucida Sans Unicode"/>
          <w:sz w:val="20"/>
          <w:szCs w:val="20"/>
          <w:lang w:val="es"/>
        </w:rPr>
      </w:pPr>
      <w:r w:rsidRPr="00F86EA3">
        <w:rPr>
          <w:rFonts w:ascii="Lucida Sans Unicode" w:hAnsi="Lucida Sans Unicode" w:cs="Lucida Sans Unicode"/>
          <w:b/>
          <w:sz w:val="20"/>
          <w:szCs w:val="20"/>
        </w:rPr>
        <w:t>SEGUNDO.</w:t>
      </w:r>
      <w:r w:rsidR="005D1746" w:rsidRPr="00F86EA3">
        <w:rPr>
          <w:rFonts w:ascii="Lucida Sans Unicode" w:hAnsi="Lucida Sans Unicode" w:cs="Lucida Sans Unicode"/>
          <w:b/>
          <w:sz w:val="20"/>
          <w:szCs w:val="20"/>
        </w:rPr>
        <w:t xml:space="preserve"> </w:t>
      </w:r>
      <w:r w:rsidR="00032E2A" w:rsidRPr="00F86EA3">
        <w:rPr>
          <w:rFonts w:ascii="Lucida Sans Unicode" w:hAnsi="Lucida Sans Unicode" w:cs="Lucida Sans Unicode"/>
          <w:sz w:val="20"/>
          <w:szCs w:val="20"/>
        </w:rPr>
        <w:t xml:space="preserve">Se tienen por no aprobadas las sustituciones propuestas para </w:t>
      </w:r>
      <w:r w:rsidR="00032E2A" w:rsidRPr="00F86EA3">
        <w:rPr>
          <w:rFonts w:ascii="Lucida Sans Unicode" w:eastAsia="Lucida Sans Unicode" w:hAnsi="Lucida Sans Unicode" w:cs="Lucida Sans Unicode"/>
          <w:sz w:val="20"/>
          <w:szCs w:val="20"/>
          <w:lang w:val="es"/>
        </w:rPr>
        <w:t xml:space="preserve">el municipio de </w:t>
      </w:r>
      <w:r w:rsidR="00032E2A" w:rsidRPr="00F86EA3">
        <w:rPr>
          <w:rFonts w:ascii="Lucida Sans Unicode" w:eastAsia="Lucida Sans Unicode" w:hAnsi="Lucida Sans Unicode" w:cs="Lucida Sans Unicode"/>
          <w:b/>
          <w:sz w:val="20"/>
          <w:szCs w:val="20"/>
          <w:lang w:val="es"/>
        </w:rPr>
        <w:t>Tuxcueca</w:t>
      </w:r>
      <w:r w:rsidR="00032E2A" w:rsidRPr="00F86EA3">
        <w:rPr>
          <w:rFonts w:ascii="Lucida Sans Unicode" w:eastAsia="Lucida Sans Unicode" w:hAnsi="Lucida Sans Unicode" w:cs="Lucida Sans Unicode"/>
          <w:sz w:val="20"/>
          <w:szCs w:val="20"/>
          <w:lang w:val="es"/>
        </w:rPr>
        <w:t xml:space="preserve">, en particular respecto de la </w:t>
      </w:r>
      <w:r w:rsidR="00032E2A" w:rsidRPr="00F86EA3">
        <w:rPr>
          <w:rFonts w:ascii="Lucida Sans Unicode" w:eastAsia="Lucida Sans Unicode" w:hAnsi="Lucida Sans Unicode" w:cs="Lucida Sans Unicode"/>
          <w:b/>
          <w:sz w:val="20"/>
          <w:szCs w:val="20"/>
          <w:lang w:val="es"/>
        </w:rPr>
        <w:t xml:space="preserve">posición </w:t>
      </w:r>
      <w:proofErr w:type="gramStart"/>
      <w:r w:rsidR="00032E2A" w:rsidRPr="00F86EA3">
        <w:rPr>
          <w:rFonts w:ascii="Lucida Sans Unicode" w:eastAsia="Lucida Sans Unicode" w:hAnsi="Lucida Sans Unicode" w:cs="Lucida Sans Unicode"/>
          <w:b/>
          <w:sz w:val="20"/>
          <w:szCs w:val="20"/>
          <w:lang w:val="es"/>
        </w:rPr>
        <w:t>seis suplente</w:t>
      </w:r>
      <w:proofErr w:type="gramEnd"/>
      <w:r w:rsidR="00032E2A" w:rsidRPr="00F86EA3">
        <w:rPr>
          <w:rFonts w:ascii="Lucida Sans Unicode" w:eastAsia="Lucida Sans Unicode" w:hAnsi="Lucida Sans Unicode" w:cs="Lucida Sans Unicode"/>
          <w:sz w:val="20"/>
          <w:szCs w:val="20"/>
          <w:lang w:val="es"/>
        </w:rPr>
        <w:t xml:space="preserve">, así como la sustitución solicitada para la </w:t>
      </w:r>
      <w:r w:rsidR="00032E2A" w:rsidRPr="00F86EA3">
        <w:rPr>
          <w:rFonts w:ascii="Lucida Sans Unicode" w:eastAsia="Lucida Sans Unicode" w:hAnsi="Lucida Sans Unicode" w:cs="Lucida Sans Unicode"/>
          <w:b/>
          <w:sz w:val="20"/>
          <w:szCs w:val="20"/>
          <w:lang w:val="es"/>
        </w:rPr>
        <w:t>posición dos suplente</w:t>
      </w:r>
      <w:r w:rsidR="00032E2A" w:rsidRPr="00F86EA3">
        <w:rPr>
          <w:rFonts w:ascii="Lucida Sans Unicode" w:eastAsia="Lucida Sans Unicode" w:hAnsi="Lucida Sans Unicode" w:cs="Lucida Sans Unicode"/>
          <w:sz w:val="20"/>
          <w:szCs w:val="20"/>
          <w:lang w:val="es"/>
        </w:rPr>
        <w:t xml:space="preserve"> del municipio de </w:t>
      </w:r>
      <w:r w:rsidR="00032E2A" w:rsidRPr="00F86EA3">
        <w:rPr>
          <w:rFonts w:ascii="Lucida Sans Unicode" w:eastAsia="Lucida Sans Unicode" w:hAnsi="Lucida Sans Unicode" w:cs="Lucida Sans Unicode"/>
          <w:b/>
          <w:sz w:val="20"/>
          <w:szCs w:val="20"/>
          <w:lang w:val="es"/>
        </w:rPr>
        <w:t>Acatlán</w:t>
      </w:r>
      <w:r w:rsidR="00D91B87" w:rsidRPr="00F86EA3">
        <w:rPr>
          <w:rFonts w:ascii="Lucida Sans Unicode" w:eastAsia="Lucida Sans Unicode" w:hAnsi="Lucida Sans Unicode" w:cs="Lucida Sans Unicode"/>
          <w:b/>
          <w:sz w:val="20"/>
          <w:szCs w:val="20"/>
          <w:lang w:val="es"/>
        </w:rPr>
        <w:t xml:space="preserve"> de Juárez</w:t>
      </w:r>
      <w:r w:rsidR="00032E2A" w:rsidRPr="00F86EA3">
        <w:rPr>
          <w:rFonts w:ascii="Lucida Sans Unicode" w:eastAsia="Lucida Sans Unicode" w:hAnsi="Lucida Sans Unicode" w:cs="Lucida Sans Unicode"/>
          <w:sz w:val="20"/>
          <w:szCs w:val="20"/>
          <w:lang w:val="es"/>
        </w:rPr>
        <w:t xml:space="preserve">, por las razones expuestas en el considerando </w:t>
      </w:r>
      <w:r w:rsidR="00032E2A" w:rsidRPr="00F86EA3">
        <w:rPr>
          <w:rFonts w:ascii="Lucida Sans Unicode" w:eastAsia="Times New Roman" w:hAnsi="Lucida Sans Unicode" w:cs="Lucida Sans Unicode"/>
          <w:b/>
          <w:bCs/>
          <w:spacing w:val="-3"/>
          <w:sz w:val="20"/>
          <w:szCs w:val="20"/>
          <w:lang w:eastAsia="ar-SA"/>
        </w:rPr>
        <w:t xml:space="preserve">XIV </w:t>
      </w:r>
      <w:r w:rsidR="00032E2A" w:rsidRPr="00F86EA3">
        <w:rPr>
          <w:rFonts w:ascii="Lucida Sans Unicode" w:eastAsia="Times New Roman" w:hAnsi="Lucida Sans Unicode" w:cs="Lucida Sans Unicode"/>
          <w:bCs/>
          <w:spacing w:val="-3"/>
          <w:sz w:val="20"/>
          <w:szCs w:val="20"/>
          <w:lang w:eastAsia="ar-SA"/>
        </w:rPr>
        <w:t>de este acuerdo.</w:t>
      </w:r>
    </w:p>
    <w:p w14:paraId="75A87E3A" w14:textId="481DAA3C" w:rsidR="00032E2A" w:rsidRPr="00F86EA3" w:rsidRDefault="00032E2A" w:rsidP="00691904">
      <w:pPr>
        <w:autoSpaceDE w:val="0"/>
        <w:spacing w:after="0" w:line="276" w:lineRule="auto"/>
        <w:jc w:val="both"/>
        <w:rPr>
          <w:rFonts w:ascii="Lucida Sans Unicode" w:hAnsi="Lucida Sans Unicode" w:cs="Lucida Sans Unicode"/>
          <w:sz w:val="20"/>
          <w:szCs w:val="20"/>
        </w:rPr>
      </w:pPr>
    </w:p>
    <w:p w14:paraId="6D88B5B3" w14:textId="04FD5AFF" w:rsidR="003742C9" w:rsidRPr="00F86EA3" w:rsidRDefault="003742C9" w:rsidP="003742C9">
      <w:pPr>
        <w:autoSpaceDE w:val="0"/>
        <w:spacing w:after="0" w:line="276" w:lineRule="auto"/>
        <w:jc w:val="both"/>
        <w:rPr>
          <w:rFonts w:ascii="Lucida Sans Unicode" w:eastAsia="Times New Roman" w:hAnsi="Lucida Sans Unicode" w:cs="Lucida Sans Unicode"/>
          <w:bCs/>
          <w:sz w:val="20"/>
          <w:szCs w:val="20"/>
          <w:lang w:eastAsia="ar-SA"/>
        </w:rPr>
      </w:pPr>
      <w:r w:rsidRPr="00F86EA3">
        <w:rPr>
          <w:rFonts w:ascii="Lucida Sans Unicode" w:hAnsi="Lucida Sans Unicode" w:cs="Lucida Sans Unicode"/>
          <w:b/>
          <w:sz w:val="20"/>
          <w:szCs w:val="20"/>
        </w:rPr>
        <w:t>TERCERO</w:t>
      </w:r>
      <w:r w:rsidRPr="00F86EA3">
        <w:rPr>
          <w:rFonts w:ascii="Lucida Sans Unicode" w:hAnsi="Lucida Sans Unicode" w:cs="Lucida Sans Unicode"/>
          <w:bCs/>
          <w:sz w:val="20"/>
          <w:szCs w:val="20"/>
        </w:rPr>
        <w:t xml:space="preserve">. </w:t>
      </w:r>
      <w:r w:rsidRPr="00F86EA3">
        <w:rPr>
          <w:rFonts w:ascii="Lucida Sans Unicode" w:eastAsia="Times New Roman" w:hAnsi="Lucida Sans Unicode" w:cs="Lucida Sans Unicode"/>
          <w:sz w:val="20"/>
          <w:szCs w:val="20"/>
          <w:lang w:eastAsia="ar-SA"/>
        </w:rPr>
        <w:t>Se exhorta</w:t>
      </w:r>
      <w:r w:rsidRPr="00F86EA3">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F86EA3">
        <w:rPr>
          <w:rFonts w:ascii="Lucida Sans Unicode" w:eastAsia="Times New Roman" w:hAnsi="Lucida Sans Unicode" w:cs="Lucida Sans Unicode"/>
          <w:b/>
          <w:bCs/>
          <w:spacing w:val="-3"/>
          <w:sz w:val="20"/>
          <w:szCs w:val="20"/>
          <w:lang w:eastAsia="ar-SA"/>
        </w:rPr>
        <w:t xml:space="preserve">XVII </w:t>
      </w:r>
      <w:r w:rsidRPr="00F86EA3">
        <w:rPr>
          <w:rFonts w:ascii="Lucida Sans Unicode" w:hAnsi="Lucida Sans Unicode" w:cs="Lucida Sans Unicode"/>
          <w:sz w:val="20"/>
          <w:szCs w:val="20"/>
        </w:rPr>
        <w:t>de este acuerdo.</w:t>
      </w:r>
    </w:p>
    <w:p w14:paraId="78B90884" w14:textId="77777777" w:rsidR="003742C9" w:rsidRPr="00F86EA3" w:rsidRDefault="003742C9" w:rsidP="00691904">
      <w:pPr>
        <w:autoSpaceDE w:val="0"/>
        <w:spacing w:after="0" w:line="276" w:lineRule="auto"/>
        <w:jc w:val="both"/>
        <w:rPr>
          <w:rFonts w:ascii="Lucida Sans Unicode" w:hAnsi="Lucida Sans Unicode" w:cs="Lucida Sans Unicode"/>
          <w:sz w:val="20"/>
          <w:szCs w:val="20"/>
        </w:rPr>
      </w:pPr>
    </w:p>
    <w:p w14:paraId="5CE39E0D" w14:textId="60540817" w:rsidR="003742C9" w:rsidRPr="00F86EA3" w:rsidRDefault="003742C9" w:rsidP="003742C9">
      <w:pPr>
        <w:spacing w:after="0" w:line="276" w:lineRule="auto"/>
        <w:jc w:val="both"/>
        <w:rPr>
          <w:rFonts w:ascii="Lucida Sans Unicode" w:hAnsi="Lucida Sans Unicode" w:cs="Lucida Sans Unicode"/>
          <w:sz w:val="20"/>
          <w:szCs w:val="20"/>
        </w:rPr>
      </w:pPr>
      <w:r w:rsidRPr="00F86EA3">
        <w:rPr>
          <w:rFonts w:ascii="Lucida Sans Unicode" w:eastAsia="Times New Roman" w:hAnsi="Lucida Sans Unicode" w:cs="Lucida Sans Unicode"/>
          <w:b/>
          <w:bCs/>
          <w:sz w:val="20"/>
          <w:szCs w:val="20"/>
          <w:lang w:eastAsia="ar-SA"/>
        </w:rPr>
        <w:t>CUARTO</w:t>
      </w:r>
      <w:r w:rsidRPr="00F86EA3">
        <w:rPr>
          <w:rFonts w:ascii="Lucida Sans Unicode" w:eastAsia="Times New Roman" w:hAnsi="Lucida Sans Unicode" w:cs="Lucida Sans Unicode"/>
          <w:sz w:val="20"/>
          <w:szCs w:val="20"/>
          <w:lang w:eastAsia="ar-SA"/>
        </w:rPr>
        <w:t xml:space="preserve">. </w:t>
      </w:r>
      <w:r w:rsidRPr="00F86EA3">
        <w:rPr>
          <w:rFonts w:ascii="Lucida Sans Unicode" w:hAnsi="Lucida Sans Unicode" w:cs="Lucida Sans Unicode"/>
          <w:sz w:val="20"/>
          <w:szCs w:val="20"/>
        </w:rPr>
        <w:t xml:space="preserve">Se exhorta al </w:t>
      </w:r>
      <w:r w:rsidRPr="00F86EA3">
        <w:rPr>
          <w:rFonts w:ascii="Lucida Sans Unicode" w:hAnsi="Lucida Sans Unicode" w:cs="Lucida Sans Unicode"/>
          <w:b/>
          <w:sz w:val="20"/>
          <w:szCs w:val="20"/>
        </w:rPr>
        <w:t>Partido Verde Ecologista de México</w:t>
      </w:r>
      <w:r w:rsidRPr="00F86EA3">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F86EA3">
        <w:rPr>
          <w:rFonts w:ascii="Lucida Sans Unicode" w:eastAsia="Times New Roman" w:hAnsi="Lucida Sans Unicode" w:cs="Lucida Sans Unicode"/>
          <w:b/>
          <w:bCs/>
          <w:spacing w:val="-3"/>
          <w:sz w:val="20"/>
          <w:szCs w:val="20"/>
          <w:lang w:eastAsia="ar-SA"/>
        </w:rPr>
        <w:t xml:space="preserve">XVI </w:t>
      </w:r>
      <w:r w:rsidRPr="00F86EA3">
        <w:rPr>
          <w:rFonts w:ascii="Lucida Sans Unicode" w:eastAsia="Times New Roman" w:hAnsi="Lucida Sans Unicode" w:cs="Lucida Sans Unicode"/>
          <w:bCs/>
          <w:sz w:val="20"/>
          <w:szCs w:val="20"/>
          <w:lang w:eastAsia="ar-SA"/>
        </w:rPr>
        <w:t xml:space="preserve">y </w:t>
      </w:r>
      <w:r w:rsidRPr="00F86EA3">
        <w:rPr>
          <w:rFonts w:ascii="Lucida Sans Unicode" w:hAnsi="Lucida Sans Unicode" w:cs="Lucida Sans Unicode"/>
          <w:b/>
          <w:bCs/>
          <w:sz w:val="20"/>
          <w:szCs w:val="20"/>
        </w:rPr>
        <w:t>XVIII</w:t>
      </w:r>
      <w:r w:rsidRPr="00F86EA3">
        <w:rPr>
          <w:rFonts w:ascii="Lucida Sans Unicode" w:hAnsi="Lucida Sans Unicode" w:cs="Lucida Sans Unicode"/>
          <w:sz w:val="20"/>
          <w:szCs w:val="20"/>
        </w:rPr>
        <w:t>, en lo que les corresponde</w:t>
      </w:r>
      <w:r w:rsidRPr="00F86EA3">
        <w:rPr>
          <w:rFonts w:ascii="Lucida Sans Unicode" w:hAnsi="Lucida Sans Unicode" w:cs="Lucida Sans Unicode"/>
          <w:bCs/>
          <w:sz w:val="20"/>
          <w:szCs w:val="20"/>
        </w:rPr>
        <w:t>.</w:t>
      </w:r>
    </w:p>
    <w:p w14:paraId="68F6BDFE" w14:textId="77777777" w:rsidR="003742C9" w:rsidRPr="00F86EA3" w:rsidRDefault="003742C9" w:rsidP="00691904">
      <w:pPr>
        <w:autoSpaceDE w:val="0"/>
        <w:spacing w:after="0" w:line="276" w:lineRule="auto"/>
        <w:jc w:val="both"/>
        <w:rPr>
          <w:rFonts w:ascii="Lucida Sans Unicode" w:hAnsi="Lucida Sans Unicode" w:cs="Lucida Sans Unicode"/>
          <w:sz w:val="20"/>
          <w:szCs w:val="20"/>
        </w:rPr>
      </w:pPr>
    </w:p>
    <w:p w14:paraId="52AA2310" w14:textId="0FDE8D8A" w:rsidR="006D064F" w:rsidRPr="00F86EA3" w:rsidRDefault="003742C9" w:rsidP="00691904">
      <w:pPr>
        <w:autoSpaceDE w:val="0"/>
        <w:spacing w:after="0" w:line="276" w:lineRule="auto"/>
        <w:jc w:val="both"/>
        <w:rPr>
          <w:rFonts w:ascii="Lucida Sans Unicode" w:hAnsi="Lucida Sans Unicode" w:cs="Lucida Sans Unicode"/>
          <w:sz w:val="20"/>
          <w:szCs w:val="20"/>
        </w:rPr>
      </w:pPr>
      <w:r w:rsidRPr="00F86EA3">
        <w:rPr>
          <w:rFonts w:ascii="Lucida Sans Unicode" w:hAnsi="Lucida Sans Unicode" w:cs="Lucida Sans Unicode"/>
          <w:b/>
          <w:sz w:val="20"/>
          <w:szCs w:val="20"/>
        </w:rPr>
        <w:t xml:space="preserve">QUINTO. </w:t>
      </w:r>
      <w:r w:rsidR="00242907" w:rsidRPr="00F86EA3">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F86EA3" w:rsidRDefault="006D064F" w:rsidP="00691904">
      <w:pPr>
        <w:autoSpaceDE w:val="0"/>
        <w:spacing w:after="0" w:line="276" w:lineRule="auto"/>
        <w:jc w:val="both"/>
        <w:rPr>
          <w:rFonts w:ascii="Lucida Sans Unicode" w:hAnsi="Lucida Sans Unicode" w:cs="Lucida Sans Unicode"/>
          <w:sz w:val="20"/>
          <w:szCs w:val="20"/>
        </w:rPr>
      </w:pPr>
    </w:p>
    <w:p w14:paraId="09174AEA" w14:textId="39C301D1" w:rsidR="00AC79D0" w:rsidRPr="00F86EA3" w:rsidRDefault="003742C9"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86EA3">
        <w:rPr>
          <w:rFonts w:ascii="Lucida Sans Unicode" w:eastAsia="Times New Roman" w:hAnsi="Lucida Sans Unicode" w:cs="Lucida Sans Unicode"/>
          <w:b/>
          <w:sz w:val="20"/>
          <w:szCs w:val="20"/>
          <w:lang w:eastAsia="ar-SA"/>
        </w:rPr>
        <w:t>SEXTO</w:t>
      </w:r>
      <w:r w:rsidR="006D064F" w:rsidRPr="00F86EA3">
        <w:rPr>
          <w:rFonts w:ascii="Lucida Sans Unicode" w:eastAsia="Times New Roman" w:hAnsi="Lucida Sans Unicode" w:cs="Lucida Sans Unicode"/>
          <w:b/>
          <w:sz w:val="20"/>
          <w:szCs w:val="20"/>
          <w:lang w:eastAsia="ar-SA"/>
        </w:rPr>
        <w:t>.</w:t>
      </w:r>
      <w:r w:rsidR="006D064F" w:rsidRPr="00F86EA3">
        <w:rPr>
          <w:rFonts w:ascii="Lucida Sans Unicode" w:eastAsia="Times New Roman" w:hAnsi="Lucida Sans Unicode" w:cs="Lucida Sans Unicode"/>
          <w:sz w:val="20"/>
          <w:szCs w:val="20"/>
          <w:lang w:eastAsia="ar-SA"/>
        </w:rPr>
        <w:t xml:space="preserve"> </w:t>
      </w:r>
      <w:r w:rsidR="00242907" w:rsidRPr="00F86EA3">
        <w:rPr>
          <w:rFonts w:ascii="Lucida Sans Unicode" w:hAnsi="Lucida Sans Unicode" w:cs="Lucida Sans Unicode"/>
          <w:sz w:val="20"/>
          <w:szCs w:val="20"/>
        </w:rPr>
        <w:t xml:space="preserve">Notifíquese con copia simple del presente acuerdo a los </w:t>
      </w:r>
      <w:r w:rsidR="004E4D24" w:rsidRPr="00F86EA3">
        <w:rPr>
          <w:rFonts w:ascii="Lucida Sans Unicode" w:hAnsi="Lucida Sans Unicode" w:cs="Lucida Sans Unicode"/>
          <w:sz w:val="20"/>
          <w:szCs w:val="20"/>
        </w:rPr>
        <w:t>Consejos Distritales Electorales</w:t>
      </w:r>
      <w:r w:rsidR="00242907" w:rsidRPr="00F86EA3">
        <w:rPr>
          <w:rFonts w:ascii="Lucida Sans Unicode" w:hAnsi="Lucida Sans Unicode" w:cs="Lucida Sans Unicode"/>
          <w:sz w:val="20"/>
          <w:szCs w:val="20"/>
        </w:rPr>
        <w:t xml:space="preserve"> </w:t>
      </w:r>
      <w:r w:rsidR="000A5F00" w:rsidRPr="00F86EA3">
        <w:rPr>
          <w:rFonts w:ascii="Lucida Sans Unicode" w:hAnsi="Lucida Sans Unicode" w:cs="Lucida Sans Unicode"/>
          <w:sz w:val="20"/>
          <w:szCs w:val="20"/>
        </w:rPr>
        <w:t xml:space="preserve">y a los </w:t>
      </w:r>
      <w:r w:rsidR="004E4D24" w:rsidRPr="00F86EA3">
        <w:rPr>
          <w:rFonts w:ascii="Lucida Sans Unicode" w:hAnsi="Lucida Sans Unicode" w:cs="Lucida Sans Unicode"/>
          <w:sz w:val="20"/>
          <w:szCs w:val="20"/>
        </w:rPr>
        <w:t>Consejos Municipales Electorales</w:t>
      </w:r>
      <w:r w:rsidR="003A3E13" w:rsidRPr="00F86EA3">
        <w:rPr>
          <w:rFonts w:ascii="Lucida Sans Unicode" w:hAnsi="Lucida Sans Unicode" w:cs="Lucida Sans Unicode"/>
          <w:sz w:val="20"/>
          <w:szCs w:val="20"/>
        </w:rPr>
        <w:t xml:space="preserve"> respectivos</w:t>
      </w:r>
      <w:r w:rsidR="008116B2" w:rsidRPr="00F86EA3">
        <w:rPr>
          <w:rFonts w:ascii="Lucida Sans Unicode" w:hAnsi="Lucida Sans Unicode" w:cs="Lucida Sans Unicode"/>
          <w:sz w:val="20"/>
          <w:szCs w:val="20"/>
        </w:rPr>
        <w:t xml:space="preserve">, en términos del considerando </w:t>
      </w:r>
      <w:r w:rsidRPr="00F86EA3">
        <w:rPr>
          <w:rFonts w:ascii="Lucida Sans Unicode" w:hAnsi="Lucida Sans Unicode" w:cs="Lucida Sans Unicode"/>
          <w:b/>
          <w:bCs/>
          <w:sz w:val="20"/>
          <w:szCs w:val="20"/>
        </w:rPr>
        <w:t>XIX</w:t>
      </w:r>
      <w:r w:rsidRPr="00F86EA3">
        <w:rPr>
          <w:rFonts w:ascii="Lucida Sans Unicode" w:hAnsi="Lucida Sans Unicode" w:cs="Lucida Sans Unicode"/>
          <w:sz w:val="20"/>
          <w:szCs w:val="20"/>
        </w:rPr>
        <w:t xml:space="preserve"> </w:t>
      </w:r>
      <w:r w:rsidR="004964C6" w:rsidRPr="00F86EA3">
        <w:rPr>
          <w:rFonts w:ascii="Lucida Sans Unicode" w:hAnsi="Lucida Sans Unicode" w:cs="Lucida Sans Unicode"/>
          <w:sz w:val="20"/>
          <w:szCs w:val="20"/>
        </w:rPr>
        <w:t>del presente acuerdo</w:t>
      </w:r>
      <w:r w:rsidR="00242907" w:rsidRPr="00F86EA3">
        <w:rPr>
          <w:rFonts w:ascii="Lucida Sans Unicode" w:hAnsi="Lucida Sans Unicode" w:cs="Lucida Sans Unicode"/>
          <w:sz w:val="20"/>
          <w:szCs w:val="20"/>
        </w:rPr>
        <w:t>.</w:t>
      </w:r>
    </w:p>
    <w:p w14:paraId="1C3AC335" w14:textId="77777777" w:rsidR="00AC79D0" w:rsidRPr="00F86EA3"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19EF1330" w:rsidR="00AC79D0" w:rsidRPr="00F86EA3" w:rsidRDefault="003742C9" w:rsidP="00691904">
      <w:pPr>
        <w:autoSpaceDE w:val="0"/>
        <w:autoSpaceDN w:val="0"/>
        <w:adjustRightInd w:val="0"/>
        <w:spacing w:after="0" w:line="276" w:lineRule="auto"/>
        <w:jc w:val="both"/>
        <w:rPr>
          <w:rFonts w:ascii="Lucida Sans Unicode" w:hAnsi="Lucida Sans Unicode" w:cs="Lucida Sans Unicode"/>
          <w:sz w:val="20"/>
          <w:szCs w:val="20"/>
        </w:rPr>
      </w:pPr>
      <w:r w:rsidRPr="00F86EA3">
        <w:rPr>
          <w:rFonts w:ascii="Lucida Sans Unicode" w:eastAsia="Times New Roman" w:hAnsi="Lucida Sans Unicode" w:cs="Lucida Sans Unicode"/>
          <w:b/>
          <w:sz w:val="20"/>
          <w:szCs w:val="20"/>
          <w:lang w:eastAsia="ar-SA"/>
        </w:rPr>
        <w:t>SÉPTIMO</w:t>
      </w:r>
      <w:r w:rsidR="00AC79D0" w:rsidRPr="00F86EA3">
        <w:rPr>
          <w:rFonts w:ascii="Lucida Sans Unicode" w:eastAsia="Times New Roman" w:hAnsi="Lucida Sans Unicode" w:cs="Lucida Sans Unicode"/>
          <w:b/>
          <w:sz w:val="20"/>
          <w:szCs w:val="20"/>
          <w:lang w:eastAsia="ar-SA"/>
        </w:rPr>
        <w:t xml:space="preserve">. </w:t>
      </w:r>
      <w:r w:rsidR="00242907" w:rsidRPr="00F86EA3">
        <w:rPr>
          <w:rFonts w:ascii="Lucida Sans Unicode" w:hAnsi="Lucida Sans Unicode" w:cs="Lucida Sans Unicode"/>
          <w:sz w:val="20"/>
          <w:szCs w:val="20"/>
        </w:rPr>
        <w:t>Notifíquese a las candidaturas registradas, mediante cédula que se fije en los estrados de este organismo electoral</w:t>
      </w:r>
      <w:r w:rsidR="00F53EB9" w:rsidRPr="00F86EA3">
        <w:rPr>
          <w:rFonts w:ascii="Lucida Sans Unicode" w:hAnsi="Lucida Sans Unicode" w:cs="Lucida Sans Unicode"/>
          <w:sz w:val="20"/>
          <w:szCs w:val="20"/>
        </w:rPr>
        <w:t xml:space="preserve">, en términos del considerando </w:t>
      </w:r>
      <w:r w:rsidRPr="00F86EA3">
        <w:rPr>
          <w:rFonts w:ascii="Lucida Sans Unicode" w:hAnsi="Lucida Sans Unicode" w:cs="Lucida Sans Unicode"/>
          <w:b/>
          <w:bCs/>
          <w:sz w:val="20"/>
          <w:szCs w:val="20"/>
        </w:rPr>
        <w:t>XIX</w:t>
      </w:r>
      <w:r w:rsidR="004964C6" w:rsidRPr="00F86EA3">
        <w:rPr>
          <w:rFonts w:ascii="Lucida Sans Unicode" w:hAnsi="Lucida Sans Unicode" w:cs="Lucida Sans Unicode"/>
          <w:b/>
          <w:bCs/>
          <w:sz w:val="20"/>
          <w:szCs w:val="20"/>
        </w:rPr>
        <w:t xml:space="preserve"> </w:t>
      </w:r>
      <w:r w:rsidR="004964C6" w:rsidRPr="00F86EA3">
        <w:rPr>
          <w:rFonts w:ascii="Lucida Sans Unicode" w:hAnsi="Lucida Sans Unicode" w:cs="Lucida Sans Unicode"/>
          <w:sz w:val="20"/>
          <w:szCs w:val="20"/>
        </w:rPr>
        <w:t>del presente acuerdo</w:t>
      </w:r>
      <w:r w:rsidR="00242907" w:rsidRPr="00F86EA3">
        <w:rPr>
          <w:rFonts w:ascii="Lucida Sans Unicode" w:hAnsi="Lucida Sans Unicode" w:cs="Lucida Sans Unicode"/>
          <w:sz w:val="20"/>
          <w:szCs w:val="20"/>
        </w:rPr>
        <w:t>.</w:t>
      </w:r>
    </w:p>
    <w:p w14:paraId="3FCB61C5" w14:textId="77777777" w:rsidR="00784C38" w:rsidRPr="00F86EA3"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717FD059" w:rsidR="00AC79D0" w:rsidRPr="00F86EA3" w:rsidRDefault="003742C9" w:rsidP="00691904">
      <w:pPr>
        <w:autoSpaceDE w:val="0"/>
        <w:autoSpaceDN w:val="0"/>
        <w:adjustRightInd w:val="0"/>
        <w:spacing w:after="0" w:line="276" w:lineRule="auto"/>
        <w:jc w:val="both"/>
        <w:rPr>
          <w:rFonts w:ascii="Lucida Sans Unicode" w:hAnsi="Lucida Sans Unicode" w:cs="Lucida Sans Unicode"/>
          <w:bCs/>
          <w:sz w:val="20"/>
          <w:szCs w:val="20"/>
        </w:rPr>
      </w:pPr>
      <w:r w:rsidRPr="00F86EA3">
        <w:rPr>
          <w:rFonts w:ascii="Lucida Sans Unicode" w:eastAsia="Times New Roman" w:hAnsi="Lucida Sans Unicode" w:cs="Lucida Sans Unicode"/>
          <w:b/>
          <w:sz w:val="20"/>
          <w:szCs w:val="20"/>
          <w:lang w:eastAsia="ar-SA"/>
        </w:rPr>
        <w:t>OCTAVO</w:t>
      </w:r>
      <w:r w:rsidR="00AC79D0" w:rsidRPr="00F86EA3">
        <w:rPr>
          <w:rFonts w:ascii="Lucida Sans Unicode" w:eastAsia="Times New Roman" w:hAnsi="Lucida Sans Unicode" w:cs="Lucida Sans Unicode"/>
          <w:b/>
          <w:sz w:val="20"/>
          <w:szCs w:val="20"/>
          <w:lang w:eastAsia="ar-SA"/>
        </w:rPr>
        <w:t xml:space="preserve">. </w:t>
      </w:r>
      <w:r w:rsidR="00242907" w:rsidRPr="00F86EA3">
        <w:rPr>
          <w:rFonts w:ascii="Lucida Sans Unicode" w:hAnsi="Lucida Sans Unicode" w:cs="Lucida Sans Unicode"/>
          <w:sz w:val="20"/>
        </w:rPr>
        <w:t xml:space="preserve">Notifíquese a las personas integrantes del Consejo General mediante el correo electrónico, en términos del considerando </w:t>
      </w:r>
      <w:r w:rsidRPr="00F86EA3">
        <w:rPr>
          <w:rFonts w:ascii="Lucida Sans Unicode" w:hAnsi="Lucida Sans Unicode" w:cs="Lucida Sans Unicode"/>
          <w:b/>
          <w:bCs/>
          <w:sz w:val="20"/>
          <w:szCs w:val="20"/>
        </w:rPr>
        <w:t>XIX</w:t>
      </w:r>
      <w:r w:rsidR="00242907" w:rsidRPr="00F86EA3">
        <w:rPr>
          <w:rFonts w:ascii="Lucida Sans Unicode" w:hAnsi="Lucida Sans Unicode" w:cs="Lucida Sans Unicode"/>
          <w:sz w:val="20"/>
        </w:rPr>
        <w:t xml:space="preserve"> del presente acuerdo.</w:t>
      </w:r>
    </w:p>
    <w:p w14:paraId="7D9FC29A" w14:textId="77777777" w:rsidR="00784C38" w:rsidRPr="00F86EA3"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040B026C" w:rsidR="00010028" w:rsidRPr="004D1E7B" w:rsidRDefault="003742C9" w:rsidP="003B69FB">
      <w:pPr>
        <w:autoSpaceDE w:val="0"/>
        <w:autoSpaceDN w:val="0"/>
        <w:adjustRightInd w:val="0"/>
        <w:spacing w:after="0" w:line="276" w:lineRule="auto"/>
        <w:jc w:val="both"/>
        <w:rPr>
          <w:rFonts w:ascii="Lucida Sans Unicode" w:hAnsi="Lucida Sans Unicode" w:cs="Lucida Sans Unicode"/>
          <w:sz w:val="20"/>
        </w:rPr>
      </w:pPr>
      <w:r w:rsidRPr="00F86EA3">
        <w:rPr>
          <w:rFonts w:ascii="Lucida Sans Unicode" w:eastAsia="Times New Roman" w:hAnsi="Lucida Sans Unicode" w:cs="Lucida Sans Unicode"/>
          <w:b/>
          <w:sz w:val="20"/>
          <w:szCs w:val="20"/>
          <w:lang w:eastAsia="ar-SA"/>
        </w:rPr>
        <w:t>NOVENO</w:t>
      </w:r>
      <w:r w:rsidR="006D064F" w:rsidRPr="00F86EA3">
        <w:rPr>
          <w:rFonts w:ascii="Lucida Sans Unicode" w:eastAsia="Times New Roman" w:hAnsi="Lucida Sans Unicode" w:cs="Lucida Sans Unicode"/>
          <w:b/>
          <w:sz w:val="20"/>
          <w:szCs w:val="20"/>
          <w:lang w:eastAsia="ar-SA"/>
        </w:rPr>
        <w:t>.</w:t>
      </w:r>
      <w:r w:rsidR="006D064F" w:rsidRPr="00F86EA3">
        <w:rPr>
          <w:rFonts w:ascii="Lucida Sans Unicode" w:eastAsia="Times New Roman" w:hAnsi="Lucida Sans Unicode" w:cs="Lucida Sans Unicode"/>
          <w:sz w:val="20"/>
          <w:szCs w:val="20"/>
          <w:lang w:eastAsia="ar-SA"/>
        </w:rPr>
        <w:t xml:space="preserve"> </w:t>
      </w:r>
      <w:r w:rsidR="00242907" w:rsidRPr="00F86EA3">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Pr="00F86EA3">
        <w:rPr>
          <w:rFonts w:ascii="Lucida Sans Unicode" w:hAnsi="Lucida Sans Unicode" w:cs="Lucida Sans Unicode"/>
          <w:b/>
          <w:bCs/>
          <w:sz w:val="20"/>
          <w:szCs w:val="20"/>
        </w:rPr>
        <w:t>XIX</w:t>
      </w:r>
      <w:r w:rsidR="00242907" w:rsidRPr="00F86EA3">
        <w:rPr>
          <w:rFonts w:ascii="Lucida Sans Unicode" w:hAnsi="Lucida Sans Unicode" w:cs="Lucida Sans Unicode"/>
          <w:sz w:val="20"/>
        </w:rPr>
        <w:t xml:space="preserve"> del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1FB8606F" w14:textId="5562E8D4" w:rsidR="00F75F12" w:rsidRDefault="46439E86" w:rsidP="00827863">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 xml:space="preserve">Guadalajara, Jalisco; a </w:t>
      </w:r>
      <w:r w:rsidR="0007487D">
        <w:rPr>
          <w:rFonts w:ascii="Lucida Sans Unicode" w:hAnsi="Lucida Sans Unicode" w:cs="Lucida Sans Unicode"/>
          <w:b/>
          <w:bCs/>
          <w:sz w:val="20"/>
          <w:szCs w:val="20"/>
          <w:lang w:eastAsia="es-MX"/>
        </w:rPr>
        <w:t>17 de mayo</w:t>
      </w:r>
      <w:r w:rsidR="000F5212" w:rsidRPr="004D1E7B">
        <w:rPr>
          <w:rFonts w:ascii="Lucida Sans Unicode" w:hAnsi="Lucida Sans Unicode" w:cs="Lucida Sans Unicode"/>
          <w:b/>
          <w:bCs/>
          <w:sz w:val="20"/>
          <w:szCs w:val="20"/>
          <w:lang w:eastAsia="es-MX"/>
        </w:rPr>
        <w:t xml:space="preserve"> de 2024</w:t>
      </w:r>
    </w:p>
    <w:p w14:paraId="4259CAA3" w14:textId="77777777" w:rsidR="00827863" w:rsidRPr="00827863" w:rsidRDefault="00827863" w:rsidP="0082786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4D1E7B"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1E02488F" w14:textId="09BF9640" w:rsidR="000009B7" w:rsidRDefault="00827863" w:rsidP="0082786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A79803C" w14:textId="77777777" w:rsidR="000009B7" w:rsidRDefault="000009B7" w:rsidP="000009B7">
      <w:pPr>
        <w:suppressAutoHyphens/>
        <w:spacing w:after="0" w:line="276" w:lineRule="auto"/>
        <w:jc w:val="both"/>
        <w:rPr>
          <w:rFonts w:ascii="Lucida Sans Unicode" w:eastAsia="MS Mincho" w:hAnsi="Lucida Sans Unicode" w:cs="Lucida Sans Unicode"/>
          <w:sz w:val="14"/>
          <w:szCs w:val="14"/>
          <w:lang w:val="es-ES" w:eastAsia="ar-SA"/>
        </w:rPr>
      </w:pPr>
    </w:p>
    <w:p w14:paraId="22397336" w14:textId="1CC5F4D2" w:rsidR="000009B7" w:rsidRPr="005E7798" w:rsidRDefault="000009B7" w:rsidP="000009B7">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105AA5F" w14:textId="77777777" w:rsidR="000009B7" w:rsidRPr="005E7798" w:rsidRDefault="000009B7" w:rsidP="000009B7">
      <w:pPr>
        <w:suppressAutoHyphens/>
        <w:spacing w:after="0" w:line="276" w:lineRule="auto"/>
        <w:jc w:val="center"/>
        <w:rPr>
          <w:rFonts w:ascii="Lucida Sans Unicode" w:eastAsia="Trebuchet MS" w:hAnsi="Lucida Sans Unicode" w:cs="Lucida Sans Unicode"/>
          <w:sz w:val="14"/>
          <w:szCs w:val="14"/>
          <w:lang w:val="es-ES" w:eastAsia="ar-SA"/>
        </w:rPr>
      </w:pPr>
    </w:p>
    <w:p w14:paraId="74EB8080" w14:textId="77777777" w:rsidR="008F6A0B" w:rsidRPr="005E7798" w:rsidRDefault="008F6A0B" w:rsidP="00827863">
      <w:pPr>
        <w:suppressAutoHyphens/>
        <w:spacing w:after="0" w:line="276" w:lineRule="auto"/>
        <w:rPr>
          <w:rFonts w:ascii="Lucida Sans Unicode" w:eastAsia="Trebuchet MS" w:hAnsi="Lucida Sans Unicode" w:cs="Lucida Sans Unicode"/>
          <w:sz w:val="14"/>
          <w:szCs w:val="14"/>
          <w:lang w:val="es-ES" w:eastAsia="ar-SA"/>
        </w:rPr>
      </w:pPr>
    </w:p>
    <w:p w14:paraId="5915FE4B" w14:textId="77777777" w:rsidR="000009B7" w:rsidRPr="005E7798" w:rsidRDefault="000009B7" w:rsidP="000009B7">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E616C02" w14:textId="787976D1" w:rsidR="000009B7" w:rsidRDefault="000009B7" w:rsidP="000009B7">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4587CC4F" w14:textId="77777777" w:rsidR="00827863" w:rsidRDefault="00827863" w:rsidP="000009B7">
      <w:pPr>
        <w:spacing w:line="276" w:lineRule="auto"/>
        <w:jc w:val="center"/>
        <w:rPr>
          <w:rFonts w:ascii="Lucida Sans Unicode" w:eastAsia="Trebuchet MS" w:hAnsi="Lucida Sans Unicode" w:cs="Lucida Sans Unicode"/>
          <w:sz w:val="14"/>
          <w:szCs w:val="14"/>
          <w:lang w:val="es-ES" w:eastAsia="ar-SA"/>
        </w:rPr>
      </w:pPr>
    </w:p>
    <w:p w14:paraId="1D322574" w14:textId="77777777" w:rsidR="00827863" w:rsidRPr="00E24374" w:rsidRDefault="00827863" w:rsidP="0082786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7D383D9" w14:textId="77777777" w:rsidR="00827863" w:rsidRPr="00294376" w:rsidRDefault="00827863" w:rsidP="00827863">
      <w:pPr>
        <w:suppressAutoHyphens/>
        <w:spacing w:after="0"/>
        <w:jc w:val="center"/>
        <w:rPr>
          <w:rFonts w:ascii="Lucida Sans Unicode" w:eastAsia="Times New Roman" w:hAnsi="Lucida Sans Unicode" w:cs="Lucida Sans Unicode"/>
          <w:sz w:val="21"/>
          <w:szCs w:val="21"/>
          <w:lang w:eastAsia="es-ES"/>
        </w:rPr>
      </w:pPr>
    </w:p>
    <w:p w14:paraId="2BDECB83" w14:textId="77777777" w:rsidR="00827863" w:rsidRDefault="00827863" w:rsidP="000009B7">
      <w:pPr>
        <w:spacing w:line="276" w:lineRule="auto"/>
        <w:jc w:val="center"/>
        <w:rPr>
          <w:rFonts w:ascii="Lucida Sans Unicode" w:hAnsi="Lucida Sans Unicode" w:cs="Lucida Sans Unicode"/>
          <w:b/>
          <w:sz w:val="20"/>
          <w:szCs w:val="20"/>
        </w:rPr>
      </w:pPr>
    </w:p>
    <w:sectPr w:rsidR="00827863" w:rsidSect="00971480">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5356" w14:textId="77777777" w:rsidR="00177086" w:rsidRDefault="00177086" w:rsidP="001149A1">
      <w:pPr>
        <w:spacing w:after="0" w:line="240" w:lineRule="auto"/>
      </w:pPr>
      <w:r>
        <w:separator/>
      </w:r>
    </w:p>
  </w:endnote>
  <w:endnote w:type="continuationSeparator" w:id="0">
    <w:p w14:paraId="0827B26B" w14:textId="77777777" w:rsidR="00177086" w:rsidRDefault="00177086" w:rsidP="001149A1">
      <w:pPr>
        <w:spacing w:after="0" w:line="240" w:lineRule="auto"/>
      </w:pPr>
      <w:r>
        <w:continuationSeparator/>
      </w:r>
    </w:p>
  </w:endnote>
  <w:endnote w:type="continuationNotice" w:id="1">
    <w:p w14:paraId="3B6EDCDC" w14:textId="77777777" w:rsidR="00177086" w:rsidRDefault="00177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854A8" w:rsidRDefault="000854A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854A8" w:rsidRDefault="000854A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45E2" w14:textId="5BCFCCDE" w:rsidR="000854A8" w:rsidRPr="002F5CD4" w:rsidRDefault="00BD5732" w:rsidP="00BD5732">
    <w:pPr>
      <w:tabs>
        <w:tab w:val="center" w:pos="4419"/>
        <w:tab w:val="right" w:pos="8838"/>
      </w:tabs>
      <w:suppressAutoHyphens/>
      <w:spacing w:after="0" w:line="240" w:lineRule="auto"/>
      <w:rPr>
        <w:rFonts w:ascii="Lucida Sans Unicode" w:eastAsia="Times New Roman" w:hAnsi="Lucida Sans Unicode" w:cs="Lucida Sans Unicode"/>
        <w:bCs/>
        <w:sz w:val="15"/>
        <w:szCs w:val="15"/>
        <w:lang w:eastAsia="ar-SA"/>
      </w:rPr>
    </w:pPr>
    <w:r w:rsidRPr="009A30A1">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r>
      <w:rPr>
        <w:rFonts w:ascii="Lucida Sans Unicode" w:eastAsia="Times New Roman" w:hAnsi="Lucida Sans Unicode" w:cs="Lucida Sans Unicode"/>
        <w:bCs/>
        <w:color w:val="00778E"/>
        <w:sz w:val="15"/>
        <w:szCs w:val="15"/>
        <w:lang w:eastAsia="ar-SA"/>
      </w:rPr>
      <w:t xml:space="preserve">          </w:t>
    </w:r>
    <w:r>
      <w:rPr>
        <w:rFonts w:ascii="Lucida Sans Unicode" w:eastAsia="Times New Roman" w:hAnsi="Lucida Sans Unicode" w:cs="Lucida Sans Unicode"/>
        <w:bCs/>
        <w:sz w:val="15"/>
        <w:szCs w:val="15"/>
        <w:lang w:eastAsia="ar-S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4F90" w14:textId="77777777" w:rsidR="00177086" w:rsidRDefault="00177086" w:rsidP="001149A1">
      <w:pPr>
        <w:spacing w:after="0" w:line="240" w:lineRule="auto"/>
      </w:pPr>
      <w:r>
        <w:separator/>
      </w:r>
    </w:p>
  </w:footnote>
  <w:footnote w:type="continuationSeparator" w:id="0">
    <w:p w14:paraId="1BF95F3A" w14:textId="77777777" w:rsidR="00177086" w:rsidRDefault="00177086" w:rsidP="001149A1">
      <w:pPr>
        <w:spacing w:after="0" w:line="240" w:lineRule="auto"/>
      </w:pPr>
      <w:r>
        <w:continuationSeparator/>
      </w:r>
    </w:p>
  </w:footnote>
  <w:footnote w:type="continuationNotice" w:id="1">
    <w:p w14:paraId="166AD7F6" w14:textId="77777777" w:rsidR="00177086" w:rsidRDefault="00177086">
      <w:pPr>
        <w:spacing w:after="0" w:line="240" w:lineRule="auto"/>
      </w:pPr>
    </w:p>
  </w:footnote>
  <w:footnote w:id="2">
    <w:p w14:paraId="6CD5F3DB" w14:textId="2AC9626C" w:rsidR="000854A8" w:rsidRPr="009A15CD" w:rsidRDefault="000854A8"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0854A8" w:rsidRPr="009A15CD" w:rsidRDefault="000854A8"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0854A8" w:rsidRPr="00543468" w:rsidRDefault="000854A8"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0854A8" w:rsidRPr="00543468" w:rsidRDefault="000854A8"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0854A8" w:rsidRPr="00263E55" w:rsidRDefault="000854A8"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0854A8" w:rsidRPr="00F953B8" w:rsidRDefault="000854A8"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0854A8" w:rsidRPr="009325D3" w:rsidRDefault="000854A8"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0854A8" w:rsidRPr="00CD37F7" w:rsidRDefault="000854A8"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0854A8" w:rsidRPr="00F27EC1" w:rsidRDefault="000854A8"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0854A8" w:rsidRDefault="000854A8"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0854A8" w:rsidRPr="007A3EC4" w:rsidRDefault="000854A8"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0854A8" w:rsidRPr="007E7C28" w:rsidRDefault="000854A8"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0854A8" w:rsidRPr="00C258BA" w:rsidRDefault="000854A8"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0854A8" w:rsidRPr="00FA4AB6" w:rsidRDefault="000854A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0854A8" w:rsidRPr="00FA4AB6" w:rsidRDefault="000854A8"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0854A8" w:rsidRPr="004D4AC1" w:rsidRDefault="000854A8"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0854A8" w:rsidRDefault="000854A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0854A8" w:rsidRPr="00B22B44" w:rsidRDefault="000854A8"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Consultable desde: https://www.iepcjalisco.org.mx/sites/default/files/sesiones-de-consejo/consejo%20general/2024-03-07/2iepc-acg-34-2024.pdf</w:t>
      </w:r>
    </w:p>
  </w:footnote>
  <w:footnote w:id="20">
    <w:p w14:paraId="62DDB8F4" w14:textId="77777777" w:rsidR="000854A8" w:rsidRPr="00B22B44" w:rsidRDefault="000854A8"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Consultable desde</w:t>
      </w:r>
      <w:r w:rsidRPr="00B22B44">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024C39AA" w14:textId="1C06CAA9" w:rsidR="000854A8" w:rsidRPr="001A54A0" w:rsidRDefault="000854A8" w:rsidP="001A54A0">
      <w:pPr>
        <w:pStyle w:val="Textonotapie"/>
        <w:jc w:val="both"/>
        <w:rPr>
          <w:rFonts w:ascii="Lucida Sans Unicode" w:hAnsi="Lucida Sans Unicode" w:cs="Lucida Sans Unicode"/>
          <w:sz w:val="14"/>
          <w:szCs w:val="14"/>
        </w:rPr>
      </w:pPr>
      <w:r w:rsidRPr="001A54A0">
        <w:rPr>
          <w:rStyle w:val="Refdenotaalpie"/>
          <w:rFonts w:ascii="Lucida Sans Unicode" w:hAnsi="Lucida Sans Unicode" w:cs="Lucida Sans Unicode"/>
          <w:sz w:val="14"/>
          <w:szCs w:val="14"/>
        </w:rPr>
        <w:footnoteRef/>
      </w:r>
      <w:r w:rsidRPr="001A54A0">
        <w:rPr>
          <w:rFonts w:ascii="Lucida Sans Unicode" w:hAnsi="Lucida Sans Unicode" w:cs="Lucida Sans Unicode"/>
          <w:sz w:val="14"/>
          <w:szCs w:val="14"/>
        </w:rPr>
        <w:t xml:space="preserve"> Consultable desde: https://www.iepcjalisco.org.mx/sites/default/files/sesiones-de-consejo/consejo%20general/2024-03-30/21iepc-acg-065-2024pvem-municipes-fedeerratas1.pdf</w:t>
      </w:r>
    </w:p>
  </w:footnote>
  <w:footnote w:id="22">
    <w:p w14:paraId="798A8D52" w14:textId="5A3B71A6" w:rsidR="000854A8" w:rsidRPr="00A96E4B" w:rsidRDefault="000854A8">
      <w:pPr>
        <w:pStyle w:val="Textonotapie"/>
        <w:rPr>
          <w:rFonts w:ascii="Lucida Sans Unicode" w:hAnsi="Lucida Sans Unicode" w:cs="Lucida Sans Unicode"/>
          <w:sz w:val="14"/>
          <w:szCs w:val="14"/>
        </w:rPr>
      </w:pPr>
      <w:r w:rsidRPr="00A96E4B">
        <w:rPr>
          <w:rStyle w:val="Refdenotaalpie"/>
          <w:rFonts w:ascii="Lucida Sans Unicode" w:hAnsi="Lucida Sans Unicode" w:cs="Lucida Sans Unicode"/>
          <w:sz w:val="14"/>
          <w:szCs w:val="14"/>
        </w:rPr>
        <w:footnoteRef/>
      </w:r>
      <w:r w:rsidRPr="00A96E4B">
        <w:rPr>
          <w:rFonts w:ascii="Lucida Sans Unicode" w:hAnsi="Lucida Sans Unicode" w:cs="Lucida Sans Unicode"/>
          <w:sz w:val="14"/>
          <w:szCs w:val="14"/>
        </w:rPr>
        <w:t xml:space="preserve"> Consultable desde: https://www.iepcjalisco.org.mx/sites/default/files/sesiones-de-consejo/consejo%20general/2024-04-02/1iepc-acg-073-2024pvem.pdf</w:t>
      </w:r>
    </w:p>
  </w:footnote>
  <w:footnote w:id="23">
    <w:p w14:paraId="2691E4A1" w14:textId="7DD06B4A" w:rsidR="000854A8" w:rsidRPr="00A96E4B" w:rsidRDefault="000854A8" w:rsidP="007315E5">
      <w:pPr>
        <w:pStyle w:val="Textonotapie"/>
        <w:jc w:val="both"/>
        <w:rPr>
          <w:rFonts w:ascii="Lucida Sans Unicode" w:hAnsi="Lucida Sans Unicode" w:cs="Lucida Sans Unicode"/>
          <w:sz w:val="14"/>
          <w:szCs w:val="14"/>
        </w:rPr>
      </w:pPr>
      <w:r w:rsidRPr="00DE7B88">
        <w:rPr>
          <w:rStyle w:val="Refdenotaalpie"/>
          <w:rFonts w:ascii="Lucida Sans Unicode" w:hAnsi="Lucida Sans Unicode" w:cs="Lucida Sans Unicode"/>
          <w:sz w:val="14"/>
          <w:szCs w:val="14"/>
        </w:rPr>
        <w:footnoteRef/>
      </w:r>
      <w:r w:rsidRPr="00A96E4B">
        <w:rPr>
          <w:rFonts w:ascii="Lucida Sans Unicode" w:hAnsi="Lucida Sans Unicode" w:cs="Lucida Sans Unicode"/>
          <w:sz w:val="14"/>
          <w:szCs w:val="14"/>
        </w:rPr>
        <w:t xml:space="preserve"> Consultable desde: https://www.iepcjalisco.org.mx/sites/default/files/sesiones-de-consejo/consejo%20general/2024-04-25/1iepc-acg-107-2024.pdf</w:t>
      </w:r>
    </w:p>
  </w:footnote>
  <w:footnote w:id="24">
    <w:p w14:paraId="67051A5E" w14:textId="3EF1742D" w:rsidR="000854A8" w:rsidRPr="007315E5" w:rsidRDefault="000854A8" w:rsidP="007315E5">
      <w:pPr>
        <w:pStyle w:val="Textonotapie"/>
        <w:jc w:val="both"/>
        <w:rPr>
          <w:rFonts w:ascii="Lucida Sans Unicode" w:hAnsi="Lucida Sans Unicode" w:cs="Lucida Sans Unicode"/>
          <w:sz w:val="14"/>
          <w:szCs w:val="14"/>
        </w:rPr>
      </w:pPr>
      <w:r w:rsidRPr="007315E5">
        <w:rPr>
          <w:rStyle w:val="Refdenotaalpie"/>
          <w:rFonts w:ascii="Lucida Sans Unicode" w:hAnsi="Lucida Sans Unicode" w:cs="Lucida Sans Unicode"/>
          <w:sz w:val="14"/>
          <w:szCs w:val="14"/>
        </w:rPr>
        <w:footnoteRef/>
      </w:r>
      <w:r w:rsidRPr="007315E5">
        <w:rPr>
          <w:rFonts w:ascii="Lucida Sans Unicode" w:hAnsi="Lucida Sans Unicode" w:cs="Lucida Sans Unicode"/>
          <w:sz w:val="14"/>
          <w:szCs w:val="14"/>
        </w:rPr>
        <w:t xml:space="preserve"> Consultable desde: https://www.iepcjalisco.org.mx/sites/default/files/sesiones-de-consejo/consejo%20general/2024-04-25/3iepc-acg-109-202.pdf</w:t>
      </w:r>
    </w:p>
  </w:footnote>
  <w:footnote w:id="25">
    <w:p w14:paraId="6A5F680F" w14:textId="037C5A82" w:rsidR="000854A8" w:rsidRPr="001A54A0" w:rsidRDefault="000854A8" w:rsidP="007315E5">
      <w:pPr>
        <w:pStyle w:val="Textonotapie"/>
        <w:jc w:val="both"/>
        <w:rPr>
          <w:rFonts w:ascii="Lucida Sans Unicode" w:hAnsi="Lucida Sans Unicode" w:cs="Lucida Sans Unicode"/>
          <w:sz w:val="14"/>
          <w:szCs w:val="14"/>
        </w:rPr>
      </w:pPr>
      <w:r w:rsidRPr="001A54A0">
        <w:rPr>
          <w:rStyle w:val="Refdenotaalpie"/>
          <w:rFonts w:ascii="Lucida Sans Unicode" w:hAnsi="Lucida Sans Unicode" w:cs="Lucida Sans Unicode"/>
          <w:sz w:val="14"/>
          <w:szCs w:val="14"/>
        </w:rPr>
        <w:footnoteRef/>
      </w:r>
      <w:r w:rsidRPr="001A54A0">
        <w:rPr>
          <w:rFonts w:ascii="Lucida Sans Unicode" w:hAnsi="Lucida Sans Unicode" w:cs="Lucida Sans Unicode"/>
          <w:sz w:val="14"/>
          <w:szCs w:val="14"/>
        </w:rPr>
        <w:t xml:space="preserve"> Consultable desde: https://www.iepcjalisco.org.mx/sites/default/files/sesiones-de-consejo/consejo%20general/2024-04-25/1iepc-acg-107-2024.pdf</w:t>
      </w:r>
    </w:p>
  </w:footnote>
  <w:footnote w:id="26">
    <w:p w14:paraId="06C037E3" w14:textId="77777777" w:rsidR="000854A8" w:rsidRPr="00BE5417" w:rsidRDefault="000854A8"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0854A8" w:rsidRPr="00BE5417" w:rsidRDefault="000854A8" w:rsidP="00A83D93">
      <w:pPr>
        <w:pStyle w:val="Textonotapie"/>
        <w:rPr>
          <w:lang w:val="es-MX"/>
        </w:rPr>
      </w:pPr>
    </w:p>
  </w:footnote>
  <w:footnote w:id="27">
    <w:p w14:paraId="7FF59381" w14:textId="77777777" w:rsidR="000854A8" w:rsidRPr="001A54A0" w:rsidRDefault="000854A8" w:rsidP="008636D1">
      <w:pPr>
        <w:pStyle w:val="Textonotapie"/>
        <w:jc w:val="both"/>
        <w:rPr>
          <w:rFonts w:ascii="Lucida Sans Unicode" w:hAnsi="Lucida Sans Unicode" w:cs="Lucida Sans Unicode"/>
          <w:sz w:val="14"/>
          <w:szCs w:val="14"/>
        </w:rPr>
      </w:pPr>
      <w:r w:rsidRPr="001A54A0">
        <w:rPr>
          <w:rStyle w:val="Refdenotaalpie"/>
          <w:rFonts w:ascii="Lucida Sans Unicode" w:hAnsi="Lucida Sans Unicode" w:cs="Lucida Sans Unicode"/>
          <w:sz w:val="14"/>
          <w:szCs w:val="14"/>
        </w:rPr>
        <w:footnoteRef/>
      </w:r>
      <w:r w:rsidRPr="001A54A0">
        <w:rPr>
          <w:rFonts w:ascii="Lucida Sans Unicode" w:hAnsi="Lucida Sans Unicode" w:cs="Lucida Sans Unicode"/>
          <w:sz w:val="14"/>
          <w:szCs w:val="14"/>
        </w:rPr>
        <w:t xml:space="preserve"> Consultable desde: https://www.iepcjalisco.org.mx/sites/default/files/sesiones-de-consejo/consejo%20general/2024-04-25/1iepc-acg-107-2024.pdf</w:t>
      </w:r>
    </w:p>
  </w:footnote>
  <w:footnote w:id="28">
    <w:p w14:paraId="16AC4F33" w14:textId="53B61C17" w:rsidR="000854A8" w:rsidRPr="00F81B71" w:rsidRDefault="000854A8">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9">
    <w:p w14:paraId="5EFF390E" w14:textId="77777777" w:rsidR="000854A8" w:rsidRPr="001A21CE" w:rsidRDefault="000854A8"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30">
    <w:p w14:paraId="4464138C" w14:textId="77777777" w:rsidR="000854A8" w:rsidRDefault="000854A8"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31">
    <w:p w14:paraId="4E4EC3F1" w14:textId="77777777" w:rsidR="000854A8" w:rsidRDefault="000854A8"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32">
    <w:p w14:paraId="3EBFC579" w14:textId="77777777" w:rsidR="000854A8" w:rsidRPr="003B446E" w:rsidRDefault="000854A8"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B978BCA" w:rsidR="000854A8" w:rsidRPr="008B5414" w:rsidRDefault="000854A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3E508913" w:rsidR="000854A8" w:rsidRPr="008640D7" w:rsidRDefault="000854A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51D6C">
                            <w:rPr>
                              <w:rFonts w:ascii="Lucida Sans Unicode" w:hAnsi="Lucida Sans Unicode" w:cs="Lucida Sans Unicode"/>
                              <w:b/>
                              <w:bCs/>
                              <w:color w:val="FFFFFF" w:themeColor="background1"/>
                              <w:lang w:val="es-ES"/>
                            </w:rPr>
                            <w:t>164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3E508913" w:rsidR="000854A8" w:rsidRPr="008640D7" w:rsidRDefault="000854A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51D6C">
                      <w:rPr>
                        <w:rFonts w:ascii="Lucida Sans Unicode" w:hAnsi="Lucida Sans Unicode" w:cs="Lucida Sans Unicode"/>
                        <w:b/>
                        <w:bCs/>
                        <w:color w:val="FFFFFF" w:themeColor="background1"/>
                        <w:lang w:val="es-ES"/>
                      </w:rPr>
                      <w:t>164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374129145"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654748759">
    <w:abstractNumId w:val="16"/>
  </w:num>
  <w:num w:numId="2" w16cid:durableId="1126966424">
    <w:abstractNumId w:val="7"/>
  </w:num>
  <w:num w:numId="3" w16cid:durableId="124081227">
    <w:abstractNumId w:val="22"/>
  </w:num>
  <w:num w:numId="4" w16cid:durableId="1740521906">
    <w:abstractNumId w:val="24"/>
  </w:num>
  <w:num w:numId="5" w16cid:durableId="241961049">
    <w:abstractNumId w:val="25"/>
  </w:num>
  <w:num w:numId="6" w16cid:durableId="1924337679">
    <w:abstractNumId w:val="20"/>
  </w:num>
  <w:num w:numId="7" w16cid:durableId="2114208321">
    <w:abstractNumId w:val="42"/>
  </w:num>
  <w:num w:numId="8" w16cid:durableId="792407949">
    <w:abstractNumId w:val="10"/>
  </w:num>
  <w:num w:numId="9" w16cid:durableId="1340815750">
    <w:abstractNumId w:val="33"/>
  </w:num>
  <w:num w:numId="10" w16cid:durableId="980887112">
    <w:abstractNumId w:val="4"/>
  </w:num>
  <w:num w:numId="11" w16cid:durableId="1998025592">
    <w:abstractNumId w:val="1"/>
  </w:num>
  <w:num w:numId="12" w16cid:durableId="1002664816">
    <w:abstractNumId w:val="5"/>
  </w:num>
  <w:num w:numId="13" w16cid:durableId="1411149532">
    <w:abstractNumId w:val="28"/>
  </w:num>
  <w:num w:numId="14" w16cid:durableId="149761267">
    <w:abstractNumId w:val="23"/>
  </w:num>
  <w:num w:numId="15" w16cid:durableId="292030071">
    <w:abstractNumId w:val="27"/>
  </w:num>
  <w:num w:numId="16" w16cid:durableId="443884321">
    <w:abstractNumId w:val="26"/>
  </w:num>
  <w:num w:numId="17" w16cid:durableId="1259830211">
    <w:abstractNumId w:val="18"/>
  </w:num>
  <w:num w:numId="18" w16cid:durableId="824317757">
    <w:abstractNumId w:val="34"/>
  </w:num>
  <w:num w:numId="19" w16cid:durableId="279149774">
    <w:abstractNumId w:val="19"/>
  </w:num>
  <w:num w:numId="20" w16cid:durableId="181675410">
    <w:abstractNumId w:val="39"/>
  </w:num>
  <w:num w:numId="21" w16cid:durableId="1068653570">
    <w:abstractNumId w:val="35"/>
  </w:num>
  <w:num w:numId="22" w16cid:durableId="1957789027">
    <w:abstractNumId w:val="31"/>
  </w:num>
  <w:num w:numId="23" w16cid:durableId="1425033706">
    <w:abstractNumId w:val="3"/>
  </w:num>
  <w:num w:numId="24" w16cid:durableId="874734300">
    <w:abstractNumId w:val="11"/>
  </w:num>
  <w:num w:numId="25" w16cid:durableId="349844218">
    <w:abstractNumId w:val="38"/>
  </w:num>
  <w:num w:numId="26" w16cid:durableId="1442607665">
    <w:abstractNumId w:val="41"/>
  </w:num>
  <w:num w:numId="27" w16cid:durableId="1667394500">
    <w:abstractNumId w:val="30"/>
  </w:num>
  <w:num w:numId="28" w16cid:durableId="1624266975">
    <w:abstractNumId w:val="0"/>
  </w:num>
  <w:num w:numId="29" w16cid:durableId="1112238924">
    <w:abstractNumId w:val="8"/>
  </w:num>
  <w:num w:numId="30" w16cid:durableId="107311637">
    <w:abstractNumId w:val="29"/>
  </w:num>
  <w:num w:numId="31" w16cid:durableId="701128436">
    <w:abstractNumId w:val="40"/>
  </w:num>
  <w:num w:numId="32" w16cid:durableId="89083559">
    <w:abstractNumId w:val="6"/>
  </w:num>
  <w:num w:numId="33" w16cid:durableId="364402628">
    <w:abstractNumId w:val="13"/>
  </w:num>
  <w:num w:numId="34" w16cid:durableId="1982072597">
    <w:abstractNumId w:val="2"/>
  </w:num>
  <w:num w:numId="35" w16cid:durableId="198857690">
    <w:abstractNumId w:val="36"/>
  </w:num>
  <w:num w:numId="36" w16cid:durableId="1911650397">
    <w:abstractNumId w:val="32"/>
  </w:num>
  <w:num w:numId="37" w16cid:durableId="4482106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6543009">
    <w:abstractNumId w:val="17"/>
  </w:num>
  <w:num w:numId="39" w16cid:durableId="1950307163">
    <w:abstractNumId w:val="15"/>
  </w:num>
  <w:num w:numId="40" w16cid:durableId="792556821">
    <w:abstractNumId w:val="21"/>
  </w:num>
  <w:num w:numId="41" w16cid:durableId="1206261163">
    <w:abstractNumId w:val="9"/>
  </w:num>
  <w:num w:numId="42" w16cid:durableId="907807974">
    <w:abstractNumId w:val="37"/>
  </w:num>
  <w:num w:numId="43" w16cid:durableId="278921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9B7"/>
    <w:rsid w:val="00000E2A"/>
    <w:rsid w:val="00000F7C"/>
    <w:rsid w:val="00001E48"/>
    <w:rsid w:val="000022F7"/>
    <w:rsid w:val="00002397"/>
    <w:rsid w:val="00002C43"/>
    <w:rsid w:val="0000332A"/>
    <w:rsid w:val="00003CD3"/>
    <w:rsid w:val="00003CDC"/>
    <w:rsid w:val="00003DCC"/>
    <w:rsid w:val="00004673"/>
    <w:rsid w:val="00004777"/>
    <w:rsid w:val="00004E02"/>
    <w:rsid w:val="000068FF"/>
    <w:rsid w:val="00007383"/>
    <w:rsid w:val="00007868"/>
    <w:rsid w:val="0000789C"/>
    <w:rsid w:val="00007AD0"/>
    <w:rsid w:val="00010028"/>
    <w:rsid w:val="00010109"/>
    <w:rsid w:val="000108DF"/>
    <w:rsid w:val="000113FF"/>
    <w:rsid w:val="00011F4E"/>
    <w:rsid w:val="00012AB3"/>
    <w:rsid w:val="000132F9"/>
    <w:rsid w:val="000137C6"/>
    <w:rsid w:val="00013A55"/>
    <w:rsid w:val="00013D68"/>
    <w:rsid w:val="00013E5E"/>
    <w:rsid w:val="00013FCE"/>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3D3"/>
    <w:rsid w:val="000225D7"/>
    <w:rsid w:val="000228EA"/>
    <w:rsid w:val="00022F89"/>
    <w:rsid w:val="00023205"/>
    <w:rsid w:val="000232FC"/>
    <w:rsid w:val="00023BE4"/>
    <w:rsid w:val="00024C48"/>
    <w:rsid w:val="0002712A"/>
    <w:rsid w:val="0002769B"/>
    <w:rsid w:val="00027BA7"/>
    <w:rsid w:val="00027CF1"/>
    <w:rsid w:val="00030817"/>
    <w:rsid w:val="00030A4D"/>
    <w:rsid w:val="00030C7B"/>
    <w:rsid w:val="00031020"/>
    <w:rsid w:val="00031EE7"/>
    <w:rsid w:val="00032E2A"/>
    <w:rsid w:val="00032E90"/>
    <w:rsid w:val="000342E7"/>
    <w:rsid w:val="00034B98"/>
    <w:rsid w:val="000361DF"/>
    <w:rsid w:val="00036D7C"/>
    <w:rsid w:val="00037152"/>
    <w:rsid w:val="000375DA"/>
    <w:rsid w:val="000401C6"/>
    <w:rsid w:val="00040AD3"/>
    <w:rsid w:val="00040F1E"/>
    <w:rsid w:val="00041CF9"/>
    <w:rsid w:val="00042041"/>
    <w:rsid w:val="000424E1"/>
    <w:rsid w:val="00043634"/>
    <w:rsid w:val="00043AC3"/>
    <w:rsid w:val="000443DF"/>
    <w:rsid w:val="00044D83"/>
    <w:rsid w:val="0004503A"/>
    <w:rsid w:val="000453E2"/>
    <w:rsid w:val="000455A8"/>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77C"/>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97C"/>
    <w:rsid w:val="00063ECC"/>
    <w:rsid w:val="00064261"/>
    <w:rsid w:val="000659CC"/>
    <w:rsid w:val="000669BF"/>
    <w:rsid w:val="000677BD"/>
    <w:rsid w:val="0006789B"/>
    <w:rsid w:val="0007079C"/>
    <w:rsid w:val="0007188A"/>
    <w:rsid w:val="000718B9"/>
    <w:rsid w:val="00071C7F"/>
    <w:rsid w:val="00071D09"/>
    <w:rsid w:val="00072931"/>
    <w:rsid w:val="000730AB"/>
    <w:rsid w:val="000732F3"/>
    <w:rsid w:val="000733E1"/>
    <w:rsid w:val="0007361E"/>
    <w:rsid w:val="0007456A"/>
    <w:rsid w:val="0007487D"/>
    <w:rsid w:val="00074989"/>
    <w:rsid w:val="00075ACF"/>
    <w:rsid w:val="00075F2C"/>
    <w:rsid w:val="00076434"/>
    <w:rsid w:val="000769FD"/>
    <w:rsid w:val="00076E33"/>
    <w:rsid w:val="00077353"/>
    <w:rsid w:val="00077907"/>
    <w:rsid w:val="000807BA"/>
    <w:rsid w:val="00081B1C"/>
    <w:rsid w:val="00082F01"/>
    <w:rsid w:val="0008323D"/>
    <w:rsid w:val="00084AC5"/>
    <w:rsid w:val="00084C37"/>
    <w:rsid w:val="00084E45"/>
    <w:rsid w:val="0008531C"/>
    <w:rsid w:val="000854A8"/>
    <w:rsid w:val="000859BC"/>
    <w:rsid w:val="00086444"/>
    <w:rsid w:val="00086C26"/>
    <w:rsid w:val="00087675"/>
    <w:rsid w:val="00087976"/>
    <w:rsid w:val="00090B7E"/>
    <w:rsid w:val="000914DB"/>
    <w:rsid w:val="00092141"/>
    <w:rsid w:val="00092C94"/>
    <w:rsid w:val="00093155"/>
    <w:rsid w:val="0009322E"/>
    <w:rsid w:val="00093768"/>
    <w:rsid w:val="0009383F"/>
    <w:rsid w:val="00093880"/>
    <w:rsid w:val="00093AD6"/>
    <w:rsid w:val="00093C95"/>
    <w:rsid w:val="000945F2"/>
    <w:rsid w:val="0009567E"/>
    <w:rsid w:val="000958FF"/>
    <w:rsid w:val="00095AC1"/>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B89"/>
    <w:rsid w:val="000A5D22"/>
    <w:rsid w:val="000A5F00"/>
    <w:rsid w:val="000B0AFB"/>
    <w:rsid w:val="000B3048"/>
    <w:rsid w:val="000B3578"/>
    <w:rsid w:val="000B45D2"/>
    <w:rsid w:val="000B4D24"/>
    <w:rsid w:val="000B508E"/>
    <w:rsid w:val="000B579C"/>
    <w:rsid w:val="000B5A25"/>
    <w:rsid w:val="000B676D"/>
    <w:rsid w:val="000B6826"/>
    <w:rsid w:val="000B7094"/>
    <w:rsid w:val="000C012C"/>
    <w:rsid w:val="000C016A"/>
    <w:rsid w:val="000C0C2B"/>
    <w:rsid w:val="000C15F8"/>
    <w:rsid w:val="000C1B9F"/>
    <w:rsid w:val="000C2C9B"/>
    <w:rsid w:val="000C3733"/>
    <w:rsid w:val="000C416B"/>
    <w:rsid w:val="000C492E"/>
    <w:rsid w:val="000C5233"/>
    <w:rsid w:val="000C5775"/>
    <w:rsid w:val="000C5E75"/>
    <w:rsid w:val="000C64C8"/>
    <w:rsid w:val="000C6588"/>
    <w:rsid w:val="000C67EF"/>
    <w:rsid w:val="000C7F3A"/>
    <w:rsid w:val="000D0BED"/>
    <w:rsid w:val="000D1F60"/>
    <w:rsid w:val="000D225D"/>
    <w:rsid w:val="000D39FD"/>
    <w:rsid w:val="000D3F7E"/>
    <w:rsid w:val="000D41A6"/>
    <w:rsid w:val="000D433C"/>
    <w:rsid w:val="000D4583"/>
    <w:rsid w:val="000D4C4E"/>
    <w:rsid w:val="000D54E3"/>
    <w:rsid w:val="000D5608"/>
    <w:rsid w:val="000D5687"/>
    <w:rsid w:val="000D58D1"/>
    <w:rsid w:val="000D6086"/>
    <w:rsid w:val="000D6141"/>
    <w:rsid w:val="000D647A"/>
    <w:rsid w:val="000D6CFF"/>
    <w:rsid w:val="000D7006"/>
    <w:rsid w:val="000D72BA"/>
    <w:rsid w:val="000D776D"/>
    <w:rsid w:val="000D7813"/>
    <w:rsid w:val="000E04B9"/>
    <w:rsid w:val="000E084D"/>
    <w:rsid w:val="000E2F69"/>
    <w:rsid w:val="000E30A8"/>
    <w:rsid w:val="000E31FC"/>
    <w:rsid w:val="000E3454"/>
    <w:rsid w:val="000E363B"/>
    <w:rsid w:val="000E38AD"/>
    <w:rsid w:val="000E3945"/>
    <w:rsid w:val="000E43C7"/>
    <w:rsid w:val="000E4683"/>
    <w:rsid w:val="000E5090"/>
    <w:rsid w:val="000E5329"/>
    <w:rsid w:val="000E56B5"/>
    <w:rsid w:val="000E5F89"/>
    <w:rsid w:val="000E7461"/>
    <w:rsid w:val="000F04A2"/>
    <w:rsid w:val="000F05AE"/>
    <w:rsid w:val="000F0943"/>
    <w:rsid w:val="000F0A06"/>
    <w:rsid w:val="000F104D"/>
    <w:rsid w:val="000F11EE"/>
    <w:rsid w:val="000F232D"/>
    <w:rsid w:val="000F24EC"/>
    <w:rsid w:val="000F2AB9"/>
    <w:rsid w:val="000F2CD5"/>
    <w:rsid w:val="000F2E28"/>
    <w:rsid w:val="000F38B1"/>
    <w:rsid w:val="000F3AC1"/>
    <w:rsid w:val="000F4501"/>
    <w:rsid w:val="000F5212"/>
    <w:rsid w:val="000F551C"/>
    <w:rsid w:val="000F579D"/>
    <w:rsid w:val="000F584F"/>
    <w:rsid w:val="000F5A81"/>
    <w:rsid w:val="000F5F23"/>
    <w:rsid w:val="000F6117"/>
    <w:rsid w:val="000F6478"/>
    <w:rsid w:val="000F6D0A"/>
    <w:rsid w:val="000F7371"/>
    <w:rsid w:val="00100BC1"/>
    <w:rsid w:val="0010178B"/>
    <w:rsid w:val="00102D53"/>
    <w:rsid w:val="0010315A"/>
    <w:rsid w:val="0010364B"/>
    <w:rsid w:val="00103CB7"/>
    <w:rsid w:val="00104288"/>
    <w:rsid w:val="00104FD9"/>
    <w:rsid w:val="0010567D"/>
    <w:rsid w:val="001062C8"/>
    <w:rsid w:val="0010699B"/>
    <w:rsid w:val="001069B5"/>
    <w:rsid w:val="0010795C"/>
    <w:rsid w:val="00111376"/>
    <w:rsid w:val="00113476"/>
    <w:rsid w:val="00113C25"/>
    <w:rsid w:val="00113D6D"/>
    <w:rsid w:val="001140CB"/>
    <w:rsid w:val="001149A1"/>
    <w:rsid w:val="001164AF"/>
    <w:rsid w:val="00116E07"/>
    <w:rsid w:val="0011708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6A73"/>
    <w:rsid w:val="00127D6A"/>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41B"/>
    <w:rsid w:val="00141B73"/>
    <w:rsid w:val="00142009"/>
    <w:rsid w:val="001427BA"/>
    <w:rsid w:val="00142B56"/>
    <w:rsid w:val="00142EC8"/>
    <w:rsid w:val="00143377"/>
    <w:rsid w:val="00143743"/>
    <w:rsid w:val="001445C9"/>
    <w:rsid w:val="0014543A"/>
    <w:rsid w:val="001454BC"/>
    <w:rsid w:val="001456B4"/>
    <w:rsid w:val="00145B46"/>
    <w:rsid w:val="00145D76"/>
    <w:rsid w:val="00146686"/>
    <w:rsid w:val="00146793"/>
    <w:rsid w:val="00147401"/>
    <w:rsid w:val="001477F2"/>
    <w:rsid w:val="001518D5"/>
    <w:rsid w:val="00151D6C"/>
    <w:rsid w:val="00151E25"/>
    <w:rsid w:val="001522F7"/>
    <w:rsid w:val="00152AF1"/>
    <w:rsid w:val="00152C65"/>
    <w:rsid w:val="0015390C"/>
    <w:rsid w:val="00154181"/>
    <w:rsid w:val="00154BBD"/>
    <w:rsid w:val="00154D66"/>
    <w:rsid w:val="00154F11"/>
    <w:rsid w:val="0015629A"/>
    <w:rsid w:val="001568D7"/>
    <w:rsid w:val="0015794F"/>
    <w:rsid w:val="00157AE2"/>
    <w:rsid w:val="00160CD6"/>
    <w:rsid w:val="00160D11"/>
    <w:rsid w:val="00160E40"/>
    <w:rsid w:val="001615F4"/>
    <w:rsid w:val="001618E9"/>
    <w:rsid w:val="00161912"/>
    <w:rsid w:val="00161C38"/>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167E"/>
    <w:rsid w:val="001719A4"/>
    <w:rsid w:val="00172410"/>
    <w:rsid w:val="00172703"/>
    <w:rsid w:val="00172D0E"/>
    <w:rsid w:val="001732C4"/>
    <w:rsid w:val="001740F5"/>
    <w:rsid w:val="0017666C"/>
    <w:rsid w:val="00177086"/>
    <w:rsid w:val="00180772"/>
    <w:rsid w:val="00181C07"/>
    <w:rsid w:val="0018203B"/>
    <w:rsid w:val="00182347"/>
    <w:rsid w:val="00182747"/>
    <w:rsid w:val="001831FE"/>
    <w:rsid w:val="0018351F"/>
    <w:rsid w:val="001835DE"/>
    <w:rsid w:val="0018377A"/>
    <w:rsid w:val="00183869"/>
    <w:rsid w:val="00183A24"/>
    <w:rsid w:val="00183AF9"/>
    <w:rsid w:val="00184A3C"/>
    <w:rsid w:val="00185352"/>
    <w:rsid w:val="00185A8B"/>
    <w:rsid w:val="00185B26"/>
    <w:rsid w:val="00185F44"/>
    <w:rsid w:val="0018655A"/>
    <w:rsid w:val="00186587"/>
    <w:rsid w:val="00186CF1"/>
    <w:rsid w:val="00186F85"/>
    <w:rsid w:val="0018704C"/>
    <w:rsid w:val="00187B18"/>
    <w:rsid w:val="00187D6F"/>
    <w:rsid w:val="00192BC8"/>
    <w:rsid w:val="00193839"/>
    <w:rsid w:val="00193B2B"/>
    <w:rsid w:val="00193CBE"/>
    <w:rsid w:val="00194805"/>
    <w:rsid w:val="00194BA6"/>
    <w:rsid w:val="001965F2"/>
    <w:rsid w:val="00196D29"/>
    <w:rsid w:val="001970E6"/>
    <w:rsid w:val="001976E1"/>
    <w:rsid w:val="00197868"/>
    <w:rsid w:val="00197917"/>
    <w:rsid w:val="00197AAD"/>
    <w:rsid w:val="00197BE8"/>
    <w:rsid w:val="001A0F9A"/>
    <w:rsid w:val="001A1ADA"/>
    <w:rsid w:val="001A1B74"/>
    <w:rsid w:val="001A24DF"/>
    <w:rsid w:val="001A27B1"/>
    <w:rsid w:val="001A2912"/>
    <w:rsid w:val="001A2CC7"/>
    <w:rsid w:val="001A2FC2"/>
    <w:rsid w:val="001A4121"/>
    <w:rsid w:val="001A54A0"/>
    <w:rsid w:val="001A5859"/>
    <w:rsid w:val="001A7685"/>
    <w:rsid w:val="001A789A"/>
    <w:rsid w:val="001A7CA2"/>
    <w:rsid w:val="001B0095"/>
    <w:rsid w:val="001B1247"/>
    <w:rsid w:val="001B1299"/>
    <w:rsid w:val="001B15B7"/>
    <w:rsid w:val="001B188A"/>
    <w:rsid w:val="001B18A9"/>
    <w:rsid w:val="001B1CE6"/>
    <w:rsid w:val="001B244E"/>
    <w:rsid w:val="001B4F2E"/>
    <w:rsid w:val="001B5400"/>
    <w:rsid w:val="001B5B86"/>
    <w:rsid w:val="001B7246"/>
    <w:rsid w:val="001B72B1"/>
    <w:rsid w:val="001B78FC"/>
    <w:rsid w:val="001B7D77"/>
    <w:rsid w:val="001B7F21"/>
    <w:rsid w:val="001C05E2"/>
    <w:rsid w:val="001C0C6C"/>
    <w:rsid w:val="001C10BB"/>
    <w:rsid w:val="001C19BF"/>
    <w:rsid w:val="001C1E04"/>
    <w:rsid w:val="001C272A"/>
    <w:rsid w:val="001C4443"/>
    <w:rsid w:val="001C4F0A"/>
    <w:rsid w:val="001C5333"/>
    <w:rsid w:val="001C543A"/>
    <w:rsid w:val="001C5757"/>
    <w:rsid w:val="001C5C5F"/>
    <w:rsid w:val="001C646B"/>
    <w:rsid w:val="001C690F"/>
    <w:rsid w:val="001C708D"/>
    <w:rsid w:val="001C7549"/>
    <w:rsid w:val="001C7F21"/>
    <w:rsid w:val="001C7FA5"/>
    <w:rsid w:val="001D05C5"/>
    <w:rsid w:val="001D0738"/>
    <w:rsid w:val="001D11DD"/>
    <w:rsid w:val="001D1F2A"/>
    <w:rsid w:val="001D2EB9"/>
    <w:rsid w:val="001D451B"/>
    <w:rsid w:val="001D4886"/>
    <w:rsid w:val="001D4968"/>
    <w:rsid w:val="001D60DA"/>
    <w:rsid w:val="001D7465"/>
    <w:rsid w:val="001D7703"/>
    <w:rsid w:val="001D7AB3"/>
    <w:rsid w:val="001D7C16"/>
    <w:rsid w:val="001E10BC"/>
    <w:rsid w:val="001E16B7"/>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0FCA"/>
    <w:rsid w:val="001F1F6F"/>
    <w:rsid w:val="001F3A5D"/>
    <w:rsid w:val="001F4606"/>
    <w:rsid w:val="001F7086"/>
    <w:rsid w:val="001F7D02"/>
    <w:rsid w:val="00200057"/>
    <w:rsid w:val="0020057F"/>
    <w:rsid w:val="002012C1"/>
    <w:rsid w:val="00201A02"/>
    <w:rsid w:val="00201A90"/>
    <w:rsid w:val="00202751"/>
    <w:rsid w:val="00202764"/>
    <w:rsid w:val="002028DE"/>
    <w:rsid w:val="00203450"/>
    <w:rsid w:val="00204241"/>
    <w:rsid w:val="002046F6"/>
    <w:rsid w:val="00204933"/>
    <w:rsid w:val="00205227"/>
    <w:rsid w:val="00205EBA"/>
    <w:rsid w:val="002063C8"/>
    <w:rsid w:val="00206698"/>
    <w:rsid w:val="002071C2"/>
    <w:rsid w:val="00210031"/>
    <w:rsid w:val="00210DC6"/>
    <w:rsid w:val="00211628"/>
    <w:rsid w:val="00211DDC"/>
    <w:rsid w:val="0021244B"/>
    <w:rsid w:val="002124E4"/>
    <w:rsid w:val="002125AA"/>
    <w:rsid w:val="00215631"/>
    <w:rsid w:val="00215A5F"/>
    <w:rsid w:val="002161F1"/>
    <w:rsid w:val="002166F8"/>
    <w:rsid w:val="00216835"/>
    <w:rsid w:val="00216908"/>
    <w:rsid w:val="00216A74"/>
    <w:rsid w:val="00217A95"/>
    <w:rsid w:val="00217ADC"/>
    <w:rsid w:val="00217BD1"/>
    <w:rsid w:val="002204FE"/>
    <w:rsid w:val="0022110B"/>
    <w:rsid w:val="00221863"/>
    <w:rsid w:val="00221A65"/>
    <w:rsid w:val="002226FD"/>
    <w:rsid w:val="00222F03"/>
    <w:rsid w:val="002231B4"/>
    <w:rsid w:val="002238B9"/>
    <w:rsid w:val="00223B97"/>
    <w:rsid w:val="002241F4"/>
    <w:rsid w:val="00224DCA"/>
    <w:rsid w:val="002264CB"/>
    <w:rsid w:val="002270E4"/>
    <w:rsid w:val="0022789E"/>
    <w:rsid w:val="00227D96"/>
    <w:rsid w:val="0023092C"/>
    <w:rsid w:val="00230B8A"/>
    <w:rsid w:val="00230E69"/>
    <w:rsid w:val="00231106"/>
    <w:rsid w:val="0023189E"/>
    <w:rsid w:val="00232765"/>
    <w:rsid w:val="002339F6"/>
    <w:rsid w:val="0023442F"/>
    <w:rsid w:val="00234B6D"/>
    <w:rsid w:val="00234F60"/>
    <w:rsid w:val="00235019"/>
    <w:rsid w:val="0023560E"/>
    <w:rsid w:val="002403A4"/>
    <w:rsid w:val="002412ED"/>
    <w:rsid w:val="002416C8"/>
    <w:rsid w:val="002419F8"/>
    <w:rsid w:val="002425B0"/>
    <w:rsid w:val="0024288E"/>
    <w:rsid w:val="00242907"/>
    <w:rsid w:val="002430CB"/>
    <w:rsid w:val="00244043"/>
    <w:rsid w:val="00244169"/>
    <w:rsid w:val="0024471A"/>
    <w:rsid w:val="00244780"/>
    <w:rsid w:val="00244DDF"/>
    <w:rsid w:val="0024555B"/>
    <w:rsid w:val="002456AB"/>
    <w:rsid w:val="00245A9D"/>
    <w:rsid w:val="00246663"/>
    <w:rsid w:val="00247148"/>
    <w:rsid w:val="0024750A"/>
    <w:rsid w:val="00247F33"/>
    <w:rsid w:val="00250DB2"/>
    <w:rsid w:val="0025128B"/>
    <w:rsid w:val="00251B29"/>
    <w:rsid w:val="00253C74"/>
    <w:rsid w:val="00254AA6"/>
    <w:rsid w:val="00254D74"/>
    <w:rsid w:val="00254F03"/>
    <w:rsid w:val="00256800"/>
    <w:rsid w:val="00260038"/>
    <w:rsid w:val="002603D5"/>
    <w:rsid w:val="002608B4"/>
    <w:rsid w:val="00260943"/>
    <w:rsid w:val="00260999"/>
    <w:rsid w:val="002612E4"/>
    <w:rsid w:val="0026208A"/>
    <w:rsid w:val="002627C2"/>
    <w:rsid w:val="00263E55"/>
    <w:rsid w:val="00264436"/>
    <w:rsid w:val="002645C1"/>
    <w:rsid w:val="00265F12"/>
    <w:rsid w:val="0026696A"/>
    <w:rsid w:val="002669DD"/>
    <w:rsid w:val="00266DB3"/>
    <w:rsid w:val="002679D5"/>
    <w:rsid w:val="00267C93"/>
    <w:rsid w:val="00270D0A"/>
    <w:rsid w:val="00271831"/>
    <w:rsid w:val="00274199"/>
    <w:rsid w:val="00274201"/>
    <w:rsid w:val="00274540"/>
    <w:rsid w:val="002745A5"/>
    <w:rsid w:val="00274623"/>
    <w:rsid w:val="00274BFF"/>
    <w:rsid w:val="0027536C"/>
    <w:rsid w:val="00275669"/>
    <w:rsid w:val="002774D3"/>
    <w:rsid w:val="002777FA"/>
    <w:rsid w:val="00277D67"/>
    <w:rsid w:val="00280884"/>
    <w:rsid w:val="002808FD"/>
    <w:rsid w:val="00280977"/>
    <w:rsid w:val="002814A3"/>
    <w:rsid w:val="002822DF"/>
    <w:rsid w:val="00283538"/>
    <w:rsid w:val="00283D9C"/>
    <w:rsid w:val="00283F51"/>
    <w:rsid w:val="0028413B"/>
    <w:rsid w:val="00284660"/>
    <w:rsid w:val="0028483E"/>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1A4"/>
    <w:rsid w:val="0029653F"/>
    <w:rsid w:val="00297931"/>
    <w:rsid w:val="00297FAF"/>
    <w:rsid w:val="002A0888"/>
    <w:rsid w:val="002A144C"/>
    <w:rsid w:val="002A1951"/>
    <w:rsid w:val="002A1D07"/>
    <w:rsid w:val="002A24FF"/>
    <w:rsid w:val="002A2646"/>
    <w:rsid w:val="002A2723"/>
    <w:rsid w:val="002A349A"/>
    <w:rsid w:val="002A53E5"/>
    <w:rsid w:val="002A54C8"/>
    <w:rsid w:val="002A5836"/>
    <w:rsid w:val="002A5862"/>
    <w:rsid w:val="002A58D8"/>
    <w:rsid w:val="002A5D33"/>
    <w:rsid w:val="002A7235"/>
    <w:rsid w:val="002A751B"/>
    <w:rsid w:val="002A7864"/>
    <w:rsid w:val="002A7B54"/>
    <w:rsid w:val="002A7B8A"/>
    <w:rsid w:val="002B07BA"/>
    <w:rsid w:val="002B12C4"/>
    <w:rsid w:val="002B163A"/>
    <w:rsid w:val="002B1F7E"/>
    <w:rsid w:val="002B2B84"/>
    <w:rsid w:val="002B32B6"/>
    <w:rsid w:val="002B34F5"/>
    <w:rsid w:val="002B3DD0"/>
    <w:rsid w:val="002B4026"/>
    <w:rsid w:val="002B52BA"/>
    <w:rsid w:val="002B54CF"/>
    <w:rsid w:val="002B60DB"/>
    <w:rsid w:val="002B6428"/>
    <w:rsid w:val="002B65DF"/>
    <w:rsid w:val="002B6846"/>
    <w:rsid w:val="002B6D60"/>
    <w:rsid w:val="002B790D"/>
    <w:rsid w:val="002B7DA3"/>
    <w:rsid w:val="002C047D"/>
    <w:rsid w:val="002C05D3"/>
    <w:rsid w:val="002C35DD"/>
    <w:rsid w:val="002C369B"/>
    <w:rsid w:val="002C57CE"/>
    <w:rsid w:val="002C5A15"/>
    <w:rsid w:val="002C69B5"/>
    <w:rsid w:val="002C6A0C"/>
    <w:rsid w:val="002C6AD0"/>
    <w:rsid w:val="002D0B28"/>
    <w:rsid w:val="002D1121"/>
    <w:rsid w:val="002D13FD"/>
    <w:rsid w:val="002D17DE"/>
    <w:rsid w:val="002D18B2"/>
    <w:rsid w:val="002D1CA1"/>
    <w:rsid w:val="002D2091"/>
    <w:rsid w:val="002D263B"/>
    <w:rsid w:val="002D26A3"/>
    <w:rsid w:val="002D2766"/>
    <w:rsid w:val="002D2857"/>
    <w:rsid w:val="002D2F58"/>
    <w:rsid w:val="002D36B2"/>
    <w:rsid w:val="002D4337"/>
    <w:rsid w:val="002D447A"/>
    <w:rsid w:val="002D44F2"/>
    <w:rsid w:val="002D4564"/>
    <w:rsid w:val="002D5B5C"/>
    <w:rsid w:val="002D5F0F"/>
    <w:rsid w:val="002D64C5"/>
    <w:rsid w:val="002D6AFB"/>
    <w:rsid w:val="002D72AA"/>
    <w:rsid w:val="002E0714"/>
    <w:rsid w:val="002E116B"/>
    <w:rsid w:val="002E1593"/>
    <w:rsid w:val="002E1FCE"/>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5CD4"/>
    <w:rsid w:val="002F5F3B"/>
    <w:rsid w:val="002F6132"/>
    <w:rsid w:val="002F61D3"/>
    <w:rsid w:val="002F651E"/>
    <w:rsid w:val="002F66B6"/>
    <w:rsid w:val="002F67B0"/>
    <w:rsid w:val="002F6B36"/>
    <w:rsid w:val="002F6D87"/>
    <w:rsid w:val="002F7207"/>
    <w:rsid w:val="0030003E"/>
    <w:rsid w:val="00300885"/>
    <w:rsid w:val="00300F3B"/>
    <w:rsid w:val="003011B3"/>
    <w:rsid w:val="003015AB"/>
    <w:rsid w:val="00301E54"/>
    <w:rsid w:val="00301FCE"/>
    <w:rsid w:val="0030268C"/>
    <w:rsid w:val="00302E4C"/>
    <w:rsid w:val="00302EBB"/>
    <w:rsid w:val="00303CDC"/>
    <w:rsid w:val="00303FDA"/>
    <w:rsid w:val="003048CD"/>
    <w:rsid w:val="00304983"/>
    <w:rsid w:val="003050D9"/>
    <w:rsid w:val="00305566"/>
    <w:rsid w:val="003056A1"/>
    <w:rsid w:val="003057BE"/>
    <w:rsid w:val="00305923"/>
    <w:rsid w:val="0030603D"/>
    <w:rsid w:val="003060A2"/>
    <w:rsid w:val="0030657A"/>
    <w:rsid w:val="00306C9C"/>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6336"/>
    <w:rsid w:val="003274EB"/>
    <w:rsid w:val="0032779D"/>
    <w:rsid w:val="00330865"/>
    <w:rsid w:val="003316EF"/>
    <w:rsid w:val="00333362"/>
    <w:rsid w:val="00334A7C"/>
    <w:rsid w:val="00334DC6"/>
    <w:rsid w:val="00335376"/>
    <w:rsid w:val="003355A5"/>
    <w:rsid w:val="003356BB"/>
    <w:rsid w:val="00335A73"/>
    <w:rsid w:val="00335B2C"/>
    <w:rsid w:val="00335B98"/>
    <w:rsid w:val="00336B91"/>
    <w:rsid w:val="00337398"/>
    <w:rsid w:val="00337699"/>
    <w:rsid w:val="003377D9"/>
    <w:rsid w:val="00340D07"/>
    <w:rsid w:val="00340F88"/>
    <w:rsid w:val="003420D2"/>
    <w:rsid w:val="003422FF"/>
    <w:rsid w:val="00342924"/>
    <w:rsid w:val="00344770"/>
    <w:rsid w:val="003448CD"/>
    <w:rsid w:val="00344E5C"/>
    <w:rsid w:val="00344FDD"/>
    <w:rsid w:val="003457B5"/>
    <w:rsid w:val="00345A36"/>
    <w:rsid w:val="00345C2A"/>
    <w:rsid w:val="003463F0"/>
    <w:rsid w:val="00347418"/>
    <w:rsid w:val="0034782E"/>
    <w:rsid w:val="0034784F"/>
    <w:rsid w:val="00350101"/>
    <w:rsid w:val="00350623"/>
    <w:rsid w:val="003507F0"/>
    <w:rsid w:val="00351345"/>
    <w:rsid w:val="0035229E"/>
    <w:rsid w:val="00352E8A"/>
    <w:rsid w:val="0035487A"/>
    <w:rsid w:val="00354AA8"/>
    <w:rsid w:val="00355C7F"/>
    <w:rsid w:val="00356885"/>
    <w:rsid w:val="003575DE"/>
    <w:rsid w:val="00360D21"/>
    <w:rsid w:val="003615E2"/>
    <w:rsid w:val="00361611"/>
    <w:rsid w:val="003624B2"/>
    <w:rsid w:val="00362587"/>
    <w:rsid w:val="003625C7"/>
    <w:rsid w:val="00362F56"/>
    <w:rsid w:val="003635E7"/>
    <w:rsid w:val="003644C2"/>
    <w:rsid w:val="0036465D"/>
    <w:rsid w:val="00364E13"/>
    <w:rsid w:val="00365E33"/>
    <w:rsid w:val="00366154"/>
    <w:rsid w:val="00366588"/>
    <w:rsid w:val="00366A0B"/>
    <w:rsid w:val="00366BCF"/>
    <w:rsid w:val="00370897"/>
    <w:rsid w:val="0037116B"/>
    <w:rsid w:val="00372126"/>
    <w:rsid w:val="003728B7"/>
    <w:rsid w:val="003742C9"/>
    <w:rsid w:val="003751DF"/>
    <w:rsid w:val="00375B9A"/>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190"/>
    <w:rsid w:val="003831EF"/>
    <w:rsid w:val="00383A11"/>
    <w:rsid w:val="00383B68"/>
    <w:rsid w:val="00384BDC"/>
    <w:rsid w:val="00385231"/>
    <w:rsid w:val="00385C08"/>
    <w:rsid w:val="00385E6E"/>
    <w:rsid w:val="00385FD1"/>
    <w:rsid w:val="00387034"/>
    <w:rsid w:val="003876B1"/>
    <w:rsid w:val="003879A8"/>
    <w:rsid w:val="00390A88"/>
    <w:rsid w:val="00390E8E"/>
    <w:rsid w:val="00390F4E"/>
    <w:rsid w:val="00390F71"/>
    <w:rsid w:val="003919E2"/>
    <w:rsid w:val="00391EE3"/>
    <w:rsid w:val="00392589"/>
    <w:rsid w:val="00392C7C"/>
    <w:rsid w:val="00394263"/>
    <w:rsid w:val="003954C3"/>
    <w:rsid w:val="00395B12"/>
    <w:rsid w:val="00395F7C"/>
    <w:rsid w:val="00395FB0"/>
    <w:rsid w:val="00397090"/>
    <w:rsid w:val="003971E6"/>
    <w:rsid w:val="003971FF"/>
    <w:rsid w:val="00397A43"/>
    <w:rsid w:val="003A0414"/>
    <w:rsid w:val="003A11DB"/>
    <w:rsid w:val="003A19C4"/>
    <w:rsid w:val="003A2C64"/>
    <w:rsid w:val="003A33F3"/>
    <w:rsid w:val="003A3410"/>
    <w:rsid w:val="003A3777"/>
    <w:rsid w:val="003A3E13"/>
    <w:rsid w:val="003A4380"/>
    <w:rsid w:val="003A4E0D"/>
    <w:rsid w:val="003A5E11"/>
    <w:rsid w:val="003A62E7"/>
    <w:rsid w:val="003A63EA"/>
    <w:rsid w:val="003A6FAE"/>
    <w:rsid w:val="003A72E6"/>
    <w:rsid w:val="003A73DF"/>
    <w:rsid w:val="003A77EC"/>
    <w:rsid w:val="003B0278"/>
    <w:rsid w:val="003B02C1"/>
    <w:rsid w:val="003B1B00"/>
    <w:rsid w:val="003B23F6"/>
    <w:rsid w:val="003B24C5"/>
    <w:rsid w:val="003B252A"/>
    <w:rsid w:val="003B2A33"/>
    <w:rsid w:val="003B2B08"/>
    <w:rsid w:val="003B32F1"/>
    <w:rsid w:val="003B36CD"/>
    <w:rsid w:val="003B3966"/>
    <w:rsid w:val="003B4235"/>
    <w:rsid w:val="003B44FE"/>
    <w:rsid w:val="003B468D"/>
    <w:rsid w:val="003B49F3"/>
    <w:rsid w:val="003B4B61"/>
    <w:rsid w:val="003B4E4B"/>
    <w:rsid w:val="003B5568"/>
    <w:rsid w:val="003B69FB"/>
    <w:rsid w:val="003B6AF8"/>
    <w:rsid w:val="003B6BC0"/>
    <w:rsid w:val="003B74E9"/>
    <w:rsid w:val="003C1D9D"/>
    <w:rsid w:val="003C23B7"/>
    <w:rsid w:val="003C259C"/>
    <w:rsid w:val="003C25A6"/>
    <w:rsid w:val="003C5122"/>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76A"/>
    <w:rsid w:val="003E18B5"/>
    <w:rsid w:val="003E1B5D"/>
    <w:rsid w:val="003E20DA"/>
    <w:rsid w:val="003E22C4"/>
    <w:rsid w:val="003E2AC8"/>
    <w:rsid w:val="003E2E03"/>
    <w:rsid w:val="003E3A17"/>
    <w:rsid w:val="003E4EAC"/>
    <w:rsid w:val="003E5096"/>
    <w:rsid w:val="003E58BC"/>
    <w:rsid w:val="003E5B70"/>
    <w:rsid w:val="003E6084"/>
    <w:rsid w:val="003E6E4A"/>
    <w:rsid w:val="003E7E8D"/>
    <w:rsid w:val="003F011A"/>
    <w:rsid w:val="003F069D"/>
    <w:rsid w:val="003F1264"/>
    <w:rsid w:val="003F1B37"/>
    <w:rsid w:val="003F1FAC"/>
    <w:rsid w:val="003F2906"/>
    <w:rsid w:val="003F2D4B"/>
    <w:rsid w:val="003F4936"/>
    <w:rsid w:val="003F58CD"/>
    <w:rsid w:val="003F5A1E"/>
    <w:rsid w:val="003F6FFB"/>
    <w:rsid w:val="004000AF"/>
    <w:rsid w:val="004000B0"/>
    <w:rsid w:val="00401854"/>
    <w:rsid w:val="004023F2"/>
    <w:rsid w:val="00402AFE"/>
    <w:rsid w:val="004031AE"/>
    <w:rsid w:val="00403398"/>
    <w:rsid w:val="00403C84"/>
    <w:rsid w:val="00404262"/>
    <w:rsid w:val="004045D3"/>
    <w:rsid w:val="0040531B"/>
    <w:rsid w:val="00406033"/>
    <w:rsid w:val="0040681E"/>
    <w:rsid w:val="0040690D"/>
    <w:rsid w:val="00406D40"/>
    <w:rsid w:val="0041078F"/>
    <w:rsid w:val="004107CA"/>
    <w:rsid w:val="00411D89"/>
    <w:rsid w:val="00414BBE"/>
    <w:rsid w:val="00414BE4"/>
    <w:rsid w:val="00415AC1"/>
    <w:rsid w:val="00417D91"/>
    <w:rsid w:val="00422A48"/>
    <w:rsid w:val="004248C8"/>
    <w:rsid w:val="0042524E"/>
    <w:rsid w:val="004252CB"/>
    <w:rsid w:val="00425AB2"/>
    <w:rsid w:val="00426365"/>
    <w:rsid w:val="00426758"/>
    <w:rsid w:val="00426B76"/>
    <w:rsid w:val="00427320"/>
    <w:rsid w:val="00427737"/>
    <w:rsid w:val="004277C9"/>
    <w:rsid w:val="00427B75"/>
    <w:rsid w:val="00427CD9"/>
    <w:rsid w:val="00427F4B"/>
    <w:rsid w:val="004305EF"/>
    <w:rsid w:val="00430764"/>
    <w:rsid w:val="0043089F"/>
    <w:rsid w:val="00431AE8"/>
    <w:rsid w:val="00431CEB"/>
    <w:rsid w:val="0043323D"/>
    <w:rsid w:val="00433A5B"/>
    <w:rsid w:val="00434530"/>
    <w:rsid w:val="004353E1"/>
    <w:rsid w:val="00435EDD"/>
    <w:rsid w:val="00436702"/>
    <w:rsid w:val="004369F6"/>
    <w:rsid w:val="00437156"/>
    <w:rsid w:val="004374B9"/>
    <w:rsid w:val="004375B6"/>
    <w:rsid w:val="00440325"/>
    <w:rsid w:val="00440753"/>
    <w:rsid w:val="0044076D"/>
    <w:rsid w:val="00441B79"/>
    <w:rsid w:val="00441D95"/>
    <w:rsid w:val="00442948"/>
    <w:rsid w:val="00442E9E"/>
    <w:rsid w:val="0044371C"/>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EA1"/>
    <w:rsid w:val="00455138"/>
    <w:rsid w:val="00455502"/>
    <w:rsid w:val="00455F7A"/>
    <w:rsid w:val="00456635"/>
    <w:rsid w:val="00457045"/>
    <w:rsid w:val="004579D2"/>
    <w:rsid w:val="00457E6B"/>
    <w:rsid w:val="0046142A"/>
    <w:rsid w:val="004614EE"/>
    <w:rsid w:val="00461731"/>
    <w:rsid w:val="0046370B"/>
    <w:rsid w:val="00463E9A"/>
    <w:rsid w:val="00464A9E"/>
    <w:rsid w:val="004650FD"/>
    <w:rsid w:val="0046550D"/>
    <w:rsid w:val="00465736"/>
    <w:rsid w:val="00466B21"/>
    <w:rsid w:val="004705F4"/>
    <w:rsid w:val="00471136"/>
    <w:rsid w:val="004713EC"/>
    <w:rsid w:val="00472219"/>
    <w:rsid w:val="0047281D"/>
    <w:rsid w:val="00472C62"/>
    <w:rsid w:val="004731AE"/>
    <w:rsid w:val="0047367D"/>
    <w:rsid w:val="00473E66"/>
    <w:rsid w:val="0047480A"/>
    <w:rsid w:val="00474A73"/>
    <w:rsid w:val="004753BB"/>
    <w:rsid w:val="00475C3F"/>
    <w:rsid w:val="00475E24"/>
    <w:rsid w:val="00476533"/>
    <w:rsid w:val="00476995"/>
    <w:rsid w:val="00476B48"/>
    <w:rsid w:val="00477278"/>
    <w:rsid w:val="0047736B"/>
    <w:rsid w:val="00477C11"/>
    <w:rsid w:val="00480C75"/>
    <w:rsid w:val="00481814"/>
    <w:rsid w:val="004818F6"/>
    <w:rsid w:val="0048194E"/>
    <w:rsid w:val="00481B09"/>
    <w:rsid w:val="00481D87"/>
    <w:rsid w:val="004822A8"/>
    <w:rsid w:val="00482A75"/>
    <w:rsid w:val="00483972"/>
    <w:rsid w:val="00484517"/>
    <w:rsid w:val="00484B13"/>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5F7"/>
    <w:rsid w:val="00492C53"/>
    <w:rsid w:val="0049378F"/>
    <w:rsid w:val="0049508E"/>
    <w:rsid w:val="004964C6"/>
    <w:rsid w:val="00496CCC"/>
    <w:rsid w:val="00496E1D"/>
    <w:rsid w:val="00497F89"/>
    <w:rsid w:val="004A06B4"/>
    <w:rsid w:val="004A0811"/>
    <w:rsid w:val="004A25E6"/>
    <w:rsid w:val="004A2912"/>
    <w:rsid w:val="004A2D38"/>
    <w:rsid w:val="004A32E3"/>
    <w:rsid w:val="004A37B3"/>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62A3"/>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78A"/>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CA0"/>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1EEC"/>
    <w:rsid w:val="00502867"/>
    <w:rsid w:val="00502E0B"/>
    <w:rsid w:val="005039B5"/>
    <w:rsid w:val="00503A72"/>
    <w:rsid w:val="0050535C"/>
    <w:rsid w:val="005058F2"/>
    <w:rsid w:val="00506562"/>
    <w:rsid w:val="00506A67"/>
    <w:rsid w:val="00506E74"/>
    <w:rsid w:val="00507C58"/>
    <w:rsid w:val="00507D24"/>
    <w:rsid w:val="00511B83"/>
    <w:rsid w:val="0051282D"/>
    <w:rsid w:val="00512AE1"/>
    <w:rsid w:val="00512B1D"/>
    <w:rsid w:val="00512C2E"/>
    <w:rsid w:val="00512DEA"/>
    <w:rsid w:val="00512FCB"/>
    <w:rsid w:val="0051316B"/>
    <w:rsid w:val="00513394"/>
    <w:rsid w:val="00513553"/>
    <w:rsid w:val="00514696"/>
    <w:rsid w:val="00514821"/>
    <w:rsid w:val="00515CB2"/>
    <w:rsid w:val="005174AF"/>
    <w:rsid w:val="0051760B"/>
    <w:rsid w:val="005201D0"/>
    <w:rsid w:val="005204B7"/>
    <w:rsid w:val="005205F8"/>
    <w:rsid w:val="005207E2"/>
    <w:rsid w:val="00520C8F"/>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E37"/>
    <w:rsid w:val="00540F30"/>
    <w:rsid w:val="005414ED"/>
    <w:rsid w:val="00541521"/>
    <w:rsid w:val="00543F2B"/>
    <w:rsid w:val="0054463F"/>
    <w:rsid w:val="0054474D"/>
    <w:rsid w:val="0054496C"/>
    <w:rsid w:val="00544A89"/>
    <w:rsid w:val="00544B8D"/>
    <w:rsid w:val="00545267"/>
    <w:rsid w:val="00545F58"/>
    <w:rsid w:val="005463D1"/>
    <w:rsid w:val="00546C48"/>
    <w:rsid w:val="00546CDB"/>
    <w:rsid w:val="00547330"/>
    <w:rsid w:val="00547E85"/>
    <w:rsid w:val="00550C81"/>
    <w:rsid w:val="00551018"/>
    <w:rsid w:val="0055158D"/>
    <w:rsid w:val="00551643"/>
    <w:rsid w:val="00552112"/>
    <w:rsid w:val="0055230E"/>
    <w:rsid w:val="005525C5"/>
    <w:rsid w:val="00552A9B"/>
    <w:rsid w:val="00552EA9"/>
    <w:rsid w:val="00553642"/>
    <w:rsid w:val="00555844"/>
    <w:rsid w:val="005562B9"/>
    <w:rsid w:val="0055676C"/>
    <w:rsid w:val="00557D9A"/>
    <w:rsid w:val="005600D3"/>
    <w:rsid w:val="00561429"/>
    <w:rsid w:val="00561708"/>
    <w:rsid w:val="00561C92"/>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6F5"/>
    <w:rsid w:val="0057097B"/>
    <w:rsid w:val="005715F3"/>
    <w:rsid w:val="00571B59"/>
    <w:rsid w:val="0057277E"/>
    <w:rsid w:val="00574CD3"/>
    <w:rsid w:val="00574F8E"/>
    <w:rsid w:val="0057571F"/>
    <w:rsid w:val="00575AE4"/>
    <w:rsid w:val="00575EAE"/>
    <w:rsid w:val="00576D83"/>
    <w:rsid w:val="0057746D"/>
    <w:rsid w:val="00577790"/>
    <w:rsid w:val="00580317"/>
    <w:rsid w:val="00580CB6"/>
    <w:rsid w:val="005818B9"/>
    <w:rsid w:val="00581912"/>
    <w:rsid w:val="00581A71"/>
    <w:rsid w:val="00581AFE"/>
    <w:rsid w:val="00581F59"/>
    <w:rsid w:val="005821EC"/>
    <w:rsid w:val="00582380"/>
    <w:rsid w:val="005836E2"/>
    <w:rsid w:val="005843F7"/>
    <w:rsid w:val="00584DA4"/>
    <w:rsid w:val="00584FCC"/>
    <w:rsid w:val="00585E0D"/>
    <w:rsid w:val="005865E7"/>
    <w:rsid w:val="005867DF"/>
    <w:rsid w:val="00590179"/>
    <w:rsid w:val="00590EC2"/>
    <w:rsid w:val="00592267"/>
    <w:rsid w:val="00595959"/>
    <w:rsid w:val="00595F35"/>
    <w:rsid w:val="00596086"/>
    <w:rsid w:val="005968B2"/>
    <w:rsid w:val="0059715A"/>
    <w:rsid w:val="0059745E"/>
    <w:rsid w:val="00597F1A"/>
    <w:rsid w:val="005A0350"/>
    <w:rsid w:val="005A0B37"/>
    <w:rsid w:val="005A1A7F"/>
    <w:rsid w:val="005A1E69"/>
    <w:rsid w:val="005A21C8"/>
    <w:rsid w:val="005A2B7D"/>
    <w:rsid w:val="005A397E"/>
    <w:rsid w:val="005A4783"/>
    <w:rsid w:val="005A61B3"/>
    <w:rsid w:val="005A7FA4"/>
    <w:rsid w:val="005B019A"/>
    <w:rsid w:val="005B07A3"/>
    <w:rsid w:val="005B0940"/>
    <w:rsid w:val="005B0C7B"/>
    <w:rsid w:val="005B1357"/>
    <w:rsid w:val="005B1FDB"/>
    <w:rsid w:val="005B23C7"/>
    <w:rsid w:val="005B2BA6"/>
    <w:rsid w:val="005B2CC0"/>
    <w:rsid w:val="005B2E74"/>
    <w:rsid w:val="005B3DED"/>
    <w:rsid w:val="005B4D83"/>
    <w:rsid w:val="005B5B2E"/>
    <w:rsid w:val="005B5E8F"/>
    <w:rsid w:val="005B6F4A"/>
    <w:rsid w:val="005B7296"/>
    <w:rsid w:val="005B757B"/>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2E93"/>
    <w:rsid w:val="005D3099"/>
    <w:rsid w:val="005D379B"/>
    <w:rsid w:val="005D4198"/>
    <w:rsid w:val="005D421E"/>
    <w:rsid w:val="005D42B4"/>
    <w:rsid w:val="005D450B"/>
    <w:rsid w:val="005D45EF"/>
    <w:rsid w:val="005D467F"/>
    <w:rsid w:val="005D51DF"/>
    <w:rsid w:val="005D5895"/>
    <w:rsid w:val="005D59D0"/>
    <w:rsid w:val="005D600C"/>
    <w:rsid w:val="005D6103"/>
    <w:rsid w:val="005D68F5"/>
    <w:rsid w:val="005D6DF3"/>
    <w:rsid w:val="005D76B5"/>
    <w:rsid w:val="005D7FB3"/>
    <w:rsid w:val="005E14DD"/>
    <w:rsid w:val="005E153D"/>
    <w:rsid w:val="005E19DA"/>
    <w:rsid w:val="005E2BD9"/>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9A2"/>
    <w:rsid w:val="005F1BEB"/>
    <w:rsid w:val="005F273C"/>
    <w:rsid w:val="005F2757"/>
    <w:rsid w:val="005F2F78"/>
    <w:rsid w:val="005F349A"/>
    <w:rsid w:val="005F39FD"/>
    <w:rsid w:val="005F4195"/>
    <w:rsid w:val="005F42E5"/>
    <w:rsid w:val="005F5F3F"/>
    <w:rsid w:val="005F60B2"/>
    <w:rsid w:val="005F69CE"/>
    <w:rsid w:val="005F70E4"/>
    <w:rsid w:val="005F71C5"/>
    <w:rsid w:val="005F79DF"/>
    <w:rsid w:val="005F7AA5"/>
    <w:rsid w:val="005F7E5D"/>
    <w:rsid w:val="0060043D"/>
    <w:rsid w:val="00600602"/>
    <w:rsid w:val="00600E82"/>
    <w:rsid w:val="00600EEA"/>
    <w:rsid w:val="00600FEE"/>
    <w:rsid w:val="00601DC1"/>
    <w:rsid w:val="00603D90"/>
    <w:rsid w:val="00603F78"/>
    <w:rsid w:val="0060403E"/>
    <w:rsid w:val="0061070F"/>
    <w:rsid w:val="00610751"/>
    <w:rsid w:val="00610A16"/>
    <w:rsid w:val="006113A5"/>
    <w:rsid w:val="00611466"/>
    <w:rsid w:val="006118B5"/>
    <w:rsid w:val="0061278C"/>
    <w:rsid w:val="00612ADA"/>
    <w:rsid w:val="00613124"/>
    <w:rsid w:val="00613686"/>
    <w:rsid w:val="006149C5"/>
    <w:rsid w:val="006149D1"/>
    <w:rsid w:val="0061524B"/>
    <w:rsid w:val="0061541B"/>
    <w:rsid w:val="0061604F"/>
    <w:rsid w:val="00616067"/>
    <w:rsid w:val="0062095F"/>
    <w:rsid w:val="00621302"/>
    <w:rsid w:val="006217F6"/>
    <w:rsid w:val="00621DAA"/>
    <w:rsid w:val="006235E6"/>
    <w:rsid w:val="00623AE0"/>
    <w:rsid w:val="006242B4"/>
    <w:rsid w:val="006245B2"/>
    <w:rsid w:val="006247C0"/>
    <w:rsid w:val="006254F8"/>
    <w:rsid w:val="00626138"/>
    <w:rsid w:val="00627A61"/>
    <w:rsid w:val="00631B68"/>
    <w:rsid w:val="00631C0A"/>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DB"/>
    <w:rsid w:val="00643CA2"/>
    <w:rsid w:val="00643FE3"/>
    <w:rsid w:val="00644526"/>
    <w:rsid w:val="006445AC"/>
    <w:rsid w:val="00644CE8"/>
    <w:rsid w:val="006454B9"/>
    <w:rsid w:val="00646A44"/>
    <w:rsid w:val="00647F39"/>
    <w:rsid w:val="0065066D"/>
    <w:rsid w:val="006509BA"/>
    <w:rsid w:val="00650F6C"/>
    <w:rsid w:val="006510C5"/>
    <w:rsid w:val="006512F6"/>
    <w:rsid w:val="0065137F"/>
    <w:rsid w:val="0065192E"/>
    <w:rsid w:val="00651BC7"/>
    <w:rsid w:val="00651CF9"/>
    <w:rsid w:val="00652928"/>
    <w:rsid w:val="00652EAF"/>
    <w:rsid w:val="00653D77"/>
    <w:rsid w:val="00653F81"/>
    <w:rsid w:val="006542BE"/>
    <w:rsid w:val="006561AA"/>
    <w:rsid w:val="00656345"/>
    <w:rsid w:val="006563A2"/>
    <w:rsid w:val="006567CD"/>
    <w:rsid w:val="0065741A"/>
    <w:rsid w:val="00660452"/>
    <w:rsid w:val="006608C8"/>
    <w:rsid w:val="006617F6"/>
    <w:rsid w:val="00661927"/>
    <w:rsid w:val="00661A41"/>
    <w:rsid w:val="00661CBF"/>
    <w:rsid w:val="00661FCE"/>
    <w:rsid w:val="0066207C"/>
    <w:rsid w:val="00662681"/>
    <w:rsid w:val="006631CB"/>
    <w:rsid w:val="006631CD"/>
    <w:rsid w:val="006637B1"/>
    <w:rsid w:val="00664718"/>
    <w:rsid w:val="00664918"/>
    <w:rsid w:val="00664F49"/>
    <w:rsid w:val="006655E4"/>
    <w:rsid w:val="0066572B"/>
    <w:rsid w:val="00665905"/>
    <w:rsid w:val="00666100"/>
    <w:rsid w:val="006663E4"/>
    <w:rsid w:val="006664E3"/>
    <w:rsid w:val="00666B2C"/>
    <w:rsid w:val="00666CC5"/>
    <w:rsid w:val="0066708A"/>
    <w:rsid w:val="0066788A"/>
    <w:rsid w:val="00670927"/>
    <w:rsid w:val="00671064"/>
    <w:rsid w:val="00671E96"/>
    <w:rsid w:val="006722A7"/>
    <w:rsid w:val="006723F6"/>
    <w:rsid w:val="006728E0"/>
    <w:rsid w:val="00672EC9"/>
    <w:rsid w:val="0067308A"/>
    <w:rsid w:val="006744B9"/>
    <w:rsid w:val="006748E5"/>
    <w:rsid w:val="0067534E"/>
    <w:rsid w:val="006776D0"/>
    <w:rsid w:val="00677B97"/>
    <w:rsid w:val="00681673"/>
    <w:rsid w:val="00681A05"/>
    <w:rsid w:val="00681CC1"/>
    <w:rsid w:val="006820C1"/>
    <w:rsid w:val="006824E4"/>
    <w:rsid w:val="00682753"/>
    <w:rsid w:val="0068363E"/>
    <w:rsid w:val="0068409F"/>
    <w:rsid w:val="00684B30"/>
    <w:rsid w:val="006857A8"/>
    <w:rsid w:val="0068618A"/>
    <w:rsid w:val="006867B8"/>
    <w:rsid w:val="0068685B"/>
    <w:rsid w:val="006869BF"/>
    <w:rsid w:val="00687514"/>
    <w:rsid w:val="006875E0"/>
    <w:rsid w:val="006910B8"/>
    <w:rsid w:val="00691294"/>
    <w:rsid w:val="00691904"/>
    <w:rsid w:val="00691973"/>
    <w:rsid w:val="006923DA"/>
    <w:rsid w:val="00692ACF"/>
    <w:rsid w:val="00692BAC"/>
    <w:rsid w:val="00692C0E"/>
    <w:rsid w:val="00693829"/>
    <w:rsid w:val="00693B7E"/>
    <w:rsid w:val="0069560C"/>
    <w:rsid w:val="00695881"/>
    <w:rsid w:val="00695885"/>
    <w:rsid w:val="006967DA"/>
    <w:rsid w:val="00696FDE"/>
    <w:rsid w:val="00697289"/>
    <w:rsid w:val="00697ADC"/>
    <w:rsid w:val="00697ECD"/>
    <w:rsid w:val="006A18DE"/>
    <w:rsid w:val="006A236B"/>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0936"/>
    <w:rsid w:val="006C1667"/>
    <w:rsid w:val="006C17B9"/>
    <w:rsid w:val="006C204D"/>
    <w:rsid w:val="006C22EB"/>
    <w:rsid w:val="006C2990"/>
    <w:rsid w:val="006C29C5"/>
    <w:rsid w:val="006C2DB2"/>
    <w:rsid w:val="006C36E5"/>
    <w:rsid w:val="006C3F2C"/>
    <w:rsid w:val="006C3FC6"/>
    <w:rsid w:val="006C522D"/>
    <w:rsid w:val="006C55F1"/>
    <w:rsid w:val="006C5AA3"/>
    <w:rsid w:val="006C60C2"/>
    <w:rsid w:val="006C6D9B"/>
    <w:rsid w:val="006C74B7"/>
    <w:rsid w:val="006C7924"/>
    <w:rsid w:val="006D05A5"/>
    <w:rsid w:val="006D064F"/>
    <w:rsid w:val="006D109D"/>
    <w:rsid w:val="006D131C"/>
    <w:rsid w:val="006D18AB"/>
    <w:rsid w:val="006D248E"/>
    <w:rsid w:val="006D2636"/>
    <w:rsid w:val="006D483A"/>
    <w:rsid w:val="006D4CCA"/>
    <w:rsid w:val="006D4D74"/>
    <w:rsid w:val="006D4DF3"/>
    <w:rsid w:val="006D56EC"/>
    <w:rsid w:val="006D578F"/>
    <w:rsid w:val="006D5A53"/>
    <w:rsid w:val="006D5C90"/>
    <w:rsid w:val="006D68DD"/>
    <w:rsid w:val="006D6C44"/>
    <w:rsid w:val="006D6D55"/>
    <w:rsid w:val="006D6DE5"/>
    <w:rsid w:val="006D76AF"/>
    <w:rsid w:val="006E0478"/>
    <w:rsid w:val="006E0757"/>
    <w:rsid w:val="006E1377"/>
    <w:rsid w:val="006E14D5"/>
    <w:rsid w:val="006E183A"/>
    <w:rsid w:val="006E34FB"/>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834"/>
    <w:rsid w:val="006E7F4A"/>
    <w:rsid w:val="006F14A5"/>
    <w:rsid w:val="006F19B5"/>
    <w:rsid w:val="006F1E54"/>
    <w:rsid w:val="006F218B"/>
    <w:rsid w:val="006F2B52"/>
    <w:rsid w:val="006F2CB4"/>
    <w:rsid w:val="006F2E4B"/>
    <w:rsid w:val="006F3099"/>
    <w:rsid w:val="006F3B31"/>
    <w:rsid w:val="006F4C28"/>
    <w:rsid w:val="006F642B"/>
    <w:rsid w:val="006F6853"/>
    <w:rsid w:val="006F6B8A"/>
    <w:rsid w:val="006F6CF6"/>
    <w:rsid w:val="006F6E44"/>
    <w:rsid w:val="006F7CFE"/>
    <w:rsid w:val="00701D78"/>
    <w:rsid w:val="00701EA3"/>
    <w:rsid w:val="007028C6"/>
    <w:rsid w:val="00702AB2"/>
    <w:rsid w:val="007041B5"/>
    <w:rsid w:val="00704FBD"/>
    <w:rsid w:val="0070695B"/>
    <w:rsid w:val="007069D8"/>
    <w:rsid w:val="00706F53"/>
    <w:rsid w:val="00707183"/>
    <w:rsid w:val="00707226"/>
    <w:rsid w:val="0071196A"/>
    <w:rsid w:val="007126EB"/>
    <w:rsid w:val="00712A37"/>
    <w:rsid w:val="007137A7"/>
    <w:rsid w:val="00715995"/>
    <w:rsid w:val="00716A96"/>
    <w:rsid w:val="00716C0A"/>
    <w:rsid w:val="00716E3B"/>
    <w:rsid w:val="00717205"/>
    <w:rsid w:val="0071796A"/>
    <w:rsid w:val="00720482"/>
    <w:rsid w:val="007215D3"/>
    <w:rsid w:val="00721CA6"/>
    <w:rsid w:val="00722588"/>
    <w:rsid w:val="00722F8B"/>
    <w:rsid w:val="00723DAB"/>
    <w:rsid w:val="00724ABC"/>
    <w:rsid w:val="0072501B"/>
    <w:rsid w:val="00725533"/>
    <w:rsid w:val="00725BFD"/>
    <w:rsid w:val="00725CB8"/>
    <w:rsid w:val="00725D40"/>
    <w:rsid w:val="0072639B"/>
    <w:rsid w:val="0072669D"/>
    <w:rsid w:val="00726F7B"/>
    <w:rsid w:val="00727EE2"/>
    <w:rsid w:val="007300BB"/>
    <w:rsid w:val="0073070B"/>
    <w:rsid w:val="007311E1"/>
    <w:rsid w:val="007315E5"/>
    <w:rsid w:val="00731C81"/>
    <w:rsid w:val="0073245E"/>
    <w:rsid w:val="007331F1"/>
    <w:rsid w:val="00733250"/>
    <w:rsid w:val="0073332B"/>
    <w:rsid w:val="00733FB5"/>
    <w:rsid w:val="007347AF"/>
    <w:rsid w:val="007347EB"/>
    <w:rsid w:val="007349D3"/>
    <w:rsid w:val="00734AEC"/>
    <w:rsid w:val="00734E3D"/>
    <w:rsid w:val="00735A03"/>
    <w:rsid w:val="00736067"/>
    <w:rsid w:val="00740097"/>
    <w:rsid w:val="00740575"/>
    <w:rsid w:val="0074065A"/>
    <w:rsid w:val="00740AD0"/>
    <w:rsid w:val="00740FFE"/>
    <w:rsid w:val="007411B8"/>
    <w:rsid w:val="007421BA"/>
    <w:rsid w:val="00742487"/>
    <w:rsid w:val="00742620"/>
    <w:rsid w:val="00743093"/>
    <w:rsid w:val="00743174"/>
    <w:rsid w:val="007431A0"/>
    <w:rsid w:val="007432BF"/>
    <w:rsid w:val="00744791"/>
    <w:rsid w:val="00745371"/>
    <w:rsid w:val="0074644C"/>
    <w:rsid w:val="00746A55"/>
    <w:rsid w:val="00746FB5"/>
    <w:rsid w:val="007473B0"/>
    <w:rsid w:val="00747B6D"/>
    <w:rsid w:val="0075117D"/>
    <w:rsid w:val="007513E8"/>
    <w:rsid w:val="00751D0F"/>
    <w:rsid w:val="0075253F"/>
    <w:rsid w:val="007530C3"/>
    <w:rsid w:val="007539E8"/>
    <w:rsid w:val="00754516"/>
    <w:rsid w:val="00754833"/>
    <w:rsid w:val="00754E3F"/>
    <w:rsid w:val="00755A82"/>
    <w:rsid w:val="00755BE4"/>
    <w:rsid w:val="00756CAE"/>
    <w:rsid w:val="0075702A"/>
    <w:rsid w:val="007572D9"/>
    <w:rsid w:val="00757EDF"/>
    <w:rsid w:val="007601A4"/>
    <w:rsid w:val="007601CE"/>
    <w:rsid w:val="007604DD"/>
    <w:rsid w:val="0076106E"/>
    <w:rsid w:val="00761431"/>
    <w:rsid w:val="00761ECC"/>
    <w:rsid w:val="007622E1"/>
    <w:rsid w:val="00762666"/>
    <w:rsid w:val="00762E8D"/>
    <w:rsid w:val="00764E5F"/>
    <w:rsid w:val="00765853"/>
    <w:rsid w:val="00766678"/>
    <w:rsid w:val="0077009F"/>
    <w:rsid w:val="0077056A"/>
    <w:rsid w:val="007707A9"/>
    <w:rsid w:val="00770A6E"/>
    <w:rsid w:val="00772036"/>
    <w:rsid w:val="00772295"/>
    <w:rsid w:val="0077290A"/>
    <w:rsid w:val="00774DA4"/>
    <w:rsid w:val="007760D1"/>
    <w:rsid w:val="00777F8D"/>
    <w:rsid w:val="007801BA"/>
    <w:rsid w:val="007836E3"/>
    <w:rsid w:val="007840C1"/>
    <w:rsid w:val="00784760"/>
    <w:rsid w:val="00784C38"/>
    <w:rsid w:val="00784E72"/>
    <w:rsid w:val="00785040"/>
    <w:rsid w:val="007855A1"/>
    <w:rsid w:val="007866E8"/>
    <w:rsid w:val="00786CE7"/>
    <w:rsid w:val="00786F48"/>
    <w:rsid w:val="007872DF"/>
    <w:rsid w:val="007877C0"/>
    <w:rsid w:val="00787E17"/>
    <w:rsid w:val="00787F5D"/>
    <w:rsid w:val="007904BB"/>
    <w:rsid w:val="0079071E"/>
    <w:rsid w:val="00791228"/>
    <w:rsid w:val="007919F8"/>
    <w:rsid w:val="007929B1"/>
    <w:rsid w:val="007931D1"/>
    <w:rsid w:val="00793AE6"/>
    <w:rsid w:val="00793C36"/>
    <w:rsid w:val="0079422C"/>
    <w:rsid w:val="0079428A"/>
    <w:rsid w:val="0079431F"/>
    <w:rsid w:val="00794AF3"/>
    <w:rsid w:val="00794F17"/>
    <w:rsid w:val="007950AA"/>
    <w:rsid w:val="007953A0"/>
    <w:rsid w:val="00796CDA"/>
    <w:rsid w:val="00797033"/>
    <w:rsid w:val="0079730F"/>
    <w:rsid w:val="007A082D"/>
    <w:rsid w:val="007A11B4"/>
    <w:rsid w:val="007A1351"/>
    <w:rsid w:val="007A212B"/>
    <w:rsid w:val="007A23B4"/>
    <w:rsid w:val="007A2439"/>
    <w:rsid w:val="007A26D9"/>
    <w:rsid w:val="007A2749"/>
    <w:rsid w:val="007A304F"/>
    <w:rsid w:val="007A3EC4"/>
    <w:rsid w:val="007A3F3B"/>
    <w:rsid w:val="007A4A3A"/>
    <w:rsid w:val="007A580E"/>
    <w:rsid w:val="007B0349"/>
    <w:rsid w:val="007B1ED1"/>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18B5"/>
    <w:rsid w:val="007C2C2B"/>
    <w:rsid w:val="007C2CFE"/>
    <w:rsid w:val="007C2DC6"/>
    <w:rsid w:val="007C3521"/>
    <w:rsid w:val="007C360A"/>
    <w:rsid w:val="007C3FE1"/>
    <w:rsid w:val="007C463F"/>
    <w:rsid w:val="007C48D9"/>
    <w:rsid w:val="007C5981"/>
    <w:rsid w:val="007C5C88"/>
    <w:rsid w:val="007C62EC"/>
    <w:rsid w:val="007C674E"/>
    <w:rsid w:val="007C6A1F"/>
    <w:rsid w:val="007C6B5E"/>
    <w:rsid w:val="007C6D09"/>
    <w:rsid w:val="007C719F"/>
    <w:rsid w:val="007C72A4"/>
    <w:rsid w:val="007C7A44"/>
    <w:rsid w:val="007D02BD"/>
    <w:rsid w:val="007D0B60"/>
    <w:rsid w:val="007D0B69"/>
    <w:rsid w:val="007D0F76"/>
    <w:rsid w:val="007D1470"/>
    <w:rsid w:val="007D1AEF"/>
    <w:rsid w:val="007D1DFC"/>
    <w:rsid w:val="007D35E1"/>
    <w:rsid w:val="007D3600"/>
    <w:rsid w:val="007D376B"/>
    <w:rsid w:val="007D3B52"/>
    <w:rsid w:val="007D464C"/>
    <w:rsid w:val="007D47AA"/>
    <w:rsid w:val="007D4EA7"/>
    <w:rsid w:val="007D4F38"/>
    <w:rsid w:val="007D5B76"/>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7F4"/>
    <w:rsid w:val="007F1480"/>
    <w:rsid w:val="007F1E81"/>
    <w:rsid w:val="007F28D9"/>
    <w:rsid w:val="007F3C9D"/>
    <w:rsid w:val="007F4713"/>
    <w:rsid w:val="007F5CFE"/>
    <w:rsid w:val="007F6730"/>
    <w:rsid w:val="007F7D0F"/>
    <w:rsid w:val="0080011D"/>
    <w:rsid w:val="00801F46"/>
    <w:rsid w:val="008021CD"/>
    <w:rsid w:val="00802223"/>
    <w:rsid w:val="008035E9"/>
    <w:rsid w:val="008042D1"/>
    <w:rsid w:val="008049B6"/>
    <w:rsid w:val="00804D4C"/>
    <w:rsid w:val="00805271"/>
    <w:rsid w:val="00805504"/>
    <w:rsid w:val="00805550"/>
    <w:rsid w:val="008058B6"/>
    <w:rsid w:val="00805A19"/>
    <w:rsid w:val="0081002A"/>
    <w:rsid w:val="00810929"/>
    <w:rsid w:val="008116B2"/>
    <w:rsid w:val="008120E9"/>
    <w:rsid w:val="008128A8"/>
    <w:rsid w:val="00813AF5"/>
    <w:rsid w:val="00814076"/>
    <w:rsid w:val="00814D3E"/>
    <w:rsid w:val="00816C39"/>
    <w:rsid w:val="008170B7"/>
    <w:rsid w:val="008175BA"/>
    <w:rsid w:val="00817839"/>
    <w:rsid w:val="00817FB1"/>
    <w:rsid w:val="00820319"/>
    <w:rsid w:val="0082084B"/>
    <w:rsid w:val="00820B71"/>
    <w:rsid w:val="00822838"/>
    <w:rsid w:val="0082430A"/>
    <w:rsid w:val="00825038"/>
    <w:rsid w:val="00825389"/>
    <w:rsid w:val="00825A95"/>
    <w:rsid w:val="00826965"/>
    <w:rsid w:val="00827685"/>
    <w:rsid w:val="00827863"/>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15EE"/>
    <w:rsid w:val="00841FD4"/>
    <w:rsid w:val="008429BA"/>
    <w:rsid w:val="00842D0A"/>
    <w:rsid w:val="00843224"/>
    <w:rsid w:val="0084430C"/>
    <w:rsid w:val="00844340"/>
    <w:rsid w:val="00844739"/>
    <w:rsid w:val="00844D02"/>
    <w:rsid w:val="00844D51"/>
    <w:rsid w:val="008450B0"/>
    <w:rsid w:val="00845196"/>
    <w:rsid w:val="008457E3"/>
    <w:rsid w:val="00845BF3"/>
    <w:rsid w:val="008472AD"/>
    <w:rsid w:val="00850B4A"/>
    <w:rsid w:val="00851BEC"/>
    <w:rsid w:val="00851CEA"/>
    <w:rsid w:val="00852551"/>
    <w:rsid w:val="008539DB"/>
    <w:rsid w:val="00853E14"/>
    <w:rsid w:val="00853EF6"/>
    <w:rsid w:val="0085469A"/>
    <w:rsid w:val="0085475A"/>
    <w:rsid w:val="00854D4E"/>
    <w:rsid w:val="00854FA7"/>
    <w:rsid w:val="008555EF"/>
    <w:rsid w:val="0085590A"/>
    <w:rsid w:val="00855A99"/>
    <w:rsid w:val="00855EBA"/>
    <w:rsid w:val="008563D4"/>
    <w:rsid w:val="00856DA6"/>
    <w:rsid w:val="00856FB5"/>
    <w:rsid w:val="00860EE0"/>
    <w:rsid w:val="00860FE3"/>
    <w:rsid w:val="0086277F"/>
    <w:rsid w:val="00862C17"/>
    <w:rsid w:val="008636D1"/>
    <w:rsid w:val="00863B9D"/>
    <w:rsid w:val="00863BDC"/>
    <w:rsid w:val="008640D7"/>
    <w:rsid w:val="0086416C"/>
    <w:rsid w:val="00865303"/>
    <w:rsid w:val="0086614C"/>
    <w:rsid w:val="00866173"/>
    <w:rsid w:val="00866319"/>
    <w:rsid w:val="008664F6"/>
    <w:rsid w:val="008677DC"/>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231"/>
    <w:rsid w:val="00880FC4"/>
    <w:rsid w:val="00881A5E"/>
    <w:rsid w:val="00881DEA"/>
    <w:rsid w:val="008824AD"/>
    <w:rsid w:val="00882F90"/>
    <w:rsid w:val="00882FA5"/>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25D4"/>
    <w:rsid w:val="008A339B"/>
    <w:rsid w:val="008A3DE3"/>
    <w:rsid w:val="008A4045"/>
    <w:rsid w:val="008A44E1"/>
    <w:rsid w:val="008A477F"/>
    <w:rsid w:val="008A4D0C"/>
    <w:rsid w:val="008A58AD"/>
    <w:rsid w:val="008A60CE"/>
    <w:rsid w:val="008A60FA"/>
    <w:rsid w:val="008A633F"/>
    <w:rsid w:val="008A6EC9"/>
    <w:rsid w:val="008A746A"/>
    <w:rsid w:val="008A7E20"/>
    <w:rsid w:val="008B02F2"/>
    <w:rsid w:val="008B0305"/>
    <w:rsid w:val="008B0698"/>
    <w:rsid w:val="008B11DE"/>
    <w:rsid w:val="008B18A5"/>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C0213"/>
    <w:rsid w:val="008C05F1"/>
    <w:rsid w:val="008C0607"/>
    <w:rsid w:val="008C0761"/>
    <w:rsid w:val="008C1310"/>
    <w:rsid w:val="008C15B1"/>
    <w:rsid w:val="008C1B49"/>
    <w:rsid w:val="008C2C62"/>
    <w:rsid w:val="008C34EC"/>
    <w:rsid w:val="008C3705"/>
    <w:rsid w:val="008C3CB8"/>
    <w:rsid w:val="008C52AE"/>
    <w:rsid w:val="008C605C"/>
    <w:rsid w:val="008C70C6"/>
    <w:rsid w:val="008C7B30"/>
    <w:rsid w:val="008D1122"/>
    <w:rsid w:val="008D146E"/>
    <w:rsid w:val="008D3252"/>
    <w:rsid w:val="008D4559"/>
    <w:rsid w:val="008D50C1"/>
    <w:rsid w:val="008D52A2"/>
    <w:rsid w:val="008D6F5D"/>
    <w:rsid w:val="008D7842"/>
    <w:rsid w:val="008D7913"/>
    <w:rsid w:val="008D7A1B"/>
    <w:rsid w:val="008D7CF8"/>
    <w:rsid w:val="008E01FD"/>
    <w:rsid w:val="008E0887"/>
    <w:rsid w:val="008E0FBE"/>
    <w:rsid w:val="008E1002"/>
    <w:rsid w:val="008E13D4"/>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527"/>
    <w:rsid w:val="008F373D"/>
    <w:rsid w:val="008F3B5B"/>
    <w:rsid w:val="008F3E35"/>
    <w:rsid w:val="008F463D"/>
    <w:rsid w:val="008F49DA"/>
    <w:rsid w:val="008F4C1B"/>
    <w:rsid w:val="008F511C"/>
    <w:rsid w:val="008F513D"/>
    <w:rsid w:val="008F5438"/>
    <w:rsid w:val="008F56D3"/>
    <w:rsid w:val="008F647C"/>
    <w:rsid w:val="008F664E"/>
    <w:rsid w:val="008F683A"/>
    <w:rsid w:val="008F6949"/>
    <w:rsid w:val="008F6A0B"/>
    <w:rsid w:val="008F703C"/>
    <w:rsid w:val="008F72A9"/>
    <w:rsid w:val="0090054E"/>
    <w:rsid w:val="009016B0"/>
    <w:rsid w:val="009025EB"/>
    <w:rsid w:val="00902F08"/>
    <w:rsid w:val="00904051"/>
    <w:rsid w:val="009055E3"/>
    <w:rsid w:val="00906D85"/>
    <w:rsid w:val="00907A48"/>
    <w:rsid w:val="00907C1F"/>
    <w:rsid w:val="00907E94"/>
    <w:rsid w:val="00910374"/>
    <w:rsid w:val="00910454"/>
    <w:rsid w:val="00910553"/>
    <w:rsid w:val="00910A0E"/>
    <w:rsid w:val="00910D6E"/>
    <w:rsid w:val="00911652"/>
    <w:rsid w:val="00911E55"/>
    <w:rsid w:val="00912398"/>
    <w:rsid w:val="0091309C"/>
    <w:rsid w:val="00913F80"/>
    <w:rsid w:val="00914350"/>
    <w:rsid w:val="00914A38"/>
    <w:rsid w:val="00914EED"/>
    <w:rsid w:val="00915670"/>
    <w:rsid w:val="0091601F"/>
    <w:rsid w:val="00916B81"/>
    <w:rsid w:val="00916C3F"/>
    <w:rsid w:val="009174BD"/>
    <w:rsid w:val="00920031"/>
    <w:rsid w:val="00920196"/>
    <w:rsid w:val="00920540"/>
    <w:rsid w:val="0092063C"/>
    <w:rsid w:val="00920667"/>
    <w:rsid w:val="00920BA0"/>
    <w:rsid w:val="009216D1"/>
    <w:rsid w:val="00921BF7"/>
    <w:rsid w:val="00921D8E"/>
    <w:rsid w:val="00922CEB"/>
    <w:rsid w:val="0092554F"/>
    <w:rsid w:val="0092610F"/>
    <w:rsid w:val="00926EF2"/>
    <w:rsid w:val="00927940"/>
    <w:rsid w:val="00927FCF"/>
    <w:rsid w:val="009308AE"/>
    <w:rsid w:val="009314D4"/>
    <w:rsid w:val="009316BF"/>
    <w:rsid w:val="00931975"/>
    <w:rsid w:val="00931DCD"/>
    <w:rsid w:val="009322D8"/>
    <w:rsid w:val="00932403"/>
    <w:rsid w:val="00932FA9"/>
    <w:rsid w:val="00933445"/>
    <w:rsid w:val="00933D89"/>
    <w:rsid w:val="00933FD1"/>
    <w:rsid w:val="009344C4"/>
    <w:rsid w:val="009344DD"/>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12A8"/>
    <w:rsid w:val="00951897"/>
    <w:rsid w:val="00952AD4"/>
    <w:rsid w:val="00952AEC"/>
    <w:rsid w:val="00953283"/>
    <w:rsid w:val="00953DA0"/>
    <w:rsid w:val="00954A43"/>
    <w:rsid w:val="009551DD"/>
    <w:rsid w:val="00955257"/>
    <w:rsid w:val="0095530C"/>
    <w:rsid w:val="00955CDC"/>
    <w:rsid w:val="00956381"/>
    <w:rsid w:val="009570C6"/>
    <w:rsid w:val="009573C0"/>
    <w:rsid w:val="009579C3"/>
    <w:rsid w:val="00957EC4"/>
    <w:rsid w:val="009600C9"/>
    <w:rsid w:val="009607DD"/>
    <w:rsid w:val="00960EEA"/>
    <w:rsid w:val="00961312"/>
    <w:rsid w:val="009615E6"/>
    <w:rsid w:val="00961C89"/>
    <w:rsid w:val="00961CEB"/>
    <w:rsid w:val="0096282E"/>
    <w:rsid w:val="00964A90"/>
    <w:rsid w:val="00964DE8"/>
    <w:rsid w:val="00965190"/>
    <w:rsid w:val="009658BD"/>
    <w:rsid w:val="00965A32"/>
    <w:rsid w:val="00966382"/>
    <w:rsid w:val="00966BC3"/>
    <w:rsid w:val="00966E8C"/>
    <w:rsid w:val="00967149"/>
    <w:rsid w:val="009676E7"/>
    <w:rsid w:val="00967E3C"/>
    <w:rsid w:val="00967E7A"/>
    <w:rsid w:val="00971354"/>
    <w:rsid w:val="00971480"/>
    <w:rsid w:val="00971B0B"/>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77F88"/>
    <w:rsid w:val="0098000D"/>
    <w:rsid w:val="00980683"/>
    <w:rsid w:val="009807AC"/>
    <w:rsid w:val="0098086A"/>
    <w:rsid w:val="00980E96"/>
    <w:rsid w:val="00981252"/>
    <w:rsid w:val="00981466"/>
    <w:rsid w:val="00981C05"/>
    <w:rsid w:val="0098268A"/>
    <w:rsid w:val="0098300D"/>
    <w:rsid w:val="00984689"/>
    <w:rsid w:val="00984E0C"/>
    <w:rsid w:val="00985E4A"/>
    <w:rsid w:val="00985FB4"/>
    <w:rsid w:val="00986521"/>
    <w:rsid w:val="00986758"/>
    <w:rsid w:val="0098684D"/>
    <w:rsid w:val="00987195"/>
    <w:rsid w:val="00990075"/>
    <w:rsid w:val="00990EB4"/>
    <w:rsid w:val="009916CC"/>
    <w:rsid w:val="00993D11"/>
    <w:rsid w:val="00994D01"/>
    <w:rsid w:val="00994F85"/>
    <w:rsid w:val="00995622"/>
    <w:rsid w:val="00995A4A"/>
    <w:rsid w:val="00995AF9"/>
    <w:rsid w:val="00995E21"/>
    <w:rsid w:val="0099665B"/>
    <w:rsid w:val="00996760"/>
    <w:rsid w:val="00996ACC"/>
    <w:rsid w:val="009978A3"/>
    <w:rsid w:val="00997F45"/>
    <w:rsid w:val="009A0750"/>
    <w:rsid w:val="009A16B7"/>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808"/>
    <w:rsid w:val="009B4F10"/>
    <w:rsid w:val="009B5A7B"/>
    <w:rsid w:val="009B5DE4"/>
    <w:rsid w:val="009B6321"/>
    <w:rsid w:val="009B6708"/>
    <w:rsid w:val="009B76DE"/>
    <w:rsid w:val="009C1030"/>
    <w:rsid w:val="009C11BE"/>
    <w:rsid w:val="009C23D9"/>
    <w:rsid w:val="009C25C8"/>
    <w:rsid w:val="009C3265"/>
    <w:rsid w:val="009C3345"/>
    <w:rsid w:val="009C37E8"/>
    <w:rsid w:val="009C406E"/>
    <w:rsid w:val="009C4E9D"/>
    <w:rsid w:val="009C55C6"/>
    <w:rsid w:val="009C5E7A"/>
    <w:rsid w:val="009D0373"/>
    <w:rsid w:val="009D21DE"/>
    <w:rsid w:val="009D24E8"/>
    <w:rsid w:val="009D337A"/>
    <w:rsid w:val="009D36B4"/>
    <w:rsid w:val="009D3C6A"/>
    <w:rsid w:val="009D41E3"/>
    <w:rsid w:val="009D45E1"/>
    <w:rsid w:val="009D52EB"/>
    <w:rsid w:val="009D5A43"/>
    <w:rsid w:val="009D5AA0"/>
    <w:rsid w:val="009D65C6"/>
    <w:rsid w:val="009D6750"/>
    <w:rsid w:val="009D6FBC"/>
    <w:rsid w:val="009E0233"/>
    <w:rsid w:val="009E1464"/>
    <w:rsid w:val="009E234F"/>
    <w:rsid w:val="009E2A80"/>
    <w:rsid w:val="009E30FB"/>
    <w:rsid w:val="009E3B55"/>
    <w:rsid w:val="009E3D63"/>
    <w:rsid w:val="009E5519"/>
    <w:rsid w:val="009E5739"/>
    <w:rsid w:val="009E628E"/>
    <w:rsid w:val="009E6B2F"/>
    <w:rsid w:val="009E74DA"/>
    <w:rsid w:val="009F2A55"/>
    <w:rsid w:val="009F2A5E"/>
    <w:rsid w:val="009F2D82"/>
    <w:rsid w:val="009F330B"/>
    <w:rsid w:val="009F34B0"/>
    <w:rsid w:val="009F3C8F"/>
    <w:rsid w:val="009F4CAE"/>
    <w:rsid w:val="009F57F1"/>
    <w:rsid w:val="009F5D7D"/>
    <w:rsid w:val="009F62FE"/>
    <w:rsid w:val="009F638F"/>
    <w:rsid w:val="009F6665"/>
    <w:rsid w:val="009F66DE"/>
    <w:rsid w:val="009F6B41"/>
    <w:rsid w:val="009F752B"/>
    <w:rsid w:val="00A02291"/>
    <w:rsid w:val="00A0256E"/>
    <w:rsid w:val="00A033F7"/>
    <w:rsid w:val="00A04D1C"/>
    <w:rsid w:val="00A05222"/>
    <w:rsid w:val="00A05A2A"/>
    <w:rsid w:val="00A05DCF"/>
    <w:rsid w:val="00A05F11"/>
    <w:rsid w:val="00A06753"/>
    <w:rsid w:val="00A06CFA"/>
    <w:rsid w:val="00A06D10"/>
    <w:rsid w:val="00A06F17"/>
    <w:rsid w:val="00A114C8"/>
    <w:rsid w:val="00A11D4C"/>
    <w:rsid w:val="00A12A47"/>
    <w:rsid w:val="00A13334"/>
    <w:rsid w:val="00A148B7"/>
    <w:rsid w:val="00A16313"/>
    <w:rsid w:val="00A2064D"/>
    <w:rsid w:val="00A206F3"/>
    <w:rsid w:val="00A21F0D"/>
    <w:rsid w:val="00A231CA"/>
    <w:rsid w:val="00A242C7"/>
    <w:rsid w:val="00A244E3"/>
    <w:rsid w:val="00A25A1B"/>
    <w:rsid w:val="00A25D0A"/>
    <w:rsid w:val="00A265E5"/>
    <w:rsid w:val="00A2723A"/>
    <w:rsid w:val="00A27D17"/>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4302"/>
    <w:rsid w:val="00A45BD0"/>
    <w:rsid w:val="00A46043"/>
    <w:rsid w:val="00A511B3"/>
    <w:rsid w:val="00A51D34"/>
    <w:rsid w:val="00A521A3"/>
    <w:rsid w:val="00A52418"/>
    <w:rsid w:val="00A52DD8"/>
    <w:rsid w:val="00A52F79"/>
    <w:rsid w:val="00A554DA"/>
    <w:rsid w:val="00A55669"/>
    <w:rsid w:val="00A55D4A"/>
    <w:rsid w:val="00A5780D"/>
    <w:rsid w:val="00A60C9E"/>
    <w:rsid w:val="00A60F24"/>
    <w:rsid w:val="00A6142B"/>
    <w:rsid w:val="00A62947"/>
    <w:rsid w:val="00A62F11"/>
    <w:rsid w:val="00A63152"/>
    <w:rsid w:val="00A63416"/>
    <w:rsid w:val="00A63A6D"/>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381F"/>
    <w:rsid w:val="00A740EC"/>
    <w:rsid w:val="00A7413B"/>
    <w:rsid w:val="00A74668"/>
    <w:rsid w:val="00A746B4"/>
    <w:rsid w:val="00A753A4"/>
    <w:rsid w:val="00A754EF"/>
    <w:rsid w:val="00A755A6"/>
    <w:rsid w:val="00A75691"/>
    <w:rsid w:val="00A818A3"/>
    <w:rsid w:val="00A81B31"/>
    <w:rsid w:val="00A82178"/>
    <w:rsid w:val="00A8228C"/>
    <w:rsid w:val="00A82C09"/>
    <w:rsid w:val="00A83369"/>
    <w:rsid w:val="00A8366E"/>
    <w:rsid w:val="00A837DB"/>
    <w:rsid w:val="00A83A30"/>
    <w:rsid w:val="00A83AA1"/>
    <w:rsid w:val="00A83CAE"/>
    <w:rsid w:val="00A83CBB"/>
    <w:rsid w:val="00A83D93"/>
    <w:rsid w:val="00A83EF5"/>
    <w:rsid w:val="00A83F04"/>
    <w:rsid w:val="00A845D7"/>
    <w:rsid w:val="00A84736"/>
    <w:rsid w:val="00A8491D"/>
    <w:rsid w:val="00A8538B"/>
    <w:rsid w:val="00A85488"/>
    <w:rsid w:val="00A858E9"/>
    <w:rsid w:val="00A86A4D"/>
    <w:rsid w:val="00A87A84"/>
    <w:rsid w:val="00A87E85"/>
    <w:rsid w:val="00A87F27"/>
    <w:rsid w:val="00A90FD6"/>
    <w:rsid w:val="00A91283"/>
    <w:rsid w:val="00A92DB6"/>
    <w:rsid w:val="00A931D6"/>
    <w:rsid w:val="00A93728"/>
    <w:rsid w:val="00A938FE"/>
    <w:rsid w:val="00A93E63"/>
    <w:rsid w:val="00A9497D"/>
    <w:rsid w:val="00A95844"/>
    <w:rsid w:val="00A95954"/>
    <w:rsid w:val="00A95BD1"/>
    <w:rsid w:val="00A95E33"/>
    <w:rsid w:val="00A96904"/>
    <w:rsid w:val="00A96E29"/>
    <w:rsid w:val="00A96E4B"/>
    <w:rsid w:val="00A97118"/>
    <w:rsid w:val="00A97AEB"/>
    <w:rsid w:val="00A97B4C"/>
    <w:rsid w:val="00AA277D"/>
    <w:rsid w:val="00AA2A09"/>
    <w:rsid w:val="00AA32A4"/>
    <w:rsid w:val="00AA34E5"/>
    <w:rsid w:val="00AA3528"/>
    <w:rsid w:val="00AA3A38"/>
    <w:rsid w:val="00AA3DA6"/>
    <w:rsid w:val="00AA4350"/>
    <w:rsid w:val="00AA4F43"/>
    <w:rsid w:val="00AA5891"/>
    <w:rsid w:val="00AA641A"/>
    <w:rsid w:val="00AA6FCE"/>
    <w:rsid w:val="00AA7006"/>
    <w:rsid w:val="00AA7353"/>
    <w:rsid w:val="00AB091F"/>
    <w:rsid w:val="00AB12B2"/>
    <w:rsid w:val="00AB175C"/>
    <w:rsid w:val="00AB2021"/>
    <w:rsid w:val="00AB3A0C"/>
    <w:rsid w:val="00AB40D6"/>
    <w:rsid w:val="00AB4733"/>
    <w:rsid w:val="00AB4CEE"/>
    <w:rsid w:val="00AB5095"/>
    <w:rsid w:val="00AB54FD"/>
    <w:rsid w:val="00AB5AC1"/>
    <w:rsid w:val="00AB6819"/>
    <w:rsid w:val="00AB6B1D"/>
    <w:rsid w:val="00AB79DD"/>
    <w:rsid w:val="00AC068B"/>
    <w:rsid w:val="00AC0878"/>
    <w:rsid w:val="00AC0964"/>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0EAD"/>
    <w:rsid w:val="00AD1445"/>
    <w:rsid w:val="00AD35B3"/>
    <w:rsid w:val="00AD5892"/>
    <w:rsid w:val="00AD6B46"/>
    <w:rsid w:val="00AD6F8E"/>
    <w:rsid w:val="00AE056E"/>
    <w:rsid w:val="00AE1F32"/>
    <w:rsid w:val="00AE2C9F"/>
    <w:rsid w:val="00AE3A7C"/>
    <w:rsid w:val="00AE3CBD"/>
    <w:rsid w:val="00AE4D72"/>
    <w:rsid w:val="00AE5BE3"/>
    <w:rsid w:val="00AE5C6D"/>
    <w:rsid w:val="00AE6081"/>
    <w:rsid w:val="00AE75CB"/>
    <w:rsid w:val="00AE769E"/>
    <w:rsid w:val="00AE7917"/>
    <w:rsid w:val="00AF0484"/>
    <w:rsid w:val="00AF0C00"/>
    <w:rsid w:val="00AF2075"/>
    <w:rsid w:val="00AF2969"/>
    <w:rsid w:val="00AF29B8"/>
    <w:rsid w:val="00AF2BEA"/>
    <w:rsid w:val="00AF3447"/>
    <w:rsid w:val="00AF355D"/>
    <w:rsid w:val="00AF3F0E"/>
    <w:rsid w:val="00AF4685"/>
    <w:rsid w:val="00AF615D"/>
    <w:rsid w:val="00AF74B0"/>
    <w:rsid w:val="00AF7B69"/>
    <w:rsid w:val="00B00DF9"/>
    <w:rsid w:val="00B012A5"/>
    <w:rsid w:val="00B01585"/>
    <w:rsid w:val="00B01BBA"/>
    <w:rsid w:val="00B01F55"/>
    <w:rsid w:val="00B01F64"/>
    <w:rsid w:val="00B037BD"/>
    <w:rsid w:val="00B03AA4"/>
    <w:rsid w:val="00B05CE6"/>
    <w:rsid w:val="00B05DED"/>
    <w:rsid w:val="00B05EB5"/>
    <w:rsid w:val="00B069B1"/>
    <w:rsid w:val="00B06BB1"/>
    <w:rsid w:val="00B07511"/>
    <w:rsid w:val="00B10192"/>
    <w:rsid w:val="00B102D3"/>
    <w:rsid w:val="00B10404"/>
    <w:rsid w:val="00B10CAD"/>
    <w:rsid w:val="00B10EF7"/>
    <w:rsid w:val="00B112B0"/>
    <w:rsid w:val="00B12D5B"/>
    <w:rsid w:val="00B13406"/>
    <w:rsid w:val="00B13674"/>
    <w:rsid w:val="00B13F36"/>
    <w:rsid w:val="00B14089"/>
    <w:rsid w:val="00B15A90"/>
    <w:rsid w:val="00B164ED"/>
    <w:rsid w:val="00B16F31"/>
    <w:rsid w:val="00B1722C"/>
    <w:rsid w:val="00B177AD"/>
    <w:rsid w:val="00B179B2"/>
    <w:rsid w:val="00B20529"/>
    <w:rsid w:val="00B20BAC"/>
    <w:rsid w:val="00B211F2"/>
    <w:rsid w:val="00B214AA"/>
    <w:rsid w:val="00B21AA8"/>
    <w:rsid w:val="00B22B44"/>
    <w:rsid w:val="00B22DBB"/>
    <w:rsid w:val="00B23457"/>
    <w:rsid w:val="00B2465B"/>
    <w:rsid w:val="00B24A07"/>
    <w:rsid w:val="00B25573"/>
    <w:rsid w:val="00B263F0"/>
    <w:rsid w:val="00B26425"/>
    <w:rsid w:val="00B27FAA"/>
    <w:rsid w:val="00B30966"/>
    <w:rsid w:val="00B30B14"/>
    <w:rsid w:val="00B3122E"/>
    <w:rsid w:val="00B31A69"/>
    <w:rsid w:val="00B343DE"/>
    <w:rsid w:val="00B34F8F"/>
    <w:rsid w:val="00B371C7"/>
    <w:rsid w:val="00B37B56"/>
    <w:rsid w:val="00B37DFE"/>
    <w:rsid w:val="00B4047C"/>
    <w:rsid w:val="00B412E6"/>
    <w:rsid w:val="00B41809"/>
    <w:rsid w:val="00B41BFD"/>
    <w:rsid w:val="00B41DB8"/>
    <w:rsid w:val="00B42B4A"/>
    <w:rsid w:val="00B42C1C"/>
    <w:rsid w:val="00B42C41"/>
    <w:rsid w:val="00B438DE"/>
    <w:rsid w:val="00B4460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518A"/>
    <w:rsid w:val="00B5545C"/>
    <w:rsid w:val="00B558D6"/>
    <w:rsid w:val="00B55A71"/>
    <w:rsid w:val="00B55A95"/>
    <w:rsid w:val="00B5679A"/>
    <w:rsid w:val="00B56FE1"/>
    <w:rsid w:val="00B57444"/>
    <w:rsid w:val="00B57E1B"/>
    <w:rsid w:val="00B605B8"/>
    <w:rsid w:val="00B61390"/>
    <w:rsid w:val="00B6265F"/>
    <w:rsid w:val="00B62A35"/>
    <w:rsid w:val="00B63181"/>
    <w:rsid w:val="00B6415F"/>
    <w:rsid w:val="00B6495D"/>
    <w:rsid w:val="00B6656A"/>
    <w:rsid w:val="00B665E1"/>
    <w:rsid w:val="00B66A95"/>
    <w:rsid w:val="00B702D5"/>
    <w:rsid w:val="00B706D7"/>
    <w:rsid w:val="00B71C07"/>
    <w:rsid w:val="00B71C7B"/>
    <w:rsid w:val="00B729C7"/>
    <w:rsid w:val="00B72B73"/>
    <w:rsid w:val="00B73529"/>
    <w:rsid w:val="00B752DC"/>
    <w:rsid w:val="00B7554C"/>
    <w:rsid w:val="00B757C1"/>
    <w:rsid w:val="00B75815"/>
    <w:rsid w:val="00B76630"/>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9"/>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0C5E"/>
    <w:rsid w:val="00BA13E4"/>
    <w:rsid w:val="00BA171E"/>
    <w:rsid w:val="00BA19A3"/>
    <w:rsid w:val="00BA1EAC"/>
    <w:rsid w:val="00BA2C7A"/>
    <w:rsid w:val="00BA353A"/>
    <w:rsid w:val="00BA3853"/>
    <w:rsid w:val="00BA41EA"/>
    <w:rsid w:val="00BA41FA"/>
    <w:rsid w:val="00BA5367"/>
    <w:rsid w:val="00BA5E36"/>
    <w:rsid w:val="00BA6021"/>
    <w:rsid w:val="00BA6545"/>
    <w:rsid w:val="00BA767E"/>
    <w:rsid w:val="00BA7D9B"/>
    <w:rsid w:val="00BB0DBE"/>
    <w:rsid w:val="00BB11CD"/>
    <w:rsid w:val="00BB18E3"/>
    <w:rsid w:val="00BB1BA1"/>
    <w:rsid w:val="00BB1C93"/>
    <w:rsid w:val="00BB263A"/>
    <w:rsid w:val="00BB26F3"/>
    <w:rsid w:val="00BB2F73"/>
    <w:rsid w:val="00BB31EE"/>
    <w:rsid w:val="00BB3906"/>
    <w:rsid w:val="00BB3982"/>
    <w:rsid w:val="00BB3BF8"/>
    <w:rsid w:val="00BB445C"/>
    <w:rsid w:val="00BB52BD"/>
    <w:rsid w:val="00BB6AA2"/>
    <w:rsid w:val="00BB6BE1"/>
    <w:rsid w:val="00BB711F"/>
    <w:rsid w:val="00BB7F54"/>
    <w:rsid w:val="00BC02FA"/>
    <w:rsid w:val="00BC03E9"/>
    <w:rsid w:val="00BC1361"/>
    <w:rsid w:val="00BC1A46"/>
    <w:rsid w:val="00BC1B68"/>
    <w:rsid w:val="00BC47EF"/>
    <w:rsid w:val="00BC4F92"/>
    <w:rsid w:val="00BC54C9"/>
    <w:rsid w:val="00BC57EA"/>
    <w:rsid w:val="00BC5D8A"/>
    <w:rsid w:val="00BC5E4F"/>
    <w:rsid w:val="00BC5F15"/>
    <w:rsid w:val="00BC6308"/>
    <w:rsid w:val="00BC64D4"/>
    <w:rsid w:val="00BC691D"/>
    <w:rsid w:val="00BC6D74"/>
    <w:rsid w:val="00BC717A"/>
    <w:rsid w:val="00BC7A79"/>
    <w:rsid w:val="00BD024A"/>
    <w:rsid w:val="00BD092C"/>
    <w:rsid w:val="00BD1935"/>
    <w:rsid w:val="00BD1EB8"/>
    <w:rsid w:val="00BD2009"/>
    <w:rsid w:val="00BD3413"/>
    <w:rsid w:val="00BD3833"/>
    <w:rsid w:val="00BD3976"/>
    <w:rsid w:val="00BD4A0D"/>
    <w:rsid w:val="00BD538A"/>
    <w:rsid w:val="00BD5732"/>
    <w:rsid w:val="00BD5798"/>
    <w:rsid w:val="00BD57AA"/>
    <w:rsid w:val="00BD57C8"/>
    <w:rsid w:val="00BD5873"/>
    <w:rsid w:val="00BD5C0C"/>
    <w:rsid w:val="00BD6FFB"/>
    <w:rsid w:val="00BD7FE9"/>
    <w:rsid w:val="00BE0391"/>
    <w:rsid w:val="00BE0C21"/>
    <w:rsid w:val="00BE0EE8"/>
    <w:rsid w:val="00BE156C"/>
    <w:rsid w:val="00BE179C"/>
    <w:rsid w:val="00BE20B1"/>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BF6F75"/>
    <w:rsid w:val="00C006E1"/>
    <w:rsid w:val="00C00767"/>
    <w:rsid w:val="00C00B4F"/>
    <w:rsid w:val="00C010CB"/>
    <w:rsid w:val="00C01997"/>
    <w:rsid w:val="00C02C90"/>
    <w:rsid w:val="00C03674"/>
    <w:rsid w:val="00C042EC"/>
    <w:rsid w:val="00C04342"/>
    <w:rsid w:val="00C04F73"/>
    <w:rsid w:val="00C05D78"/>
    <w:rsid w:val="00C07C45"/>
    <w:rsid w:val="00C111AE"/>
    <w:rsid w:val="00C112FE"/>
    <w:rsid w:val="00C114C7"/>
    <w:rsid w:val="00C11E8B"/>
    <w:rsid w:val="00C12348"/>
    <w:rsid w:val="00C125A8"/>
    <w:rsid w:val="00C1420E"/>
    <w:rsid w:val="00C14D10"/>
    <w:rsid w:val="00C15772"/>
    <w:rsid w:val="00C1579D"/>
    <w:rsid w:val="00C158CB"/>
    <w:rsid w:val="00C16154"/>
    <w:rsid w:val="00C16F17"/>
    <w:rsid w:val="00C1791A"/>
    <w:rsid w:val="00C17B7E"/>
    <w:rsid w:val="00C204F7"/>
    <w:rsid w:val="00C20FD7"/>
    <w:rsid w:val="00C21F50"/>
    <w:rsid w:val="00C22755"/>
    <w:rsid w:val="00C236BB"/>
    <w:rsid w:val="00C23B55"/>
    <w:rsid w:val="00C23FDC"/>
    <w:rsid w:val="00C24B9A"/>
    <w:rsid w:val="00C257A7"/>
    <w:rsid w:val="00C258BA"/>
    <w:rsid w:val="00C264FC"/>
    <w:rsid w:val="00C26B32"/>
    <w:rsid w:val="00C26BE4"/>
    <w:rsid w:val="00C26DE3"/>
    <w:rsid w:val="00C275C3"/>
    <w:rsid w:val="00C276C2"/>
    <w:rsid w:val="00C27E2D"/>
    <w:rsid w:val="00C30AA9"/>
    <w:rsid w:val="00C317A6"/>
    <w:rsid w:val="00C31826"/>
    <w:rsid w:val="00C32293"/>
    <w:rsid w:val="00C3242E"/>
    <w:rsid w:val="00C32AC4"/>
    <w:rsid w:val="00C336D8"/>
    <w:rsid w:val="00C33A39"/>
    <w:rsid w:val="00C33D29"/>
    <w:rsid w:val="00C34360"/>
    <w:rsid w:val="00C3466B"/>
    <w:rsid w:val="00C3532A"/>
    <w:rsid w:val="00C35659"/>
    <w:rsid w:val="00C35BC1"/>
    <w:rsid w:val="00C366FB"/>
    <w:rsid w:val="00C3791E"/>
    <w:rsid w:val="00C37FE3"/>
    <w:rsid w:val="00C401B3"/>
    <w:rsid w:val="00C40E8D"/>
    <w:rsid w:val="00C41338"/>
    <w:rsid w:val="00C4136D"/>
    <w:rsid w:val="00C413C8"/>
    <w:rsid w:val="00C4176A"/>
    <w:rsid w:val="00C42375"/>
    <w:rsid w:val="00C42405"/>
    <w:rsid w:val="00C425EE"/>
    <w:rsid w:val="00C42B92"/>
    <w:rsid w:val="00C430D1"/>
    <w:rsid w:val="00C4337F"/>
    <w:rsid w:val="00C44602"/>
    <w:rsid w:val="00C44753"/>
    <w:rsid w:val="00C44901"/>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6029F"/>
    <w:rsid w:val="00C6060E"/>
    <w:rsid w:val="00C620C9"/>
    <w:rsid w:val="00C62B0F"/>
    <w:rsid w:val="00C63070"/>
    <w:rsid w:val="00C636DD"/>
    <w:rsid w:val="00C6383C"/>
    <w:rsid w:val="00C63D68"/>
    <w:rsid w:val="00C64054"/>
    <w:rsid w:val="00C64217"/>
    <w:rsid w:val="00C6484D"/>
    <w:rsid w:val="00C657C9"/>
    <w:rsid w:val="00C65A10"/>
    <w:rsid w:val="00C66840"/>
    <w:rsid w:val="00C679F3"/>
    <w:rsid w:val="00C70E17"/>
    <w:rsid w:val="00C714F0"/>
    <w:rsid w:val="00C72001"/>
    <w:rsid w:val="00C72D34"/>
    <w:rsid w:val="00C72DC2"/>
    <w:rsid w:val="00C72E32"/>
    <w:rsid w:val="00C74002"/>
    <w:rsid w:val="00C7407D"/>
    <w:rsid w:val="00C749D5"/>
    <w:rsid w:val="00C74EDF"/>
    <w:rsid w:val="00C75070"/>
    <w:rsid w:val="00C75175"/>
    <w:rsid w:val="00C7715B"/>
    <w:rsid w:val="00C771CD"/>
    <w:rsid w:val="00C774D7"/>
    <w:rsid w:val="00C77F27"/>
    <w:rsid w:val="00C807E5"/>
    <w:rsid w:val="00C81096"/>
    <w:rsid w:val="00C81B3F"/>
    <w:rsid w:val="00C82931"/>
    <w:rsid w:val="00C83D49"/>
    <w:rsid w:val="00C846D4"/>
    <w:rsid w:val="00C8476F"/>
    <w:rsid w:val="00C84F08"/>
    <w:rsid w:val="00C86689"/>
    <w:rsid w:val="00C87DC6"/>
    <w:rsid w:val="00C87F4D"/>
    <w:rsid w:val="00C91918"/>
    <w:rsid w:val="00C929B3"/>
    <w:rsid w:val="00C93C3C"/>
    <w:rsid w:val="00C94903"/>
    <w:rsid w:val="00C950EC"/>
    <w:rsid w:val="00C953CC"/>
    <w:rsid w:val="00C959D2"/>
    <w:rsid w:val="00C96244"/>
    <w:rsid w:val="00C96ACA"/>
    <w:rsid w:val="00C97672"/>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566"/>
    <w:rsid w:val="00CB46AD"/>
    <w:rsid w:val="00CB4B8B"/>
    <w:rsid w:val="00CB5254"/>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4073"/>
    <w:rsid w:val="00CC449C"/>
    <w:rsid w:val="00CC4C93"/>
    <w:rsid w:val="00CC52B3"/>
    <w:rsid w:val="00CC5C55"/>
    <w:rsid w:val="00CC5DEE"/>
    <w:rsid w:val="00CC6052"/>
    <w:rsid w:val="00CC651E"/>
    <w:rsid w:val="00CC6615"/>
    <w:rsid w:val="00CC68C9"/>
    <w:rsid w:val="00CC77F4"/>
    <w:rsid w:val="00CC7D41"/>
    <w:rsid w:val="00CD0426"/>
    <w:rsid w:val="00CD0CB5"/>
    <w:rsid w:val="00CD0EC5"/>
    <w:rsid w:val="00CD0FDE"/>
    <w:rsid w:val="00CD1AD3"/>
    <w:rsid w:val="00CD1B53"/>
    <w:rsid w:val="00CD2756"/>
    <w:rsid w:val="00CD2C21"/>
    <w:rsid w:val="00CD42A7"/>
    <w:rsid w:val="00CD48A3"/>
    <w:rsid w:val="00CD4E74"/>
    <w:rsid w:val="00CD50CA"/>
    <w:rsid w:val="00CD5126"/>
    <w:rsid w:val="00CD5502"/>
    <w:rsid w:val="00CD5BF7"/>
    <w:rsid w:val="00CD682C"/>
    <w:rsid w:val="00CD6C52"/>
    <w:rsid w:val="00CD7008"/>
    <w:rsid w:val="00CD7161"/>
    <w:rsid w:val="00CD7168"/>
    <w:rsid w:val="00CD763C"/>
    <w:rsid w:val="00CD7C2C"/>
    <w:rsid w:val="00CE0D16"/>
    <w:rsid w:val="00CE0D78"/>
    <w:rsid w:val="00CE0F91"/>
    <w:rsid w:val="00CE25A2"/>
    <w:rsid w:val="00CE2C5D"/>
    <w:rsid w:val="00CE2DCF"/>
    <w:rsid w:val="00CE2EB3"/>
    <w:rsid w:val="00CE58E9"/>
    <w:rsid w:val="00CE6423"/>
    <w:rsid w:val="00CE64B2"/>
    <w:rsid w:val="00CE64DD"/>
    <w:rsid w:val="00CE6745"/>
    <w:rsid w:val="00CE70E4"/>
    <w:rsid w:val="00CE7703"/>
    <w:rsid w:val="00CE7FDC"/>
    <w:rsid w:val="00CF02EE"/>
    <w:rsid w:val="00CF0B2B"/>
    <w:rsid w:val="00CF0F8A"/>
    <w:rsid w:val="00CF1944"/>
    <w:rsid w:val="00CF2463"/>
    <w:rsid w:val="00CF37C0"/>
    <w:rsid w:val="00CF3D76"/>
    <w:rsid w:val="00CF4756"/>
    <w:rsid w:val="00CF4DF0"/>
    <w:rsid w:val="00CF526B"/>
    <w:rsid w:val="00CF53FC"/>
    <w:rsid w:val="00CF59F9"/>
    <w:rsid w:val="00CF60D3"/>
    <w:rsid w:val="00CF62EE"/>
    <w:rsid w:val="00CF63DE"/>
    <w:rsid w:val="00CF6656"/>
    <w:rsid w:val="00CF67CB"/>
    <w:rsid w:val="00CF6B03"/>
    <w:rsid w:val="00CF702D"/>
    <w:rsid w:val="00CF70A1"/>
    <w:rsid w:val="00CF7F8F"/>
    <w:rsid w:val="00D0083A"/>
    <w:rsid w:val="00D00DBB"/>
    <w:rsid w:val="00D00E02"/>
    <w:rsid w:val="00D0170F"/>
    <w:rsid w:val="00D01BC5"/>
    <w:rsid w:val="00D01C80"/>
    <w:rsid w:val="00D02022"/>
    <w:rsid w:val="00D02A93"/>
    <w:rsid w:val="00D02C8C"/>
    <w:rsid w:val="00D0343E"/>
    <w:rsid w:val="00D03965"/>
    <w:rsid w:val="00D03A3B"/>
    <w:rsid w:val="00D03EB4"/>
    <w:rsid w:val="00D044AD"/>
    <w:rsid w:val="00D04605"/>
    <w:rsid w:val="00D06225"/>
    <w:rsid w:val="00D06B9A"/>
    <w:rsid w:val="00D06C92"/>
    <w:rsid w:val="00D07232"/>
    <w:rsid w:val="00D077BF"/>
    <w:rsid w:val="00D10CC9"/>
    <w:rsid w:val="00D10F2E"/>
    <w:rsid w:val="00D10FD0"/>
    <w:rsid w:val="00D11AF2"/>
    <w:rsid w:val="00D11EF5"/>
    <w:rsid w:val="00D12367"/>
    <w:rsid w:val="00D1280F"/>
    <w:rsid w:val="00D12843"/>
    <w:rsid w:val="00D12C6B"/>
    <w:rsid w:val="00D134CE"/>
    <w:rsid w:val="00D1388F"/>
    <w:rsid w:val="00D144A7"/>
    <w:rsid w:val="00D1471E"/>
    <w:rsid w:val="00D16B30"/>
    <w:rsid w:val="00D20C78"/>
    <w:rsid w:val="00D2132C"/>
    <w:rsid w:val="00D21A12"/>
    <w:rsid w:val="00D225BD"/>
    <w:rsid w:val="00D2298A"/>
    <w:rsid w:val="00D23F9E"/>
    <w:rsid w:val="00D246E7"/>
    <w:rsid w:val="00D24D96"/>
    <w:rsid w:val="00D24E78"/>
    <w:rsid w:val="00D2515B"/>
    <w:rsid w:val="00D253CA"/>
    <w:rsid w:val="00D30158"/>
    <w:rsid w:val="00D303B4"/>
    <w:rsid w:val="00D318A8"/>
    <w:rsid w:val="00D318EC"/>
    <w:rsid w:val="00D32635"/>
    <w:rsid w:val="00D32E7E"/>
    <w:rsid w:val="00D330BA"/>
    <w:rsid w:val="00D33474"/>
    <w:rsid w:val="00D338B1"/>
    <w:rsid w:val="00D340EA"/>
    <w:rsid w:val="00D34527"/>
    <w:rsid w:val="00D35543"/>
    <w:rsid w:val="00D35561"/>
    <w:rsid w:val="00D36888"/>
    <w:rsid w:val="00D37453"/>
    <w:rsid w:val="00D3763A"/>
    <w:rsid w:val="00D3764F"/>
    <w:rsid w:val="00D40395"/>
    <w:rsid w:val="00D40838"/>
    <w:rsid w:val="00D41391"/>
    <w:rsid w:val="00D41F81"/>
    <w:rsid w:val="00D4295B"/>
    <w:rsid w:val="00D433B6"/>
    <w:rsid w:val="00D43580"/>
    <w:rsid w:val="00D4378B"/>
    <w:rsid w:val="00D43CC6"/>
    <w:rsid w:val="00D443C9"/>
    <w:rsid w:val="00D445ED"/>
    <w:rsid w:val="00D455C9"/>
    <w:rsid w:val="00D46877"/>
    <w:rsid w:val="00D469A7"/>
    <w:rsid w:val="00D469BE"/>
    <w:rsid w:val="00D46BB4"/>
    <w:rsid w:val="00D4703F"/>
    <w:rsid w:val="00D47B02"/>
    <w:rsid w:val="00D5094F"/>
    <w:rsid w:val="00D50B9D"/>
    <w:rsid w:val="00D510E2"/>
    <w:rsid w:val="00D513DA"/>
    <w:rsid w:val="00D519F3"/>
    <w:rsid w:val="00D51DC4"/>
    <w:rsid w:val="00D5318F"/>
    <w:rsid w:val="00D53421"/>
    <w:rsid w:val="00D53B14"/>
    <w:rsid w:val="00D53B2D"/>
    <w:rsid w:val="00D54753"/>
    <w:rsid w:val="00D5517B"/>
    <w:rsid w:val="00D56320"/>
    <w:rsid w:val="00D56B2C"/>
    <w:rsid w:val="00D609E6"/>
    <w:rsid w:val="00D61507"/>
    <w:rsid w:val="00D61A74"/>
    <w:rsid w:val="00D64445"/>
    <w:rsid w:val="00D65681"/>
    <w:rsid w:val="00D657DB"/>
    <w:rsid w:val="00D671E5"/>
    <w:rsid w:val="00D673A3"/>
    <w:rsid w:val="00D674AF"/>
    <w:rsid w:val="00D67534"/>
    <w:rsid w:val="00D7029D"/>
    <w:rsid w:val="00D70A99"/>
    <w:rsid w:val="00D70B76"/>
    <w:rsid w:val="00D70FE7"/>
    <w:rsid w:val="00D71009"/>
    <w:rsid w:val="00D7106D"/>
    <w:rsid w:val="00D71283"/>
    <w:rsid w:val="00D712C0"/>
    <w:rsid w:val="00D71C4A"/>
    <w:rsid w:val="00D71C5E"/>
    <w:rsid w:val="00D72653"/>
    <w:rsid w:val="00D72675"/>
    <w:rsid w:val="00D72873"/>
    <w:rsid w:val="00D733A6"/>
    <w:rsid w:val="00D74622"/>
    <w:rsid w:val="00D75A21"/>
    <w:rsid w:val="00D77204"/>
    <w:rsid w:val="00D81158"/>
    <w:rsid w:val="00D81978"/>
    <w:rsid w:val="00D81BE5"/>
    <w:rsid w:val="00D81C3C"/>
    <w:rsid w:val="00D828A8"/>
    <w:rsid w:val="00D828EF"/>
    <w:rsid w:val="00D829B7"/>
    <w:rsid w:val="00D83218"/>
    <w:rsid w:val="00D83B45"/>
    <w:rsid w:val="00D8432B"/>
    <w:rsid w:val="00D850DD"/>
    <w:rsid w:val="00D85500"/>
    <w:rsid w:val="00D85B5C"/>
    <w:rsid w:val="00D87B15"/>
    <w:rsid w:val="00D87F72"/>
    <w:rsid w:val="00D909C2"/>
    <w:rsid w:val="00D91397"/>
    <w:rsid w:val="00D918D3"/>
    <w:rsid w:val="00D91B87"/>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EF5"/>
    <w:rsid w:val="00DA66A5"/>
    <w:rsid w:val="00DA6D7F"/>
    <w:rsid w:val="00DB036E"/>
    <w:rsid w:val="00DB063C"/>
    <w:rsid w:val="00DB0CC0"/>
    <w:rsid w:val="00DB41A8"/>
    <w:rsid w:val="00DB5123"/>
    <w:rsid w:val="00DB691B"/>
    <w:rsid w:val="00DB6961"/>
    <w:rsid w:val="00DB755C"/>
    <w:rsid w:val="00DB7665"/>
    <w:rsid w:val="00DB7A98"/>
    <w:rsid w:val="00DC1124"/>
    <w:rsid w:val="00DC135C"/>
    <w:rsid w:val="00DC1B4B"/>
    <w:rsid w:val="00DC24E0"/>
    <w:rsid w:val="00DC2C7B"/>
    <w:rsid w:val="00DC472C"/>
    <w:rsid w:val="00DC4EF1"/>
    <w:rsid w:val="00DC586E"/>
    <w:rsid w:val="00DC69EA"/>
    <w:rsid w:val="00DC6EA8"/>
    <w:rsid w:val="00DC6F81"/>
    <w:rsid w:val="00DD00C6"/>
    <w:rsid w:val="00DD157C"/>
    <w:rsid w:val="00DD186F"/>
    <w:rsid w:val="00DD1981"/>
    <w:rsid w:val="00DD2D55"/>
    <w:rsid w:val="00DD306D"/>
    <w:rsid w:val="00DD33EB"/>
    <w:rsid w:val="00DD38BA"/>
    <w:rsid w:val="00DD3E14"/>
    <w:rsid w:val="00DD5E06"/>
    <w:rsid w:val="00DD7DA5"/>
    <w:rsid w:val="00DE05DB"/>
    <w:rsid w:val="00DE1A7F"/>
    <w:rsid w:val="00DE20CA"/>
    <w:rsid w:val="00DE2642"/>
    <w:rsid w:val="00DE3985"/>
    <w:rsid w:val="00DE39B0"/>
    <w:rsid w:val="00DE41DB"/>
    <w:rsid w:val="00DE4A0C"/>
    <w:rsid w:val="00DE4CB9"/>
    <w:rsid w:val="00DE54B6"/>
    <w:rsid w:val="00DE54C0"/>
    <w:rsid w:val="00DE5A10"/>
    <w:rsid w:val="00DE5BD2"/>
    <w:rsid w:val="00DE7B88"/>
    <w:rsid w:val="00DE7C5D"/>
    <w:rsid w:val="00DF00ED"/>
    <w:rsid w:val="00DF0863"/>
    <w:rsid w:val="00DF0975"/>
    <w:rsid w:val="00DF22CA"/>
    <w:rsid w:val="00DF2328"/>
    <w:rsid w:val="00DF23CB"/>
    <w:rsid w:val="00DF2448"/>
    <w:rsid w:val="00DF2449"/>
    <w:rsid w:val="00DF4922"/>
    <w:rsid w:val="00DF4A0E"/>
    <w:rsid w:val="00DF519B"/>
    <w:rsid w:val="00DF5CE7"/>
    <w:rsid w:val="00DF69D3"/>
    <w:rsid w:val="00DF718D"/>
    <w:rsid w:val="00DF726A"/>
    <w:rsid w:val="00DF75FD"/>
    <w:rsid w:val="00DF7623"/>
    <w:rsid w:val="00DF7699"/>
    <w:rsid w:val="00DF7BD5"/>
    <w:rsid w:val="00E0168D"/>
    <w:rsid w:val="00E01EBD"/>
    <w:rsid w:val="00E048EA"/>
    <w:rsid w:val="00E04960"/>
    <w:rsid w:val="00E04ACE"/>
    <w:rsid w:val="00E04C52"/>
    <w:rsid w:val="00E054A9"/>
    <w:rsid w:val="00E05C15"/>
    <w:rsid w:val="00E05D38"/>
    <w:rsid w:val="00E06262"/>
    <w:rsid w:val="00E06D7D"/>
    <w:rsid w:val="00E071B1"/>
    <w:rsid w:val="00E07463"/>
    <w:rsid w:val="00E07D05"/>
    <w:rsid w:val="00E10BC3"/>
    <w:rsid w:val="00E115D7"/>
    <w:rsid w:val="00E11E9B"/>
    <w:rsid w:val="00E1225B"/>
    <w:rsid w:val="00E12A05"/>
    <w:rsid w:val="00E135E2"/>
    <w:rsid w:val="00E138CD"/>
    <w:rsid w:val="00E1390B"/>
    <w:rsid w:val="00E13DBF"/>
    <w:rsid w:val="00E13FD1"/>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06CA"/>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1FE6"/>
    <w:rsid w:val="00E4267E"/>
    <w:rsid w:val="00E42DD9"/>
    <w:rsid w:val="00E43BFC"/>
    <w:rsid w:val="00E440B7"/>
    <w:rsid w:val="00E45498"/>
    <w:rsid w:val="00E45C0E"/>
    <w:rsid w:val="00E467D9"/>
    <w:rsid w:val="00E46A17"/>
    <w:rsid w:val="00E46FD5"/>
    <w:rsid w:val="00E4706A"/>
    <w:rsid w:val="00E472CA"/>
    <w:rsid w:val="00E47A73"/>
    <w:rsid w:val="00E47FCE"/>
    <w:rsid w:val="00E50021"/>
    <w:rsid w:val="00E5021A"/>
    <w:rsid w:val="00E50DEE"/>
    <w:rsid w:val="00E514E5"/>
    <w:rsid w:val="00E51EDB"/>
    <w:rsid w:val="00E525CC"/>
    <w:rsid w:val="00E53520"/>
    <w:rsid w:val="00E536F1"/>
    <w:rsid w:val="00E54417"/>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B0"/>
    <w:rsid w:val="00E667F2"/>
    <w:rsid w:val="00E67276"/>
    <w:rsid w:val="00E67D53"/>
    <w:rsid w:val="00E701D6"/>
    <w:rsid w:val="00E70A56"/>
    <w:rsid w:val="00E71D45"/>
    <w:rsid w:val="00E72035"/>
    <w:rsid w:val="00E72510"/>
    <w:rsid w:val="00E72586"/>
    <w:rsid w:val="00E72915"/>
    <w:rsid w:val="00E731CD"/>
    <w:rsid w:val="00E73B66"/>
    <w:rsid w:val="00E7478B"/>
    <w:rsid w:val="00E74E0F"/>
    <w:rsid w:val="00E753FE"/>
    <w:rsid w:val="00E7580D"/>
    <w:rsid w:val="00E75D52"/>
    <w:rsid w:val="00E763BD"/>
    <w:rsid w:val="00E76542"/>
    <w:rsid w:val="00E76A06"/>
    <w:rsid w:val="00E76F95"/>
    <w:rsid w:val="00E76FA3"/>
    <w:rsid w:val="00E77118"/>
    <w:rsid w:val="00E807C2"/>
    <w:rsid w:val="00E809F8"/>
    <w:rsid w:val="00E81CC3"/>
    <w:rsid w:val="00E82777"/>
    <w:rsid w:val="00E82E89"/>
    <w:rsid w:val="00E82F77"/>
    <w:rsid w:val="00E83B96"/>
    <w:rsid w:val="00E84136"/>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6A66"/>
    <w:rsid w:val="00EA7AD6"/>
    <w:rsid w:val="00EA7BB3"/>
    <w:rsid w:val="00EB08B5"/>
    <w:rsid w:val="00EB0F3A"/>
    <w:rsid w:val="00EB1075"/>
    <w:rsid w:val="00EB1420"/>
    <w:rsid w:val="00EB1B13"/>
    <w:rsid w:val="00EB1C4B"/>
    <w:rsid w:val="00EB1E26"/>
    <w:rsid w:val="00EB3A22"/>
    <w:rsid w:val="00EB4581"/>
    <w:rsid w:val="00EB4BBA"/>
    <w:rsid w:val="00EB4BD2"/>
    <w:rsid w:val="00EB53FB"/>
    <w:rsid w:val="00EB679D"/>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6316"/>
    <w:rsid w:val="00EC7801"/>
    <w:rsid w:val="00EC7C80"/>
    <w:rsid w:val="00ED0CA0"/>
    <w:rsid w:val="00ED15A8"/>
    <w:rsid w:val="00ED330A"/>
    <w:rsid w:val="00ED41B6"/>
    <w:rsid w:val="00ED7216"/>
    <w:rsid w:val="00ED7640"/>
    <w:rsid w:val="00ED7D50"/>
    <w:rsid w:val="00EE02CF"/>
    <w:rsid w:val="00EE02DF"/>
    <w:rsid w:val="00EE0D33"/>
    <w:rsid w:val="00EE1022"/>
    <w:rsid w:val="00EE155D"/>
    <w:rsid w:val="00EE16B9"/>
    <w:rsid w:val="00EE1D0E"/>
    <w:rsid w:val="00EE33AF"/>
    <w:rsid w:val="00EE4283"/>
    <w:rsid w:val="00EE4CD4"/>
    <w:rsid w:val="00EE5334"/>
    <w:rsid w:val="00EE67DD"/>
    <w:rsid w:val="00EE6E37"/>
    <w:rsid w:val="00EE799D"/>
    <w:rsid w:val="00EF0377"/>
    <w:rsid w:val="00EF070E"/>
    <w:rsid w:val="00EF0A59"/>
    <w:rsid w:val="00EF0A60"/>
    <w:rsid w:val="00EF1BA6"/>
    <w:rsid w:val="00EF2AD2"/>
    <w:rsid w:val="00EF3D1E"/>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1B0C"/>
    <w:rsid w:val="00F12033"/>
    <w:rsid w:val="00F140EF"/>
    <w:rsid w:val="00F147A7"/>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A76"/>
    <w:rsid w:val="00F23B97"/>
    <w:rsid w:val="00F24763"/>
    <w:rsid w:val="00F24F78"/>
    <w:rsid w:val="00F254FC"/>
    <w:rsid w:val="00F270E1"/>
    <w:rsid w:val="00F27B0F"/>
    <w:rsid w:val="00F27EC1"/>
    <w:rsid w:val="00F30917"/>
    <w:rsid w:val="00F3241D"/>
    <w:rsid w:val="00F3295F"/>
    <w:rsid w:val="00F338C7"/>
    <w:rsid w:val="00F34076"/>
    <w:rsid w:val="00F341DF"/>
    <w:rsid w:val="00F34D13"/>
    <w:rsid w:val="00F35595"/>
    <w:rsid w:val="00F356EB"/>
    <w:rsid w:val="00F365EE"/>
    <w:rsid w:val="00F3663D"/>
    <w:rsid w:val="00F36BB4"/>
    <w:rsid w:val="00F36F2B"/>
    <w:rsid w:val="00F371DA"/>
    <w:rsid w:val="00F3737D"/>
    <w:rsid w:val="00F37685"/>
    <w:rsid w:val="00F37DFF"/>
    <w:rsid w:val="00F37F0F"/>
    <w:rsid w:val="00F407D4"/>
    <w:rsid w:val="00F40DFD"/>
    <w:rsid w:val="00F42720"/>
    <w:rsid w:val="00F42AF1"/>
    <w:rsid w:val="00F43058"/>
    <w:rsid w:val="00F4318E"/>
    <w:rsid w:val="00F4476E"/>
    <w:rsid w:val="00F448C4"/>
    <w:rsid w:val="00F44A4F"/>
    <w:rsid w:val="00F4583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62B5C"/>
    <w:rsid w:val="00F634C6"/>
    <w:rsid w:val="00F63772"/>
    <w:rsid w:val="00F65CB6"/>
    <w:rsid w:val="00F66074"/>
    <w:rsid w:val="00F663E9"/>
    <w:rsid w:val="00F66E25"/>
    <w:rsid w:val="00F66E76"/>
    <w:rsid w:val="00F6741D"/>
    <w:rsid w:val="00F7051C"/>
    <w:rsid w:val="00F712D1"/>
    <w:rsid w:val="00F71385"/>
    <w:rsid w:val="00F71468"/>
    <w:rsid w:val="00F7165E"/>
    <w:rsid w:val="00F71968"/>
    <w:rsid w:val="00F72573"/>
    <w:rsid w:val="00F7289C"/>
    <w:rsid w:val="00F72E0E"/>
    <w:rsid w:val="00F7391F"/>
    <w:rsid w:val="00F74B94"/>
    <w:rsid w:val="00F75B09"/>
    <w:rsid w:val="00F75E76"/>
    <w:rsid w:val="00F75F12"/>
    <w:rsid w:val="00F76A36"/>
    <w:rsid w:val="00F76F51"/>
    <w:rsid w:val="00F76FB6"/>
    <w:rsid w:val="00F7765D"/>
    <w:rsid w:val="00F777C4"/>
    <w:rsid w:val="00F777E1"/>
    <w:rsid w:val="00F801FB"/>
    <w:rsid w:val="00F8141D"/>
    <w:rsid w:val="00F8167B"/>
    <w:rsid w:val="00F81B34"/>
    <w:rsid w:val="00F81B71"/>
    <w:rsid w:val="00F827BD"/>
    <w:rsid w:val="00F82CFF"/>
    <w:rsid w:val="00F82DE8"/>
    <w:rsid w:val="00F834F2"/>
    <w:rsid w:val="00F84286"/>
    <w:rsid w:val="00F85810"/>
    <w:rsid w:val="00F85CF5"/>
    <w:rsid w:val="00F85EE6"/>
    <w:rsid w:val="00F8675C"/>
    <w:rsid w:val="00F86984"/>
    <w:rsid w:val="00F86EA3"/>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7F6"/>
    <w:rsid w:val="00F94CE8"/>
    <w:rsid w:val="00F94FE2"/>
    <w:rsid w:val="00F957D8"/>
    <w:rsid w:val="00F9583C"/>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DD6"/>
    <w:rsid w:val="00FB04A5"/>
    <w:rsid w:val="00FB0547"/>
    <w:rsid w:val="00FB09CC"/>
    <w:rsid w:val="00FB1915"/>
    <w:rsid w:val="00FB1E94"/>
    <w:rsid w:val="00FB2722"/>
    <w:rsid w:val="00FB2BA0"/>
    <w:rsid w:val="00FB4EC2"/>
    <w:rsid w:val="00FB5328"/>
    <w:rsid w:val="00FB5BF5"/>
    <w:rsid w:val="00FB67E0"/>
    <w:rsid w:val="00FB71AA"/>
    <w:rsid w:val="00FC04B1"/>
    <w:rsid w:val="00FC2DA0"/>
    <w:rsid w:val="00FC2F8B"/>
    <w:rsid w:val="00FC3772"/>
    <w:rsid w:val="00FC41A9"/>
    <w:rsid w:val="00FC42ED"/>
    <w:rsid w:val="00FC527B"/>
    <w:rsid w:val="00FC546A"/>
    <w:rsid w:val="00FC5733"/>
    <w:rsid w:val="00FC5F74"/>
    <w:rsid w:val="00FC7443"/>
    <w:rsid w:val="00FC7749"/>
    <w:rsid w:val="00FC7E03"/>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9E1"/>
    <w:rsid w:val="00FD6BCD"/>
    <w:rsid w:val="00FD7418"/>
    <w:rsid w:val="00FD759F"/>
    <w:rsid w:val="00FE0DF4"/>
    <w:rsid w:val="00FE1965"/>
    <w:rsid w:val="00FE1D6C"/>
    <w:rsid w:val="00FE38A3"/>
    <w:rsid w:val="00FE3FD8"/>
    <w:rsid w:val="00FE41DA"/>
    <w:rsid w:val="00FE4576"/>
    <w:rsid w:val="00FE65C9"/>
    <w:rsid w:val="00FE6A1F"/>
    <w:rsid w:val="00FE6AFF"/>
    <w:rsid w:val="00FE6FD4"/>
    <w:rsid w:val="00FE70EB"/>
    <w:rsid w:val="00FE722C"/>
    <w:rsid w:val="00FE798E"/>
    <w:rsid w:val="00FE7A59"/>
    <w:rsid w:val="00FF00AB"/>
    <w:rsid w:val="00FF03DC"/>
    <w:rsid w:val="00FF0F7E"/>
    <w:rsid w:val="00FF1FA8"/>
    <w:rsid w:val="00FF233C"/>
    <w:rsid w:val="00FF2B5A"/>
    <w:rsid w:val="00FF2ECE"/>
    <w:rsid w:val="00FF3DE4"/>
    <w:rsid w:val="00FF4221"/>
    <w:rsid w:val="00FF64E6"/>
    <w:rsid w:val="00FF6A87"/>
    <w:rsid w:val="00FF781D"/>
    <w:rsid w:val="00FF7BE1"/>
    <w:rsid w:val="010959C2"/>
    <w:rsid w:val="011F6D59"/>
    <w:rsid w:val="0120A6EE"/>
    <w:rsid w:val="019C715D"/>
    <w:rsid w:val="01BDECF1"/>
    <w:rsid w:val="020FBE1B"/>
    <w:rsid w:val="023A07AF"/>
    <w:rsid w:val="0247F033"/>
    <w:rsid w:val="026D8BD1"/>
    <w:rsid w:val="02B89666"/>
    <w:rsid w:val="031859E3"/>
    <w:rsid w:val="037D5C17"/>
    <w:rsid w:val="03DCB2B2"/>
    <w:rsid w:val="03EC2984"/>
    <w:rsid w:val="03F0F35D"/>
    <w:rsid w:val="040BC5FC"/>
    <w:rsid w:val="0446FD13"/>
    <w:rsid w:val="045C66CA"/>
    <w:rsid w:val="04630B8B"/>
    <w:rsid w:val="0487C61D"/>
    <w:rsid w:val="04B38EDF"/>
    <w:rsid w:val="04C3B68E"/>
    <w:rsid w:val="04D03825"/>
    <w:rsid w:val="04D59DAC"/>
    <w:rsid w:val="04FBA770"/>
    <w:rsid w:val="04FE0203"/>
    <w:rsid w:val="051E525F"/>
    <w:rsid w:val="052C2DB3"/>
    <w:rsid w:val="054C7ED1"/>
    <w:rsid w:val="05F00B27"/>
    <w:rsid w:val="0613EF3E"/>
    <w:rsid w:val="0629ED62"/>
    <w:rsid w:val="062AAA7E"/>
    <w:rsid w:val="0635CB64"/>
    <w:rsid w:val="068618A7"/>
    <w:rsid w:val="06901B7D"/>
    <w:rsid w:val="06AA5DBF"/>
    <w:rsid w:val="075D437A"/>
    <w:rsid w:val="076542E6"/>
    <w:rsid w:val="0777D0FD"/>
    <w:rsid w:val="078ADA0A"/>
    <w:rsid w:val="07C8804A"/>
    <w:rsid w:val="07CDAD4D"/>
    <w:rsid w:val="07EB70CA"/>
    <w:rsid w:val="0805309F"/>
    <w:rsid w:val="0814B2F4"/>
    <w:rsid w:val="0820440D"/>
    <w:rsid w:val="08766A11"/>
    <w:rsid w:val="08D52CF0"/>
    <w:rsid w:val="08DEC593"/>
    <w:rsid w:val="08E03214"/>
    <w:rsid w:val="09BCBD53"/>
    <w:rsid w:val="09F62B14"/>
    <w:rsid w:val="09FFDC6D"/>
    <w:rsid w:val="0A07F5CE"/>
    <w:rsid w:val="0A372681"/>
    <w:rsid w:val="0A83E2EA"/>
    <w:rsid w:val="0AB1BE5D"/>
    <w:rsid w:val="0AF5D8B1"/>
    <w:rsid w:val="0B5F9F84"/>
    <w:rsid w:val="0B63603A"/>
    <w:rsid w:val="0BA1A344"/>
    <w:rsid w:val="0BE1D2AD"/>
    <w:rsid w:val="0C21DFB0"/>
    <w:rsid w:val="0C289646"/>
    <w:rsid w:val="0C504D0E"/>
    <w:rsid w:val="0C676391"/>
    <w:rsid w:val="0CB27852"/>
    <w:rsid w:val="0CCBCA8E"/>
    <w:rsid w:val="0CEF7433"/>
    <w:rsid w:val="0CF33612"/>
    <w:rsid w:val="0CF6B144"/>
    <w:rsid w:val="0CF888EC"/>
    <w:rsid w:val="0D74FA7C"/>
    <w:rsid w:val="0D7A563C"/>
    <w:rsid w:val="0D9B07FE"/>
    <w:rsid w:val="0DCFE35D"/>
    <w:rsid w:val="0E155CF9"/>
    <w:rsid w:val="0E158E39"/>
    <w:rsid w:val="0E4D12A3"/>
    <w:rsid w:val="0E8D1B9A"/>
    <w:rsid w:val="0EBD4C61"/>
    <w:rsid w:val="0EDD1FAF"/>
    <w:rsid w:val="0EF7A37B"/>
    <w:rsid w:val="0EFDC99E"/>
    <w:rsid w:val="0F2A483A"/>
    <w:rsid w:val="0F2AD997"/>
    <w:rsid w:val="0F2D7C34"/>
    <w:rsid w:val="0F3236A9"/>
    <w:rsid w:val="0F38A7BC"/>
    <w:rsid w:val="0F78BE36"/>
    <w:rsid w:val="0F84D9A1"/>
    <w:rsid w:val="0FA71D79"/>
    <w:rsid w:val="0FC99C9A"/>
    <w:rsid w:val="0FFB90A7"/>
    <w:rsid w:val="10169242"/>
    <w:rsid w:val="1024E1F2"/>
    <w:rsid w:val="10737FDF"/>
    <w:rsid w:val="10C36B5E"/>
    <w:rsid w:val="10CEF584"/>
    <w:rsid w:val="10D1F990"/>
    <w:rsid w:val="10EA794E"/>
    <w:rsid w:val="11211123"/>
    <w:rsid w:val="11220F54"/>
    <w:rsid w:val="119304F3"/>
    <w:rsid w:val="119B24F0"/>
    <w:rsid w:val="11E0B4F1"/>
    <w:rsid w:val="11E73DF7"/>
    <w:rsid w:val="12099C0E"/>
    <w:rsid w:val="12099D40"/>
    <w:rsid w:val="120EEBFB"/>
    <w:rsid w:val="1284E4C0"/>
    <w:rsid w:val="12C692F8"/>
    <w:rsid w:val="12C6B1BA"/>
    <w:rsid w:val="138BFE29"/>
    <w:rsid w:val="1395CF24"/>
    <w:rsid w:val="13A0AEEB"/>
    <w:rsid w:val="13C2303B"/>
    <w:rsid w:val="143B4CCA"/>
    <w:rsid w:val="144B4D79"/>
    <w:rsid w:val="14753138"/>
    <w:rsid w:val="14C06A2D"/>
    <w:rsid w:val="14FC0C8E"/>
    <w:rsid w:val="151B0BFE"/>
    <w:rsid w:val="158370F8"/>
    <w:rsid w:val="15A2DA99"/>
    <w:rsid w:val="15D0C993"/>
    <w:rsid w:val="15DF8469"/>
    <w:rsid w:val="15E27D26"/>
    <w:rsid w:val="16189623"/>
    <w:rsid w:val="1624412A"/>
    <w:rsid w:val="16341207"/>
    <w:rsid w:val="163DB657"/>
    <w:rsid w:val="1641ADFE"/>
    <w:rsid w:val="16474965"/>
    <w:rsid w:val="166B04FC"/>
    <w:rsid w:val="168A352A"/>
    <w:rsid w:val="16AC0BDB"/>
    <w:rsid w:val="16BDEEF4"/>
    <w:rsid w:val="16C0B2CE"/>
    <w:rsid w:val="17166D5D"/>
    <w:rsid w:val="171EEC4F"/>
    <w:rsid w:val="17D057A0"/>
    <w:rsid w:val="17D230AA"/>
    <w:rsid w:val="17DC4844"/>
    <w:rsid w:val="181ADBC7"/>
    <w:rsid w:val="1822097C"/>
    <w:rsid w:val="1828131A"/>
    <w:rsid w:val="186E9E7B"/>
    <w:rsid w:val="189BF62D"/>
    <w:rsid w:val="18E75DC5"/>
    <w:rsid w:val="18F5C133"/>
    <w:rsid w:val="18FE6A7A"/>
    <w:rsid w:val="19011C45"/>
    <w:rsid w:val="19286462"/>
    <w:rsid w:val="192FFA88"/>
    <w:rsid w:val="19402775"/>
    <w:rsid w:val="19588397"/>
    <w:rsid w:val="198D1988"/>
    <w:rsid w:val="1990A1CE"/>
    <w:rsid w:val="1993CD0E"/>
    <w:rsid w:val="19CBB1DA"/>
    <w:rsid w:val="19FB688A"/>
    <w:rsid w:val="1A334953"/>
    <w:rsid w:val="1A827344"/>
    <w:rsid w:val="1AD73FFB"/>
    <w:rsid w:val="1AF53B81"/>
    <w:rsid w:val="1B28AE8B"/>
    <w:rsid w:val="1B9FF9E9"/>
    <w:rsid w:val="1C1B1C77"/>
    <w:rsid w:val="1C3826E4"/>
    <w:rsid w:val="1CBC465E"/>
    <w:rsid w:val="1CF698D3"/>
    <w:rsid w:val="1D203862"/>
    <w:rsid w:val="1D4332FA"/>
    <w:rsid w:val="1D5828C9"/>
    <w:rsid w:val="1D5B7739"/>
    <w:rsid w:val="1DCF4AEC"/>
    <w:rsid w:val="1E6981D5"/>
    <w:rsid w:val="1EEAD200"/>
    <w:rsid w:val="1F0D83B8"/>
    <w:rsid w:val="1F6F0422"/>
    <w:rsid w:val="201A170F"/>
    <w:rsid w:val="206064CB"/>
    <w:rsid w:val="20DC3F64"/>
    <w:rsid w:val="20DDB865"/>
    <w:rsid w:val="21294BB1"/>
    <w:rsid w:val="2141232F"/>
    <w:rsid w:val="21736ADF"/>
    <w:rsid w:val="21C91FFE"/>
    <w:rsid w:val="22002472"/>
    <w:rsid w:val="22AC012B"/>
    <w:rsid w:val="22FD2915"/>
    <w:rsid w:val="2397D301"/>
    <w:rsid w:val="2416A018"/>
    <w:rsid w:val="241ED79F"/>
    <w:rsid w:val="2468B929"/>
    <w:rsid w:val="24830011"/>
    <w:rsid w:val="2535FF5E"/>
    <w:rsid w:val="255FB772"/>
    <w:rsid w:val="2564ABB9"/>
    <w:rsid w:val="25832354"/>
    <w:rsid w:val="25A8527C"/>
    <w:rsid w:val="25ADC920"/>
    <w:rsid w:val="25C50517"/>
    <w:rsid w:val="25D20C27"/>
    <w:rsid w:val="25DC7FD6"/>
    <w:rsid w:val="25FAF22D"/>
    <w:rsid w:val="2631F41C"/>
    <w:rsid w:val="2657A27B"/>
    <w:rsid w:val="26AD202D"/>
    <w:rsid w:val="26DAD2A7"/>
    <w:rsid w:val="2745AC08"/>
    <w:rsid w:val="27D88B7F"/>
    <w:rsid w:val="281488A8"/>
    <w:rsid w:val="284A2962"/>
    <w:rsid w:val="294C8417"/>
    <w:rsid w:val="2957425D"/>
    <w:rsid w:val="2A0C7F1C"/>
    <w:rsid w:val="2A0D0757"/>
    <w:rsid w:val="2A185076"/>
    <w:rsid w:val="2A195BF5"/>
    <w:rsid w:val="2A3DE612"/>
    <w:rsid w:val="2A49159C"/>
    <w:rsid w:val="2A51A03E"/>
    <w:rsid w:val="2A6DA41E"/>
    <w:rsid w:val="2AB21451"/>
    <w:rsid w:val="2B3B43FD"/>
    <w:rsid w:val="2B836201"/>
    <w:rsid w:val="2B8F8CC2"/>
    <w:rsid w:val="2BAA6466"/>
    <w:rsid w:val="2BB75103"/>
    <w:rsid w:val="2BE742B8"/>
    <w:rsid w:val="2C1AC23C"/>
    <w:rsid w:val="2C30DB9A"/>
    <w:rsid w:val="2C38553C"/>
    <w:rsid w:val="2C3AC3B7"/>
    <w:rsid w:val="2C461070"/>
    <w:rsid w:val="2CE8F5EA"/>
    <w:rsid w:val="2D22CB7D"/>
    <w:rsid w:val="2D38CCAC"/>
    <w:rsid w:val="2D3B9DC5"/>
    <w:rsid w:val="2D717FF7"/>
    <w:rsid w:val="2DA6EA20"/>
    <w:rsid w:val="2DA9EAA2"/>
    <w:rsid w:val="2DB1D1FB"/>
    <w:rsid w:val="2E8B7A69"/>
    <w:rsid w:val="2E9B1986"/>
    <w:rsid w:val="2EC890A6"/>
    <w:rsid w:val="2ED6187B"/>
    <w:rsid w:val="2EE577BF"/>
    <w:rsid w:val="2F0FECE2"/>
    <w:rsid w:val="2F477D85"/>
    <w:rsid w:val="2F6F1907"/>
    <w:rsid w:val="2F81D68F"/>
    <w:rsid w:val="2FDFCDA2"/>
    <w:rsid w:val="303D22A5"/>
    <w:rsid w:val="303E4353"/>
    <w:rsid w:val="305B992F"/>
    <w:rsid w:val="30885AB1"/>
    <w:rsid w:val="30B85C4D"/>
    <w:rsid w:val="30BE2DCE"/>
    <w:rsid w:val="30D8AFE1"/>
    <w:rsid w:val="3106E5F6"/>
    <w:rsid w:val="3141160E"/>
    <w:rsid w:val="31B7A90E"/>
    <w:rsid w:val="31E91C60"/>
    <w:rsid w:val="31F44ED5"/>
    <w:rsid w:val="329212F8"/>
    <w:rsid w:val="32AFE3AB"/>
    <w:rsid w:val="32B83F22"/>
    <w:rsid w:val="32BA30DE"/>
    <w:rsid w:val="32C54592"/>
    <w:rsid w:val="32C62A34"/>
    <w:rsid w:val="32E3007B"/>
    <w:rsid w:val="332A9337"/>
    <w:rsid w:val="336240C6"/>
    <w:rsid w:val="33710D2F"/>
    <w:rsid w:val="33B49052"/>
    <w:rsid w:val="33BA10BB"/>
    <w:rsid w:val="33F521E6"/>
    <w:rsid w:val="3403C8A7"/>
    <w:rsid w:val="340CBF1F"/>
    <w:rsid w:val="34219A22"/>
    <w:rsid w:val="343290F1"/>
    <w:rsid w:val="344E3C52"/>
    <w:rsid w:val="346840E7"/>
    <w:rsid w:val="351ACECC"/>
    <w:rsid w:val="352E98FF"/>
    <w:rsid w:val="355ECAC1"/>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8AE328E"/>
    <w:rsid w:val="391CCC91"/>
    <w:rsid w:val="392845EC"/>
    <w:rsid w:val="393509CD"/>
    <w:rsid w:val="398CD706"/>
    <w:rsid w:val="39AB5C38"/>
    <w:rsid w:val="39EE3FEF"/>
    <w:rsid w:val="3A1AE007"/>
    <w:rsid w:val="3A4B3FB2"/>
    <w:rsid w:val="3A68A30F"/>
    <w:rsid w:val="3A8821DD"/>
    <w:rsid w:val="3AAE32F5"/>
    <w:rsid w:val="3AD12B5D"/>
    <w:rsid w:val="3AD85F56"/>
    <w:rsid w:val="3B562521"/>
    <w:rsid w:val="3BA0AF59"/>
    <w:rsid w:val="3BB60D0E"/>
    <w:rsid w:val="3BCC78AE"/>
    <w:rsid w:val="3BD83BA4"/>
    <w:rsid w:val="3C13EED3"/>
    <w:rsid w:val="3C46FFA1"/>
    <w:rsid w:val="3C5AA2B3"/>
    <w:rsid w:val="3C769B26"/>
    <w:rsid w:val="3C7769E1"/>
    <w:rsid w:val="3CCFE0E1"/>
    <w:rsid w:val="3CDFCD75"/>
    <w:rsid w:val="3D0477BD"/>
    <w:rsid w:val="3D19040B"/>
    <w:rsid w:val="3D25E0B1"/>
    <w:rsid w:val="3D3F090E"/>
    <w:rsid w:val="3D75A122"/>
    <w:rsid w:val="3DC58306"/>
    <w:rsid w:val="3E7538F0"/>
    <w:rsid w:val="3E9F9BEE"/>
    <w:rsid w:val="3EDC8FDB"/>
    <w:rsid w:val="3EEBAF33"/>
    <w:rsid w:val="3EF2A768"/>
    <w:rsid w:val="3F0EDE46"/>
    <w:rsid w:val="3F346E77"/>
    <w:rsid w:val="3F40E370"/>
    <w:rsid w:val="3F816D45"/>
    <w:rsid w:val="3F92F26A"/>
    <w:rsid w:val="3F960312"/>
    <w:rsid w:val="3F9DEDBF"/>
    <w:rsid w:val="3FAFA643"/>
    <w:rsid w:val="3FDF136B"/>
    <w:rsid w:val="402A5A4A"/>
    <w:rsid w:val="4069AC45"/>
    <w:rsid w:val="40B9779C"/>
    <w:rsid w:val="40D470D1"/>
    <w:rsid w:val="40FAE28E"/>
    <w:rsid w:val="4113B2EC"/>
    <w:rsid w:val="41289A35"/>
    <w:rsid w:val="4173402B"/>
    <w:rsid w:val="41877603"/>
    <w:rsid w:val="41A8FEAA"/>
    <w:rsid w:val="41FF263B"/>
    <w:rsid w:val="420170D6"/>
    <w:rsid w:val="422D2F6B"/>
    <w:rsid w:val="42A1D924"/>
    <w:rsid w:val="42C76BE8"/>
    <w:rsid w:val="431DEF52"/>
    <w:rsid w:val="43518BB2"/>
    <w:rsid w:val="438E25C8"/>
    <w:rsid w:val="43D2F58D"/>
    <w:rsid w:val="43D7CBA6"/>
    <w:rsid w:val="441E44BA"/>
    <w:rsid w:val="448378CC"/>
    <w:rsid w:val="44CCBA7E"/>
    <w:rsid w:val="45B0FBD5"/>
    <w:rsid w:val="46359910"/>
    <w:rsid w:val="463A2104"/>
    <w:rsid w:val="46439E86"/>
    <w:rsid w:val="46714E1F"/>
    <w:rsid w:val="4672927E"/>
    <w:rsid w:val="4692C7EA"/>
    <w:rsid w:val="4699EAFB"/>
    <w:rsid w:val="46C328EE"/>
    <w:rsid w:val="46E22C0F"/>
    <w:rsid w:val="4702A596"/>
    <w:rsid w:val="47C30651"/>
    <w:rsid w:val="47C9A010"/>
    <w:rsid w:val="48255A68"/>
    <w:rsid w:val="48806151"/>
    <w:rsid w:val="48AEF6CA"/>
    <w:rsid w:val="49023ABA"/>
    <w:rsid w:val="490F3BAA"/>
    <w:rsid w:val="492BA98A"/>
    <w:rsid w:val="4939AE12"/>
    <w:rsid w:val="4993AF6D"/>
    <w:rsid w:val="49B30292"/>
    <w:rsid w:val="49D7B307"/>
    <w:rsid w:val="49F7D7BA"/>
    <w:rsid w:val="4AC6D431"/>
    <w:rsid w:val="4ADC4C2A"/>
    <w:rsid w:val="4B0264F5"/>
    <w:rsid w:val="4B078E99"/>
    <w:rsid w:val="4B233B57"/>
    <w:rsid w:val="4B6E6C16"/>
    <w:rsid w:val="4B865D38"/>
    <w:rsid w:val="4B98790B"/>
    <w:rsid w:val="4BF503C5"/>
    <w:rsid w:val="4C1F5815"/>
    <w:rsid w:val="4C22FDC4"/>
    <w:rsid w:val="4C2F494F"/>
    <w:rsid w:val="4C5E5D89"/>
    <w:rsid w:val="4CC73354"/>
    <w:rsid w:val="4D08DF81"/>
    <w:rsid w:val="4D1223EC"/>
    <w:rsid w:val="4D43F201"/>
    <w:rsid w:val="4D5E9523"/>
    <w:rsid w:val="4D6733CD"/>
    <w:rsid w:val="4E03908E"/>
    <w:rsid w:val="4EA97FCF"/>
    <w:rsid w:val="4EABE0E5"/>
    <w:rsid w:val="4ECB6C34"/>
    <w:rsid w:val="4EE777FC"/>
    <w:rsid w:val="4F2F64D8"/>
    <w:rsid w:val="4F4030E5"/>
    <w:rsid w:val="4F8ADF27"/>
    <w:rsid w:val="4FB060AF"/>
    <w:rsid w:val="4FC1C895"/>
    <w:rsid w:val="4FD36C64"/>
    <w:rsid w:val="50436495"/>
    <w:rsid w:val="50525A62"/>
    <w:rsid w:val="5062046A"/>
    <w:rsid w:val="509B369B"/>
    <w:rsid w:val="509DAF87"/>
    <w:rsid w:val="50B91BCD"/>
    <w:rsid w:val="50CEB389"/>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90595A"/>
    <w:rsid w:val="53B33385"/>
    <w:rsid w:val="53B7A25E"/>
    <w:rsid w:val="53E939D9"/>
    <w:rsid w:val="544090BD"/>
    <w:rsid w:val="545220AD"/>
    <w:rsid w:val="546C1FC9"/>
    <w:rsid w:val="54932C15"/>
    <w:rsid w:val="54B742CC"/>
    <w:rsid w:val="5501B975"/>
    <w:rsid w:val="5513FAE1"/>
    <w:rsid w:val="552B9243"/>
    <w:rsid w:val="552D8A81"/>
    <w:rsid w:val="5546F3F1"/>
    <w:rsid w:val="5576E226"/>
    <w:rsid w:val="557FCBCB"/>
    <w:rsid w:val="55BC3DBC"/>
    <w:rsid w:val="563D74C6"/>
    <w:rsid w:val="569E1E9D"/>
    <w:rsid w:val="56E4274B"/>
    <w:rsid w:val="571D8A25"/>
    <w:rsid w:val="57404781"/>
    <w:rsid w:val="57665131"/>
    <w:rsid w:val="577E2975"/>
    <w:rsid w:val="57DAF083"/>
    <w:rsid w:val="57DF0244"/>
    <w:rsid w:val="5800DE94"/>
    <w:rsid w:val="58240CCF"/>
    <w:rsid w:val="58B50CA1"/>
    <w:rsid w:val="58B5CBE4"/>
    <w:rsid w:val="58F578D0"/>
    <w:rsid w:val="592AD989"/>
    <w:rsid w:val="59358AAB"/>
    <w:rsid w:val="59859553"/>
    <w:rsid w:val="59964EA7"/>
    <w:rsid w:val="59C5A118"/>
    <w:rsid w:val="59E1EE37"/>
    <w:rsid w:val="5A524A6A"/>
    <w:rsid w:val="5A7ED8AF"/>
    <w:rsid w:val="5A80CE90"/>
    <w:rsid w:val="5AAB8C9D"/>
    <w:rsid w:val="5ADF230A"/>
    <w:rsid w:val="5B488D46"/>
    <w:rsid w:val="5B9ABD5D"/>
    <w:rsid w:val="5C125CDF"/>
    <w:rsid w:val="5C1C1C40"/>
    <w:rsid w:val="5C454B47"/>
    <w:rsid w:val="5C6EE298"/>
    <w:rsid w:val="5CA8C073"/>
    <w:rsid w:val="5CB0BDF2"/>
    <w:rsid w:val="5CBE4FC7"/>
    <w:rsid w:val="5CDCE4A9"/>
    <w:rsid w:val="5CF4B938"/>
    <w:rsid w:val="5D079D28"/>
    <w:rsid w:val="5D1DAA3C"/>
    <w:rsid w:val="5D1E6738"/>
    <w:rsid w:val="5D8FE6E0"/>
    <w:rsid w:val="5DD825D1"/>
    <w:rsid w:val="5E4C442C"/>
    <w:rsid w:val="5E72AAEA"/>
    <w:rsid w:val="5E7D4C1A"/>
    <w:rsid w:val="5EA1C81E"/>
    <w:rsid w:val="5EA45069"/>
    <w:rsid w:val="5EBC938F"/>
    <w:rsid w:val="5F514F4D"/>
    <w:rsid w:val="5F84E962"/>
    <w:rsid w:val="5F9EB8AE"/>
    <w:rsid w:val="5FFE66C8"/>
    <w:rsid w:val="60267F5D"/>
    <w:rsid w:val="603297FA"/>
    <w:rsid w:val="60554AFE"/>
    <w:rsid w:val="6064DEF4"/>
    <w:rsid w:val="6078BD6D"/>
    <w:rsid w:val="60833E5B"/>
    <w:rsid w:val="60E764F4"/>
    <w:rsid w:val="6145DF90"/>
    <w:rsid w:val="6151EEE4"/>
    <w:rsid w:val="616C5123"/>
    <w:rsid w:val="61BC6246"/>
    <w:rsid w:val="61D18F7B"/>
    <w:rsid w:val="62629994"/>
    <w:rsid w:val="627A5291"/>
    <w:rsid w:val="62804F03"/>
    <w:rsid w:val="62887CBC"/>
    <w:rsid w:val="63005C37"/>
    <w:rsid w:val="6358ABCD"/>
    <w:rsid w:val="63647D3B"/>
    <w:rsid w:val="63D32441"/>
    <w:rsid w:val="63DB2E2C"/>
    <w:rsid w:val="63E05F5F"/>
    <w:rsid w:val="641445A6"/>
    <w:rsid w:val="642007BB"/>
    <w:rsid w:val="648EE0E8"/>
    <w:rsid w:val="64C41110"/>
    <w:rsid w:val="64EE675E"/>
    <w:rsid w:val="64F15479"/>
    <w:rsid w:val="65036887"/>
    <w:rsid w:val="6532B487"/>
    <w:rsid w:val="65386859"/>
    <w:rsid w:val="654528E6"/>
    <w:rsid w:val="655B4218"/>
    <w:rsid w:val="65B02CEB"/>
    <w:rsid w:val="65B1AD92"/>
    <w:rsid w:val="660D5B07"/>
    <w:rsid w:val="661F77D1"/>
    <w:rsid w:val="66608C86"/>
    <w:rsid w:val="66AC84EA"/>
    <w:rsid w:val="66E15DEE"/>
    <w:rsid w:val="66EC21F8"/>
    <w:rsid w:val="66F577E7"/>
    <w:rsid w:val="66FFFA9D"/>
    <w:rsid w:val="671133D0"/>
    <w:rsid w:val="6727DA32"/>
    <w:rsid w:val="67657DA8"/>
    <w:rsid w:val="67C3333E"/>
    <w:rsid w:val="67E8DD2C"/>
    <w:rsid w:val="687EC1E6"/>
    <w:rsid w:val="68D539A3"/>
    <w:rsid w:val="68D97FEF"/>
    <w:rsid w:val="68F166CB"/>
    <w:rsid w:val="690F21B4"/>
    <w:rsid w:val="69605C7A"/>
    <w:rsid w:val="69776308"/>
    <w:rsid w:val="69B694D5"/>
    <w:rsid w:val="69CA5838"/>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5B1304"/>
    <w:rsid w:val="6D687915"/>
    <w:rsid w:val="6D935DBD"/>
    <w:rsid w:val="6DB02774"/>
    <w:rsid w:val="6DC5EE1B"/>
    <w:rsid w:val="6DF3D81C"/>
    <w:rsid w:val="6E2E6231"/>
    <w:rsid w:val="6E62A224"/>
    <w:rsid w:val="6E6CF0EF"/>
    <w:rsid w:val="6E8A0F1E"/>
    <w:rsid w:val="6E9C95EC"/>
    <w:rsid w:val="6EA866C1"/>
    <w:rsid w:val="6EB39ADA"/>
    <w:rsid w:val="6F181865"/>
    <w:rsid w:val="6F4A5C4E"/>
    <w:rsid w:val="6FE6A48C"/>
    <w:rsid w:val="6FE7B9E8"/>
    <w:rsid w:val="7024C2FE"/>
    <w:rsid w:val="7025A5D9"/>
    <w:rsid w:val="705B4BA6"/>
    <w:rsid w:val="70662C45"/>
    <w:rsid w:val="706E8D30"/>
    <w:rsid w:val="7091ADCD"/>
    <w:rsid w:val="70AF49AC"/>
    <w:rsid w:val="70E97A06"/>
    <w:rsid w:val="7148DE87"/>
    <w:rsid w:val="715812DE"/>
    <w:rsid w:val="71594899"/>
    <w:rsid w:val="716506D4"/>
    <w:rsid w:val="71652773"/>
    <w:rsid w:val="7167BA1E"/>
    <w:rsid w:val="717FEB99"/>
    <w:rsid w:val="719FDA7C"/>
    <w:rsid w:val="71B71452"/>
    <w:rsid w:val="71D673D7"/>
    <w:rsid w:val="721272DE"/>
    <w:rsid w:val="72237808"/>
    <w:rsid w:val="7290671E"/>
    <w:rsid w:val="72C92E6A"/>
    <w:rsid w:val="72F73AC4"/>
    <w:rsid w:val="7306FD58"/>
    <w:rsid w:val="731E454E"/>
    <w:rsid w:val="732A78A8"/>
    <w:rsid w:val="733F72C0"/>
    <w:rsid w:val="74000321"/>
    <w:rsid w:val="740E76B5"/>
    <w:rsid w:val="7494D18D"/>
    <w:rsid w:val="74BA15AF"/>
    <w:rsid w:val="74D99700"/>
    <w:rsid w:val="753EF4B6"/>
    <w:rsid w:val="75762693"/>
    <w:rsid w:val="759ECA99"/>
    <w:rsid w:val="75E22C5C"/>
    <w:rsid w:val="75F78BF4"/>
    <w:rsid w:val="76370612"/>
    <w:rsid w:val="7641B706"/>
    <w:rsid w:val="764A5F63"/>
    <w:rsid w:val="76B94436"/>
    <w:rsid w:val="76C5F1AA"/>
    <w:rsid w:val="78022D52"/>
    <w:rsid w:val="782A2161"/>
    <w:rsid w:val="78593B70"/>
    <w:rsid w:val="78847C00"/>
    <w:rsid w:val="78B1FEEB"/>
    <w:rsid w:val="78BAD851"/>
    <w:rsid w:val="78CEBE4E"/>
    <w:rsid w:val="78F396B1"/>
    <w:rsid w:val="794B7B25"/>
    <w:rsid w:val="79C360FD"/>
    <w:rsid w:val="79C7CED9"/>
    <w:rsid w:val="7A07B122"/>
    <w:rsid w:val="7A9680AB"/>
    <w:rsid w:val="7A9B556F"/>
    <w:rsid w:val="7AAF74E2"/>
    <w:rsid w:val="7AC28683"/>
    <w:rsid w:val="7AD50615"/>
    <w:rsid w:val="7AEDB0B6"/>
    <w:rsid w:val="7AF63E50"/>
    <w:rsid w:val="7B16530F"/>
    <w:rsid w:val="7B16D6CC"/>
    <w:rsid w:val="7B1FEF00"/>
    <w:rsid w:val="7B27FCCF"/>
    <w:rsid w:val="7B2D068A"/>
    <w:rsid w:val="7B37B462"/>
    <w:rsid w:val="7B4B1AC8"/>
    <w:rsid w:val="7B64CC77"/>
    <w:rsid w:val="7B7FADD8"/>
    <w:rsid w:val="7B965267"/>
    <w:rsid w:val="7B9704EA"/>
    <w:rsid w:val="7BC1B12C"/>
    <w:rsid w:val="7BFFAB30"/>
    <w:rsid w:val="7C6C612F"/>
    <w:rsid w:val="7C729F69"/>
    <w:rsid w:val="7CD53F38"/>
    <w:rsid w:val="7CE715C5"/>
    <w:rsid w:val="7D1B3246"/>
    <w:rsid w:val="7D493B99"/>
    <w:rsid w:val="7D5FCB41"/>
    <w:rsid w:val="7DE0314F"/>
    <w:rsid w:val="7DF4DDEA"/>
    <w:rsid w:val="7DFBE962"/>
    <w:rsid w:val="7E0FDC00"/>
    <w:rsid w:val="7E510CC6"/>
    <w:rsid w:val="7E58E8E1"/>
    <w:rsid w:val="7E5D1F68"/>
    <w:rsid w:val="7E939D0C"/>
    <w:rsid w:val="7EC3AAD8"/>
    <w:rsid w:val="7EC84CBB"/>
    <w:rsid w:val="7F5E46C7"/>
    <w:rsid w:val="7F81B715"/>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D049E914-16DE-4AAD-86B9-C2D9B9C4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915">
      <w:bodyDiv w:val="1"/>
      <w:marLeft w:val="0"/>
      <w:marRight w:val="0"/>
      <w:marTop w:val="0"/>
      <w:marBottom w:val="0"/>
      <w:divBdr>
        <w:top w:val="none" w:sz="0" w:space="0" w:color="auto"/>
        <w:left w:val="none" w:sz="0" w:space="0" w:color="auto"/>
        <w:bottom w:val="none" w:sz="0" w:space="0" w:color="auto"/>
        <w:right w:val="none" w:sz="0" w:space="0" w:color="auto"/>
      </w:divBdr>
      <w:divsChild>
        <w:div w:id="1903173818">
          <w:marLeft w:val="0"/>
          <w:marRight w:val="0"/>
          <w:marTop w:val="0"/>
          <w:marBottom w:val="0"/>
          <w:divBdr>
            <w:top w:val="none" w:sz="0" w:space="0" w:color="auto"/>
            <w:left w:val="none" w:sz="0" w:space="0" w:color="auto"/>
            <w:bottom w:val="none" w:sz="0" w:space="0" w:color="auto"/>
            <w:right w:val="none" w:sz="0" w:space="0" w:color="auto"/>
          </w:divBdr>
        </w:div>
      </w:divsChild>
    </w:div>
    <w:div w:id="253510976">
      <w:bodyDiv w:val="1"/>
      <w:marLeft w:val="0"/>
      <w:marRight w:val="0"/>
      <w:marTop w:val="0"/>
      <w:marBottom w:val="0"/>
      <w:divBdr>
        <w:top w:val="none" w:sz="0" w:space="0" w:color="auto"/>
        <w:left w:val="none" w:sz="0" w:space="0" w:color="auto"/>
        <w:bottom w:val="none" w:sz="0" w:space="0" w:color="auto"/>
        <w:right w:val="none" w:sz="0" w:space="0" w:color="auto"/>
      </w:divBdr>
      <w:divsChild>
        <w:div w:id="406415858">
          <w:marLeft w:val="0"/>
          <w:marRight w:val="0"/>
          <w:marTop w:val="0"/>
          <w:marBottom w:val="0"/>
          <w:divBdr>
            <w:top w:val="none" w:sz="0" w:space="0" w:color="auto"/>
            <w:left w:val="none" w:sz="0" w:space="0" w:color="auto"/>
            <w:bottom w:val="none" w:sz="0" w:space="0" w:color="auto"/>
            <w:right w:val="none" w:sz="0" w:space="0" w:color="auto"/>
          </w:divBdr>
        </w:div>
      </w:divsChild>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35971728">
      <w:bodyDiv w:val="1"/>
      <w:marLeft w:val="0"/>
      <w:marRight w:val="0"/>
      <w:marTop w:val="0"/>
      <w:marBottom w:val="0"/>
      <w:divBdr>
        <w:top w:val="none" w:sz="0" w:space="0" w:color="auto"/>
        <w:left w:val="none" w:sz="0" w:space="0" w:color="auto"/>
        <w:bottom w:val="none" w:sz="0" w:space="0" w:color="auto"/>
        <w:right w:val="none" w:sz="0" w:space="0" w:color="auto"/>
      </w:divBdr>
      <w:divsChild>
        <w:div w:id="2114812891">
          <w:marLeft w:val="0"/>
          <w:marRight w:val="0"/>
          <w:marTop w:val="0"/>
          <w:marBottom w:val="0"/>
          <w:divBdr>
            <w:top w:val="none" w:sz="0" w:space="0" w:color="auto"/>
            <w:left w:val="none" w:sz="0" w:space="0" w:color="auto"/>
            <w:bottom w:val="none" w:sz="0" w:space="0" w:color="auto"/>
            <w:right w:val="none" w:sz="0" w:space="0" w:color="auto"/>
          </w:divBdr>
        </w:div>
      </w:divsChild>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72826639">
      <w:bodyDiv w:val="1"/>
      <w:marLeft w:val="0"/>
      <w:marRight w:val="0"/>
      <w:marTop w:val="0"/>
      <w:marBottom w:val="0"/>
      <w:divBdr>
        <w:top w:val="none" w:sz="0" w:space="0" w:color="auto"/>
        <w:left w:val="none" w:sz="0" w:space="0" w:color="auto"/>
        <w:bottom w:val="none" w:sz="0" w:space="0" w:color="auto"/>
        <w:right w:val="none" w:sz="0" w:space="0" w:color="auto"/>
      </w:divBdr>
      <w:divsChild>
        <w:div w:id="668675366">
          <w:marLeft w:val="0"/>
          <w:marRight w:val="0"/>
          <w:marTop w:val="0"/>
          <w:marBottom w:val="0"/>
          <w:divBdr>
            <w:top w:val="none" w:sz="0" w:space="0" w:color="auto"/>
            <w:left w:val="none" w:sz="0" w:space="0" w:color="auto"/>
            <w:bottom w:val="none" w:sz="0" w:space="0" w:color="auto"/>
            <w:right w:val="none" w:sz="0" w:space="0" w:color="auto"/>
          </w:divBdr>
        </w:div>
      </w:divsChild>
    </w:div>
    <w:div w:id="960958698">
      <w:bodyDiv w:val="1"/>
      <w:marLeft w:val="0"/>
      <w:marRight w:val="0"/>
      <w:marTop w:val="0"/>
      <w:marBottom w:val="0"/>
      <w:divBdr>
        <w:top w:val="none" w:sz="0" w:space="0" w:color="auto"/>
        <w:left w:val="none" w:sz="0" w:space="0" w:color="auto"/>
        <w:bottom w:val="none" w:sz="0" w:space="0" w:color="auto"/>
        <w:right w:val="none" w:sz="0" w:space="0" w:color="auto"/>
      </w:divBdr>
      <w:divsChild>
        <w:div w:id="92669136">
          <w:marLeft w:val="0"/>
          <w:marRight w:val="0"/>
          <w:marTop w:val="0"/>
          <w:marBottom w:val="0"/>
          <w:divBdr>
            <w:top w:val="none" w:sz="0" w:space="0" w:color="auto"/>
            <w:left w:val="none" w:sz="0" w:space="0" w:color="auto"/>
            <w:bottom w:val="none" w:sz="0" w:space="0" w:color="auto"/>
            <w:right w:val="none" w:sz="0" w:space="0" w:color="auto"/>
          </w:divBdr>
        </w:div>
      </w:divsChild>
    </w:div>
    <w:div w:id="1002049806">
      <w:bodyDiv w:val="1"/>
      <w:marLeft w:val="0"/>
      <w:marRight w:val="0"/>
      <w:marTop w:val="0"/>
      <w:marBottom w:val="0"/>
      <w:divBdr>
        <w:top w:val="none" w:sz="0" w:space="0" w:color="auto"/>
        <w:left w:val="none" w:sz="0" w:space="0" w:color="auto"/>
        <w:bottom w:val="none" w:sz="0" w:space="0" w:color="auto"/>
        <w:right w:val="none" w:sz="0" w:space="0" w:color="auto"/>
      </w:divBdr>
      <w:divsChild>
        <w:div w:id="1160660752">
          <w:marLeft w:val="0"/>
          <w:marRight w:val="0"/>
          <w:marTop w:val="0"/>
          <w:marBottom w:val="0"/>
          <w:divBdr>
            <w:top w:val="none" w:sz="0" w:space="0" w:color="auto"/>
            <w:left w:val="none" w:sz="0" w:space="0" w:color="auto"/>
            <w:bottom w:val="none" w:sz="0" w:space="0" w:color="auto"/>
            <w:right w:val="none" w:sz="0" w:space="0" w:color="auto"/>
          </w:divBdr>
        </w:div>
      </w:divsChild>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7769266">
      <w:bodyDiv w:val="1"/>
      <w:marLeft w:val="0"/>
      <w:marRight w:val="0"/>
      <w:marTop w:val="0"/>
      <w:marBottom w:val="0"/>
      <w:divBdr>
        <w:top w:val="none" w:sz="0" w:space="0" w:color="auto"/>
        <w:left w:val="none" w:sz="0" w:space="0" w:color="auto"/>
        <w:bottom w:val="none" w:sz="0" w:space="0" w:color="auto"/>
        <w:right w:val="none" w:sz="0" w:space="0" w:color="auto"/>
      </w:divBdr>
    </w:div>
    <w:div w:id="1470708370">
      <w:bodyDiv w:val="1"/>
      <w:marLeft w:val="0"/>
      <w:marRight w:val="0"/>
      <w:marTop w:val="0"/>
      <w:marBottom w:val="0"/>
      <w:divBdr>
        <w:top w:val="none" w:sz="0" w:space="0" w:color="auto"/>
        <w:left w:val="none" w:sz="0" w:space="0" w:color="auto"/>
        <w:bottom w:val="none" w:sz="0" w:space="0" w:color="auto"/>
        <w:right w:val="none" w:sz="0" w:space="0" w:color="auto"/>
      </w:divBdr>
      <w:divsChild>
        <w:div w:id="2032755397">
          <w:marLeft w:val="0"/>
          <w:marRight w:val="0"/>
          <w:marTop w:val="0"/>
          <w:marBottom w:val="0"/>
          <w:divBdr>
            <w:top w:val="none" w:sz="0" w:space="0" w:color="auto"/>
            <w:left w:val="none" w:sz="0" w:space="0" w:color="auto"/>
            <w:bottom w:val="none" w:sz="0" w:space="0" w:color="auto"/>
            <w:right w:val="none" w:sz="0" w:space="0" w:color="auto"/>
          </w:divBdr>
        </w:div>
      </w:divsChild>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81548930">
      <w:bodyDiv w:val="1"/>
      <w:marLeft w:val="0"/>
      <w:marRight w:val="0"/>
      <w:marTop w:val="0"/>
      <w:marBottom w:val="0"/>
      <w:divBdr>
        <w:top w:val="none" w:sz="0" w:space="0" w:color="auto"/>
        <w:left w:val="none" w:sz="0" w:space="0" w:color="auto"/>
        <w:bottom w:val="none" w:sz="0" w:space="0" w:color="auto"/>
        <w:right w:val="none" w:sz="0" w:space="0" w:color="auto"/>
      </w:divBdr>
      <w:divsChild>
        <w:div w:id="1282957145">
          <w:marLeft w:val="0"/>
          <w:marRight w:val="0"/>
          <w:marTop w:val="0"/>
          <w:marBottom w:val="0"/>
          <w:divBdr>
            <w:top w:val="none" w:sz="0" w:space="0" w:color="auto"/>
            <w:left w:val="none" w:sz="0" w:space="0" w:color="auto"/>
            <w:bottom w:val="none" w:sz="0" w:space="0" w:color="auto"/>
            <w:right w:val="none" w:sz="0" w:space="0" w:color="auto"/>
          </w:divBdr>
        </w:div>
      </w:divsChild>
    </w:div>
    <w:div w:id="1958292060">
      <w:bodyDiv w:val="1"/>
      <w:marLeft w:val="0"/>
      <w:marRight w:val="0"/>
      <w:marTop w:val="0"/>
      <w:marBottom w:val="0"/>
      <w:divBdr>
        <w:top w:val="none" w:sz="0" w:space="0" w:color="auto"/>
        <w:left w:val="none" w:sz="0" w:space="0" w:color="auto"/>
        <w:bottom w:val="none" w:sz="0" w:space="0" w:color="auto"/>
        <w:right w:val="none" w:sz="0" w:space="0" w:color="auto"/>
      </w:divBdr>
      <w:divsChild>
        <w:div w:id="660735556">
          <w:marLeft w:val="0"/>
          <w:marRight w:val="0"/>
          <w:marTop w:val="0"/>
          <w:marBottom w:val="0"/>
          <w:divBdr>
            <w:top w:val="none" w:sz="0" w:space="0" w:color="auto"/>
            <w:left w:val="none" w:sz="0" w:space="0" w:color="auto"/>
            <w:bottom w:val="none" w:sz="0" w:space="0" w:color="auto"/>
            <w:right w:val="none" w:sz="0" w:space="0" w:color="auto"/>
          </w:divBdr>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5f422f4e-4dfa-4d6c-ab4a-b95975fd2555"/>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bcaf340c-1e1d-45f3-afbc-d1e2d5307ad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77494CB4-E818-4326-B788-4A5E977E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39</Pages>
  <Words>13288</Words>
  <Characters>73088</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86204</CharactersWithSpaces>
  <SharedDoc>false</SharedDoc>
  <HLinks>
    <vt:vector size="12" baseType="variant">
      <vt:variant>
        <vt:i4>3080228</vt:i4>
      </vt:variant>
      <vt:variant>
        <vt:i4>0</vt:i4>
      </vt:variant>
      <vt:variant>
        <vt:i4>0</vt:i4>
      </vt:variant>
      <vt:variant>
        <vt:i4>5</vt:i4>
      </vt:variant>
      <vt:variant>
        <vt:lpwstr>https://www.te.gob.mx/ius2021/</vt:lpwstr>
      </vt:variant>
      <vt:variant>
        <vt:lpwstr>/10-2013</vt:lpwstr>
      </vt:variant>
      <vt:variant>
        <vt:i4>7143472</vt:i4>
      </vt:variant>
      <vt:variant>
        <vt:i4>0</vt:i4>
      </vt:variant>
      <vt:variant>
        <vt:i4>0</vt:i4>
      </vt:variant>
      <vt:variant>
        <vt:i4>5</vt:i4>
      </vt:variant>
      <vt:variant>
        <vt:lpwstr>https://www.iepcjalisco.org.mx/sites/default/files/sesiones-de-consejo/consejo general/2024-04-25/3iepc-acg-109-202.pdf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14</cp:revision>
  <cp:lastPrinted>2024-05-22T20:26:00Z</cp:lastPrinted>
  <dcterms:created xsi:type="dcterms:W3CDTF">2024-05-16T05:36:00Z</dcterms:created>
  <dcterms:modified xsi:type="dcterms:W3CDTF">2024-05-22T20:26:00Z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